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1F4" w:rsidRPr="00A75836" w:rsidRDefault="00A75836" w:rsidP="00D50763">
      <w:pPr>
        <w:pStyle w:val="33"/>
        <w:spacing w:before="0" w:line="18" w:lineRule="atLeast"/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D50763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b/>
                <w:sz w:val="32"/>
                <w:szCs w:val="32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D50763">
            <w:pPr>
              <w:pStyle w:val="30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2A7B26" w:rsidP="00D50763">
            <w:pPr>
              <w:pStyle w:val="30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 xml:space="preserve">         </w:t>
            </w:r>
            <w:r w:rsidR="00BF11F4"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21E96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="00BF11F4" w:rsidRPr="00D21E96">
        <w:rPr>
          <w:rFonts w:ascii="Times New Roman" w:hAnsi="Times New Roman" w:cs="Times New Roman"/>
          <w:color w:val="FF0000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E9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4F5AF5" w:rsidRPr="00D21E9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</w:t>
      </w:r>
      <w:r w:rsidR="00BF11F4" w:rsidRPr="00D21E96">
        <w:rPr>
          <w:rFonts w:ascii="Times New Roman" w:hAnsi="Times New Roman" w:cs="Times New Roman"/>
          <w:color w:val="FF0000"/>
          <w:sz w:val="24"/>
          <w:szCs w:val="24"/>
        </w:rPr>
        <w:t>№</w:t>
      </w:r>
      <w:r w:rsidR="0020417D" w:rsidRPr="00D21E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F11F4" w:rsidRPr="00D21E9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D21E9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BF11F4" w:rsidRPr="004F4A04" w:rsidRDefault="00D21E96" w:rsidP="00D5076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Царевщино</w:t>
      </w: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1E96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 от </w:t>
      </w:r>
      <w:r w:rsidR="00D21E96">
        <w:rPr>
          <w:rFonts w:ascii="Times New Roman" w:hAnsi="Times New Roman" w:cs="Times New Roman"/>
          <w:b/>
          <w:bCs/>
          <w:sz w:val="26"/>
          <w:szCs w:val="26"/>
        </w:rPr>
        <w:t>25.02.2014 № 5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="00D21E96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  <w:bookmarkEnd w:id="0"/>
    </w:p>
    <w:p w:rsidR="00BF11F4" w:rsidRPr="005713E3" w:rsidRDefault="00BF11F4" w:rsidP="00D50763">
      <w:pPr>
        <w:tabs>
          <w:tab w:val="left" w:pos="1487"/>
          <w:tab w:val="left" w:pos="2165"/>
        </w:tabs>
        <w:spacing w:line="18" w:lineRule="atLeast"/>
        <w:ind w:firstLine="580"/>
        <w:jc w:val="both"/>
        <w:rPr>
          <w:rFonts w:ascii="Times New Roman" w:hAnsi="Times New Roman" w:cs="Times New Roman"/>
          <w:sz w:val="26"/>
          <w:szCs w:val="26"/>
        </w:rPr>
      </w:pP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соответствии с Порядком разработки и реализации муниципальных программ </w:t>
      </w:r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Царевщинского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 района Пензенской области, утвержденным постановлением администрации </w:t>
      </w:r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Царевщинского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 района Пензенской области от </w:t>
      </w:r>
      <w:r w:rsidR="00D21E96" w:rsidRPr="00D21E96">
        <w:rPr>
          <w:rFonts w:ascii="Times New Roman" w:hAnsi="Times New Roman" w:cs="Times New Roman"/>
          <w:color w:val="000000"/>
          <w:sz w:val="24"/>
          <w:szCs w:val="24"/>
        </w:rPr>
        <w:t>28.11.2013 № 51</w:t>
      </w:r>
      <w:r w:rsidR="00D21E96" w:rsidRPr="00C236BB">
        <w:t xml:space="preserve">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(с изменениями), рассмотрев дополнительные и</w:t>
      </w:r>
      <w:r w:rsid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обосновывающие материалы -</w:t>
      </w:r>
    </w:p>
    <w:p w:rsidR="00BF11F4" w:rsidRPr="005713E3" w:rsidRDefault="00BF11F4" w:rsidP="00D50763">
      <w:pPr>
        <w:spacing w:line="18" w:lineRule="atLeast"/>
        <w:ind w:left="20"/>
        <w:jc w:val="center"/>
        <w:rPr>
          <w:rFonts w:ascii="Times New Roman" w:hAnsi="Times New Roman" w:cs="Times New Roman"/>
          <w:sz w:val="26"/>
          <w:szCs w:val="26"/>
        </w:rPr>
      </w:pP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администрация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5713E3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5713E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постановляет:</w:t>
      </w:r>
    </w:p>
    <w:p w:rsidR="004C1948" w:rsidRPr="00E968AC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Внести изменения в</w:t>
      </w:r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наименование постановления от 25</w:t>
      </w: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.02.2014 № </w:t>
      </w:r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5</w:t>
      </w: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«Об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E968AC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E968AC">
        <w:rPr>
          <w:rFonts w:ascii="Times New Roman" w:hAnsi="Times New Roman" w:cs="Times New Roman"/>
          <w:sz w:val="26"/>
          <w:szCs w:val="26"/>
        </w:rPr>
        <w:t xml:space="preserve">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, изложив его в следующей редакции: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«Об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E968AC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E968AC">
        <w:rPr>
          <w:rFonts w:ascii="Times New Roman" w:hAnsi="Times New Roman" w:cs="Times New Roman"/>
          <w:sz w:val="26"/>
          <w:szCs w:val="26"/>
        </w:rPr>
        <w:t xml:space="preserve">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1948" w:rsidRPr="00E968AC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Внести из</w:t>
      </w:r>
      <w:r w:rsidR="00D21E96">
        <w:rPr>
          <w:rFonts w:ascii="Times New Roman" w:hAnsi="Times New Roman" w:cs="Times New Roman"/>
          <w:bCs/>
          <w:sz w:val="26"/>
          <w:szCs w:val="26"/>
        </w:rPr>
        <w:t>менения в п.1 постановления от 25</w:t>
      </w:r>
      <w:r>
        <w:rPr>
          <w:rFonts w:ascii="Times New Roman" w:hAnsi="Times New Roman" w:cs="Times New Roman"/>
          <w:bCs/>
          <w:sz w:val="26"/>
          <w:szCs w:val="26"/>
        </w:rPr>
        <w:t xml:space="preserve">.02.2014 </w:t>
      </w:r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№ 5</w:t>
      </w: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«Об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E968AC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E968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2014-2022 годы», заменив слова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 xml:space="preserve">, словами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1948" w:rsidRPr="00E968AC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Наименование муниципальной программы изложить в следующей редакции: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1948" w:rsidRPr="00415B38" w:rsidRDefault="004C1948" w:rsidP="00D50763">
      <w:pPr>
        <w:numPr>
          <w:ilvl w:val="0"/>
          <w:numId w:val="2"/>
        </w:numPr>
        <w:tabs>
          <w:tab w:val="left" w:pos="567"/>
        </w:tabs>
        <w:spacing w:after="0" w:line="18" w:lineRule="atLeas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361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Внести в муниципальную программу</w:t>
      </w:r>
      <w:r w:rsidRPr="00536152">
        <w:rPr>
          <w:color w:val="000000"/>
          <w:lang w:eastAsia="ru-RU" w:bidi="ru-RU"/>
        </w:rPr>
        <w:t xml:space="preserve"> </w:t>
      </w:r>
      <w:r w:rsidRPr="00536152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536152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536152">
        <w:rPr>
          <w:rFonts w:ascii="Times New Roman" w:hAnsi="Times New Roman" w:cs="Times New Roman"/>
          <w:bCs/>
          <w:sz w:val="26"/>
          <w:szCs w:val="26"/>
        </w:rPr>
        <w:t xml:space="preserve"> годы», утвержденную постановлением администрации </w:t>
      </w:r>
      <w:r w:rsidR="00D21E96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536152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</w:t>
      </w:r>
      <w:r w:rsidR="00D21E96">
        <w:rPr>
          <w:rFonts w:ascii="Times New Roman" w:hAnsi="Times New Roman" w:cs="Times New Roman"/>
          <w:bCs/>
          <w:sz w:val="26"/>
          <w:szCs w:val="26"/>
        </w:rPr>
        <w:t>о района Пензенской области от 25.02.2014 № 5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5B38">
        <w:rPr>
          <w:rFonts w:ascii="Times New Roman" w:hAnsi="Times New Roman" w:cs="Times New Roman"/>
          <w:bCs/>
          <w:sz w:val="26"/>
          <w:szCs w:val="26"/>
        </w:rPr>
        <w:t xml:space="preserve">следующие </w:t>
      </w:r>
      <w:r w:rsidRPr="00536152">
        <w:rPr>
          <w:rFonts w:ascii="Times New Roman" w:hAnsi="Times New Roman" w:cs="Times New Roman"/>
          <w:bCs/>
          <w:sz w:val="26"/>
          <w:szCs w:val="26"/>
        </w:rPr>
        <w:t>изменения</w:t>
      </w:r>
      <w:r w:rsidR="00415B38">
        <w:rPr>
          <w:rFonts w:ascii="Times New Roman" w:hAnsi="Times New Roman" w:cs="Times New Roman"/>
          <w:bCs/>
          <w:sz w:val="26"/>
          <w:szCs w:val="26"/>
        </w:rPr>
        <w:t>:</w:t>
      </w:r>
    </w:p>
    <w:p w:rsidR="00415B38" w:rsidRDefault="00382936" w:rsidP="00D61A07">
      <w:pPr>
        <w:tabs>
          <w:tab w:val="left" w:pos="284"/>
        </w:tabs>
        <w:spacing w:after="0" w:line="18" w:lineRule="atLea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</w:t>
      </w:r>
      <w:r w:rsidR="00611B2D">
        <w:rPr>
          <w:rFonts w:ascii="Times New Roman" w:hAnsi="Times New Roman" w:cs="Times New Roman"/>
          <w:sz w:val="26"/>
          <w:szCs w:val="26"/>
        </w:rPr>
        <w:t xml:space="preserve"> п</w:t>
      </w:r>
      <w:r w:rsidR="00415B38">
        <w:rPr>
          <w:rFonts w:ascii="Times New Roman" w:hAnsi="Times New Roman" w:cs="Times New Roman"/>
          <w:sz w:val="26"/>
          <w:szCs w:val="26"/>
        </w:rPr>
        <w:t xml:space="preserve">риложения  </w:t>
      </w:r>
      <w:r w:rsidR="00611B2D">
        <w:rPr>
          <w:rFonts w:ascii="Times New Roman" w:hAnsi="Times New Roman" w:cs="Times New Roman"/>
          <w:sz w:val="26"/>
          <w:szCs w:val="26"/>
        </w:rPr>
        <w:t xml:space="preserve">№ </w:t>
      </w:r>
      <w:r w:rsidR="00415B38">
        <w:rPr>
          <w:rFonts w:ascii="Times New Roman" w:hAnsi="Times New Roman" w:cs="Times New Roman"/>
          <w:sz w:val="26"/>
          <w:szCs w:val="26"/>
        </w:rPr>
        <w:t>1</w:t>
      </w:r>
      <w:r w:rsidR="00611B2D">
        <w:rPr>
          <w:rFonts w:ascii="Times New Roman" w:hAnsi="Times New Roman" w:cs="Times New Roman"/>
          <w:sz w:val="26"/>
          <w:szCs w:val="26"/>
        </w:rPr>
        <w:t xml:space="preserve"> -</w:t>
      </w:r>
      <w:r w:rsidR="00415B38">
        <w:rPr>
          <w:rFonts w:ascii="Times New Roman" w:hAnsi="Times New Roman" w:cs="Times New Roman"/>
          <w:sz w:val="26"/>
          <w:szCs w:val="26"/>
        </w:rPr>
        <w:t xml:space="preserve"> </w:t>
      </w:r>
      <w:r w:rsidR="00611B2D">
        <w:rPr>
          <w:rFonts w:ascii="Times New Roman" w:hAnsi="Times New Roman" w:cs="Times New Roman"/>
          <w:sz w:val="26"/>
          <w:szCs w:val="26"/>
        </w:rPr>
        <w:t>№ 5, № 5.1. - № 9.2.</w:t>
      </w:r>
      <w:r w:rsidR="00415B38">
        <w:rPr>
          <w:rFonts w:ascii="Times New Roman" w:hAnsi="Times New Roman" w:cs="Times New Roman"/>
          <w:sz w:val="26"/>
          <w:szCs w:val="26"/>
        </w:rPr>
        <w:t xml:space="preserve"> изложить в новой редакции. </w:t>
      </w:r>
    </w:p>
    <w:p w:rsidR="00611B2D" w:rsidRDefault="00611B2D" w:rsidP="00D61A07">
      <w:pPr>
        <w:tabs>
          <w:tab w:val="left" w:pos="284"/>
        </w:tabs>
        <w:spacing w:after="0" w:line="18" w:lineRule="atLea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11B2D">
        <w:rPr>
          <w:rFonts w:ascii="Times New Roman" w:hAnsi="Times New Roman" w:cs="Times New Roman"/>
          <w:sz w:val="26"/>
          <w:szCs w:val="26"/>
        </w:rPr>
        <w:t>4.2. дополнить муниципальную программу приложением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11B2D"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1B2D" w:rsidRPr="00F47FF5" w:rsidRDefault="00611B2D" w:rsidP="00D61A07">
      <w:pPr>
        <w:tabs>
          <w:tab w:val="left" w:pos="567"/>
        </w:tabs>
        <w:spacing w:after="0" w:line="18" w:lineRule="atLeast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4C1948" w:rsidRPr="005E3EA2" w:rsidRDefault="004C1948" w:rsidP="00C569C0">
      <w:pPr>
        <w:numPr>
          <w:ilvl w:val="0"/>
          <w:numId w:val="2"/>
        </w:numPr>
        <w:tabs>
          <w:tab w:val="left" w:pos="894"/>
        </w:tabs>
        <w:spacing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Настоящее постановление действует в части, не противоречащей решению Комитета местного са</w:t>
      </w:r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оуправления </w:t>
      </w:r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Царевщинского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 района 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Пензенской области о бюджете </w:t>
      </w:r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Царевщинского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 района Пензенской области на очередной финансовый год.</w:t>
      </w:r>
    </w:p>
    <w:p w:rsidR="00C569C0" w:rsidRDefault="004C1948" w:rsidP="00D61A07">
      <w:pPr>
        <w:numPr>
          <w:ilvl w:val="0"/>
          <w:numId w:val="2"/>
        </w:numPr>
        <w:tabs>
          <w:tab w:val="left" w:pos="898"/>
        </w:tabs>
        <w:spacing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C569C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постановление опубликовать в информационном бюллетене «Вести </w:t>
      </w:r>
      <w:proofErr w:type="spellStart"/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Царевщинского</w:t>
      </w:r>
      <w:proofErr w:type="spellEnd"/>
      <w:r w:rsidRPr="00C569C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сельсовета» и разместить (опубликовать) </w:t>
      </w:r>
      <w:r w:rsidR="00D61A0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C569C0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C569C0" w:rsidRPr="00EC375E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D21E96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C569C0" w:rsidRPr="00EC375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C569C0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569C0" w:rsidRPr="00EC375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C569C0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569C0" w:rsidRPr="00EC375E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C569C0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569C0" w:rsidRPr="00EC375E">
        <w:rPr>
          <w:rFonts w:ascii="Times New Roman" w:hAnsi="Times New Roman" w:cs="Times New Roman"/>
          <w:sz w:val="24"/>
          <w:szCs w:val="24"/>
        </w:rPr>
        <w:t xml:space="preserve"> района в сети «Интернет</w:t>
      </w:r>
      <w:r w:rsidR="00C569C0" w:rsidRPr="00D61A07">
        <w:rPr>
          <w:rFonts w:ascii="Times New Roman" w:hAnsi="Times New Roman" w:cs="Times New Roman"/>
          <w:sz w:val="28"/>
          <w:szCs w:val="28"/>
        </w:rPr>
        <w:t xml:space="preserve">» </w:t>
      </w:r>
      <w:hyperlink r:id="rId7" w:history="1">
        <w:r w:rsidR="00EE7AE5" w:rsidRPr="00B9585A">
          <w:rPr>
            <w:rStyle w:val="af"/>
            <w:rFonts w:ascii="Times New Roman" w:hAnsi="Times New Roman" w:cs="Times New Roman"/>
            <w:sz w:val="28"/>
            <w:szCs w:val="28"/>
            <w:shd w:val="clear" w:color="auto" w:fill="FFFFFF"/>
          </w:rPr>
          <w:t>https://mokshan.pnzreg.ru/authority/oms-munitsipalnogo-obrazovaniya/administratsiya-</w:t>
        </w:r>
        <w:r w:rsidR="00EE7AE5" w:rsidRPr="00B9585A">
          <w:rPr>
            <w:rStyle w:val="af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charevshino</w:t>
        </w:r>
        <w:r w:rsidR="00EE7AE5" w:rsidRPr="00B9585A">
          <w:rPr>
            <w:rStyle w:val="af"/>
            <w:rFonts w:ascii="Times New Roman" w:hAnsi="Times New Roman" w:cs="Times New Roman"/>
            <w:sz w:val="28"/>
            <w:szCs w:val="28"/>
            <w:shd w:val="clear" w:color="auto" w:fill="FFFFFF"/>
          </w:rPr>
          <w:t>-selsoveta/</w:t>
        </w:r>
      </w:hyperlink>
      <w:r w:rsidR="00C569C0" w:rsidRPr="00D21E9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569C0" w:rsidRPr="00EC375E">
        <w:rPr>
          <w:rFonts w:ascii="Times New Roman" w:hAnsi="Times New Roman" w:cs="Times New Roman"/>
          <w:sz w:val="24"/>
          <w:szCs w:val="24"/>
        </w:rPr>
        <w:t>(далее – официальная страница)</w:t>
      </w:r>
      <w:r w:rsidR="00D61A07">
        <w:rPr>
          <w:rFonts w:ascii="Times New Roman" w:hAnsi="Times New Roman" w:cs="Times New Roman"/>
          <w:sz w:val="24"/>
          <w:szCs w:val="24"/>
        </w:rPr>
        <w:t>.</w:t>
      </w:r>
      <w:r w:rsidR="00C569C0" w:rsidRPr="00474D5C">
        <w:rPr>
          <w:sz w:val="26"/>
          <w:szCs w:val="26"/>
        </w:rPr>
        <w:t xml:space="preserve"> </w:t>
      </w:r>
      <w:r w:rsidR="00C569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1948" w:rsidRPr="00C569C0" w:rsidRDefault="004C1948" w:rsidP="00C569C0">
      <w:pPr>
        <w:numPr>
          <w:ilvl w:val="0"/>
          <w:numId w:val="2"/>
        </w:numPr>
        <w:tabs>
          <w:tab w:val="left" w:pos="898"/>
        </w:tabs>
        <w:spacing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C569C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Настоящее постановление вступает в силу на следующий день после дня его официального опубликования.</w:t>
      </w:r>
    </w:p>
    <w:p w:rsidR="004C1948" w:rsidRPr="00D61A07" w:rsidRDefault="004C1948" w:rsidP="00C569C0">
      <w:pPr>
        <w:numPr>
          <w:ilvl w:val="0"/>
          <w:numId w:val="2"/>
        </w:numPr>
        <w:tabs>
          <w:tab w:val="left" w:pos="893"/>
        </w:tabs>
        <w:spacing w:after="885"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Контроль за исполнением настоящего постановления возложить на и.о. главы администрации </w:t>
      </w:r>
      <w:r w:rsidR="00D21E9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Царевщинского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 района Пензенской области.</w:t>
      </w:r>
    </w:p>
    <w:p w:rsidR="00BF11F4" w:rsidRPr="007F25FE" w:rsidRDefault="00BF11F4" w:rsidP="00490917">
      <w:pPr>
        <w:autoSpaceDE w:val="0"/>
        <w:autoSpaceDN w:val="0"/>
        <w:adjustRightInd w:val="0"/>
        <w:spacing w:after="0" w:line="18" w:lineRule="atLeas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D21E96" w:rsidP="00490917">
      <w:pPr>
        <w:autoSpaceDE w:val="0"/>
        <w:autoSpaceDN w:val="0"/>
        <w:adjustRightInd w:val="0"/>
        <w:spacing w:after="0" w:line="18" w:lineRule="atLeas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Царевщинского</w:t>
      </w:r>
      <w:r w:rsidR="00BF11F4"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490917">
      <w:pPr>
        <w:tabs>
          <w:tab w:val="left" w:pos="7637"/>
        </w:tabs>
        <w:autoSpaceDE w:val="0"/>
        <w:autoSpaceDN w:val="0"/>
        <w:adjustRightInd w:val="0"/>
        <w:spacing w:after="0" w:line="18" w:lineRule="atLeas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D50763">
      <w:pPr>
        <w:tabs>
          <w:tab w:val="left" w:pos="7637"/>
        </w:tabs>
        <w:autoSpaceDE w:val="0"/>
        <w:autoSpaceDN w:val="0"/>
        <w:adjustRightInd w:val="0"/>
        <w:spacing w:after="0" w:line="18" w:lineRule="atLeas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="00D21E96">
        <w:rPr>
          <w:rFonts w:ascii="Times New Roman" w:hAnsi="Times New Roman" w:cs="Times New Roman"/>
          <w:b/>
          <w:color w:val="000000"/>
          <w:sz w:val="26"/>
          <w:szCs w:val="26"/>
        </w:rPr>
        <w:t>О.А.Адышкина</w:t>
      </w:r>
      <w:proofErr w:type="spellEnd"/>
    </w:p>
    <w:p w:rsidR="00BF11F4" w:rsidRPr="007F25FE" w:rsidRDefault="00BF11F4" w:rsidP="00D50763">
      <w:pPr>
        <w:autoSpaceDE w:val="0"/>
        <w:autoSpaceDN w:val="0"/>
        <w:adjustRightInd w:val="0"/>
        <w:spacing w:line="18" w:lineRule="atLeast"/>
        <w:rPr>
          <w:color w:val="000000"/>
          <w:sz w:val="28"/>
          <w:szCs w:val="28"/>
        </w:rPr>
      </w:pPr>
    </w:p>
    <w:p w:rsidR="00BF11F4" w:rsidRDefault="00BF11F4" w:rsidP="00D50763">
      <w:pPr>
        <w:spacing w:line="18" w:lineRule="atLeast"/>
      </w:pPr>
    </w:p>
    <w:p w:rsidR="00415B38" w:rsidRPr="00382936" w:rsidRDefault="00BF11F4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br w:type="page"/>
      </w:r>
      <w:r w:rsidR="00415B38"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  <w:r w:rsidR="00415B38"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1</w:t>
      </w:r>
    </w:p>
    <w:p w:rsidR="00415B38" w:rsidRPr="00382936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муниципальной программе</w:t>
      </w:r>
    </w:p>
    <w:p w:rsidR="00415B38" w:rsidRPr="00382936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2A7B26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Мокшанского района</w:t>
      </w:r>
    </w:p>
    <w:p w:rsidR="00415B38" w:rsidRPr="00382936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на 2014-202</w:t>
      </w:r>
      <w:r w:rsidR="005E3EA2"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</w:t>
      </w: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15B38" w:rsidRPr="004F4A04" w:rsidRDefault="00415B38" w:rsidP="00D50763">
      <w:pPr>
        <w:spacing w:after="0" w:line="1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490917">
      <w:pPr>
        <w:spacing w:after="60" w:line="18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P289"/>
      <w:bookmarkEnd w:id="1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ПАСПОРТ</w:t>
      </w:r>
    </w:p>
    <w:p w:rsidR="00415B38" w:rsidRPr="004F4A04" w:rsidRDefault="00415B38" w:rsidP="00D50763">
      <w:pPr>
        <w:spacing w:after="60" w:line="18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МУНИЦИПАЛЬНОЙ ПРОГРАММЫ </w:t>
      </w:r>
      <w:r w:rsidR="00D21E96">
        <w:rPr>
          <w:rFonts w:ascii="Times New Roman" w:eastAsia="Times New Roman" w:hAnsi="Times New Roman" w:cs="Times New Roman"/>
          <w:b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</w:t>
      </w:r>
    </w:p>
    <w:p w:rsidR="00415B38" w:rsidRPr="004F4A04" w:rsidRDefault="00415B38" w:rsidP="00D50763">
      <w:pPr>
        <w:spacing w:after="0" w:line="1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6681"/>
      </w:tblGrid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 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Муниципальная программа «Развитие </w:t>
            </w:r>
            <w:r w:rsidR="00D21E9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сельсовета Мокшанского района Пензенской области на 2014 - 202</w:t>
            </w:r>
            <w:r w:rsidR="005E3EA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7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годы»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исполнитель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D21E96">
              <w:rPr>
                <w:rFonts w:ascii="Times New Roman" w:eastAsia="Times New Roman" w:hAnsi="Times New Roman" w:cs="Times New Roman"/>
                <w:sz w:val="26"/>
                <w:szCs w:val="26"/>
              </w:rPr>
              <w:t>Царевщинского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Мокшанского района Пензенской области (далее – Администрация </w:t>
            </w:r>
            <w:r w:rsidR="00D21E96">
              <w:rPr>
                <w:rFonts w:ascii="Times New Roman" w:eastAsia="Times New Roman" w:hAnsi="Times New Roman" w:cs="Times New Roman"/>
                <w:sz w:val="26"/>
                <w:szCs w:val="26"/>
              </w:rPr>
              <w:t>Царевщинского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сельсовета)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</w:t>
            </w:r>
            <w:proofErr w:type="spellStart"/>
            <w:r w:rsidR="00D21E96">
              <w:rPr>
                <w:rFonts w:ascii="Times New Roman" w:eastAsia="Times New Roman" w:hAnsi="Times New Roman" w:cs="Times New Roman"/>
                <w:sz w:val="26"/>
                <w:szCs w:val="26"/>
              </w:rPr>
              <w:t>Царевщинский</w:t>
            </w:r>
            <w:proofErr w:type="spellEnd"/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КДЦ»</w:t>
            </w:r>
          </w:p>
        </w:tc>
      </w:tr>
      <w:tr w:rsidR="00415B38" w:rsidRPr="004F4A04" w:rsidTr="00150B0B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»; </w:t>
            </w:r>
          </w:p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культуры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в </w:t>
            </w:r>
            <w:r w:rsidR="00D21E9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»; </w:t>
            </w:r>
          </w:p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муниципальной службы в </w:t>
            </w:r>
            <w:r w:rsidR="00D21E9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сельсовете». 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Цели муниципальной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устойчивого развития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Мокшанского района Пензенской области (далее –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сельсовета)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Задачи муниципальной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уровня и качества обеспечения объектами дорожной, жилищной и коммунальной инфраструктуры территории поселения,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сельсовете;</w:t>
            </w:r>
          </w:p>
          <w:p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- выполнение работ по плановому ремонту дорог,</w:t>
            </w:r>
          </w:p>
          <w:p w:rsidR="00415B38" w:rsidRPr="004F4A04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качественное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потребностей населения в услугах организаций культуры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</w:tc>
      </w:tr>
      <w:tr w:rsidR="00415B38" w:rsidRPr="004F4A04" w:rsidTr="00150B0B">
        <w:trPr>
          <w:trHeight w:val="7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мероприятия по  выявлению бесхозяйных объектов недвижимого, включая водоснабжение и газоснабжение и организации и постановке в установленном порядке  таких объектов на учет и признание права муниципальной собственности на такие объекты недвижимого имущества;</w:t>
            </w:r>
          </w:p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обеспечение проведения комплекса сезонного содержания автодорог, в том числе: работ по снегоочистке, удалению гололеда, выполнение 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ремонта( в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 ямочного) автодорог.</w:t>
            </w:r>
          </w:p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проведение  мероприятий в сфере культуры,</w:t>
            </w:r>
          </w:p>
          <w:p w:rsidR="00415B38" w:rsidRPr="004F4A04" w:rsidRDefault="00415B38" w:rsidP="00D50763">
            <w:pPr>
              <w:pStyle w:val="a9"/>
              <w:spacing w:line="18" w:lineRule="atLeast"/>
              <w:ind w:firstLin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4) </w:t>
            </w:r>
            <w:r w:rsidRPr="004F4A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квалификации муниципальных служащих, организация дополнительного профессионального образования</w:t>
            </w:r>
          </w:p>
        </w:tc>
      </w:tr>
      <w:tr w:rsidR="00415B38" w:rsidRPr="004F4A04" w:rsidTr="00150B0B">
        <w:trPr>
          <w:trHeight w:val="83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Этапы и сроки реализации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382936" w:rsidP="00D50763">
            <w:pPr>
              <w:pStyle w:val="a9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2014-2027</w:t>
            </w:r>
            <w:r w:rsidR="00415B38"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4F4A04" w:rsidTr="00150B0B">
        <w:trPr>
          <w:trHeight w:val="3255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программы из бюджета Царевщинского сельсовета </w:t>
            </w:r>
            <w:r w:rsidRPr="005E6E2B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Pr="00984B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E6E2B">
              <w:rPr>
                <w:rFonts w:ascii="Times New Roman" w:hAnsi="Times New Roman" w:cs="Times New Roman"/>
                <w:sz w:val="24"/>
                <w:szCs w:val="24"/>
              </w:rPr>
              <w:t>65768</w:t>
            </w:r>
            <w:r w:rsidR="005E6E2B" w:rsidRPr="000F51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6E2B" w:rsidRPr="000F516B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0F516B" w:rsidRPr="000F516B" w:rsidRDefault="00984B50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расходах бюджета – 65768</w:t>
            </w:r>
            <w:r w:rsidR="000F516B" w:rsidRPr="000F51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516B" w:rsidRPr="000F516B">
              <w:rPr>
                <w:rFonts w:ascii="Times New Roman" w:hAnsi="Times New Roman" w:cs="Times New Roman"/>
                <w:sz w:val="24"/>
                <w:szCs w:val="24"/>
              </w:rPr>
              <w:t>20 тыс. руб., в т.ч.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 xml:space="preserve">в 2014 году – 5289,920 тыс. рублей, 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 xml:space="preserve">в 2015 году – 4255,0  тыс. рублей, 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в 2016 году – 7098,9  тыс. рублей,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в 2017 году – 3690,7 тыс. рублей,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в 2018 году – 3982,8 тыс. рублей,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в 2019 году –4944,7 тыс. рублей,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в 2020 году – 5208,1 тыс. рублей;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в 2021 году – 6426,6 тыс. рублей;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в 2022 году – 5382,2 тыс. рублей;</w:t>
            </w:r>
          </w:p>
          <w:p w:rsidR="000F516B" w:rsidRPr="000F516B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в 2023 году – 3963,8 тыс. рублей;</w:t>
            </w:r>
          </w:p>
          <w:p w:rsidR="000F516B" w:rsidRPr="000F516B" w:rsidRDefault="000F516B" w:rsidP="000F516B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в 2024 году – 3881,4 тыс. рублей</w:t>
            </w:r>
          </w:p>
          <w:p w:rsidR="005E3EA2" w:rsidRPr="000F516B" w:rsidRDefault="005E3EA2" w:rsidP="000F516B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-   </w:t>
            </w:r>
            <w:r w:rsidR="000F516B" w:rsidRPr="000F516B">
              <w:rPr>
                <w:rFonts w:ascii="Times New Roman" w:hAnsi="Times New Roman" w:cs="Times New Roman"/>
                <w:sz w:val="24"/>
                <w:szCs w:val="24"/>
              </w:rPr>
              <w:t>3881,4 тыс. рублей</w:t>
            </w: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3EA2" w:rsidRPr="000F516B" w:rsidRDefault="005E3EA2" w:rsidP="00D50763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 xml:space="preserve">в 2026 году -   </w:t>
            </w:r>
            <w:r w:rsidR="000F516B" w:rsidRPr="000F516B">
              <w:rPr>
                <w:rFonts w:ascii="Times New Roman" w:hAnsi="Times New Roman" w:cs="Times New Roman"/>
                <w:sz w:val="24"/>
                <w:szCs w:val="24"/>
              </w:rPr>
              <w:t>3881,4 тыс. рублей</w:t>
            </w: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3EA2" w:rsidRPr="004F4A04" w:rsidRDefault="005E3EA2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516B">
              <w:rPr>
                <w:rFonts w:ascii="Times New Roman" w:hAnsi="Times New Roman" w:cs="Times New Roman"/>
                <w:sz w:val="24"/>
                <w:szCs w:val="24"/>
              </w:rPr>
              <w:t xml:space="preserve">в 2027 году -   </w:t>
            </w:r>
            <w:r w:rsidR="000F516B" w:rsidRPr="000F516B">
              <w:rPr>
                <w:rFonts w:ascii="Times New Roman" w:hAnsi="Times New Roman" w:cs="Times New Roman"/>
                <w:sz w:val="24"/>
                <w:szCs w:val="24"/>
              </w:rPr>
              <w:t>3881,4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15B38" w:rsidRPr="004F4A04" w:rsidTr="00150B0B">
        <w:trPr>
          <w:trHeight w:val="122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autoSpaceDE w:val="0"/>
              <w:autoSpaceDN w:val="0"/>
              <w:adjustRightInd w:val="0"/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Устойчивое развитие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сельсовета, повышение уровня и качества дорожной, жилищной и коммунальной инфраструктуры территории поселения,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пожарной безопасности,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удовлетворение потребностей населения поселения в услугах организаций культуры,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</w:tbl>
    <w:p w:rsidR="00415B38" w:rsidRPr="004F4A04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0763" w:rsidRDefault="00D50763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0763" w:rsidRPr="004F4A04" w:rsidRDefault="00D50763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D50763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2</w:t>
      </w:r>
    </w:p>
    <w:p w:rsidR="00415B38" w:rsidRPr="00D50763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муниципальной программе</w:t>
      </w:r>
    </w:p>
    <w:p w:rsidR="00415B38" w:rsidRPr="00D50763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 Мокшанского района </w:t>
      </w:r>
    </w:p>
    <w:p w:rsidR="00415B38" w:rsidRPr="00D50763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на 2014-202</w:t>
      </w:r>
      <w:r w:rsidR="005E3EA2"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</w:t>
      </w:r>
    </w:p>
    <w:p w:rsidR="00415B38" w:rsidRPr="00D50763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5B38" w:rsidRPr="004F4A04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F4A04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415B38" w:rsidRPr="004F4A04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b/>
          <w:sz w:val="26"/>
          <w:szCs w:val="26"/>
        </w:rPr>
        <w:t xml:space="preserve">подпрограммы 1 муниципальной программы </w:t>
      </w:r>
      <w:r w:rsidR="00D21E96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15B38" w:rsidRPr="004F4A04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4F4A04">
        <w:rPr>
          <w:rFonts w:ascii="Times New Roman" w:hAnsi="Times New Roman" w:cs="Times New Roman"/>
          <w:b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 сельсовета Мокшанского района Пензенс</w:t>
      </w:r>
      <w:r w:rsidR="005E3EA2">
        <w:rPr>
          <w:rFonts w:ascii="Times New Roman" w:hAnsi="Times New Roman" w:cs="Times New Roman"/>
          <w:b/>
          <w:sz w:val="26"/>
          <w:szCs w:val="26"/>
        </w:rPr>
        <w:t>кой области на 2014– 2027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5006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40"/>
        <w:gridCol w:w="7762"/>
      </w:tblGrid>
      <w:tr w:rsidR="00415B38" w:rsidRPr="004F4A04" w:rsidTr="00150B0B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D21E96">
              <w:rPr>
                <w:rFonts w:ascii="Times New Roman" w:eastAsia="Times New Roman" w:hAnsi="Times New Roman" w:cs="Times New Roman"/>
                <w:sz w:val="26"/>
                <w:szCs w:val="26"/>
              </w:rPr>
              <w:t>Царевщинского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15B38" w:rsidRPr="004F4A04" w:rsidTr="00150B0B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и качества обеспечения объектами дорожной, жилищной и коммунальной инфраструктуры территории,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  <w:tr w:rsidR="00415B38" w:rsidRPr="004F4A04" w:rsidTr="00150B0B">
        <w:trPr>
          <w:trHeight w:val="2035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создание условий для жилищного строительства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</w:p>
          <w:p w:rsidR="00415B38" w:rsidRPr="004F4A04" w:rsidRDefault="00415B38" w:rsidP="00D50763">
            <w:pPr>
              <w:pStyle w:val="a9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организация работы по газификации жилых домов (квартир) сетевым газом; </w:t>
            </w:r>
          </w:p>
          <w:p w:rsidR="00415B38" w:rsidRPr="004F4A04" w:rsidRDefault="00415B38" w:rsidP="00D50763">
            <w:pPr>
              <w:pStyle w:val="a9"/>
              <w:spacing w:line="18" w:lineRule="atLeast"/>
              <w:ind w:firstLine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содержание и ремонт систем водоснабжения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415B38" w:rsidRPr="004F4A04" w:rsidRDefault="00415B38" w:rsidP="00D50763">
            <w:pPr>
              <w:pStyle w:val="a9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и ремонт объектов дорожного хозяйства и благоустройство территории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сельсовета;</w:t>
            </w:r>
          </w:p>
          <w:p w:rsidR="00415B38" w:rsidRPr="004F4A04" w:rsidRDefault="00415B38" w:rsidP="00D50763">
            <w:pPr>
              <w:pStyle w:val="a9"/>
              <w:spacing w:line="18" w:lineRule="atLeast"/>
              <w:ind w:firstLine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обеспечение первичных мер пожарной безопасности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7E2E42" w:rsidRDefault="00415B38" w:rsidP="00D50763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1) доля площади жилищного фонда, обеспеченного всеми видами благоустройства, в общей площа</w:t>
            </w:r>
            <w:r w:rsidR="007E2E42" w:rsidRPr="007E2E42">
              <w:rPr>
                <w:rFonts w:ascii="Times New Roman" w:hAnsi="Times New Roman" w:cs="Times New Roman"/>
                <w:sz w:val="24"/>
                <w:szCs w:val="24"/>
              </w:rPr>
              <w:t>ди жилищного фонда поселения,  26</w:t>
            </w: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15B38" w:rsidRPr="007E2E42" w:rsidRDefault="00415B38" w:rsidP="00D50763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2) уровень газификации жилых до</w:t>
            </w:r>
            <w:r w:rsidR="007E2E42" w:rsidRPr="007E2E42">
              <w:rPr>
                <w:rFonts w:ascii="Times New Roman" w:hAnsi="Times New Roman" w:cs="Times New Roman"/>
                <w:sz w:val="24"/>
                <w:szCs w:val="24"/>
              </w:rPr>
              <w:t>мов (квартир) сетевым газом, 36</w:t>
            </w: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415B38" w:rsidRPr="007E2E42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 xml:space="preserve">3) уровень износа коммунальной инфраструктуры,  </w:t>
            </w:r>
            <w:r w:rsidR="007E2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  <w:r w:rsidRPr="007E2E4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15B38" w:rsidRPr="007E2E42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eastAsia="Times New Roman" w:hAnsi="Times New Roman" w:cs="Times New Roman"/>
                <w:sz w:val="24"/>
                <w:szCs w:val="24"/>
              </w:rPr>
              <w:t>4) доля протяженности дорог с дорожным покрытием, соответствующим установленным норма</w:t>
            </w:r>
            <w:r w:rsidR="007E2E42">
              <w:rPr>
                <w:rFonts w:ascii="Times New Roman" w:eastAsia="Times New Roman" w:hAnsi="Times New Roman" w:cs="Times New Roman"/>
                <w:sz w:val="24"/>
                <w:szCs w:val="24"/>
              </w:rPr>
              <w:t>м в общей протяженности дорог, 26</w:t>
            </w:r>
            <w:r w:rsidRPr="007E2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%;</w:t>
            </w:r>
          </w:p>
          <w:p w:rsidR="00415B38" w:rsidRPr="004F4A04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2E42">
              <w:rPr>
                <w:rFonts w:ascii="Times New Roman" w:eastAsia="Times New Roman" w:hAnsi="Times New Roman" w:cs="Times New Roman"/>
                <w:sz w:val="24"/>
                <w:szCs w:val="24"/>
              </w:rPr>
              <w:t>5)</w:t>
            </w: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E2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оличество пожаров на территории </w:t>
            </w:r>
            <w:r w:rsidR="00D21E96" w:rsidRPr="007E2E42"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Царевщинского</w:t>
            </w:r>
            <w:r w:rsidR="007E2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сельсовета, 0</w:t>
            </w:r>
            <w:r w:rsidRPr="007E2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2014-202</w:t>
            </w:r>
            <w:r w:rsidR="005E3EA2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4F4A04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5E6E2B" w:rsidRPr="005E6E2B">
              <w:rPr>
                <w:rFonts w:ascii="Times New Roman" w:hAnsi="Times New Roman" w:cs="Times New Roman"/>
                <w:sz w:val="24"/>
                <w:szCs w:val="24"/>
              </w:rPr>
              <w:t>18731,420</w:t>
            </w:r>
            <w:r w:rsidR="005E6E2B" w:rsidRPr="00C74A60">
              <w:rPr>
                <w:sz w:val="24"/>
                <w:szCs w:val="24"/>
              </w:rPr>
              <w:t xml:space="preserve"> 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тыс. рублей,  в том числе:</w:t>
            </w:r>
          </w:p>
          <w:p w:rsidR="00C74A60" w:rsidRP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 w:rsidRPr="00C74A60">
              <w:rPr>
                <w:sz w:val="24"/>
                <w:szCs w:val="24"/>
              </w:rPr>
              <w:t>- в расходах бюджета – 18</w:t>
            </w:r>
            <w:r w:rsidR="005E6E2B">
              <w:rPr>
                <w:sz w:val="24"/>
                <w:szCs w:val="24"/>
              </w:rPr>
              <w:t>731,420</w:t>
            </w:r>
            <w:r w:rsidRPr="00C74A60">
              <w:rPr>
                <w:sz w:val="24"/>
                <w:szCs w:val="24"/>
              </w:rPr>
              <w:t xml:space="preserve"> тыс. руб., в т.ч</w:t>
            </w:r>
          </w:p>
          <w:p w:rsidR="00C74A60" w:rsidRPr="00C74A60" w:rsidRDefault="00C74A60" w:rsidP="00C74A60">
            <w:pPr>
              <w:shd w:val="clear" w:color="auto" w:fill="FFFFFF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74A60">
              <w:rPr>
                <w:rFonts w:ascii="Times New Roman" w:hAnsi="Times New Roman" w:cs="Times New Roman"/>
                <w:sz w:val="24"/>
                <w:szCs w:val="24"/>
              </w:rPr>
              <w:t xml:space="preserve"> 2014 году – 1721,02  тыс. рублей,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br/>
              <w:t>в 2015 году – 1549,5  тыс. рублей,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br/>
              <w:t>в 2016 году – 3668,8  тыс. рублей</w:t>
            </w:r>
            <w:r w:rsidRPr="00C74A6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2017 году – 880,0  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2018 году – 773,0  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2019 году – 1248,8 тыс. рублей,</w:t>
            </w:r>
          </w:p>
          <w:p w:rsid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в 2020 году – </w:t>
            </w:r>
            <w:r>
              <w:rPr>
                <w:sz w:val="24"/>
                <w:szCs w:val="24"/>
              </w:rPr>
              <w:t>778,4</w:t>
            </w:r>
            <w:r w:rsidRPr="00C236BB">
              <w:rPr>
                <w:sz w:val="24"/>
                <w:szCs w:val="24"/>
              </w:rPr>
              <w:t xml:space="preserve">  тыс. рублей;</w:t>
            </w:r>
          </w:p>
          <w:p w:rsidR="00C74A60" w:rsidRPr="00C74A60" w:rsidRDefault="00C74A60" w:rsidP="00984B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2021 году –  1902,9 тыс. рублей;</w:t>
            </w:r>
          </w:p>
          <w:p w:rsid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 w:rsidRPr="00E6118C">
              <w:rPr>
                <w:sz w:val="24"/>
                <w:szCs w:val="24"/>
              </w:rPr>
              <w:lastRenderedPageBreak/>
              <w:t>в 2022 году –</w:t>
            </w:r>
            <w:r>
              <w:rPr>
                <w:sz w:val="24"/>
                <w:szCs w:val="24"/>
              </w:rPr>
              <w:t>1414,0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C74A60" w:rsidRP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 w:rsidRPr="00C74A60">
              <w:rPr>
                <w:sz w:val="24"/>
                <w:szCs w:val="24"/>
              </w:rPr>
              <w:t>в 2023 году – 939,0 тыс. рублей.</w:t>
            </w:r>
          </w:p>
          <w:p w:rsidR="00C74A60" w:rsidRPr="00C74A60" w:rsidRDefault="00C74A60" w:rsidP="00C74A60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2024 году – 964,0</w:t>
            </w:r>
            <w:r w:rsidRPr="00C7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тыс. рублей.</w:t>
            </w:r>
          </w:p>
          <w:p w:rsidR="005E3EA2" w:rsidRPr="00382936" w:rsidRDefault="005E3EA2" w:rsidP="00C74A60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964,0</w:t>
            </w:r>
            <w:r w:rsidR="00C74A60" w:rsidRPr="00C7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964,0</w:t>
            </w:r>
            <w:r w:rsidR="00C74A60" w:rsidRPr="00C7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964,0</w:t>
            </w:r>
            <w:r w:rsidR="00C74A60" w:rsidRPr="00C7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15B38" w:rsidRPr="004F4A04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обеспеченность объектами дорожной, жилищной и коммунальной инфраструктуры территории,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обеспеченность пожарной безопасностью</w:t>
            </w:r>
          </w:p>
        </w:tc>
      </w:tr>
    </w:tbl>
    <w:p w:rsidR="00415B38" w:rsidRPr="004F4A04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382936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82936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подпрограммы 2 муниципальной программы </w:t>
      </w:r>
      <w:r w:rsidR="00D21E96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 на 2014– 202</w:t>
      </w:r>
      <w:r w:rsidR="00382936" w:rsidRPr="00382936">
        <w:rPr>
          <w:rFonts w:ascii="Times New Roman" w:hAnsi="Times New Roman" w:cs="Times New Roman"/>
          <w:b/>
          <w:sz w:val="26"/>
          <w:szCs w:val="26"/>
        </w:rPr>
        <w:t>7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97"/>
        <w:gridCol w:w="6593"/>
      </w:tblGrid>
      <w:tr w:rsidR="00415B38" w:rsidRPr="00382936" w:rsidTr="00150B0B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«Развитие культуры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в </w:t>
            </w:r>
            <w:r w:rsidR="00D21E9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Царевщинском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сельсовете</w:t>
            </w: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»</w:t>
            </w:r>
          </w:p>
        </w:tc>
      </w:tr>
      <w:tr w:rsidR="00415B38" w:rsidRPr="00382936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D21E96">
              <w:rPr>
                <w:rFonts w:ascii="Times New Roman" w:eastAsia="Times New Roman" w:hAnsi="Times New Roman" w:cs="Times New Roman"/>
                <w:sz w:val="26"/>
                <w:szCs w:val="26"/>
              </w:rPr>
              <w:t>Царевщинского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</w:tr>
      <w:tr w:rsidR="00415B38" w:rsidRPr="00382936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</w:t>
            </w:r>
            <w:proofErr w:type="spellStart"/>
            <w:r w:rsidR="00D21E96">
              <w:rPr>
                <w:rFonts w:ascii="Times New Roman" w:eastAsia="Times New Roman" w:hAnsi="Times New Roman" w:cs="Times New Roman"/>
                <w:sz w:val="26"/>
                <w:szCs w:val="26"/>
              </w:rPr>
              <w:t>Царевщинский</w:t>
            </w:r>
            <w:proofErr w:type="spellEnd"/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КДЦ»</w:t>
            </w:r>
          </w:p>
        </w:tc>
      </w:tr>
      <w:tr w:rsidR="00415B38" w:rsidRPr="00382936" w:rsidTr="00150B0B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Качественное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потребностей населения в услугах организаций культуры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Царевщинском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  <w:tr w:rsidR="00415B38" w:rsidRPr="00382936" w:rsidTr="00150B0B">
        <w:trPr>
          <w:trHeight w:val="637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 Повышение качества и доступности услуг в сфере культуры и досуга.</w:t>
            </w:r>
          </w:p>
        </w:tc>
      </w:tr>
      <w:tr w:rsidR="00415B38" w:rsidRPr="00382936" w:rsidTr="00150B0B">
        <w:trPr>
          <w:trHeight w:val="127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количество проведенных культурно-досуговых мероприятий;</w:t>
            </w:r>
          </w:p>
          <w:p w:rsidR="00415B38" w:rsidRPr="00382936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количество посещений культурно-досуговых учреждений.</w:t>
            </w:r>
          </w:p>
        </w:tc>
      </w:tr>
      <w:tr w:rsidR="00415B38" w:rsidRPr="00382936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9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2014-202</w:t>
            </w:r>
            <w:r w:rsid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382936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5E6E2B" w:rsidRPr="005E6E2B">
              <w:rPr>
                <w:rFonts w:ascii="Times New Roman" w:hAnsi="Times New Roman" w:cs="Times New Roman"/>
                <w:sz w:val="24"/>
                <w:szCs w:val="24"/>
              </w:rPr>
              <w:t>6455,1</w:t>
            </w:r>
            <w:r w:rsidR="005E6E2B" w:rsidRPr="00C74A60">
              <w:rPr>
                <w:sz w:val="24"/>
                <w:szCs w:val="24"/>
              </w:rPr>
              <w:t xml:space="preserve"> 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тыс. рублей,  в том числе:</w:t>
            </w:r>
          </w:p>
          <w:p w:rsidR="00C74A60" w:rsidRPr="00C74A60" w:rsidRDefault="005E6E2B" w:rsidP="00C74A60">
            <w:pPr>
              <w:pStyle w:val="a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расходах бюджета – 6455,1</w:t>
            </w:r>
            <w:r w:rsidR="00C74A60" w:rsidRPr="00C74A60">
              <w:rPr>
                <w:sz w:val="24"/>
                <w:szCs w:val="24"/>
              </w:rPr>
              <w:t xml:space="preserve"> тыс. </w:t>
            </w:r>
            <w:proofErr w:type="spellStart"/>
            <w:proofErr w:type="gramStart"/>
            <w:r w:rsidR="00C74A60" w:rsidRPr="00C74A60">
              <w:rPr>
                <w:sz w:val="24"/>
                <w:szCs w:val="24"/>
              </w:rPr>
              <w:t>руб.,в</w:t>
            </w:r>
            <w:proofErr w:type="spellEnd"/>
            <w:proofErr w:type="gramEnd"/>
            <w:r w:rsidR="00C74A60" w:rsidRPr="00C74A60">
              <w:rPr>
                <w:sz w:val="24"/>
                <w:szCs w:val="24"/>
              </w:rPr>
              <w:t xml:space="preserve"> </w:t>
            </w:r>
            <w:proofErr w:type="spellStart"/>
            <w:r w:rsidR="00C74A60" w:rsidRPr="00C74A60">
              <w:rPr>
                <w:sz w:val="24"/>
                <w:szCs w:val="24"/>
              </w:rPr>
              <w:t>т.ч</w:t>
            </w:r>
            <w:proofErr w:type="spellEnd"/>
          </w:p>
          <w:p w:rsidR="00C74A60" w:rsidRP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 w:rsidRPr="00C74A60">
              <w:rPr>
                <w:sz w:val="24"/>
                <w:szCs w:val="24"/>
              </w:rPr>
              <w:t>в 2014 год – 660,0 тыс. рублей,</w:t>
            </w:r>
          </w:p>
          <w:p w:rsidR="00C74A60" w:rsidRP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 w:rsidRPr="00C74A60">
              <w:rPr>
                <w:sz w:val="24"/>
                <w:szCs w:val="24"/>
              </w:rPr>
              <w:t>в 2015 год – 523.4  тыс. рублей,</w:t>
            </w:r>
          </w:p>
          <w:p w:rsidR="00C74A60" w:rsidRP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 w:rsidRPr="00C74A60">
              <w:rPr>
                <w:sz w:val="24"/>
                <w:szCs w:val="24"/>
              </w:rPr>
              <w:t>в 2016 год – 530,6  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2017 год – 578,8 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2018 год – 578,8 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2019 год – 915,2 тыс. рублей,</w:t>
            </w:r>
          </w:p>
          <w:p w:rsid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524,8</w:t>
            </w:r>
            <w:r w:rsidRPr="00C236BB">
              <w:rPr>
                <w:sz w:val="24"/>
                <w:szCs w:val="24"/>
              </w:rPr>
              <w:t xml:space="preserve"> тыс. рублей.</w:t>
            </w:r>
          </w:p>
          <w:p w:rsid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2021 год -  550,7 </w:t>
            </w:r>
            <w:r w:rsidRPr="00C236BB">
              <w:rPr>
                <w:sz w:val="24"/>
                <w:szCs w:val="24"/>
              </w:rPr>
              <w:t>тыс. рублей.</w:t>
            </w:r>
          </w:p>
          <w:p w:rsid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2022 год – 554,3 </w:t>
            </w:r>
            <w:r w:rsidRPr="00C236BB">
              <w:rPr>
                <w:sz w:val="24"/>
                <w:szCs w:val="24"/>
              </w:rPr>
              <w:t>тыс. рублей.</w:t>
            </w:r>
          </w:p>
          <w:p w:rsid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 w:rsidRPr="00E6118C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3</w:t>
            </w:r>
            <w:r w:rsidRPr="00E6118C">
              <w:rPr>
                <w:sz w:val="24"/>
                <w:szCs w:val="24"/>
              </w:rPr>
              <w:t xml:space="preserve"> году – </w:t>
            </w:r>
            <w:r>
              <w:rPr>
                <w:sz w:val="24"/>
                <w:szCs w:val="24"/>
              </w:rPr>
              <w:t xml:space="preserve">207,7 </w:t>
            </w:r>
            <w:r w:rsidRPr="00E6118C">
              <w:rPr>
                <w:sz w:val="24"/>
                <w:szCs w:val="24"/>
              </w:rPr>
              <w:t>тыс. рублей.</w:t>
            </w:r>
          </w:p>
          <w:p w:rsidR="00C74A60" w:rsidRPr="00C74A60" w:rsidRDefault="00C74A60" w:rsidP="00C74A60">
            <w:pPr>
              <w:spacing w:after="0"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2024 году – 207,7 тыс. рублей.</w:t>
            </w:r>
          </w:p>
          <w:p w:rsidR="00382936" w:rsidRDefault="00382936" w:rsidP="00C74A60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C74A6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207,7 тыс. рублей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C74A60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207,7 тыс. рублей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82936" w:rsidRP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  <w:r w:rsidR="00C74A6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207,7 тыс. рублей</w:t>
            </w:r>
          </w:p>
        </w:tc>
      </w:tr>
      <w:tr w:rsidR="00415B38" w:rsidRPr="00382936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Качество и доступность услуг в сфере культуры и досуга населения поселения</w:t>
            </w:r>
          </w:p>
        </w:tc>
      </w:tr>
    </w:tbl>
    <w:p w:rsidR="00A0288B" w:rsidRDefault="00A0288B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A60" w:rsidRDefault="00C74A60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6E2B" w:rsidRDefault="005E6E2B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6E2B" w:rsidRDefault="005E6E2B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5B38" w:rsidRPr="00382936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подпрограммы  3  муниципальной программы </w:t>
      </w:r>
      <w:r w:rsidR="00D21E96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«Развитие </w:t>
      </w:r>
      <w:r w:rsidR="00D21E96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на 2014– 202</w:t>
      </w:r>
      <w:r w:rsidR="00382936">
        <w:rPr>
          <w:rFonts w:ascii="Times New Roman" w:hAnsi="Times New Roman" w:cs="Times New Roman"/>
          <w:b/>
          <w:sz w:val="26"/>
          <w:szCs w:val="26"/>
        </w:rPr>
        <w:t>7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3"/>
        <w:gridCol w:w="6966"/>
      </w:tblGrid>
      <w:tr w:rsidR="00415B38" w:rsidRPr="00382936" w:rsidTr="00150B0B">
        <w:trPr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Развитие муниципальной службы в </w:t>
            </w:r>
            <w:r w:rsidR="00D21E9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Царевщинском</w:t>
            </w: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сельсовете</w:t>
            </w:r>
          </w:p>
        </w:tc>
      </w:tr>
      <w:tr w:rsidR="00415B38" w:rsidRPr="00382936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Царевщинского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</w:tr>
      <w:tr w:rsidR="00415B38" w:rsidRPr="00382936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B38" w:rsidRPr="00382936" w:rsidTr="00150B0B">
        <w:trPr>
          <w:trHeight w:val="657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Цели подпрограммы 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Царевщинском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  <w:tr w:rsidR="00415B38" w:rsidRPr="00382936" w:rsidTr="00150B0B">
        <w:trPr>
          <w:trHeight w:val="114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pStyle w:val="a9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деятельности;</w:t>
            </w:r>
          </w:p>
          <w:p w:rsidR="00415B38" w:rsidRPr="00382936" w:rsidRDefault="00415B38" w:rsidP="00D50763">
            <w:pPr>
              <w:pStyle w:val="a9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внедрение антикоррупционных механизмов на муниципальной службе</w:t>
            </w:r>
            <w:r w:rsidRPr="003829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382936">
              <w:rPr>
                <w:rFonts w:ascii="Times New Roman" w:hAnsi="Times New Roman" w:cs="Times New Roman"/>
                <w:bCs/>
                <w:sz w:val="26"/>
                <w:szCs w:val="26"/>
              </w:rPr>
              <w:t>повышение открытости и престижа муниципальной службы</w:t>
            </w:r>
          </w:p>
        </w:tc>
      </w:tr>
      <w:tr w:rsidR="00415B38" w:rsidRPr="00382936" w:rsidTr="007E2E42">
        <w:trPr>
          <w:trHeight w:val="2723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 подпрограммы 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Укомплектованность должностей муниципальной службы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прошедших аттестацию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-Число муниципальных служащих, прошедших диспансеризацию</w:t>
            </w:r>
            <w:r w:rsidR="007E2E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получивших дополнительное профессиональное образование</w:t>
            </w:r>
            <w:r w:rsidR="007E2E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Наличие публикаций в информационном бюллетене « Вести </w:t>
            </w:r>
            <w:r w:rsidR="00D21E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Царевщинского</w:t>
            </w: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сельсовета» по основным вопросам местного значения </w:t>
            </w:r>
            <w:r w:rsidR="00D21E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Царевщинского</w:t>
            </w: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сельсовета и антикоррупционной направленности</w:t>
            </w:r>
            <w:r w:rsidR="007E2E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-1</w:t>
            </w:r>
          </w:p>
        </w:tc>
      </w:tr>
      <w:tr w:rsidR="00415B38" w:rsidRPr="00382936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Этапы и сроки реализации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2014-202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382936" w:rsidTr="00150B0B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6E55C8" w:rsidRPr="006E55C8">
              <w:rPr>
                <w:rFonts w:ascii="Times New Roman" w:hAnsi="Times New Roman" w:cs="Times New Roman"/>
                <w:sz w:val="24"/>
                <w:szCs w:val="24"/>
              </w:rPr>
              <w:t>39868,9</w:t>
            </w:r>
            <w:r w:rsidR="006E55C8" w:rsidRPr="00C74A60">
              <w:rPr>
                <w:sz w:val="24"/>
                <w:szCs w:val="24"/>
              </w:rPr>
              <w:t xml:space="preserve"> 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C74A60" w:rsidRP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 w:rsidRPr="00C74A60">
              <w:rPr>
                <w:sz w:val="24"/>
                <w:szCs w:val="24"/>
              </w:rPr>
              <w:t>- в расходах бюджета – 3</w:t>
            </w:r>
            <w:r w:rsidR="005E6E2B">
              <w:rPr>
                <w:sz w:val="24"/>
                <w:szCs w:val="24"/>
              </w:rPr>
              <w:t>9868,9</w:t>
            </w:r>
            <w:r w:rsidRPr="00C74A60">
              <w:rPr>
                <w:sz w:val="24"/>
                <w:szCs w:val="24"/>
              </w:rPr>
              <w:t xml:space="preserve"> тыс. </w:t>
            </w:r>
            <w:proofErr w:type="spellStart"/>
            <w:proofErr w:type="gramStart"/>
            <w:r w:rsidRPr="00C74A60">
              <w:rPr>
                <w:sz w:val="24"/>
                <w:szCs w:val="24"/>
              </w:rPr>
              <w:t>руб.,в</w:t>
            </w:r>
            <w:proofErr w:type="spellEnd"/>
            <w:proofErr w:type="gramEnd"/>
            <w:r w:rsidRPr="00C74A60">
              <w:rPr>
                <w:sz w:val="24"/>
                <w:szCs w:val="24"/>
              </w:rPr>
              <w:t xml:space="preserve"> </w:t>
            </w:r>
            <w:proofErr w:type="spellStart"/>
            <w:r w:rsidRPr="00C74A60">
              <w:rPr>
                <w:sz w:val="24"/>
                <w:szCs w:val="24"/>
              </w:rPr>
              <w:t>т.ч</w:t>
            </w:r>
            <w:proofErr w:type="spellEnd"/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2014 год – 2908,9  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 xml:space="preserve">в 2015 год – 2182,1 </w:t>
            </w:r>
            <w:r w:rsidRPr="00C74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 xml:space="preserve">в 2016 год – 2899,5 </w:t>
            </w:r>
            <w:r w:rsidRPr="00C74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2017 год – 2231,9  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2018 год – 2631,0  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2019 год - 2780,7   тыс. рублей,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2020 год – 3192,0  тыс. рублей.</w:t>
            </w:r>
          </w:p>
          <w:p w:rsidR="00C74A60" w:rsidRPr="00C74A60" w:rsidRDefault="00C74A60" w:rsidP="00C74A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2021 год – 3973,0 тыс. рублей;</w:t>
            </w:r>
          </w:p>
          <w:p w:rsid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E6118C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3413,9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C74A60" w:rsidRDefault="00C74A60" w:rsidP="00C74A60">
            <w:pPr>
              <w:pStyle w:val="a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2023 году – 2817,1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C74A60" w:rsidRPr="00C74A60" w:rsidRDefault="00C74A60" w:rsidP="00C74A6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в 2024 году – 2709,7 тыс. рублей.</w:t>
            </w:r>
          </w:p>
          <w:p w:rsidR="00D50763" w:rsidRPr="00C74A60" w:rsidRDefault="00D50763" w:rsidP="00C74A6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–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2709,7 тыс. рублей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763" w:rsidRPr="00C74A60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 xml:space="preserve">в 2026 году –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2709,7 тыс. рублей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763" w:rsidRPr="00382936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 xml:space="preserve">в 2027 году – </w:t>
            </w:r>
            <w:r w:rsidR="00C74A60" w:rsidRPr="00C74A60">
              <w:rPr>
                <w:rFonts w:ascii="Times New Roman" w:hAnsi="Times New Roman" w:cs="Times New Roman"/>
                <w:sz w:val="24"/>
                <w:szCs w:val="24"/>
              </w:rPr>
              <w:t>2709,7 тыс. рублей</w:t>
            </w:r>
            <w:r w:rsidRPr="00C74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15B38" w:rsidRPr="00382936" w:rsidTr="00150B0B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="00D21E96">
              <w:rPr>
                <w:rFonts w:ascii="Times New Roman" w:hAnsi="Times New Roman" w:cs="Times New Roman"/>
                <w:sz w:val="26"/>
                <w:szCs w:val="26"/>
              </w:rPr>
              <w:t>Царевщинском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</w:tbl>
    <w:p w:rsidR="00BF11F4" w:rsidRDefault="00BF11F4">
      <w:pPr>
        <w:rPr>
          <w:rFonts w:ascii="Times New Roman" w:hAnsi="Times New Roman" w:cs="Times New Roman"/>
        </w:rPr>
      </w:pPr>
    </w:p>
    <w:p w:rsidR="00C74A60" w:rsidRDefault="00C74A60">
      <w:pPr>
        <w:rPr>
          <w:rFonts w:ascii="Times New Roman" w:hAnsi="Times New Roman" w:cs="Times New Roman"/>
        </w:rPr>
      </w:pPr>
    </w:p>
    <w:p w:rsidR="007E2E42" w:rsidRPr="00C236BB" w:rsidRDefault="007E2E42" w:rsidP="007E2E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>ПАСПОРТ</w:t>
      </w:r>
    </w:p>
    <w:p w:rsidR="007E2E42" w:rsidRPr="00C236BB" w:rsidRDefault="007E2E42" w:rsidP="007E2E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236BB">
        <w:rPr>
          <w:rFonts w:ascii="Times New Roman" w:hAnsi="Times New Roman" w:cs="Times New Roman"/>
          <w:sz w:val="24"/>
          <w:szCs w:val="24"/>
        </w:rPr>
        <w:t xml:space="preserve"> муниципальной программы Царевщинского сельсовета</w:t>
      </w:r>
    </w:p>
    <w:p w:rsidR="007E2E42" w:rsidRPr="00C236BB" w:rsidRDefault="007E2E42" w:rsidP="007E2E42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36BB">
        <w:rPr>
          <w:rFonts w:ascii="Times New Roman" w:hAnsi="Times New Roman"/>
          <w:sz w:val="24"/>
          <w:szCs w:val="24"/>
          <w:u w:val="single"/>
        </w:rPr>
        <w:t xml:space="preserve">«Развитие Царевщинского сельсовета Мокшанского района Пензенской области на 2014 </w:t>
      </w:r>
      <w:r>
        <w:rPr>
          <w:rFonts w:ascii="Times New Roman" w:hAnsi="Times New Roman"/>
          <w:sz w:val="24"/>
          <w:szCs w:val="24"/>
          <w:u w:val="single"/>
        </w:rPr>
        <w:t>–</w:t>
      </w:r>
      <w:r w:rsidRPr="00C236BB">
        <w:rPr>
          <w:rFonts w:ascii="Times New Roman" w:hAnsi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/>
          <w:sz w:val="24"/>
          <w:szCs w:val="24"/>
          <w:u w:val="single"/>
        </w:rPr>
        <w:t xml:space="preserve">4 </w:t>
      </w:r>
      <w:r w:rsidRPr="00C236BB">
        <w:rPr>
          <w:rFonts w:ascii="Times New Roman" w:hAnsi="Times New Roman"/>
          <w:sz w:val="24"/>
          <w:szCs w:val="24"/>
          <w:u w:val="single"/>
        </w:rPr>
        <w:t>годы»</w:t>
      </w:r>
    </w:p>
    <w:p w:rsidR="007E2E42" w:rsidRPr="00C236BB" w:rsidRDefault="007E2E42" w:rsidP="007E2E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016"/>
      </w:tblGrid>
      <w:tr w:rsidR="007E2E42" w:rsidRPr="00A3060B" w:rsidTr="008751B1">
        <w:trPr>
          <w:trHeight w:val="544"/>
        </w:trPr>
        <w:tc>
          <w:tcPr>
            <w:tcW w:w="3685" w:type="dxa"/>
          </w:tcPr>
          <w:p w:rsidR="007E2E42" w:rsidRPr="00A3060B" w:rsidRDefault="007E2E42" w:rsidP="008751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3060B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</w:p>
        </w:tc>
        <w:tc>
          <w:tcPr>
            <w:tcW w:w="6016" w:type="dxa"/>
          </w:tcPr>
          <w:p w:rsidR="007E2E42" w:rsidRPr="007E2E42" w:rsidRDefault="007E2E42" w:rsidP="008751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E2E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и развитие инфраструктуры в Царевщинском  сельсовете</w:t>
            </w: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2E42" w:rsidRPr="00A3060B" w:rsidTr="008751B1">
        <w:tc>
          <w:tcPr>
            <w:tcW w:w="3685" w:type="dxa"/>
          </w:tcPr>
          <w:p w:rsidR="007E2E42" w:rsidRPr="00A3060B" w:rsidRDefault="007E2E42" w:rsidP="008751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3060B">
              <w:rPr>
                <w:rFonts w:ascii="Times New Roman" w:hAnsi="Times New Roman" w:cs="Times New Roman"/>
                <w:szCs w:val="22"/>
              </w:rPr>
              <w:t>Ответственный исполнитель подпрограммы</w:t>
            </w:r>
          </w:p>
        </w:tc>
        <w:tc>
          <w:tcPr>
            <w:tcW w:w="6016" w:type="dxa"/>
          </w:tcPr>
          <w:p w:rsidR="007E2E42" w:rsidRPr="007E2E42" w:rsidRDefault="007E2E42" w:rsidP="008751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Администрация Царевщинского сельсовета Мокшанского района Пензенской области (далее – Администрация Царевщинского сельсовета)</w:t>
            </w:r>
          </w:p>
        </w:tc>
      </w:tr>
      <w:tr w:rsidR="007E2E42" w:rsidRPr="00A3060B" w:rsidTr="008751B1">
        <w:tc>
          <w:tcPr>
            <w:tcW w:w="3685" w:type="dxa"/>
          </w:tcPr>
          <w:p w:rsidR="007E2E42" w:rsidRPr="00A3060B" w:rsidRDefault="007E2E42" w:rsidP="008751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3060B">
              <w:rPr>
                <w:rFonts w:ascii="Times New Roman" w:hAnsi="Times New Roman" w:cs="Times New Roman"/>
                <w:szCs w:val="22"/>
              </w:rPr>
              <w:t>Соисполнитель подпрограммы</w:t>
            </w:r>
          </w:p>
        </w:tc>
        <w:tc>
          <w:tcPr>
            <w:tcW w:w="6016" w:type="dxa"/>
          </w:tcPr>
          <w:p w:rsidR="007E2E42" w:rsidRPr="007E2E42" w:rsidRDefault="007E2E42" w:rsidP="008751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E42" w:rsidRPr="00A3060B" w:rsidTr="008751B1">
        <w:tc>
          <w:tcPr>
            <w:tcW w:w="3685" w:type="dxa"/>
          </w:tcPr>
          <w:p w:rsidR="007E2E42" w:rsidRPr="00A3060B" w:rsidRDefault="007E2E42" w:rsidP="008751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3060B">
              <w:rPr>
                <w:rFonts w:ascii="Times New Roman" w:hAnsi="Times New Roman" w:cs="Times New Roman"/>
                <w:szCs w:val="22"/>
              </w:rPr>
              <w:t>Цели подпрограммы</w:t>
            </w:r>
          </w:p>
        </w:tc>
        <w:tc>
          <w:tcPr>
            <w:tcW w:w="6016" w:type="dxa"/>
          </w:tcPr>
          <w:p w:rsidR="007E2E42" w:rsidRPr="007E2E42" w:rsidRDefault="007E2E42" w:rsidP="008751B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комфортных условий жизнедеятельности на территории Царевщинского сельсовета</w:t>
            </w:r>
          </w:p>
        </w:tc>
      </w:tr>
      <w:tr w:rsidR="007E2E42" w:rsidRPr="00A3060B" w:rsidTr="008751B1">
        <w:tc>
          <w:tcPr>
            <w:tcW w:w="3685" w:type="dxa"/>
          </w:tcPr>
          <w:p w:rsidR="007E2E42" w:rsidRPr="00A3060B" w:rsidRDefault="007E2E42" w:rsidP="008751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3060B">
              <w:rPr>
                <w:rFonts w:ascii="Times New Roman" w:hAnsi="Times New Roman" w:cs="Times New Roman"/>
                <w:szCs w:val="22"/>
              </w:rPr>
              <w:t>Задачи подпрограммы</w:t>
            </w:r>
          </w:p>
        </w:tc>
        <w:tc>
          <w:tcPr>
            <w:tcW w:w="6016" w:type="dxa"/>
          </w:tcPr>
          <w:p w:rsidR="007E2E42" w:rsidRPr="007E2E42" w:rsidRDefault="007E2E42" w:rsidP="008751B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комплексного обустройства населенных пунктов</w:t>
            </w:r>
          </w:p>
        </w:tc>
      </w:tr>
      <w:tr w:rsidR="007E2E42" w:rsidRPr="00A3060B" w:rsidTr="008751B1">
        <w:tc>
          <w:tcPr>
            <w:tcW w:w="3685" w:type="dxa"/>
          </w:tcPr>
          <w:p w:rsidR="007E2E42" w:rsidRPr="00A3060B" w:rsidRDefault="007E2E42" w:rsidP="008751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3060B">
              <w:rPr>
                <w:rFonts w:ascii="Times New Roman" w:hAnsi="Times New Roman" w:cs="Times New Roman"/>
                <w:szCs w:val="22"/>
              </w:rPr>
              <w:t>Целевые показатели подпрограммы</w:t>
            </w:r>
          </w:p>
        </w:tc>
        <w:tc>
          <w:tcPr>
            <w:tcW w:w="6016" w:type="dxa"/>
          </w:tcPr>
          <w:p w:rsidR="007E2E42" w:rsidRPr="007E2E42" w:rsidRDefault="007E2E42" w:rsidP="008751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7E2E42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реализованных проектов по благоустройству сельских территорий, </w:t>
            </w:r>
            <w:proofErr w:type="spellStart"/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E2E42" w:rsidRPr="00A3060B" w:rsidTr="008751B1">
        <w:tc>
          <w:tcPr>
            <w:tcW w:w="3685" w:type="dxa"/>
          </w:tcPr>
          <w:p w:rsidR="007E2E42" w:rsidRPr="00A3060B" w:rsidRDefault="007E2E42" w:rsidP="008751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3060B">
              <w:rPr>
                <w:rFonts w:ascii="Times New Roman" w:hAnsi="Times New Roman" w:cs="Times New Roman"/>
                <w:szCs w:val="22"/>
              </w:rPr>
              <w:t>Этапы и сроки реализации подпрограммы</w:t>
            </w:r>
          </w:p>
        </w:tc>
        <w:tc>
          <w:tcPr>
            <w:tcW w:w="6016" w:type="dxa"/>
          </w:tcPr>
          <w:p w:rsidR="007E2E42" w:rsidRPr="007E2E42" w:rsidRDefault="007E2E42" w:rsidP="008751B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2020-2024 годы без разбивки на этапы</w:t>
            </w:r>
          </w:p>
        </w:tc>
      </w:tr>
      <w:tr w:rsidR="007E2E42" w:rsidRPr="00A3060B" w:rsidTr="008751B1">
        <w:tc>
          <w:tcPr>
            <w:tcW w:w="3685" w:type="dxa"/>
          </w:tcPr>
          <w:p w:rsidR="007E2E42" w:rsidRPr="00A3060B" w:rsidRDefault="007E2E42" w:rsidP="008751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3060B">
              <w:rPr>
                <w:rFonts w:ascii="Times New Roman" w:hAnsi="Times New Roman" w:cs="Times New Roman"/>
                <w:szCs w:val="22"/>
              </w:rPr>
              <w:t>Объемы бюджетных ассигнований подпрограммы</w:t>
            </w:r>
          </w:p>
        </w:tc>
        <w:tc>
          <w:tcPr>
            <w:tcW w:w="6016" w:type="dxa"/>
          </w:tcPr>
          <w:p w:rsidR="007E2E42" w:rsidRPr="007E2E42" w:rsidRDefault="007E2E42" w:rsidP="0087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952,8 тыс. рублей,  в том числе:</w:t>
            </w:r>
          </w:p>
          <w:p w:rsidR="007E2E42" w:rsidRPr="007E2E42" w:rsidRDefault="007E2E42" w:rsidP="008751B1">
            <w:pPr>
              <w:pStyle w:val="a7"/>
              <w:spacing w:before="0"/>
              <w:rPr>
                <w:sz w:val="24"/>
                <w:szCs w:val="24"/>
              </w:rPr>
            </w:pPr>
            <w:r w:rsidRPr="007E2E42">
              <w:rPr>
                <w:sz w:val="24"/>
                <w:szCs w:val="24"/>
              </w:rPr>
              <w:t>- в расходах бюджета – 952,8 тыс. руб., в т.ч</w:t>
            </w:r>
          </w:p>
          <w:p w:rsidR="007E2E42" w:rsidRPr="007E2E42" w:rsidRDefault="007E2E42" w:rsidP="007E2E42">
            <w:pPr>
              <w:pStyle w:val="a7"/>
              <w:spacing w:before="0"/>
              <w:rPr>
                <w:sz w:val="24"/>
                <w:szCs w:val="24"/>
              </w:rPr>
            </w:pPr>
            <w:r w:rsidRPr="007E2E42">
              <w:rPr>
                <w:sz w:val="24"/>
                <w:szCs w:val="24"/>
              </w:rPr>
              <w:t>в 2020 году – 952,8  тыс. рублей;</w:t>
            </w:r>
          </w:p>
          <w:p w:rsidR="007E2E42" w:rsidRPr="007E2E42" w:rsidRDefault="007E2E42" w:rsidP="007E2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в 2021 году – 0,0 тыс. рублей;</w:t>
            </w:r>
          </w:p>
          <w:p w:rsidR="007E2E42" w:rsidRPr="007E2E42" w:rsidRDefault="007E2E42" w:rsidP="007E2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в 2022 году – 0,0 тыс. рублей.</w:t>
            </w:r>
          </w:p>
          <w:p w:rsidR="007E2E42" w:rsidRPr="007E2E42" w:rsidRDefault="007E2E42" w:rsidP="007E2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в 2023 году – 0,0 тыс. рублей;</w:t>
            </w:r>
          </w:p>
          <w:p w:rsidR="007E2E42" w:rsidRPr="007E2E42" w:rsidRDefault="007E2E42" w:rsidP="007E2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42">
              <w:rPr>
                <w:rFonts w:ascii="Times New Roman" w:hAnsi="Times New Roman" w:cs="Times New Roman"/>
                <w:sz w:val="24"/>
                <w:szCs w:val="24"/>
              </w:rPr>
              <w:t>в 2024 году – 0,0 тыс. рублей.</w:t>
            </w:r>
          </w:p>
          <w:p w:rsidR="007E2E42" w:rsidRPr="007E2E42" w:rsidRDefault="007E2E42" w:rsidP="00875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E42" w:rsidRPr="007E2E42" w:rsidRDefault="007E2E42" w:rsidP="00875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E42" w:rsidRPr="00A3060B" w:rsidTr="008751B1">
        <w:tc>
          <w:tcPr>
            <w:tcW w:w="3685" w:type="dxa"/>
          </w:tcPr>
          <w:p w:rsidR="007E2E42" w:rsidRPr="00A3060B" w:rsidRDefault="007E2E42" w:rsidP="008751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3060B">
              <w:rPr>
                <w:rFonts w:ascii="Times New Roman" w:hAnsi="Times New Roman" w:cs="Times New Roman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6016" w:type="dxa"/>
          </w:tcPr>
          <w:p w:rsidR="007E2E42" w:rsidRPr="007E2E42" w:rsidRDefault="007E2E42" w:rsidP="00875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E2E42">
              <w:rPr>
                <w:rFonts w:ascii="Times New Roman" w:hAnsi="Times New Roman" w:cs="Times New Roman"/>
              </w:rPr>
              <w:t>реализация к 2024 году не менее 2 проектов по благоустройству  территорий;</w:t>
            </w:r>
          </w:p>
        </w:tc>
      </w:tr>
    </w:tbl>
    <w:p w:rsidR="007E2E42" w:rsidRPr="00A3060B" w:rsidRDefault="007E2E42" w:rsidP="007E2E4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E2E42" w:rsidRPr="007B78C3" w:rsidRDefault="007E2E42" w:rsidP="007E2E42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7E2E42" w:rsidRPr="00D64766" w:rsidRDefault="007E2E42" w:rsidP="007E2E42">
      <w:pPr>
        <w:pStyle w:val="ConsPlusTitlePage"/>
      </w:pPr>
    </w:p>
    <w:p w:rsidR="007E2E42" w:rsidRPr="00382936" w:rsidRDefault="007E2E42">
      <w:pPr>
        <w:rPr>
          <w:rFonts w:ascii="Times New Roman" w:hAnsi="Times New Roman" w:cs="Times New Roman"/>
        </w:rPr>
        <w:sectPr w:rsidR="007E2E42" w:rsidRPr="00382936" w:rsidSect="00D50763">
          <w:pgSz w:w="11906" w:h="16838"/>
          <w:pgMar w:top="567" w:right="424" w:bottom="426" w:left="1276" w:header="708" w:footer="708" w:gutter="0"/>
          <w:cols w:space="708"/>
          <w:docGrid w:linePitch="360"/>
        </w:sect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3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P367"/>
      <w:bookmarkEnd w:id="2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611B2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целевых показателей 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="00D21E96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04A35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A04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r w:rsidR="00D21E96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на 2014 - 202</w:t>
      </w:r>
      <w:r w:rsidR="00611B2D">
        <w:rPr>
          <w:rFonts w:ascii="Times New Roman" w:hAnsi="Times New Roman" w:cs="Times New Roman"/>
          <w:b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A0288B" w:rsidRDefault="00472C48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A0288B">
        <w:rPr>
          <w:rFonts w:ascii="Times New Roman" w:hAnsi="Times New Roman" w:cs="Times New Roman"/>
          <w:b/>
          <w:sz w:val="24"/>
          <w:szCs w:val="24"/>
        </w:rPr>
        <w:t>а 2014 – 2021 годы</w:t>
      </w:r>
    </w:p>
    <w:tbl>
      <w:tblPr>
        <w:tblW w:w="14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0"/>
        <w:gridCol w:w="3611"/>
        <w:gridCol w:w="34"/>
        <w:gridCol w:w="1100"/>
        <w:gridCol w:w="932"/>
        <w:gridCol w:w="992"/>
        <w:gridCol w:w="1134"/>
        <w:gridCol w:w="1134"/>
        <w:gridCol w:w="1134"/>
        <w:gridCol w:w="1134"/>
        <w:gridCol w:w="1134"/>
        <w:gridCol w:w="885"/>
        <w:gridCol w:w="30"/>
        <w:gridCol w:w="30"/>
        <w:gridCol w:w="45"/>
        <w:gridCol w:w="923"/>
      </w:tblGrid>
      <w:tr w:rsidR="00D20749" w:rsidRPr="00D20749" w:rsidTr="006B114F">
        <w:trPr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Ответственный  исполнитель</w:t>
            </w:r>
          </w:p>
        </w:tc>
        <w:tc>
          <w:tcPr>
            <w:tcW w:w="106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Администрации Царевщинского сельсовета</w:t>
            </w:r>
          </w:p>
        </w:tc>
      </w:tr>
      <w:tr w:rsidR="00D20749" w:rsidRPr="00D20749" w:rsidTr="00D20749">
        <w:trPr>
          <w:trHeight w:val="423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№п/п</w:t>
            </w:r>
          </w:p>
        </w:tc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Наименование</w:t>
            </w:r>
          </w:p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целевого показателя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Единица</w:t>
            </w:r>
          </w:p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измере</w:t>
            </w:r>
            <w:proofErr w:type="gramEnd"/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-ния</w:t>
            </w:r>
            <w:proofErr w:type="spellEnd"/>
          </w:p>
        </w:tc>
        <w:tc>
          <w:tcPr>
            <w:tcW w:w="95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Значения</w:t>
            </w:r>
          </w:p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целевых показателей</w:t>
            </w: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2014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sz w:val="18"/>
                <w:szCs w:val="18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sz w:val="18"/>
                <w:szCs w:val="18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sz w:val="18"/>
                <w:szCs w:val="18"/>
              </w:rPr>
              <w:t>2020г.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sz w:val="18"/>
                <w:szCs w:val="18"/>
              </w:rPr>
              <w:t>2021г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D207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147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</w:t>
            </w: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0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</w:t>
            </w:r>
            <w:r w:rsidRPr="00D20749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Развитие Царевщинского сельсовета Мокшанского района Пензенской области на 2014 - 2022 годы</w:t>
            </w:r>
            <w:r w:rsidRPr="00D20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B50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B50" w:rsidRPr="00D20749" w:rsidRDefault="00984B50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B50" w:rsidRPr="00D20749" w:rsidRDefault="00984B50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B50" w:rsidRPr="00D20749" w:rsidRDefault="00984B50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Default="00984B50">
            <w:r w:rsidRPr="00407E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320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Default="00984B50">
            <w:r w:rsidRPr="00407E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147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1 «</w:t>
            </w:r>
            <w:r w:rsidRPr="00D2074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D20749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Pr="00D20749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Царевщинском</w:t>
            </w:r>
            <w:proofErr w:type="spellEnd"/>
            <w:r w:rsidRPr="00D20749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 сельсовете</w:t>
            </w:r>
            <w:r w:rsidRPr="00D2074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1.5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Царевщинского сельсовета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147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4732"/>
            </w:tblGrid>
            <w:tr w:rsidR="00D20749" w:rsidRPr="00D20749" w:rsidTr="006B114F">
              <w:trPr>
                <w:jc w:val="center"/>
              </w:trPr>
              <w:tc>
                <w:tcPr>
                  <w:tcW w:w="14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0749" w:rsidRPr="00D20749" w:rsidRDefault="00D20749" w:rsidP="006B114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2074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Подпрограмма 2 «</w:t>
                  </w:r>
                  <w:r w:rsidRPr="00D2074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Развитие культуры </w:t>
                  </w:r>
                  <w:r w:rsidRPr="00D2074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ko-KR"/>
                    </w:rPr>
                    <w:t xml:space="preserve">в </w:t>
                  </w:r>
                  <w:proofErr w:type="spellStart"/>
                  <w:r w:rsidRPr="00D2074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ko-KR"/>
                    </w:rPr>
                    <w:t>Царевщинском</w:t>
                  </w:r>
                  <w:proofErr w:type="spellEnd"/>
                  <w:r w:rsidRPr="00D2074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ko-KR"/>
                    </w:rPr>
                    <w:t xml:space="preserve"> сельсовете</w:t>
                  </w:r>
                  <w:r w:rsidRPr="00D2074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»</w:t>
                  </w:r>
                </w:p>
              </w:tc>
            </w:tr>
          </w:tbl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B50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B50" w:rsidRPr="00D20749" w:rsidRDefault="00984B50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B50" w:rsidRPr="00D20749" w:rsidRDefault="00984B50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B50" w:rsidRPr="00D20749" w:rsidRDefault="00984B50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Default="00984B50">
            <w:r w:rsidRPr="006D20E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Default="00984B50">
            <w:r w:rsidRPr="006D20E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B50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B50" w:rsidRPr="00D20749" w:rsidRDefault="00984B50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B50" w:rsidRPr="00D20749" w:rsidRDefault="00984B50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B50" w:rsidRPr="00D20749" w:rsidRDefault="00984B50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Default="00984B50">
            <w:r w:rsidRPr="006D20E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Default="00984B50">
            <w:r w:rsidRPr="006D20E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50" w:rsidRPr="00D20749" w:rsidRDefault="00984B50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16015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7020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147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D2074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Развитие муниципальной службы </w:t>
            </w:r>
            <w:r w:rsidRPr="00D20749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в </w:t>
            </w:r>
            <w:proofErr w:type="spellStart"/>
            <w:r w:rsidRPr="00D20749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Царевщинском</w:t>
            </w:r>
            <w:proofErr w:type="spellEnd"/>
            <w:r w:rsidRPr="00D20749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 сельсовете</w:t>
            </w:r>
            <w:r w:rsidRPr="00D2074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 xml:space="preserve">Наличие публикаций в информационном бюллетене «Вести Царевщинского Сельсовета» по основным вопросам местного значения </w:t>
            </w:r>
            <w:proofErr w:type="spellStart"/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proofErr w:type="spellEnd"/>
            <w:r w:rsidRPr="00D2074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антикоррупционной направленности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0749" w:rsidRPr="00D20749" w:rsidTr="006B114F">
        <w:trPr>
          <w:jc w:val="center"/>
        </w:trPr>
        <w:tc>
          <w:tcPr>
            <w:tcW w:w="147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Подпрограмма 4 «Создание и развитие инфраструктуры в </w:t>
            </w:r>
            <w:proofErr w:type="spellStart"/>
            <w:r w:rsidRPr="00D2074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Царевщинском</w:t>
            </w:r>
            <w:proofErr w:type="spellEnd"/>
            <w:r w:rsidRPr="00D2074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сельсовете»</w:t>
            </w:r>
          </w:p>
        </w:tc>
      </w:tr>
      <w:tr w:rsidR="00D20749" w:rsidRPr="00D20749" w:rsidTr="006B114F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9" w:rsidRPr="00D20749" w:rsidRDefault="00D20749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0749" w:rsidRPr="004F4A04" w:rsidRDefault="00D20749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B04A35" w:rsidRPr="004F4A04" w:rsidRDefault="00B04A35" w:rsidP="00B04A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Pr="004F4A04" w:rsidRDefault="00D20749" w:rsidP="00D207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A0288B"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3</w:t>
      </w:r>
      <w:r w:rsidR="00A0288B">
        <w:rPr>
          <w:rFonts w:ascii="Times New Roman" w:eastAsia="Times New Roman" w:hAnsi="Times New Roman" w:cs="Times New Roman"/>
          <w:color w:val="000000"/>
          <w:lang w:eastAsia="ru-RU"/>
        </w:rPr>
        <w:t>.1.</w:t>
      </w: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A0288B" w:rsidRPr="004F4A04" w:rsidRDefault="00A0288B" w:rsidP="00A028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Pr="004F4A04" w:rsidRDefault="00A0288B" w:rsidP="0049091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A0288B" w:rsidRPr="004F4A04" w:rsidRDefault="00A0288B" w:rsidP="00A02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целевых показателей 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="00D21E96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A0288B" w:rsidRPr="004F4A04" w:rsidRDefault="00A0288B" w:rsidP="00A02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4F4A04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r w:rsidR="00D21E96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A0288B" w:rsidRPr="004F4A04" w:rsidRDefault="00A0288B" w:rsidP="00A0288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96" w:type="dxa"/>
        <w:tblCellSpacing w:w="5" w:type="nil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6"/>
        <w:gridCol w:w="3388"/>
        <w:gridCol w:w="1134"/>
        <w:gridCol w:w="1679"/>
        <w:gridCol w:w="1680"/>
        <w:gridCol w:w="1680"/>
        <w:gridCol w:w="1679"/>
        <w:gridCol w:w="1680"/>
        <w:gridCol w:w="1680"/>
      </w:tblGrid>
      <w:tr w:rsidR="00A0288B" w:rsidRPr="004F4A04" w:rsidTr="00A0288B">
        <w:trPr>
          <w:tblCellSpacing w:w="5" w:type="nil"/>
        </w:trPr>
        <w:tc>
          <w:tcPr>
            <w:tcW w:w="3984" w:type="dxa"/>
            <w:gridSpan w:val="2"/>
          </w:tcPr>
          <w:p w:rsidR="00A0288B" w:rsidRPr="004F4A04" w:rsidRDefault="00A0288B" w:rsidP="00A028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Ответственный  исполнитель</w:t>
            </w:r>
          </w:p>
        </w:tc>
        <w:tc>
          <w:tcPr>
            <w:tcW w:w="11212" w:type="dxa"/>
            <w:gridSpan w:val="7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Администрации </w:t>
            </w:r>
            <w:r w:rsidR="00D21E96">
              <w:rPr>
                <w:rFonts w:ascii="Times New Roman" w:hAnsi="Times New Roman" w:cs="Times New Roman"/>
                <w:b/>
                <w:sz w:val="20"/>
                <w:szCs w:val="20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</w:t>
            </w:r>
          </w:p>
        </w:tc>
      </w:tr>
      <w:tr w:rsidR="00A0288B" w:rsidRPr="004F4A04" w:rsidTr="00A0288B">
        <w:trPr>
          <w:trHeight w:val="625"/>
          <w:tblCellSpacing w:w="5" w:type="nil"/>
        </w:trPr>
        <w:tc>
          <w:tcPr>
            <w:tcW w:w="596" w:type="dxa"/>
            <w:vMerge w:val="restart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№п/п</w:t>
            </w:r>
          </w:p>
        </w:tc>
        <w:tc>
          <w:tcPr>
            <w:tcW w:w="3388" w:type="dxa"/>
            <w:vMerge w:val="restart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</w:t>
            </w:r>
          </w:p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1134" w:type="dxa"/>
            <w:vMerge w:val="restart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Единица</w:t>
            </w:r>
          </w:p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измерения</w:t>
            </w:r>
          </w:p>
        </w:tc>
        <w:tc>
          <w:tcPr>
            <w:tcW w:w="10078" w:type="dxa"/>
            <w:gridSpan w:val="6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Значения целевых показателей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  <w:vMerge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</w:tcPr>
          <w:p w:rsidR="00A0288B" w:rsidRPr="004F4A04" w:rsidRDefault="00A0288B" w:rsidP="00A0288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9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2022 г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2023г.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2024 г.</w:t>
            </w:r>
          </w:p>
        </w:tc>
        <w:tc>
          <w:tcPr>
            <w:tcW w:w="1679" w:type="dxa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 г.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 г.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г.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15196" w:type="dxa"/>
            <w:gridSpan w:val="9"/>
          </w:tcPr>
          <w:p w:rsidR="00A0288B" w:rsidRPr="004F4A04" w:rsidRDefault="00A0288B" w:rsidP="00A0288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Муниципальная программа «</w:t>
            </w: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Развитие </w:t>
            </w:r>
            <w:r w:rsidR="00D21E96">
              <w:rPr>
                <w:rFonts w:ascii="Times New Roman" w:hAnsi="Times New Roman" w:cs="Times New Roman"/>
                <w:b/>
                <w:spacing w:val="-2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 сельсовета Мокшанского района Пензенской области на 2014 - 2022 годы</w:t>
            </w:r>
            <w:r w:rsidRPr="004F4A04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A0288B" w:rsidRPr="004F4A04" w:rsidTr="0088750F">
        <w:trPr>
          <w:trHeight w:val="1501"/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A0288B" w:rsidRPr="00EA0222" w:rsidRDefault="00D20749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A0288B"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88750F" w:rsidRDefault="0088750F" w:rsidP="0088750F">
            <w:pPr>
              <w:jc w:val="center"/>
            </w:pPr>
            <w:r w:rsidRPr="0087768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Default="0088750F" w:rsidP="0088750F">
            <w:pPr>
              <w:jc w:val="center"/>
            </w:pPr>
            <w:r w:rsidRPr="0087768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Default="0088750F" w:rsidP="0088750F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288B" w:rsidRPr="004F4A04" w:rsidTr="00A0288B">
        <w:trPr>
          <w:trHeight w:val="597"/>
          <w:tblCellSpacing w:w="5" w:type="nil"/>
        </w:trPr>
        <w:tc>
          <w:tcPr>
            <w:tcW w:w="15196" w:type="dxa"/>
            <w:gridSpan w:val="9"/>
          </w:tcPr>
          <w:p w:rsidR="00A0288B" w:rsidRPr="00EA0222" w:rsidRDefault="00A0288B" w:rsidP="00A0288B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1 «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обеспечение первичных мер пожарной</w:t>
            </w:r>
          </w:p>
          <w:p w:rsidR="00A0288B" w:rsidRPr="00EA0222" w:rsidRDefault="00A0288B" w:rsidP="00A0288B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 безопасности в </w:t>
            </w:r>
            <w:r w:rsidR="00D21E96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Царевщинском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6B114F" w:rsidRPr="004F4A04" w:rsidTr="0088750F">
        <w:trPr>
          <w:tblCellSpacing w:w="5" w:type="nil"/>
        </w:trPr>
        <w:tc>
          <w:tcPr>
            <w:tcW w:w="596" w:type="dxa"/>
          </w:tcPr>
          <w:p w:rsidR="006B114F" w:rsidRPr="004F4A04" w:rsidRDefault="006B114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8" w:type="dxa"/>
          </w:tcPr>
          <w:p w:rsidR="006B114F" w:rsidRPr="00EA0222" w:rsidRDefault="006B114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6B114F" w:rsidRPr="00EA0222" w:rsidRDefault="006B114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6B114F" w:rsidRPr="004F4A04" w:rsidTr="0088750F">
        <w:trPr>
          <w:tblCellSpacing w:w="5" w:type="nil"/>
        </w:trPr>
        <w:tc>
          <w:tcPr>
            <w:tcW w:w="596" w:type="dxa"/>
          </w:tcPr>
          <w:p w:rsidR="006B114F" w:rsidRPr="004F4A04" w:rsidRDefault="006B114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8" w:type="dxa"/>
          </w:tcPr>
          <w:p w:rsidR="006B114F" w:rsidRPr="00EA0222" w:rsidRDefault="006B114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</w:tcPr>
          <w:p w:rsidR="006B114F" w:rsidRPr="00EA0222" w:rsidRDefault="006B114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6B114F" w:rsidRPr="004F4A04" w:rsidTr="0088750F">
        <w:trPr>
          <w:tblCellSpacing w:w="5" w:type="nil"/>
        </w:trPr>
        <w:tc>
          <w:tcPr>
            <w:tcW w:w="596" w:type="dxa"/>
          </w:tcPr>
          <w:p w:rsidR="006B114F" w:rsidRPr="004F4A04" w:rsidRDefault="006B114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8" w:type="dxa"/>
          </w:tcPr>
          <w:p w:rsidR="006B114F" w:rsidRPr="00EA0222" w:rsidRDefault="006B114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34" w:type="dxa"/>
          </w:tcPr>
          <w:p w:rsidR="006B114F" w:rsidRPr="00EA0222" w:rsidRDefault="006B114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6B114F" w:rsidRPr="004F4A04" w:rsidTr="0088750F">
        <w:trPr>
          <w:tblCellSpacing w:w="5" w:type="nil"/>
        </w:trPr>
        <w:tc>
          <w:tcPr>
            <w:tcW w:w="596" w:type="dxa"/>
          </w:tcPr>
          <w:p w:rsidR="006B114F" w:rsidRPr="004F4A04" w:rsidRDefault="006B114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8" w:type="dxa"/>
          </w:tcPr>
          <w:p w:rsidR="006B114F" w:rsidRPr="00EA0222" w:rsidRDefault="006B114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</w:tcPr>
          <w:p w:rsidR="006B114F" w:rsidRPr="00EA0222" w:rsidRDefault="006B114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80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679" w:type="dxa"/>
          </w:tcPr>
          <w:p w:rsidR="00A0288B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1680" w:type="dxa"/>
          </w:tcPr>
          <w:p w:rsidR="00A0288B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0" w:type="dxa"/>
          </w:tcPr>
          <w:p w:rsidR="00A0288B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79" w:type="dxa"/>
          </w:tcPr>
          <w:p w:rsidR="00A0288B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0" w:type="dxa"/>
          </w:tcPr>
          <w:p w:rsidR="00A0288B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80" w:type="dxa"/>
          </w:tcPr>
          <w:p w:rsidR="00A0288B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15196" w:type="dxa"/>
            <w:gridSpan w:val="9"/>
          </w:tcPr>
          <w:p w:rsidR="00A0288B" w:rsidRPr="00EA0222" w:rsidRDefault="00A0288B" w:rsidP="00A0288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культуры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в </w:t>
            </w:r>
            <w:r w:rsidR="00D21E96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Царевщинском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15196" w:type="dxa"/>
            <w:gridSpan w:val="9"/>
          </w:tcPr>
          <w:p w:rsidR="00A0288B" w:rsidRPr="00EA0222" w:rsidRDefault="00A0288B" w:rsidP="00A028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муниципальной службы в </w:t>
            </w:r>
            <w:r w:rsidR="00D21E96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>Царевщинском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6B114F" w:rsidRPr="004F4A04" w:rsidTr="0088750F">
        <w:trPr>
          <w:tblCellSpacing w:w="5" w:type="nil"/>
        </w:trPr>
        <w:tc>
          <w:tcPr>
            <w:tcW w:w="596" w:type="dxa"/>
          </w:tcPr>
          <w:p w:rsidR="006B114F" w:rsidRPr="004F4A04" w:rsidRDefault="006B114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88" w:type="dxa"/>
          </w:tcPr>
          <w:p w:rsidR="006B114F" w:rsidRPr="00EA0222" w:rsidRDefault="006B114F" w:rsidP="00A0288B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6B114F" w:rsidRPr="00EA0222" w:rsidRDefault="006B114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79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B114F" w:rsidRPr="004F4A04" w:rsidTr="0088750F">
        <w:trPr>
          <w:tblCellSpacing w:w="5" w:type="nil"/>
        </w:trPr>
        <w:tc>
          <w:tcPr>
            <w:tcW w:w="596" w:type="dxa"/>
          </w:tcPr>
          <w:p w:rsidR="006B114F" w:rsidRPr="004F4A04" w:rsidRDefault="006B114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8" w:type="dxa"/>
          </w:tcPr>
          <w:p w:rsidR="006B114F" w:rsidRPr="00EA0222" w:rsidRDefault="006B114F" w:rsidP="00A0288B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B114F" w:rsidRPr="004F4A04" w:rsidTr="0088750F">
        <w:trPr>
          <w:tblCellSpacing w:w="5" w:type="nil"/>
        </w:trPr>
        <w:tc>
          <w:tcPr>
            <w:tcW w:w="596" w:type="dxa"/>
          </w:tcPr>
          <w:p w:rsidR="006B114F" w:rsidRPr="004F4A04" w:rsidRDefault="006B114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88" w:type="dxa"/>
          </w:tcPr>
          <w:p w:rsidR="006B114F" w:rsidRPr="00EA0222" w:rsidRDefault="006B114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7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B114F" w:rsidRPr="004F4A04" w:rsidTr="0088750F">
        <w:trPr>
          <w:tblCellSpacing w:w="5" w:type="nil"/>
        </w:trPr>
        <w:tc>
          <w:tcPr>
            <w:tcW w:w="596" w:type="dxa"/>
          </w:tcPr>
          <w:p w:rsidR="006B114F" w:rsidRPr="004F4A04" w:rsidRDefault="006B114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88" w:type="dxa"/>
          </w:tcPr>
          <w:p w:rsidR="006B114F" w:rsidRPr="00EA0222" w:rsidRDefault="006B114F" w:rsidP="00A0288B">
            <w:pPr>
              <w:spacing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14F" w:rsidRPr="004F4A04" w:rsidTr="0088750F">
        <w:trPr>
          <w:tblCellSpacing w:w="5" w:type="nil"/>
        </w:trPr>
        <w:tc>
          <w:tcPr>
            <w:tcW w:w="596" w:type="dxa"/>
          </w:tcPr>
          <w:p w:rsidR="006B114F" w:rsidRPr="004F4A04" w:rsidRDefault="006B114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388" w:type="dxa"/>
          </w:tcPr>
          <w:p w:rsidR="006B114F" w:rsidRPr="00EA0222" w:rsidRDefault="006B114F" w:rsidP="00A0288B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публикаций в информационном бюллетене « Вести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сельсовета» по основным вопросам местного значения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и антикоррупционной направленности</w:t>
            </w:r>
          </w:p>
        </w:tc>
        <w:tc>
          <w:tcPr>
            <w:tcW w:w="1134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6B114F" w:rsidRPr="00D20749" w:rsidRDefault="006B114F" w:rsidP="006B1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80" w:type="dxa"/>
          </w:tcPr>
          <w:p w:rsidR="006B114F" w:rsidRPr="00EA0222" w:rsidRDefault="006B114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79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80" w:type="dxa"/>
          </w:tcPr>
          <w:p w:rsidR="006B114F" w:rsidRPr="00EA0222" w:rsidRDefault="006B114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4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P595"/>
      <w:bookmarkEnd w:id="3"/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="00D21E96">
        <w:rPr>
          <w:rFonts w:ascii="Times New Roman" w:hAnsi="Times New Roman" w:cs="Times New Roman"/>
          <w:b/>
          <w:bCs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Развитие </w:t>
      </w:r>
      <w:r w:rsidR="00D21E96">
        <w:rPr>
          <w:rFonts w:ascii="Times New Roman" w:hAnsi="Times New Roman" w:cs="Times New Roman"/>
          <w:b/>
          <w:spacing w:val="-2"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Мокшанского района Пензенской области на 2014 </w:t>
      </w:r>
      <w:r w:rsidR="00D61A07">
        <w:rPr>
          <w:rFonts w:ascii="Times New Roman" w:hAnsi="Times New Roman" w:cs="Times New Roman"/>
          <w:b/>
          <w:spacing w:val="-2"/>
          <w:sz w:val="24"/>
          <w:szCs w:val="24"/>
        </w:rPr>
        <w:t>–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202</w:t>
      </w:r>
      <w:r w:rsidR="0088750F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="00D61A0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04A35" w:rsidRPr="004F4A04" w:rsidRDefault="00B04A35" w:rsidP="00B04A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6095"/>
        <w:gridCol w:w="3119"/>
        <w:gridCol w:w="1559"/>
      </w:tblGrid>
      <w:tr w:rsidR="00B04A35" w:rsidRPr="004F4A04" w:rsidTr="005E3EA2">
        <w:trPr>
          <w:trHeight w:val="1224"/>
          <w:tblHeader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B04A35" w:rsidRPr="004F4A04" w:rsidTr="005E3EA2">
        <w:trPr>
          <w:tblHeader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 xml:space="preserve">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Комитета местного самоуправления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Положение  об организации сбора и вывоза бытовых отходов и мусора на территории  </w:t>
            </w:r>
            <w:r w:rsidR="00D21E96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88750F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4F4A04">
              <w:rPr>
                <w:rFonts w:ascii="Times New Roman" w:hAnsi="Times New Roman" w:cs="Times New Roman"/>
                <w:spacing w:val="-20"/>
              </w:rPr>
              <w:t>2014-202</w:t>
            </w:r>
            <w:r w:rsidR="0088750F">
              <w:rPr>
                <w:rFonts w:ascii="Times New Roman" w:hAnsi="Times New Roman" w:cs="Times New Roman"/>
                <w:spacing w:val="-20"/>
              </w:rPr>
              <w:t>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Постановление администрации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Постановление о создании комиссии  по чрезвычайным ситуациям и обеспечению пожарной безопасности в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2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Развитие культуры </w:t>
            </w:r>
            <w:r w:rsidRPr="004F4A04">
              <w:rPr>
                <w:rFonts w:ascii="Times New Roman" w:hAnsi="Times New Roman" w:cs="Times New Roman"/>
                <w:b/>
                <w:i/>
                <w:lang w:eastAsia="ko-KR"/>
              </w:rPr>
              <w:t xml:space="preserve">в </w:t>
            </w:r>
            <w:r w:rsidR="00D21E96">
              <w:rPr>
                <w:rFonts w:ascii="Times New Roman" w:hAnsi="Times New Roman" w:cs="Times New Roman"/>
                <w:b/>
                <w:i/>
                <w:lang w:eastAsia="ko-KR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i/>
                <w:lang w:eastAsia="ko-KR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Комитета местного самоуправления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Положение о создании условий для организации досуга жителей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сельсовета, МБУК «</w:t>
            </w:r>
            <w:proofErr w:type="spellStart"/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Царевщинский</w:t>
            </w:r>
            <w:proofErr w:type="spell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КДЦ»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3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Развитие муниципальной службы в </w:t>
            </w:r>
            <w:r w:rsidR="00D21E96">
              <w:rPr>
                <w:rFonts w:ascii="Times New Roman" w:hAnsi="Times New Roman" w:cs="Times New Roman"/>
                <w:b/>
                <w:i/>
                <w:spacing w:val="-2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Комитета местного самоуправления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б </w:t>
            </w:r>
            <w:proofErr w:type="gramStart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утверждении  Положения</w:t>
            </w:r>
            <w:proofErr w:type="gram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о проведении  аттестации  муниципальных служащих в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Комитета местного самоуправления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Об утверждении  положения о кадровом резерве  муниципальной службы  в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</w:tbl>
    <w:p w:rsidR="00B04A35" w:rsidRDefault="00B04A35" w:rsidP="00B04A35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750F" w:rsidRPr="004F4A04" w:rsidRDefault="0088750F" w:rsidP="00B04A35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5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P649"/>
      <w:bookmarkEnd w:id="4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>ПРОГНОЗ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F4A04">
        <w:rPr>
          <w:rFonts w:ascii="Times New Roman" w:hAnsi="Times New Roman" w:cs="Times New Roman"/>
        </w:rPr>
        <w:t>сводных</w:t>
      </w:r>
      <w:proofErr w:type="gramEnd"/>
      <w:r w:rsidRPr="004F4A04">
        <w:rPr>
          <w:rFonts w:ascii="Times New Roman" w:hAnsi="Times New Roman" w:cs="Times New Roman"/>
        </w:rPr>
        <w:t xml:space="preserve"> показателей муниципальных заданий на оказание муниципальных услуг (выполнение работ) муниципальными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 xml:space="preserve">учреждениями </w:t>
      </w:r>
      <w:r w:rsidR="00D21E96">
        <w:rPr>
          <w:rFonts w:ascii="Times New Roman" w:hAnsi="Times New Roman" w:cs="Times New Roman"/>
        </w:rPr>
        <w:t>Царевщинского</w:t>
      </w:r>
      <w:r w:rsidRPr="004F4A04">
        <w:rPr>
          <w:rFonts w:ascii="Times New Roman" w:hAnsi="Times New Roman" w:cs="Times New Roman"/>
        </w:rPr>
        <w:t xml:space="preserve"> сельсовета по муниципальной программе </w:t>
      </w:r>
      <w:r w:rsidR="00D21E96">
        <w:rPr>
          <w:rFonts w:ascii="Times New Roman" w:hAnsi="Times New Roman" w:cs="Times New Roman"/>
        </w:rPr>
        <w:t>Царевщинского</w:t>
      </w:r>
      <w:r w:rsidRPr="004F4A04">
        <w:rPr>
          <w:rFonts w:ascii="Times New Roman" w:hAnsi="Times New Roman" w:cs="Times New Roman"/>
        </w:rPr>
        <w:t xml:space="preserve"> сельсовета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 xml:space="preserve">Развитие </w:t>
      </w:r>
      <w:r w:rsidR="00D21E96">
        <w:rPr>
          <w:rFonts w:ascii="Times New Roman" w:hAnsi="Times New Roman" w:cs="Times New Roman"/>
          <w:spacing w:val="-2"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 xml:space="preserve"> сельсовета Мокшанского района Пензенской области на 2014 - 202</w:t>
      </w:r>
      <w:r w:rsidR="0088750F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Cs/>
          <w:sz w:val="24"/>
          <w:szCs w:val="24"/>
        </w:rPr>
        <w:t>»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4A04">
        <w:rPr>
          <w:rFonts w:ascii="Times New Roman" w:hAnsi="Times New Roman" w:cs="Times New Roman"/>
          <w:bCs/>
          <w:sz w:val="24"/>
          <w:szCs w:val="24"/>
        </w:rPr>
        <w:t>на  2014 и 2015 годы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098"/>
        <w:gridCol w:w="2977"/>
        <w:gridCol w:w="2551"/>
        <w:gridCol w:w="1560"/>
        <w:gridCol w:w="1701"/>
        <w:gridCol w:w="1559"/>
        <w:gridCol w:w="1559"/>
      </w:tblGrid>
      <w:tr w:rsidR="00B04A35" w:rsidRPr="004F4A04" w:rsidTr="005E3EA2">
        <w:trPr>
          <w:trHeight w:val="206"/>
        </w:trPr>
        <w:tc>
          <w:tcPr>
            <w:tcW w:w="6629" w:type="dxa"/>
            <w:gridSpan w:val="3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color w:val="000000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</w:rPr>
              <w:t xml:space="preserve"> сельсовета, МБУК «</w:t>
            </w:r>
            <w:proofErr w:type="spellStart"/>
            <w:r w:rsidR="00D21E96">
              <w:rPr>
                <w:rFonts w:ascii="Times New Roman" w:hAnsi="Times New Roman" w:cs="Times New Roman"/>
                <w:color w:val="000000"/>
              </w:rPr>
              <w:t>Царевщинский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</w:rPr>
              <w:t xml:space="preserve"> КДЦ»</w:t>
            </w:r>
          </w:p>
        </w:tc>
      </w:tr>
      <w:tr w:rsidR="00B04A35" w:rsidRPr="004F4A04" w:rsidTr="005E3EA2">
        <w:trPr>
          <w:trHeight w:val="206"/>
        </w:trPr>
        <w:tc>
          <w:tcPr>
            <w:tcW w:w="554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04A35" w:rsidRPr="004F4A04" w:rsidTr="005E3EA2">
        <w:trPr>
          <w:trHeight w:val="411"/>
        </w:trPr>
        <w:tc>
          <w:tcPr>
            <w:tcW w:w="554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098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Наименование муниципальной услуги (работы)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gridSpan w:val="2"/>
            <w:tcBorders>
              <w:bottom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Объем муниципальной услуги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B04A35" w:rsidRPr="004F4A04" w:rsidTr="005E3EA2">
        <w:trPr>
          <w:trHeight w:val="411"/>
        </w:trPr>
        <w:tc>
          <w:tcPr>
            <w:tcW w:w="554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B04A35" w:rsidRPr="004F4A04" w:rsidTr="005E3EA2">
        <w:trPr>
          <w:trHeight w:val="411"/>
        </w:trPr>
        <w:tc>
          <w:tcPr>
            <w:tcW w:w="554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04A35" w:rsidRPr="004F4A04" w:rsidTr="005E3EA2">
        <w:trPr>
          <w:trHeight w:val="360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Подпрограмма «Развитие культуры в </w:t>
            </w:r>
            <w:r w:rsidR="00D21E96">
              <w:rPr>
                <w:rFonts w:ascii="Times New Roman" w:hAnsi="Times New Roman" w:cs="Times New Roman"/>
                <w:b/>
                <w:spacing w:val="-2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  сельсовете»</w:t>
            </w:r>
          </w:p>
        </w:tc>
      </w:tr>
      <w:tr w:rsidR="00B04A35" w:rsidRPr="004F4A04" w:rsidTr="005E3EA2">
        <w:trPr>
          <w:trHeight w:val="290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Наименование  органа, определяющего объем муниципального задания и его финансирование – Администрация </w:t>
            </w:r>
            <w:r w:rsidR="00D21E96">
              <w:rPr>
                <w:rFonts w:ascii="Times New Roman" w:hAnsi="Times New Roman" w:cs="Times New Roman"/>
                <w:iCs/>
                <w:color w:val="000000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</w:p>
        </w:tc>
      </w:tr>
      <w:tr w:rsidR="00B04A35" w:rsidRPr="004F4A04" w:rsidTr="005E3EA2">
        <w:trPr>
          <w:trHeight w:val="206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Мероприятие: 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Обеспечение деятельности (оказание услуг) муниципальными бюджетными учреждениями </w:t>
            </w:r>
            <w:proofErr w:type="gramStart"/>
            <w:r w:rsidRPr="004F4A04">
              <w:rPr>
                <w:rFonts w:ascii="Times New Roman" w:hAnsi="Times New Roman" w:cs="Times New Roman"/>
                <w:iCs/>
                <w:color w:val="000000"/>
              </w:rPr>
              <w:t>культуры(</w:t>
            </w:r>
            <w:proofErr w:type="gramEnd"/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в части домов культуры, клубов) </w:t>
            </w:r>
          </w:p>
        </w:tc>
      </w:tr>
      <w:tr w:rsidR="00B04A35" w:rsidRPr="004F4A04" w:rsidTr="005E3EA2">
        <w:trPr>
          <w:trHeight w:val="731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Ед..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660,0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589,1</w:t>
            </w:r>
          </w:p>
        </w:tc>
      </w:tr>
      <w:tr w:rsidR="00B04A35" w:rsidRPr="004F4A04" w:rsidTr="005E3EA2">
        <w:trPr>
          <w:trHeight w:val="698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культурно-досуговых учреждений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1390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19710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660,0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589,1</w:t>
            </w:r>
          </w:p>
        </w:tc>
      </w:tr>
      <w:tr w:rsidR="00B04A35" w:rsidRPr="004F4A04" w:rsidTr="005E3EA2">
        <w:trPr>
          <w:trHeight w:val="343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4F4A04">
              <w:rPr>
                <w:rFonts w:ascii="Times New Roman" w:hAnsi="Times New Roman" w:cs="Times New Roman"/>
                <w:color w:val="000000"/>
              </w:rPr>
              <w:t>Мероприятие: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>Обеспечение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 деятельности (оказание услуг) муниципальными бюджетными учреждениями культуры(в части библиотек)</w:t>
            </w:r>
          </w:p>
        </w:tc>
      </w:tr>
      <w:tr w:rsidR="00B04A35" w:rsidRPr="004F4A04" w:rsidTr="005E3EA2">
        <w:trPr>
          <w:trHeight w:val="498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Книговыдача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Книговыдача</w:t>
            </w: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16015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04A35" w:rsidRPr="004F4A04" w:rsidTr="005E3EA2">
        <w:trPr>
          <w:trHeight w:val="826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библиотеки</w:t>
            </w: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библиотеки</w:t>
            </w: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7020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6B114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5.1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bookmarkStart w:id="5" w:name="P760"/>
      <w:bookmarkEnd w:id="5"/>
      <w:r w:rsidRPr="004F4A04">
        <w:rPr>
          <w:rFonts w:ascii="Times New Roman" w:hAnsi="Times New Roman" w:cs="Times New Roman"/>
          <w:b/>
        </w:rPr>
        <w:t>ПРОГНОЗ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4F4A04">
        <w:rPr>
          <w:rFonts w:ascii="Times New Roman" w:hAnsi="Times New Roman" w:cs="Times New Roman"/>
          <w:b/>
        </w:rPr>
        <w:t>сводных</w:t>
      </w:r>
      <w:proofErr w:type="gramEnd"/>
      <w:r w:rsidRPr="004F4A04">
        <w:rPr>
          <w:rFonts w:ascii="Times New Roman" w:hAnsi="Times New Roman" w:cs="Times New Roman"/>
          <w:b/>
        </w:rPr>
        <w:t xml:space="preserve"> показателей муниципальных заданий на оказание муниципальных услуг (выполнение работ) муниципальными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 xml:space="preserve">учреждениями </w:t>
      </w:r>
      <w:r w:rsidR="00D21E96">
        <w:rPr>
          <w:rFonts w:ascii="Times New Roman" w:hAnsi="Times New Roman" w:cs="Times New Roman"/>
          <w:b/>
        </w:rPr>
        <w:t>Царевщинского</w:t>
      </w:r>
      <w:r w:rsidRPr="004F4A04">
        <w:rPr>
          <w:rFonts w:ascii="Times New Roman" w:hAnsi="Times New Roman" w:cs="Times New Roman"/>
          <w:b/>
        </w:rPr>
        <w:t xml:space="preserve"> сельсовета по муниципальной программе </w:t>
      </w:r>
      <w:r w:rsidR="00D21E96">
        <w:rPr>
          <w:rFonts w:ascii="Times New Roman" w:hAnsi="Times New Roman" w:cs="Times New Roman"/>
          <w:b/>
        </w:rPr>
        <w:t>Царевщинского</w:t>
      </w:r>
      <w:r w:rsidRPr="004F4A04">
        <w:rPr>
          <w:rFonts w:ascii="Times New Roman" w:hAnsi="Times New Roman" w:cs="Times New Roman"/>
          <w:b/>
        </w:rPr>
        <w:t xml:space="preserve"> сельсовета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Развитие </w:t>
      </w:r>
      <w:r w:rsidR="00D21E96">
        <w:rPr>
          <w:rFonts w:ascii="Times New Roman" w:hAnsi="Times New Roman" w:cs="Times New Roman"/>
          <w:b/>
          <w:spacing w:val="-2"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Мокшанского района Пензенской области на 2014 - 202</w:t>
      </w:r>
      <w:r w:rsidR="0088750F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на 2016 - 20</w:t>
      </w:r>
      <w:r w:rsidR="008875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1 годы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53"/>
        <w:gridCol w:w="1830"/>
        <w:gridCol w:w="1126"/>
        <w:gridCol w:w="806"/>
        <w:gridCol w:w="807"/>
        <w:gridCol w:w="807"/>
        <w:gridCol w:w="807"/>
        <w:gridCol w:w="780"/>
        <w:gridCol w:w="26"/>
        <w:gridCol w:w="811"/>
        <w:gridCol w:w="807"/>
        <w:gridCol w:w="807"/>
        <w:gridCol w:w="806"/>
        <w:gridCol w:w="807"/>
        <w:gridCol w:w="807"/>
        <w:gridCol w:w="805"/>
        <w:gridCol w:w="21"/>
      </w:tblGrid>
      <w:tr w:rsidR="00B04A35" w:rsidRPr="004F4A04" w:rsidTr="00BC5BFF">
        <w:trPr>
          <w:gridAfter w:val="1"/>
          <w:wAfter w:w="21" w:type="dxa"/>
          <w:trHeight w:val="182"/>
        </w:trPr>
        <w:tc>
          <w:tcPr>
            <w:tcW w:w="4322" w:type="dxa"/>
            <w:gridSpan w:val="3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b/>
                <w:color w:val="000000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сельсовета, МБУК «</w:t>
            </w:r>
            <w:proofErr w:type="spellStart"/>
            <w:r w:rsidR="00D21E96">
              <w:rPr>
                <w:rFonts w:ascii="Times New Roman" w:hAnsi="Times New Roman" w:cs="Times New Roman"/>
                <w:b/>
                <w:color w:val="000000"/>
              </w:rPr>
              <w:t>Царевщинский</w:t>
            </w:r>
            <w:proofErr w:type="spellEnd"/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КДЦ»</w:t>
            </w:r>
          </w:p>
        </w:tc>
      </w:tr>
      <w:tr w:rsidR="00BC5BFF" w:rsidRPr="004F4A04" w:rsidTr="00BC5BFF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3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30" w:type="dxa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</w:tr>
      <w:tr w:rsidR="00BC5BFF" w:rsidRPr="004F4A04" w:rsidTr="00BC5BFF">
        <w:trPr>
          <w:gridAfter w:val="1"/>
          <w:wAfter w:w="21" w:type="dxa"/>
          <w:trHeight w:val="363"/>
        </w:trPr>
        <w:tc>
          <w:tcPr>
            <w:tcW w:w="539" w:type="dxa"/>
            <w:vMerge w:val="restart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1953" w:type="dxa"/>
            <w:vMerge w:val="restart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ind w:left="-127"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муниципальной услуги (работы)</w:t>
            </w:r>
          </w:p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30" w:type="dxa"/>
            <w:vMerge w:val="restart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ind w:left="40" w:hanging="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услуги</w:t>
            </w:r>
          </w:p>
        </w:tc>
        <w:tc>
          <w:tcPr>
            <w:tcW w:w="4844" w:type="dxa"/>
            <w:gridSpan w:val="7"/>
            <w:tcBorders>
              <w:bottom w:val="nil"/>
            </w:tcBorders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Объем муниципальной услуги</w:t>
            </w:r>
          </w:p>
        </w:tc>
        <w:tc>
          <w:tcPr>
            <w:tcW w:w="4839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BC5BFF" w:rsidRPr="004F4A04" w:rsidTr="00BC5BFF">
        <w:trPr>
          <w:gridAfter w:val="1"/>
          <w:wAfter w:w="21" w:type="dxa"/>
          <w:trHeight w:val="1886"/>
        </w:trPr>
        <w:tc>
          <w:tcPr>
            <w:tcW w:w="539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3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30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26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2016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2017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887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</w:tr>
      <w:tr w:rsidR="00BC5BFF" w:rsidRPr="004F4A04" w:rsidTr="00BC5BFF">
        <w:trPr>
          <w:gridAfter w:val="1"/>
          <w:wAfter w:w="21" w:type="dxa"/>
          <w:trHeight w:val="310"/>
        </w:trPr>
        <w:tc>
          <w:tcPr>
            <w:tcW w:w="539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53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830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26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887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</w:tr>
      <w:tr w:rsidR="00B04A35" w:rsidRPr="004F4A04" w:rsidTr="00BC5BFF">
        <w:trPr>
          <w:gridAfter w:val="1"/>
          <w:wAfter w:w="21" w:type="dxa"/>
          <w:trHeight w:val="318"/>
        </w:trPr>
        <w:tc>
          <w:tcPr>
            <w:tcW w:w="539" w:type="dxa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Подпрограмма «Развитие культуры в </w:t>
            </w:r>
            <w:r w:rsidR="00D21E96">
              <w:rPr>
                <w:rFonts w:ascii="Times New Roman" w:hAnsi="Times New Roman" w:cs="Times New Roman"/>
                <w:b/>
                <w:spacing w:val="-2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  сельсовете»</w:t>
            </w:r>
          </w:p>
        </w:tc>
      </w:tr>
      <w:tr w:rsidR="00B04A35" w:rsidRPr="004F4A04" w:rsidTr="00BC5BFF">
        <w:trPr>
          <w:gridAfter w:val="1"/>
          <w:wAfter w:w="21" w:type="dxa"/>
          <w:trHeight w:val="256"/>
        </w:trPr>
        <w:tc>
          <w:tcPr>
            <w:tcW w:w="15131" w:type="dxa"/>
            <w:gridSpan w:val="17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Наименование  учредителя – Администрация </w:t>
            </w:r>
            <w:r w:rsidR="00D21E96">
              <w:rPr>
                <w:rFonts w:ascii="Times New Roman" w:hAnsi="Times New Roman" w:cs="Times New Roman"/>
                <w:b/>
                <w:iCs/>
                <w:color w:val="000000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сельсовета</w:t>
            </w:r>
          </w:p>
        </w:tc>
      </w:tr>
      <w:tr w:rsidR="00B04A35" w:rsidRPr="004F4A04" w:rsidTr="00BC5BFF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Мероприятие :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Обеспечение</w:t>
            </w:r>
            <w:proofErr w:type="gramEnd"/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CD49EA" w:rsidRPr="004F4A04" w:rsidTr="00BC5BFF">
        <w:trPr>
          <w:trHeight w:val="918"/>
        </w:trPr>
        <w:tc>
          <w:tcPr>
            <w:tcW w:w="539" w:type="dxa"/>
            <w:shd w:val="clear" w:color="auto" w:fill="auto"/>
            <w:noWrap/>
          </w:tcPr>
          <w:p w:rsidR="00CD49EA" w:rsidRPr="004F4A04" w:rsidRDefault="00CD49E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53" w:type="dxa"/>
            <w:shd w:val="clear" w:color="auto" w:fill="auto"/>
            <w:noWrap/>
          </w:tcPr>
          <w:p w:rsidR="00CD49EA" w:rsidRPr="00EA0222" w:rsidRDefault="00CD49E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0" w:type="dxa"/>
            <w:shd w:val="clear" w:color="auto" w:fill="auto"/>
            <w:noWrap/>
          </w:tcPr>
          <w:p w:rsidR="00CD49EA" w:rsidRPr="00EA0222" w:rsidRDefault="00CD49EA" w:rsidP="005E3EA2">
            <w:pPr>
              <w:spacing w:after="0" w:line="240" w:lineRule="auto"/>
              <w:ind w:right="-4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26" w:type="dxa"/>
            <w:shd w:val="clear" w:color="auto" w:fill="auto"/>
            <w:noWrap/>
          </w:tcPr>
          <w:p w:rsidR="00CD49EA" w:rsidRPr="004F4A04" w:rsidRDefault="00CD49E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Ед..</w:t>
            </w:r>
          </w:p>
        </w:tc>
        <w:tc>
          <w:tcPr>
            <w:tcW w:w="806" w:type="dxa"/>
            <w:shd w:val="clear" w:color="auto" w:fill="auto"/>
            <w:noWrap/>
          </w:tcPr>
          <w:p w:rsidR="00CD49EA" w:rsidRPr="00CD49EA" w:rsidRDefault="00CD49E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07" w:type="dxa"/>
            <w:shd w:val="clear" w:color="auto" w:fill="auto"/>
            <w:noWrap/>
          </w:tcPr>
          <w:p w:rsidR="00CD49EA" w:rsidRPr="00CD49EA" w:rsidRDefault="00CD49E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>
            <w:pPr>
              <w:rPr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CD49EA" w:rsidRPr="00CD49EA" w:rsidRDefault="00CD49EA">
            <w:pPr>
              <w:rPr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11" w:type="dxa"/>
            <w:shd w:val="clear" w:color="auto" w:fill="auto"/>
          </w:tcPr>
          <w:p w:rsidR="00CD49EA" w:rsidRPr="00CD49EA" w:rsidRDefault="00CD49EA">
            <w:pPr>
              <w:rPr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07" w:type="dxa"/>
            <w:shd w:val="clear" w:color="auto" w:fill="auto"/>
            <w:noWrap/>
          </w:tcPr>
          <w:p w:rsidR="00CD49EA" w:rsidRPr="00CD49EA" w:rsidRDefault="00CD4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sz w:val="20"/>
                <w:szCs w:val="20"/>
              </w:rPr>
              <w:t>529,6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578,8</w:t>
            </w:r>
          </w:p>
        </w:tc>
        <w:tc>
          <w:tcPr>
            <w:tcW w:w="806" w:type="dxa"/>
            <w:shd w:val="clear" w:color="auto" w:fill="auto"/>
          </w:tcPr>
          <w:p w:rsidR="00CD49EA" w:rsidRPr="00CD49EA" w:rsidRDefault="00CD4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936,4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915,2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 w:rsidP="00C7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525,2</w:t>
            </w:r>
          </w:p>
        </w:tc>
        <w:tc>
          <w:tcPr>
            <w:tcW w:w="826" w:type="dxa"/>
            <w:gridSpan w:val="2"/>
            <w:shd w:val="clear" w:color="auto" w:fill="auto"/>
          </w:tcPr>
          <w:p w:rsidR="00CD49EA" w:rsidRPr="00CD49EA" w:rsidRDefault="00CD49EA" w:rsidP="00C7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</w:tr>
      <w:tr w:rsidR="00CD49EA" w:rsidRPr="004F4A04" w:rsidTr="00BC5BFF">
        <w:trPr>
          <w:trHeight w:val="856"/>
        </w:trPr>
        <w:tc>
          <w:tcPr>
            <w:tcW w:w="539" w:type="dxa"/>
            <w:shd w:val="clear" w:color="auto" w:fill="auto"/>
            <w:noWrap/>
          </w:tcPr>
          <w:p w:rsidR="00CD49EA" w:rsidRPr="004F4A04" w:rsidRDefault="00CD49E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953" w:type="dxa"/>
            <w:shd w:val="clear" w:color="auto" w:fill="auto"/>
            <w:noWrap/>
          </w:tcPr>
          <w:p w:rsidR="00CD49EA" w:rsidRPr="00EA0222" w:rsidRDefault="00CD49E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830" w:type="dxa"/>
            <w:shd w:val="clear" w:color="auto" w:fill="auto"/>
            <w:noWrap/>
          </w:tcPr>
          <w:p w:rsidR="00CD49EA" w:rsidRPr="00EA0222" w:rsidRDefault="00CD49E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26" w:type="dxa"/>
            <w:shd w:val="clear" w:color="auto" w:fill="auto"/>
            <w:noWrap/>
          </w:tcPr>
          <w:p w:rsidR="00CD49EA" w:rsidRPr="004F4A04" w:rsidRDefault="00CD49E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</w:t>
            </w:r>
          </w:p>
        </w:tc>
        <w:tc>
          <w:tcPr>
            <w:tcW w:w="806" w:type="dxa"/>
            <w:shd w:val="clear" w:color="auto" w:fill="auto"/>
            <w:noWrap/>
          </w:tcPr>
          <w:p w:rsidR="00CD49EA" w:rsidRPr="00CD49EA" w:rsidRDefault="00CD49EA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07" w:type="dxa"/>
            <w:shd w:val="clear" w:color="auto" w:fill="auto"/>
            <w:noWrap/>
          </w:tcPr>
          <w:p w:rsidR="00CD49EA" w:rsidRPr="00CD49EA" w:rsidRDefault="00CD49EA">
            <w:pPr>
              <w:rPr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>
            <w:pPr>
              <w:rPr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CD49EA" w:rsidRPr="00CD49EA" w:rsidRDefault="00CD49EA">
            <w:pPr>
              <w:rPr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11" w:type="dxa"/>
            <w:shd w:val="clear" w:color="auto" w:fill="auto"/>
          </w:tcPr>
          <w:p w:rsidR="00CD49EA" w:rsidRPr="00CD49EA" w:rsidRDefault="00CD49EA">
            <w:pPr>
              <w:rPr>
                <w:sz w:val="20"/>
                <w:szCs w:val="20"/>
              </w:rPr>
            </w:pPr>
            <w:r w:rsidRPr="00CD49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07" w:type="dxa"/>
            <w:shd w:val="clear" w:color="auto" w:fill="auto"/>
            <w:noWrap/>
          </w:tcPr>
          <w:p w:rsidR="00CD49EA" w:rsidRPr="00CD49EA" w:rsidRDefault="00CD4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529,6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 w:rsidP="00C7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578,8</w:t>
            </w:r>
          </w:p>
        </w:tc>
        <w:tc>
          <w:tcPr>
            <w:tcW w:w="806" w:type="dxa"/>
            <w:shd w:val="clear" w:color="auto" w:fill="auto"/>
          </w:tcPr>
          <w:p w:rsidR="00CD49EA" w:rsidRPr="00CD49EA" w:rsidRDefault="00CD49EA" w:rsidP="00C7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936,4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 w:rsidP="00C7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915,2</w:t>
            </w:r>
          </w:p>
        </w:tc>
        <w:tc>
          <w:tcPr>
            <w:tcW w:w="807" w:type="dxa"/>
            <w:shd w:val="clear" w:color="auto" w:fill="auto"/>
          </w:tcPr>
          <w:p w:rsidR="00CD49EA" w:rsidRPr="00CD49EA" w:rsidRDefault="00CD49EA" w:rsidP="00C7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525,2</w:t>
            </w:r>
          </w:p>
        </w:tc>
        <w:tc>
          <w:tcPr>
            <w:tcW w:w="826" w:type="dxa"/>
            <w:gridSpan w:val="2"/>
            <w:shd w:val="clear" w:color="auto" w:fill="auto"/>
          </w:tcPr>
          <w:p w:rsidR="00CD49EA" w:rsidRPr="00CD49EA" w:rsidRDefault="00CD49EA" w:rsidP="00C7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C5BFF" w:rsidRDefault="00BC5BF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5BFF" w:rsidRDefault="00BC5BF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5.2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480280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ПРОГНОЗ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4F4A04">
        <w:rPr>
          <w:rFonts w:ascii="Times New Roman" w:hAnsi="Times New Roman" w:cs="Times New Roman"/>
          <w:b/>
        </w:rPr>
        <w:t>сводных</w:t>
      </w:r>
      <w:proofErr w:type="gramEnd"/>
      <w:r w:rsidRPr="004F4A04">
        <w:rPr>
          <w:rFonts w:ascii="Times New Roman" w:hAnsi="Times New Roman" w:cs="Times New Roman"/>
          <w:b/>
        </w:rPr>
        <w:t xml:space="preserve"> показателей муниципальных заданий на оказание муниципальных услуг (выполнение работ) муниципальными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 xml:space="preserve">учреждениями </w:t>
      </w:r>
      <w:r w:rsidR="00D21E96">
        <w:rPr>
          <w:rFonts w:ascii="Times New Roman" w:hAnsi="Times New Roman" w:cs="Times New Roman"/>
          <w:b/>
        </w:rPr>
        <w:t>Царевщинского</w:t>
      </w:r>
      <w:r w:rsidRPr="004F4A04">
        <w:rPr>
          <w:rFonts w:ascii="Times New Roman" w:hAnsi="Times New Roman" w:cs="Times New Roman"/>
          <w:b/>
        </w:rPr>
        <w:t xml:space="preserve"> сельсовета по муниципальной программе </w:t>
      </w:r>
      <w:r w:rsidR="00D21E96">
        <w:rPr>
          <w:rFonts w:ascii="Times New Roman" w:hAnsi="Times New Roman" w:cs="Times New Roman"/>
          <w:b/>
        </w:rPr>
        <w:t>Царевщинского</w:t>
      </w:r>
      <w:r w:rsidRPr="004F4A04">
        <w:rPr>
          <w:rFonts w:ascii="Times New Roman" w:hAnsi="Times New Roman" w:cs="Times New Roman"/>
          <w:b/>
        </w:rPr>
        <w:t xml:space="preserve"> сельсовета</w:t>
      </w:r>
    </w:p>
    <w:p w:rsidR="00B04A35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Развитие </w:t>
      </w:r>
      <w:r w:rsidR="00D21E96">
        <w:rPr>
          <w:rFonts w:ascii="Times New Roman" w:hAnsi="Times New Roman" w:cs="Times New Roman"/>
          <w:b/>
          <w:spacing w:val="-2"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Мокшанского района Пензенской области на 2014 - 202</w:t>
      </w:r>
      <w:r w:rsidR="00480280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80280" w:rsidRPr="004F4A04" w:rsidRDefault="00480280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1602"/>
        <w:gridCol w:w="1497"/>
        <w:gridCol w:w="992"/>
        <w:gridCol w:w="886"/>
        <w:gridCol w:w="886"/>
        <w:gridCol w:w="886"/>
        <w:gridCol w:w="886"/>
        <w:gridCol w:w="886"/>
        <w:gridCol w:w="886"/>
        <w:gridCol w:w="71"/>
        <w:gridCol w:w="815"/>
        <w:gridCol w:w="886"/>
        <w:gridCol w:w="886"/>
        <w:gridCol w:w="886"/>
        <w:gridCol w:w="886"/>
        <w:gridCol w:w="886"/>
      </w:tblGrid>
      <w:tr w:rsidR="00B04A35" w:rsidRPr="004F4A04" w:rsidTr="005E3EA2">
        <w:trPr>
          <w:trHeight w:val="182"/>
        </w:trPr>
        <w:tc>
          <w:tcPr>
            <w:tcW w:w="3652" w:type="dxa"/>
            <w:gridSpan w:val="3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624" w:type="dxa"/>
            <w:gridSpan w:val="14"/>
            <w:vMerge w:val="restart"/>
            <w:tcBorders>
              <w:lef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b/>
                <w:color w:val="000000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сельсовета, МБУК «</w:t>
            </w:r>
            <w:proofErr w:type="spellStart"/>
            <w:r w:rsidR="00D21E96">
              <w:rPr>
                <w:rFonts w:ascii="Times New Roman" w:hAnsi="Times New Roman" w:cs="Times New Roman"/>
                <w:b/>
                <w:color w:val="000000"/>
              </w:rPr>
              <w:t>Царевщинский</w:t>
            </w:r>
            <w:proofErr w:type="spellEnd"/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КДЦ»</w:t>
            </w:r>
          </w:p>
        </w:tc>
      </w:tr>
      <w:tr w:rsidR="00B04A35" w:rsidRPr="004F4A04" w:rsidTr="005E3EA2">
        <w:trPr>
          <w:trHeight w:val="104"/>
        </w:trPr>
        <w:tc>
          <w:tcPr>
            <w:tcW w:w="3652" w:type="dxa"/>
            <w:gridSpan w:val="3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  <w:tc>
          <w:tcPr>
            <w:tcW w:w="11624" w:type="dxa"/>
            <w:gridSpan w:val="14"/>
            <w:vMerge/>
            <w:tcBorders>
              <w:left w:val="nil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</w:tr>
      <w:tr w:rsidR="00B04A35" w:rsidRPr="004F4A04" w:rsidTr="00480280">
        <w:trPr>
          <w:trHeight w:val="363"/>
        </w:trPr>
        <w:tc>
          <w:tcPr>
            <w:tcW w:w="553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1602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муниципальной услуги (работы)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489" w:type="dxa"/>
            <w:gridSpan w:val="2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показателя, характеризующего объем услуги (работы)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услуги</w:t>
            </w:r>
          </w:p>
        </w:tc>
        <w:tc>
          <w:tcPr>
            <w:tcW w:w="5387" w:type="dxa"/>
            <w:gridSpan w:val="7"/>
            <w:tcBorders>
              <w:bottom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Объем муниципальной услуги</w:t>
            </w:r>
          </w:p>
        </w:tc>
        <w:tc>
          <w:tcPr>
            <w:tcW w:w="5245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480280" w:rsidRPr="004F4A04" w:rsidTr="00480280">
        <w:trPr>
          <w:trHeight w:val="1437"/>
        </w:trPr>
        <w:tc>
          <w:tcPr>
            <w:tcW w:w="553" w:type="dxa"/>
            <w:vMerge/>
            <w:vAlign w:val="center"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02" w:type="dxa"/>
            <w:vMerge/>
            <w:vAlign w:val="center"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2027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2027</w:t>
            </w:r>
          </w:p>
        </w:tc>
      </w:tr>
      <w:tr w:rsidR="00480280" w:rsidRPr="004F4A04" w:rsidTr="00480280">
        <w:trPr>
          <w:trHeight w:val="201"/>
        </w:trPr>
        <w:tc>
          <w:tcPr>
            <w:tcW w:w="553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602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97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B04A35" w:rsidRPr="004F4A04" w:rsidTr="005E3EA2">
        <w:trPr>
          <w:trHeight w:val="318"/>
        </w:trPr>
        <w:tc>
          <w:tcPr>
            <w:tcW w:w="553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Подпрограмма «Развитие культуры в </w:t>
            </w:r>
            <w:r w:rsidR="00D21E96">
              <w:rPr>
                <w:rFonts w:ascii="Times New Roman" w:hAnsi="Times New Roman" w:cs="Times New Roman"/>
                <w:b/>
                <w:spacing w:val="-2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  сельсовете»</w:t>
            </w:r>
          </w:p>
        </w:tc>
      </w:tr>
      <w:tr w:rsidR="00B04A35" w:rsidRPr="004F4A04" w:rsidTr="005E3EA2">
        <w:trPr>
          <w:trHeight w:val="256"/>
        </w:trPr>
        <w:tc>
          <w:tcPr>
            <w:tcW w:w="15276" w:type="dxa"/>
            <w:gridSpan w:val="17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Наименование  учредителя – Администрация </w:t>
            </w:r>
            <w:r w:rsidR="00D21E96">
              <w:rPr>
                <w:rFonts w:ascii="Times New Roman" w:hAnsi="Times New Roman" w:cs="Times New Roman"/>
                <w:b/>
                <w:iCs/>
                <w:color w:val="000000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сельсовета</w:t>
            </w:r>
          </w:p>
        </w:tc>
      </w:tr>
      <w:tr w:rsidR="00B04A35" w:rsidRPr="004F4A04" w:rsidTr="005E3EA2">
        <w:trPr>
          <w:trHeight w:val="182"/>
        </w:trPr>
        <w:tc>
          <w:tcPr>
            <w:tcW w:w="553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Мероприятие :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Обеспечение</w:t>
            </w:r>
            <w:proofErr w:type="gramEnd"/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0F516B" w:rsidRPr="004F4A04" w:rsidTr="00480280">
        <w:trPr>
          <w:trHeight w:val="918"/>
        </w:trPr>
        <w:tc>
          <w:tcPr>
            <w:tcW w:w="553" w:type="dxa"/>
            <w:shd w:val="clear" w:color="auto" w:fill="auto"/>
            <w:noWrap/>
          </w:tcPr>
          <w:p w:rsidR="000F516B" w:rsidRPr="004F4A04" w:rsidRDefault="000F516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602" w:type="dxa"/>
            <w:shd w:val="clear" w:color="auto" w:fill="auto"/>
            <w:noWrap/>
          </w:tcPr>
          <w:p w:rsidR="000F516B" w:rsidRPr="00744490" w:rsidRDefault="000F516B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4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1497" w:type="dxa"/>
            <w:shd w:val="clear" w:color="auto" w:fill="auto"/>
            <w:noWrap/>
          </w:tcPr>
          <w:p w:rsidR="000F516B" w:rsidRPr="00744490" w:rsidRDefault="000F516B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4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992" w:type="dxa"/>
            <w:shd w:val="clear" w:color="auto" w:fill="auto"/>
            <w:noWrap/>
          </w:tcPr>
          <w:p w:rsidR="000F516B" w:rsidRPr="00744490" w:rsidRDefault="000F516B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4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Ед..</w:t>
            </w:r>
          </w:p>
        </w:tc>
        <w:tc>
          <w:tcPr>
            <w:tcW w:w="886" w:type="dxa"/>
            <w:shd w:val="clear" w:color="auto" w:fill="auto"/>
            <w:noWrap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86" w:type="dxa"/>
            <w:shd w:val="clear" w:color="auto" w:fill="auto"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86" w:type="dxa"/>
            <w:shd w:val="clear" w:color="auto" w:fill="auto"/>
            <w:noWrap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86" w:type="dxa"/>
            <w:shd w:val="clear" w:color="auto" w:fill="auto"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86" w:type="dxa"/>
            <w:shd w:val="clear" w:color="auto" w:fill="auto"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86" w:type="dxa"/>
            <w:shd w:val="clear" w:color="auto" w:fill="auto"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0F516B" w:rsidRPr="00744490" w:rsidRDefault="000F516B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554,3</w:t>
            </w:r>
          </w:p>
        </w:tc>
        <w:tc>
          <w:tcPr>
            <w:tcW w:w="886" w:type="dxa"/>
            <w:shd w:val="clear" w:color="auto" w:fill="auto"/>
          </w:tcPr>
          <w:p w:rsidR="000F516B" w:rsidRPr="00744490" w:rsidRDefault="000F516B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  <w:tc>
          <w:tcPr>
            <w:tcW w:w="886" w:type="dxa"/>
            <w:shd w:val="clear" w:color="auto" w:fill="auto"/>
          </w:tcPr>
          <w:p w:rsidR="000F516B" w:rsidRDefault="000F516B">
            <w:r w:rsidRPr="00D81FA6"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  <w:tc>
          <w:tcPr>
            <w:tcW w:w="886" w:type="dxa"/>
            <w:shd w:val="clear" w:color="auto" w:fill="auto"/>
          </w:tcPr>
          <w:p w:rsidR="000F516B" w:rsidRDefault="000F516B">
            <w:r w:rsidRPr="00D81FA6"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  <w:tc>
          <w:tcPr>
            <w:tcW w:w="886" w:type="dxa"/>
            <w:shd w:val="clear" w:color="auto" w:fill="auto"/>
          </w:tcPr>
          <w:p w:rsidR="000F516B" w:rsidRDefault="000F516B">
            <w:r w:rsidRPr="00D81FA6"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  <w:tc>
          <w:tcPr>
            <w:tcW w:w="886" w:type="dxa"/>
            <w:shd w:val="clear" w:color="auto" w:fill="auto"/>
          </w:tcPr>
          <w:p w:rsidR="000F516B" w:rsidRDefault="000F516B">
            <w:r w:rsidRPr="00D81FA6"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</w:tr>
      <w:tr w:rsidR="000F516B" w:rsidRPr="004F4A04" w:rsidTr="00480280">
        <w:trPr>
          <w:trHeight w:val="856"/>
        </w:trPr>
        <w:tc>
          <w:tcPr>
            <w:tcW w:w="553" w:type="dxa"/>
            <w:shd w:val="clear" w:color="auto" w:fill="auto"/>
            <w:noWrap/>
          </w:tcPr>
          <w:p w:rsidR="000F516B" w:rsidRPr="004F4A04" w:rsidRDefault="000F516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602" w:type="dxa"/>
            <w:shd w:val="clear" w:color="auto" w:fill="auto"/>
            <w:noWrap/>
          </w:tcPr>
          <w:p w:rsidR="000F516B" w:rsidRPr="00744490" w:rsidRDefault="000F516B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4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посещений культурно-досуговых учреждений</w:t>
            </w:r>
          </w:p>
        </w:tc>
        <w:tc>
          <w:tcPr>
            <w:tcW w:w="1497" w:type="dxa"/>
            <w:shd w:val="clear" w:color="auto" w:fill="auto"/>
            <w:noWrap/>
          </w:tcPr>
          <w:p w:rsidR="000F516B" w:rsidRPr="00744490" w:rsidRDefault="000F516B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4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посещений культурно-досуговых учреждений</w:t>
            </w:r>
          </w:p>
          <w:p w:rsidR="000F516B" w:rsidRPr="00744490" w:rsidRDefault="000F516B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0F516B" w:rsidRPr="00744490" w:rsidRDefault="000F516B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4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86" w:type="dxa"/>
            <w:shd w:val="clear" w:color="auto" w:fill="auto"/>
            <w:noWrap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86" w:type="dxa"/>
            <w:shd w:val="clear" w:color="auto" w:fill="auto"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86" w:type="dxa"/>
            <w:shd w:val="clear" w:color="auto" w:fill="auto"/>
            <w:noWrap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86" w:type="dxa"/>
            <w:shd w:val="clear" w:color="auto" w:fill="auto"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86" w:type="dxa"/>
            <w:shd w:val="clear" w:color="auto" w:fill="auto"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86" w:type="dxa"/>
            <w:shd w:val="clear" w:color="auto" w:fill="auto"/>
          </w:tcPr>
          <w:p w:rsidR="000F516B" w:rsidRPr="006B114F" w:rsidRDefault="000F516B" w:rsidP="006B114F">
            <w:pPr>
              <w:rPr>
                <w:sz w:val="20"/>
                <w:szCs w:val="20"/>
              </w:rPr>
            </w:pPr>
            <w:r w:rsidRPr="006B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0F516B" w:rsidRPr="00744490" w:rsidRDefault="000F516B" w:rsidP="00C72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554,3</w:t>
            </w:r>
          </w:p>
        </w:tc>
        <w:tc>
          <w:tcPr>
            <w:tcW w:w="886" w:type="dxa"/>
            <w:shd w:val="clear" w:color="auto" w:fill="auto"/>
          </w:tcPr>
          <w:p w:rsidR="000F516B" w:rsidRPr="00744490" w:rsidRDefault="000F516B" w:rsidP="00C72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  <w:tc>
          <w:tcPr>
            <w:tcW w:w="886" w:type="dxa"/>
            <w:shd w:val="clear" w:color="auto" w:fill="auto"/>
          </w:tcPr>
          <w:p w:rsidR="000F516B" w:rsidRDefault="000F516B" w:rsidP="00C72B49">
            <w:r w:rsidRPr="00D81FA6"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  <w:tc>
          <w:tcPr>
            <w:tcW w:w="886" w:type="dxa"/>
            <w:shd w:val="clear" w:color="auto" w:fill="auto"/>
          </w:tcPr>
          <w:p w:rsidR="000F516B" w:rsidRDefault="000F516B" w:rsidP="00C72B49">
            <w:r w:rsidRPr="00D81FA6"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  <w:tc>
          <w:tcPr>
            <w:tcW w:w="886" w:type="dxa"/>
            <w:shd w:val="clear" w:color="auto" w:fill="auto"/>
          </w:tcPr>
          <w:p w:rsidR="000F516B" w:rsidRDefault="000F516B" w:rsidP="00C72B49">
            <w:r w:rsidRPr="00D81FA6"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  <w:tc>
          <w:tcPr>
            <w:tcW w:w="886" w:type="dxa"/>
            <w:shd w:val="clear" w:color="auto" w:fill="auto"/>
          </w:tcPr>
          <w:p w:rsidR="000F516B" w:rsidRDefault="000F516B" w:rsidP="00C72B49">
            <w:r w:rsidRPr="00D81FA6">
              <w:rPr>
                <w:rFonts w:ascii="Times New Roman" w:hAnsi="Times New Roman" w:cs="Times New Roman"/>
                <w:sz w:val="20"/>
                <w:szCs w:val="20"/>
              </w:rPr>
              <w:t>207,7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2AD4" w:rsidRDefault="00362AD4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2AD4" w:rsidRDefault="00362AD4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</w:t>
      </w:r>
      <w:r w:rsidR="00E6511C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490917">
      <w:pPr>
        <w:spacing w:after="0" w:line="216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" w:name="P883"/>
      <w:bookmarkEnd w:id="6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tbl>
      <w:tblPr>
        <w:tblW w:w="209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0"/>
        <w:gridCol w:w="1340"/>
        <w:gridCol w:w="3911"/>
        <w:gridCol w:w="5101"/>
        <w:gridCol w:w="2128"/>
        <w:gridCol w:w="2129"/>
        <w:gridCol w:w="5824"/>
      </w:tblGrid>
      <w:tr w:rsidR="00B04A35" w:rsidRPr="004F4A04" w:rsidTr="005E3EA2">
        <w:trPr>
          <w:gridAfter w:val="1"/>
          <w:wAfter w:w="5824" w:type="dxa"/>
          <w:trHeight w:val="705"/>
        </w:trPr>
        <w:tc>
          <w:tcPr>
            <w:tcW w:w="15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A35" w:rsidRDefault="00B04A35" w:rsidP="005E3EA2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«Развитие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Мокшанского района Пензенской области на 2014 - 202</w:t>
            </w:r>
            <w:r w:rsidR="00E65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за счет всех источников финансирования</w:t>
            </w:r>
          </w:p>
          <w:p w:rsidR="00B04A35" w:rsidRPr="004F4A04" w:rsidRDefault="00B04A35" w:rsidP="00744490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2014 и 2015 годы</w:t>
            </w:r>
          </w:p>
        </w:tc>
      </w:tr>
      <w:tr w:rsidR="00B04A35" w:rsidRPr="004F4A04" w:rsidTr="005E3EA2">
        <w:trPr>
          <w:gridAfter w:val="1"/>
          <w:wAfter w:w="5824" w:type="dxa"/>
          <w:trHeight w:val="608"/>
        </w:trPr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Царевщинского</w:t>
            </w: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</w:tc>
      </w:tr>
      <w:tr w:rsidR="00B04A35" w:rsidRPr="004F4A04" w:rsidTr="005E3EA2">
        <w:trPr>
          <w:gridAfter w:val="1"/>
          <w:wAfter w:w="5824" w:type="dxa"/>
          <w:trHeight w:val="191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04A35" w:rsidRPr="004F4A04" w:rsidTr="005E3EA2">
        <w:trPr>
          <w:gridAfter w:val="1"/>
          <w:wAfter w:w="5824" w:type="dxa"/>
          <w:trHeight w:val="18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 г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2015 г</w:t>
            </w:r>
          </w:p>
        </w:tc>
      </w:tr>
      <w:tr w:rsidR="00B04A35" w:rsidRPr="004F4A04" w:rsidTr="005E3EA2">
        <w:trPr>
          <w:gridAfter w:val="1"/>
          <w:wAfter w:w="5824" w:type="dxa"/>
          <w:trHeight w:val="1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B04A35" w:rsidRPr="004F4A04" w:rsidTr="005E3EA2">
        <w:trPr>
          <w:gridAfter w:val="1"/>
          <w:wAfter w:w="5824" w:type="dxa"/>
          <w:trHeight w:val="62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Муници-пальная</w:t>
            </w:r>
            <w:proofErr w:type="spellEnd"/>
            <w:proofErr w:type="gramEnd"/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программа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r w:rsidR="00D21E96">
              <w:rPr>
                <w:rFonts w:ascii="Times New Roman" w:hAnsi="Times New Roman" w:cs="Times New Roman"/>
                <w:bCs/>
                <w:sz w:val="18"/>
                <w:szCs w:val="18"/>
              </w:rPr>
              <w:t>Царевщинского</w:t>
            </w: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2014 - 2020 годы»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5289,92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4320,7</w:t>
            </w:r>
          </w:p>
        </w:tc>
      </w:tr>
      <w:tr w:rsidR="00B04A35" w:rsidRPr="004F4A04" w:rsidTr="005E3EA2">
        <w:trPr>
          <w:gridAfter w:val="1"/>
          <w:wAfter w:w="5824" w:type="dxa"/>
          <w:trHeight w:val="8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 w:rsidR="00D21E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4994,8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4188,3</w:t>
            </w:r>
          </w:p>
        </w:tc>
      </w:tr>
      <w:tr w:rsidR="00B04A35" w:rsidRPr="004F4A04" w:rsidTr="005E3EA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46,6</w:t>
            </w:r>
            <w:r w:rsidR="00B04A35"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B04A35" w:rsidRPr="004F4A04" w:rsidTr="005E3EA2">
        <w:trPr>
          <w:gridAfter w:val="1"/>
          <w:wAfter w:w="5824" w:type="dxa"/>
          <w:trHeight w:val="8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20,1</w:t>
            </w:r>
          </w:p>
        </w:tc>
      </w:tr>
      <w:tr w:rsidR="00B04A35" w:rsidRPr="004F4A04" w:rsidTr="005E3EA2">
        <w:trPr>
          <w:gridAfter w:val="1"/>
          <w:wAfter w:w="5824" w:type="dxa"/>
          <w:trHeight w:val="23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295,1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65,7</w:t>
            </w:r>
          </w:p>
        </w:tc>
      </w:tr>
      <w:tr w:rsidR="00F96187" w:rsidRPr="004F4A04" w:rsidTr="005E3EA2">
        <w:trPr>
          <w:gridAfter w:val="1"/>
          <w:wAfter w:w="5824" w:type="dxa"/>
          <w:trHeight w:val="23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87" w:rsidRPr="004F4A04" w:rsidRDefault="00F96187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87" w:rsidRPr="00EA0222" w:rsidRDefault="00F96187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87" w:rsidRPr="00EA0222" w:rsidRDefault="00F96187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87" w:rsidRPr="00EA0222" w:rsidRDefault="00F96187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87" w:rsidRPr="00EA0222" w:rsidRDefault="00F96187" w:rsidP="006F1553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1721,0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87" w:rsidRPr="00EA0222" w:rsidRDefault="00F96187" w:rsidP="006F1553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1549,5</w:t>
            </w:r>
          </w:p>
        </w:tc>
      </w:tr>
      <w:tr w:rsidR="00B04A35" w:rsidRPr="004F4A04" w:rsidTr="005E3EA2">
        <w:trPr>
          <w:gridAfter w:val="1"/>
          <w:wAfter w:w="5824" w:type="dxa"/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23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 w:rsidR="00D21E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F96187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96187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9618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8751B1" w:rsidP="00F96187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F9618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9618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04A35" w:rsidRPr="004F4A04" w:rsidTr="005E3EA2">
        <w:trPr>
          <w:gridAfter w:val="1"/>
          <w:wAfter w:w="5824" w:type="dxa"/>
          <w:trHeight w:val="25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F96187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  <w:r w:rsidR="00B04A35" w:rsidRPr="00EA022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04A35" w:rsidRPr="004F4A04" w:rsidTr="005E3EA2">
        <w:trPr>
          <w:gridAfter w:val="1"/>
          <w:wAfter w:w="5824" w:type="dxa"/>
          <w:trHeight w:val="30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F96187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F96187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20,1</w:t>
            </w:r>
          </w:p>
        </w:tc>
      </w:tr>
      <w:tr w:rsidR="00B04A35" w:rsidRPr="004F4A04" w:rsidTr="005E3EA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96187">
              <w:rPr>
                <w:rFonts w:ascii="Times New Roman" w:hAnsi="Times New Roman" w:cs="Times New Roman"/>
                <w:sz w:val="18"/>
                <w:szCs w:val="18"/>
              </w:rPr>
              <w:t>295,1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B04A35" w:rsidRPr="004F4A04" w:rsidTr="005E3EA2">
        <w:trPr>
          <w:gridAfter w:val="1"/>
          <w:wAfter w:w="5824" w:type="dxa"/>
          <w:trHeight w:val="1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F96187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660,0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F96187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589,1</w:t>
            </w:r>
          </w:p>
        </w:tc>
      </w:tr>
      <w:tr w:rsidR="00B04A35" w:rsidRPr="004F4A04" w:rsidTr="005E3EA2">
        <w:trPr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 w:rsidR="00D21E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F96187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660,0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F96187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523,4</w:t>
            </w:r>
          </w:p>
        </w:tc>
      </w:tr>
      <w:tr w:rsidR="00B04A35" w:rsidRPr="004F4A04" w:rsidTr="005E3EA2">
        <w:trPr>
          <w:gridAfter w:val="1"/>
          <w:wAfter w:w="5824" w:type="dxa"/>
          <w:trHeight w:val="12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15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4A35" w:rsidRPr="004F4A04" w:rsidTr="005E3EA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961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,7</w:t>
            </w:r>
          </w:p>
        </w:tc>
      </w:tr>
      <w:tr w:rsidR="00B04A35" w:rsidRPr="004F4A04" w:rsidTr="005E3EA2">
        <w:trPr>
          <w:gridAfter w:val="1"/>
          <w:wAfter w:w="5824" w:type="dxa"/>
          <w:trHeight w:val="17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F96187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96187">
              <w:rPr>
                <w:rFonts w:ascii="Times New Roman" w:hAnsi="Times New Roman" w:cs="Times New Roman"/>
                <w:sz w:val="18"/>
                <w:szCs w:val="18"/>
              </w:rPr>
              <w:t>908,9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F96187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96187">
              <w:rPr>
                <w:rFonts w:ascii="Times New Roman" w:hAnsi="Times New Roman" w:cs="Times New Roman"/>
                <w:sz w:val="18"/>
                <w:szCs w:val="18"/>
              </w:rPr>
              <w:t>182,1</w:t>
            </w:r>
          </w:p>
        </w:tc>
      </w:tr>
      <w:tr w:rsidR="00B04A35" w:rsidRPr="004F4A04" w:rsidTr="005E3EA2">
        <w:trPr>
          <w:gridAfter w:val="1"/>
          <w:wAfter w:w="5824" w:type="dxa"/>
          <w:trHeight w:val="17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6187" w:rsidRPr="004F4A04" w:rsidTr="005E3EA2">
        <w:trPr>
          <w:gridAfter w:val="1"/>
          <w:wAfter w:w="5824" w:type="dxa"/>
          <w:trHeight w:val="28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187" w:rsidRPr="004F4A04" w:rsidRDefault="00F96187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187" w:rsidRPr="004F4A04" w:rsidRDefault="00F96187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187" w:rsidRPr="00EA0222" w:rsidRDefault="00F96187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87" w:rsidRPr="00EA0222" w:rsidRDefault="00F96187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87" w:rsidRPr="00EA0222" w:rsidRDefault="00F96187" w:rsidP="006F1553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908,9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187" w:rsidRPr="00EA0222" w:rsidRDefault="00F96187" w:rsidP="006F1553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182,1</w:t>
            </w:r>
          </w:p>
        </w:tc>
      </w:tr>
      <w:tr w:rsidR="00B04A35" w:rsidRPr="004F4A04" w:rsidTr="005E3EA2">
        <w:trPr>
          <w:gridAfter w:val="1"/>
          <w:wAfter w:w="5824" w:type="dxa"/>
          <w:trHeight w:val="14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12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21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 -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511C" w:rsidRDefault="00E6511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511C" w:rsidRDefault="00E6511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6187" w:rsidRDefault="00F96187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E6511C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490917">
      <w:pP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P986"/>
      <w:bookmarkEnd w:id="7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tbl>
      <w:tblPr>
        <w:tblpPr w:leftFromText="180" w:rightFromText="180" w:vertAnchor="text" w:horzAnchor="margin" w:tblpY="76"/>
        <w:tblOverlap w:val="never"/>
        <w:tblW w:w="15579" w:type="dxa"/>
        <w:tblLayout w:type="fixed"/>
        <w:tblLook w:val="0000" w:firstRow="0" w:lastRow="0" w:firstColumn="0" w:lastColumn="0" w:noHBand="0" w:noVBand="0"/>
      </w:tblPr>
      <w:tblGrid>
        <w:gridCol w:w="236"/>
        <w:gridCol w:w="450"/>
        <w:gridCol w:w="1549"/>
        <w:gridCol w:w="3984"/>
        <w:gridCol w:w="237"/>
        <w:gridCol w:w="2454"/>
        <w:gridCol w:w="237"/>
        <w:gridCol w:w="896"/>
        <w:gridCol w:w="992"/>
        <w:gridCol w:w="1284"/>
        <w:gridCol w:w="977"/>
        <w:gridCol w:w="1134"/>
        <w:gridCol w:w="1149"/>
      </w:tblGrid>
      <w:tr w:rsidR="00E6511C" w:rsidRPr="004F4A04" w:rsidTr="00943157">
        <w:trPr>
          <w:trHeight w:val="705"/>
        </w:trPr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E6511C" w:rsidRPr="004F4A04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43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</w:tcPr>
          <w:p w:rsidR="00E6511C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«Развитие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Мокшанского района Пензенской области на 2014 - 20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за счет всех источников финансирования </w:t>
            </w:r>
          </w:p>
          <w:p w:rsidR="00E6511C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2016 - 20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</w:t>
            </w:r>
          </w:p>
          <w:p w:rsidR="00E6511C" w:rsidRPr="004F4A04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511C" w:rsidRPr="004F4A04" w:rsidTr="00943157">
        <w:trPr>
          <w:trHeight w:val="469"/>
        </w:trPr>
        <w:tc>
          <w:tcPr>
            <w:tcW w:w="6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11C" w:rsidRPr="0040110A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</w:tc>
      </w:tr>
      <w:tr w:rsidR="00B92BCB" w:rsidRPr="004F4A04" w:rsidTr="00943157">
        <w:trPr>
          <w:trHeight w:val="104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16" w:lineRule="auto"/>
              <w:ind w:left="-22" w:right="-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  <w:p w:rsidR="00E6511C" w:rsidRPr="0040110A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11C" w:rsidRPr="0040110A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92BCB" w:rsidRPr="004F4A04" w:rsidTr="00943157">
        <w:trPr>
          <w:trHeight w:val="210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16" w:lineRule="auto"/>
              <w:ind w:left="-22" w:right="-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г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8B51D8" w:rsidRDefault="008B51D8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0C19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 г.</w:t>
            </w:r>
          </w:p>
        </w:tc>
      </w:tr>
      <w:tr w:rsidR="00B92BCB" w:rsidRPr="004F4A04" w:rsidTr="00943157">
        <w:trPr>
          <w:trHeight w:val="19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B92BCB" w:rsidRPr="004F4A04" w:rsidTr="00943157">
        <w:trPr>
          <w:trHeight w:val="100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r w:rsidR="00D21E96">
              <w:rPr>
                <w:rFonts w:ascii="Times New Roman" w:hAnsi="Times New Roman" w:cs="Times New Roman"/>
                <w:bCs/>
                <w:sz w:val="18"/>
                <w:szCs w:val="18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2014 - 2022 годы»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7098,9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3690,7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4292,0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5981,2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4608,5</w:t>
            </w:r>
          </w:p>
        </w:tc>
      </w:tr>
      <w:tr w:rsidR="00B92BCB" w:rsidRPr="004F4A04" w:rsidTr="00943157">
        <w:trPr>
          <w:trHeight w:val="20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2BCB" w:rsidRPr="004F4A04" w:rsidTr="00943157">
        <w:trPr>
          <w:trHeight w:val="52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 w:rsidR="00D21E9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3690,7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4169,4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50785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4608,5</w:t>
            </w:r>
          </w:p>
        </w:tc>
      </w:tr>
      <w:tr w:rsidR="00B92BCB" w:rsidRPr="004F4A04" w:rsidTr="00943157">
        <w:trPr>
          <w:trHeight w:val="10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B92BCB" w:rsidRPr="0040110A" w:rsidRDefault="00B92BCB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2BCB" w:rsidRPr="004F4A04" w:rsidTr="00943157">
        <w:trPr>
          <w:trHeight w:val="11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  <w:p w:rsidR="00B92BCB" w:rsidRPr="0040110A" w:rsidRDefault="00B92BCB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122,6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656,8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2BCB" w:rsidRPr="004F4A04" w:rsidTr="00943157">
        <w:trPr>
          <w:trHeight w:val="37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F96187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6187">
              <w:rPr>
                <w:rFonts w:ascii="Times New Roman" w:hAnsi="Times New Roman" w:cs="Times New Roman"/>
                <w:bCs/>
                <w:sz w:val="20"/>
                <w:szCs w:val="20"/>
              </w:rPr>
              <w:t>245,9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2BCB" w:rsidRPr="004F4A04" w:rsidTr="00943157">
        <w:trPr>
          <w:trHeight w:val="112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1163,7</w:t>
            </w:r>
          </w:p>
        </w:tc>
      </w:tr>
      <w:tr w:rsidR="00B92BCB" w:rsidRPr="004F4A04" w:rsidTr="00943157">
        <w:trPr>
          <w:trHeight w:val="7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90B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090B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1163,7</w:t>
            </w:r>
          </w:p>
        </w:tc>
      </w:tr>
      <w:tr w:rsidR="00B92BCB" w:rsidRPr="004F4A04" w:rsidTr="00943157">
        <w:trPr>
          <w:trHeight w:val="38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 w:rsidR="00D21E9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943157">
        <w:trPr>
          <w:trHeight w:val="184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2BCB" w:rsidRPr="004F4A04" w:rsidTr="00943157">
        <w:trPr>
          <w:trHeight w:val="329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Пензенской</w:t>
            </w:r>
          </w:p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F961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943157">
        <w:trPr>
          <w:trHeight w:val="39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B71" w:rsidRPr="004F4A04" w:rsidTr="00943157">
        <w:trPr>
          <w:trHeight w:val="130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B71" w:rsidRPr="0040110A" w:rsidRDefault="00090B71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B71" w:rsidRPr="0040110A" w:rsidRDefault="00090B71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B71" w:rsidRPr="00F66246" w:rsidRDefault="00090B71" w:rsidP="000C1973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F66246">
              <w:rPr>
                <w:rFonts w:ascii="Times New Roman" w:hAnsi="Times New Roman"/>
                <w:sz w:val="20"/>
              </w:rPr>
              <w:t xml:space="preserve">Содержание и ремонт объектов дорожного и жилищно-коммунального хозяйства, благоустройство территории Царевщинского сельсовета </w:t>
            </w:r>
          </w:p>
          <w:p w:rsidR="00090B71" w:rsidRPr="00F66246" w:rsidRDefault="00090B71" w:rsidP="000C1973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40110A" w:rsidRDefault="00090B71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773,0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1170,1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1163,7</w:t>
            </w:r>
          </w:p>
        </w:tc>
      </w:tr>
      <w:tr w:rsidR="00090B71" w:rsidRPr="004F4A04" w:rsidTr="00943157">
        <w:trPr>
          <w:trHeight w:val="16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F4A04" w:rsidRDefault="00090B71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F4A04" w:rsidRDefault="00090B71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F4A04" w:rsidRDefault="00090B71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40110A" w:rsidRDefault="00090B71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B71" w:rsidRPr="004F4A04" w:rsidTr="00943157">
        <w:trPr>
          <w:trHeight w:val="1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F4A04" w:rsidRDefault="00090B71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F4A04" w:rsidRDefault="00090B71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F4A04" w:rsidRDefault="00090B71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40110A" w:rsidRDefault="00090B71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773,0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1163,7</w:t>
            </w:r>
          </w:p>
        </w:tc>
      </w:tr>
      <w:tr w:rsidR="00B92BCB" w:rsidRPr="004F4A04" w:rsidTr="00943157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943157">
        <w:trPr>
          <w:trHeight w:val="25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943157">
        <w:trPr>
          <w:trHeight w:val="4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иные источники (бюджет Мокшанского района) </w:t>
            </w:r>
          </w:p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B71" w:rsidRPr="004F4A04" w:rsidTr="00943157">
        <w:trPr>
          <w:trHeight w:val="15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B71" w:rsidRPr="0040110A" w:rsidRDefault="00090B71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B71" w:rsidRPr="0040110A" w:rsidRDefault="00090B71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B71" w:rsidRPr="00F66246" w:rsidRDefault="00090B71" w:rsidP="000C197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 xml:space="preserve">Мероприятия по содержанию  и ремонту </w:t>
            </w:r>
            <w:proofErr w:type="spellStart"/>
            <w:r w:rsidRPr="00F66246">
              <w:rPr>
                <w:rFonts w:ascii="Times New Roman" w:hAnsi="Times New Roman" w:cs="Times New Roman"/>
                <w:sz w:val="20"/>
              </w:rPr>
              <w:t>внутрипоселенческих</w:t>
            </w:r>
            <w:proofErr w:type="spellEnd"/>
            <w:r w:rsidRPr="00F66246">
              <w:rPr>
                <w:rFonts w:ascii="Times New Roman" w:hAnsi="Times New Roman" w:cs="Times New Roman"/>
                <w:sz w:val="20"/>
              </w:rPr>
              <w:t xml:space="preserve"> дорог за счет средств дорожного фонда</w:t>
            </w:r>
          </w:p>
          <w:p w:rsidR="00090B71" w:rsidRPr="00F66246" w:rsidRDefault="00090B71" w:rsidP="000C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 xml:space="preserve">4.1.1Услуги  по ремонту  и содержанию </w:t>
            </w:r>
            <w:proofErr w:type="spellStart"/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F66246">
              <w:rPr>
                <w:rFonts w:ascii="Times New Roman" w:hAnsi="Times New Roman" w:cs="Times New Roman"/>
                <w:sz w:val="20"/>
                <w:szCs w:val="20"/>
              </w:rPr>
              <w:t xml:space="preserve"> дорог:                      4.1.2.Услуги по очистке дорог от снега;                            4.1.3.Услуги по  </w:t>
            </w:r>
            <w:proofErr w:type="spellStart"/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обкосу</w:t>
            </w:r>
            <w:proofErr w:type="spellEnd"/>
            <w:r w:rsidRPr="00F66246">
              <w:rPr>
                <w:rFonts w:ascii="Times New Roman" w:hAnsi="Times New Roman" w:cs="Times New Roman"/>
                <w:sz w:val="20"/>
                <w:szCs w:val="20"/>
              </w:rPr>
              <w:t xml:space="preserve"> обочин дорог;                                   4.1.4.Приобретение щебня;</w:t>
            </w:r>
          </w:p>
          <w:p w:rsidR="00090B71" w:rsidRPr="00F66246" w:rsidRDefault="00090B71" w:rsidP="000C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 xml:space="preserve">4.1.5. Услуги по </w:t>
            </w:r>
            <w:proofErr w:type="spellStart"/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грейдерованию</w:t>
            </w:r>
            <w:proofErr w:type="spellEnd"/>
            <w:r w:rsidRPr="00F66246">
              <w:rPr>
                <w:rFonts w:ascii="Times New Roman" w:hAnsi="Times New Roman" w:cs="Times New Roman"/>
                <w:sz w:val="20"/>
                <w:szCs w:val="20"/>
              </w:rPr>
              <w:t xml:space="preserve"> дорог;</w:t>
            </w:r>
          </w:p>
          <w:p w:rsidR="00090B71" w:rsidRPr="00F66246" w:rsidRDefault="00090B71" w:rsidP="000C197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>4.1.6.Транспортные услуги.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40110A" w:rsidRDefault="00090B71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885,0</w:t>
            </w:r>
          </w:p>
        </w:tc>
      </w:tr>
      <w:tr w:rsidR="00090B71" w:rsidRPr="004F4A04" w:rsidTr="00943157">
        <w:trPr>
          <w:trHeight w:val="187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0110A" w:rsidRDefault="00090B71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0110A" w:rsidRDefault="00090B71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F4A04" w:rsidRDefault="00090B71" w:rsidP="000C1973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40110A" w:rsidRDefault="00090B71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B71" w:rsidRPr="00B92BCB" w:rsidTr="00943157">
        <w:trPr>
          <w:trHeight w:val="52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0110A" w:rsidRDefault="00090B71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0110A" w:rsidRDefault="00090B71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B71" w:rsidRPr="004F4A04" w:rsidRDefault="00090B71" w:rsidP="000C1973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40110A" w:rsidRDefault="00090B71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  <w:p w:rsidR="00090B71" w:rsidRPr="0040110A" w:rsidRDefault="00090B71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885,0</w:t>
            </w:r>
          </w:p>
        </w:tc>
      </w:tr>
      <w:tr w:rsidR="00B92BCB" w:rsidRPr="00B92BCB" w:rsidTr="00943157">
        <w:trPr>
          <w:trHeight w:val="14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E6511C" w:rsidRPr="0040110A" w:rsidRDefault="00E6511C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943157">
        <w:trPr>
          <w:trHeight w:val="290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943157">
        <w:trPr>
          <w:trHeight w:val="76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B71" w:rsidRPr="00B92BCB" w:rsidTr="00943157">
        <w:trPr>
          <w:trHeight w:val="13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0B71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090B71" w:rsidRPr="0040110A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0B71" w:rsidRPr="0040110A" w:rsidRDefault="00090B71" w:rsidP="000C1973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ероприятие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0B71" w:rsidRPr="00F66246" w:rsidRDefault="00090B71" w:rsidP="000C197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>Развитие систем уличного освещения</w:t>
            </w:r>
          </w:p>
          <w:p w:rsidR="00090B71" w:rsidRPr="00F66246" w:rsidRDefault="00090B71" w:rsidP="000C19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090B71" w:rsidRPr="00F66246" w:rsidRDefault="00090B71" w:rsidP="000C19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40110A" w:rsidRDefault="00090B71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B71" w:rsidRPr="00B92BCB" w:rsidRDefault="00090B71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B71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</w:tr>
      <w:tr w:rsidR="00B92BCB" w:rsidRPr="00B92BCB" w:rsidTr="00943157">
        <w:trPr>
          <w:trHeight w:val="16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</w:tr>
      <w:tr w:rsidR="00B92BCB" w:rsidRPr="00B92BCB" w:rsidTr="00943157">
        <w:trPr>
          <w:trHeight w:val="19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943157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943157">
        <w:trPr>
          <w:trHeight w:val="19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0C1973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источники (бюджет </w:t>
            </w:r>
          </w:p>
          <w:p w:rsidR="00E6511C" w:rsidRPr="0040110A" w:rsidRDefault="00E6511C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6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F66246" w:rsidRDefault="00F66246" w:rsidP="000C197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F66246" w:rsidRPr="00F66246" w:rsidRDefault="00F66246" w:rsidP="000C19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4.1.9.Уборка несанкционированных свалок</w:t>
            </w:r>
          </w:p>
          <w:p w:rsidR="00F66246" w:rsidRPr="00F66246" w:rsidRDefault="00F66246" w:rsidP="000C19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6246" w:rsidRPr="00B92BCB" w:rsidTr="00943157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</w:t>
            </w:r>
          </w:p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2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26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Пензенской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6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области 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239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F66246" w:rsidRDefault="00F66246" w:rsidP="000C197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66246">
              <w:rPr>
                <w:rFonts w:ascii="Times New Roman" w:hAnsi="Times New Roman"/>
                <w:szCs w:val="22"/>
              </w:rPr>
              <w:t xml:space="preserve">Ремонт памятников воинам землякам </w:t>
            </w:r>
            <w:proofErr w:type="spellStart"/>
            <w:r w:rsidRPr="00F66246">
              <w:rPr>
                <w:rFonts w:ascii="Times New Roman" w:hAnsi="Times New Roman"/>
                <w:szCs w:val="22"/>
              </w:rPr>
              <w:t>с.Царевщино</w:t>
            </w:r>
            <w:proofErr w:type="spellEnd"/>
            <w:r w:rsidRPr="00F6624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66246">
              <w:rPr>
                <w:rFonts w:ascii="Times New Roman" w:hAnsi="Times New Roman"/>
                <w:szCs w:val="22"/>
              </w:rPr>
              <w:t>с.Юлово</w:t>
            </w:r>
            <w:proofErr w:type="spellEnd"/>
            <w:r w:rsidRPr="00F6624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66246">
              <w:rPr>
                <w:rFonts w:ascii="Times New Roman" w:hAnsi="Times New Roman"/>
                <w:szCs w:val="22"/>
              </w:rPr>
              <w:t>с.Муратовка</w:t>
            </w:r>
            <w:proofErr w:type="spellEnd"/>
          </w:p>
          <w:p w:rsidR="00F66246" w:rsidRPr="00F66246" w:rsidRDefault="00F66246" w:rsidP="000C197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F66246">
              <w:rPr>
                <w:rFonts w:ascii="Times New Roman" w:hAnsi="Times New Roman"/>
                <w:szCs w:val="22"/>
              </w:rPr>
              <w:t xml:space="preserve">4.1.11.Ремонт памятников воинам землякам </w:t>
            </w:r>
            <w:proofErr w:type="spellStart"/>
            <w:r w:rsidRPr="00F66246">
              <w:rPr>
                <w:rFonts w:ascii="Times New Roman" w:hAnsi="Times New Roman"/>
                <w:szCs w:val="22"/>
              </w:rPr>
              <w:t>с.Царевщино</w:t>
            </w:r>
            <w:proofErr w:type="spellEnd"/>
            <w:r w:rsidRPr="00F6624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66246">
              <w:rPr>
                <w:rFonts w:ascii="Times New Roman" w:hAnsi="Times New Roman"/>
                <w:szCs w:val="22"/>
              </w:rPr>
              <w:t>с.Юлово</w:t>
            </w:r>
            <w:proofErr w:type="spellEnd"/>
            <w:r w:rsidRPr="00F6624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66246">
              <w:rPr>
                <w:rFonts w:ascii="Times New Roman" w:hAnsi="Times New Roman"/>
                <w:szCs w:val="22"/>
              </w:rPr>
              <w:t>с.Муратовка</w:t>
            </w:r>
            <w:proofErr w:type="spellEnd"/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F66246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F66246" w:rsidRPr="00B92BCB" w:rsidTr="00943157">
        <w:trPr>
          <w:trHeight w:val="35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6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F66246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F66246" w:rsidRPr="00B92BCB" w:rsidTr="00943157">
        <w:trPr>
          <w:trHeight w:val="22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2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3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230" w:rsidRPr="00B92BCB" w:rsidTr="00943157">
        <w:trPr>
          <w:trHeight w:val="286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6230" w:rsidRPr="0040110A" w:rsidRDefault="00606230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6230" w:rsidRPr="0040110A" w:rsidRDefault="00606230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6230" w:rsidRPr="00790F09" w:rsidRDefault="00606230" w:rsidP="000C19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90F09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  <w:p w:rsidR="00606230" w:rsidRPr="00790F09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0F09">
              <w:rPr>
                <w:rFonts w:ascii="Times New Roman" w:hAnsi="Times New Roman" w:cs="Times New Roman"/>
                <w:sz w:val="18"/>
                <w:szCs w:val="18"/>
              </w:rPr>
              <w:t>4.1.12. Работы по ремонту изгороди</w:t>
            </w:r>
          </w:p>
          <w:p w:rsidR="00606230" w:rsidRPr="00790F09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0F09">
              <w:rPr>
                <w:rFonts w:ascii="Times New Roman" w:hAnsi="Times New Roman" w:cs="Times New Roman"/>
                <w:sz w:val="18"/>
                <w:szCs w:val="18"/>
              </w:rPr>
              <w:t>4.1.13.Рработы по ограждению кладбищ</w:t>
            </w:r>
          </w:p>
          <w:p w:rsidR="00606230" w:rsidRPr="00790F09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0F09">
              <w:rPr>
                <w:rFonts w:ascii="Times New Roman" w:hAnsi="Times New Roman" w:cs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790F09">
              <w:rPr>
                <w:rFonts w:ascii="Times New Roman" w:hAnsi="Times New Roman" w:cs="Times New Roman"/>
                <w:sz w:val="18"/>
                <w:szCs w:val="18"/>
              </w:rPr>
              <w:t>пиломатериал,гвозди</w:t>
            </w:r>
            <w:proofErr w:type="gramEnd"/>
            <w:r w:rsidRPr="00790F09">
              <w:rPr>
                <w:rFonts w:ascii="Times New Roman" w:hAnsi="Times New Roman" w:cs="Times New Roman"/>
                <w:sz w:val="18"/>
                <w:szCs w:val="18"/>
              </w:rPr>
              <w:t>,краска</w:t>
            </w:r>
            <w:proofErr w:type="spellEnd"/>
            <w:r w:rsidRPr="00790F09">
              <w:rPr>
                <w:rFonts w:ascii="Times New Roman" w:hAnsi="Times New Roman" w:cs="Times New Roman"/>
                <w:sz w:val="18"/>
                <w:szCs w:val="18"/>
              </w:rPr>
              <w:t xml:space="preserve"> фасадная)</w:t>
            </w:r>
          </w:p>
          <w:p w:rsidR="00606230" w:rsidRPr="00790F09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0F09">
              <w:rPr>
                <w:rFonts w:ascii="Times New Roman" w:hAnsi="Times New Roman" w:cs="Times New Roman"/>
                <w:sz w:val="18"/>
                <w:szCs w:val="18"/>
              </w:rPr>
              <w:t>4.1.14.Обкос кладбищ</w:t>
            </w:r>
          </w:p>
          <w:p w:rsidR="00606230" w:rsidRPr="00790F09" w:rsidRDefault="00606230" w:rsidP="000C1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0F09">
              <w:rPr>
                <w:rFonts w:ascii="Times New Roman" w:hAnsi="Times New Roman" w:cs="Times New Roman"/>
                <w:sz w:val="18"/>
                <w:szCs w:val="18"/>
              </w:rPr>
              <w:t>4.1.15.Вывоз мусора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40110A" w:rsidRDefault="00606230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F66246" w:rsidRPr="00B92BCB" w:rsidTr="00943157">
        <w:trPr>
          <w:trHeight w:val="29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230" w:rsidRPr="00B92BCB" w:rsidTr="00943157">
        <w:trPr>
          <w:trHeight w:val="52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230" w:rsidRPr="0040110A" w:rsidRDefault="00606230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230" w:rsidRPr="0040110A" w:rsidRDefault="00606230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230" w:rsidRPr="004F4A04" w:rsidRDefault="00606230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40110A" w:rsidRDefault="00606230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F66246" w:rsidRPr="00B92BCB" w:rsidTr="00943157">
        <w:trPr>
          <w:trHeight w:val="1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33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9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06230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0623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40110A" w:rsidRDefault="00606230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E62AAC" w:rsidRDefault="00606230" w:rsidP="000C1973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Прочие ме</w:t>
            </w:r>
            <w:r w:rsidR="00F66246" w:rsidRPr="00E62AAC">
              <w:rPr>
                <w:rFonts w:ascii="Times New Roman" w:hAnsi="Times New Roman" w:cs="Times New Roman"/>
                <w:sz w:val="18"/>
                <w:szCs w:val="18"/>
              </w:rPr>
              <w:t>роприятие по благоустройству территории Царевщинского сельсовета:</w:t>
            </w:r>
          </w:p>
          <w:p w:rsidR="00F66246" w:rsidRPr="00E62AAC" w:rsidRDefault="00F66246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Царевщинского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606230" w:rsidRPr="00E62AAC" w:rsidRDefault="00F66246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</w:t>
            </w:r>
            <w:r w:rsidR="00606230" w:rsidRPr="00E62AAC">
              <w:rPr>
                <w:rFonts w:ascii="Times New Roman" w:hAnsi="Times New Roman" w:cs="Times New Roman"/>
                <w:sz w:val="18"/>
                <w:szCs w:val="18"/>
              </w:rPr>
              <w:t>тройства территории сельсовета.</w:t>
            </w:r>
          </w:p>
          <w:p w:rsidR="00606230" w:rsidRPr="00E62AAC" w:rsidRDefault="00606230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Царевщинского сельсовета.</w:t>
            </w:r>
          </w:p>
          <w:p w:rsidR="00606230" w:rsidRPr="00E62AAC" w:rsidRDefault="00606230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4.1.16.Обкос улиц -</w:t>
            </w:r>
            <w:proofErr w:type="spellStart"/>
            <w:proofErr w:type="gramStart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с.Царевщино,с.Муратовка</w:t>
            </w:r>
            <w:proofErr w:type="gramEnd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,с.Юлово</w:t>
            </w:r>
            <w:proofErr w:type="spellEnd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4.1.17.Уборка мусора на территории </w:t>
            </w:r>
            <w:proofErr w:type="spellStart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с.Беликово</w:t>
            </w:r>
            <w:proofErr w:type="spellEnd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Молодежная </w:t>
            </w:r>
          </w:p>
          <w:p w:rsidR="00606230" w:rsidRPr="00E62AAC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4.1.18.Уборка мусора на территории </w:t>
            </w:r>
            <w:proofErr w:type="spellStart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</w:t>
            </w:r>
          </w:p>
          <w:p w:rsidR="00606230" w:rsidRPr="00E62AAC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606230" w:rsidRPr="00E62AAC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4.1.20.Уборка мусора на территории </w:t>
            </w:r>
            <w:proofErr w:type="spellStart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ул. Школьная</w:t>
            </w:r>
          </w:p>
          <w:p w:rsidR="00606230" w:rsidRPr="00E62AAC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606230" w:rsidRPr="00E62AAC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- обрезка веток</w:t>
            </w:r>
          </w:p>
          <w:p w:rsidR="00606230" w:rsidRPr="00E62AAC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пиломатериал,гвозди</w:t>
            </w:r>
            <w:proofErr w:type="gramEnd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,краска</w:t>
            </w:r>
            <w:proofErr w:type="spellEnd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 фасадная, краска, цемент, семена цветов) оплата работ по благоустройству</w:t>
            </w:r>
          </w:p>
          <w:p w:rsidR="00606230" w:rsidRPr="00E62AAC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4.1.22. Устройство асфальтового покрытия стоянки автомобилей у здания администрации Царевщинского сельсовета</w:t>
            </w:r>
          </w:p>
          <w:p w:rsidR="00606230" w:rsidRPr="00E62AAC" w:rsidRDefault="00606230" w:rsidP="000C19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4.1.23. Приобретение детского уличного комплекса</w:t>
            </w:r>
          </w:p>
          <w:p w:rsidR="00F66246" w:rsidRPr="00E62AAC" w:rsidRDefault="00606230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 xml:space="preserve">4.1.24.Расходы связанные с разработкой сметной документации водоснабжения и </w:t>
            </w:r>
            <w:proofErr w:type="spellStart"/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водоотведен</w:t>
            </w:r>
            <w:proofErr w:type="spellEnd"/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  <w:p w:rsidR="00F66246" w:rsidRPr="0040110A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606230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230">
              <w:rPr>
                <w:rFonts w:ascii="Times New Roman" w:hAnsi="Times New Roman" w:cs="Times New Roman"/>
                <w:sz w:val="20"/>
                <w:szCs w:val="20"/>
              </w:rPr>
              <w:t>118,5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</w:tr>
      <w:tr w:rsidR="00F66246" w:rsidRPr="00B92BCB" w:rsidTr="00943157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в т.ч.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606230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606230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230">
              <w:rPr>
                <w:rFonts w:ascii="Times New Roman" w:hAnsi="Times New Roman" w:cs="Times New Roman"/>
                <w:sz w:val="20"/>
                <w:szCs w:val="20"/>
              </w:rPr>
              <w:t>118,5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</w:tr>
      <w:tr w:rsidR="00F66246" w:rsidRPr="00B92BCB" w:rsidTr="00943157">
        <w:trPr>
          <w:trHeight w:val="26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F66246" w:rsidRPr="0040110A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19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606230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359,2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B92BCB" w:rsidTr="00943157">
        <w:trPr>
          <w:trHeight w:val="4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230" w:rsidRPr="00B92BCB" w:rsidTr="00943157">
        <w:trPr>
          <w:trHeight w:val="13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230" w:rsidRPr="0040110A" w:rsidRDefault="00606230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230" w:rsidRPr="0040110A" w:rsidRDefault="00606230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230" w:rsidRPr="00606230" w:rsidRDefault="00606230" w:rsidP="000C1973">
            <w:pPr>
              <w:spacing w:after="0"/>
              <w:rPr>
                <w:rFonts w:ascii="Times New Roman" w:hAnsi="Times New Roman" w:cs="Times New Roman"/>
              </w:rPr>
            </w:pPr>
            <w:r w:rsidRPr="00606230">
              <w:rPr>
                <w:rFonts w:ascii="Times New Roman" w:hAnsi="Times New Roman" w:cs="Times New Roman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606230" w:rsidRPr="00606230" w:rsidRDefault="00606230" w:rsidP="000C19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06230">
              <w:rPr>
                <w:rFonts w:ascii="Times New Roman" w:hAnsi="Times New Roman" w:cs="Times New Roman"/>
                <w:szCs w:val="22"/>
              </w:rPr>
              <w:t>4.1.26.Оплата электроэнергии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4F4A04" w:rsidRDefault="00606230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F1087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230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230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</w:tr>
      <w:tr w:rsidR="00F66246" w:rsidRPr="00B92BCB" w:rsidTr="00943157">
        <w:trPr>
          <w:trHeight w:val="17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087" w:rsidRPr="004F4A04" w:rsidTr="00943157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целевыхмежбюджетных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EF1087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</w:tr>
      <w:tr w:rsidR="00F66246" w:rsidRPr="004F4A04" w:rsidTr="00943157">
        <w:trPr>
          <w:trHeight w:val="16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4F4A04" w:rsidTr="00943157">
        <w:trPr>
          <w:trHeight w:val="9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4F4A04" w:rsidTr="00943157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4F4A04" w:rsidTr="00943157">
        <w:trPr>
          <w:trHeight w:val="23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936,4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</w:tr>
      <w:tr w:rsidR="00F66246" w:rsidRPr="004F4A04" w:rsidTr="00943157">
        <w:trPr>
          <w:trHeight w:val="10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66246" w:rsidRPr="004F4A04" w:rsidTr="00943157">
        <w:trPr>
          <w:trHeight w:val="42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813,3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</w:tr>
      <w:tr w:rsidR="00F66246" w:rsidRPr="004F4A04" w:rsidTr="00943157">
        <w:trPr>
          <w:trHeight w:val="26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4F4A04" w:rsidTr="00943157">
        <w:trPr>
          <w:trHeight w:val="6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B92BCB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4F4A04" w:rsidTr="00943157">
        <w:trPr>
          <w:trHeight w:val="30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087" w:rsidRPr="004F4A04" w:rsidTr="00943157">
        <w:trPr>
          <w:trHeight w:val="8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936,4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</w:tr>
      <w:tr w:rsidR="00EF1087" w:rsidRPr="004F4A04" w:rsidTr="00943157">
        <w:trPr>
          <w:trHeight w:val="14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1087" w:rsidRPr="004F4A04" w:rsidTr="00943157">
        <w:trPr>
          <w:trHeight w:val="64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813,3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525,4</w:t>
            </w:r>
          </w:p>
        </w:tc>
      </w:tr>
      <w:tr w:rsidR="00EF1087" w:rsidRPr="004F4A04" w:rsidTr="00943157">
        <w:trPr>
          <w:trHeight w:val="2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B92BCB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246" w:rsidRPr="004F4A04" w:rsidTr="00943157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6246" w:rsidRPr="004F4A04" w:rsidTr="00943157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6246" w:rsidRPr="004F4A04" w:rsidTr="00943157">
        <w:trPr>
          <w:trHeight w:val="20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246" w:rsidRPr="00EF1087" w:rsidRDefault="00F66246" w:rsidP="000C1973">
            <w:pPr>
              <w:spacing w:after="0" w:line="18" w:lineRule="atLeast"/>
              <w:rPr>
                <w:rFonts w:ascii="Times New Roman" w:hAnsi="Times New Roman" w:cs="Times New Roman"/>
              </w:rPr>
            </w:pPr>
            <w:r w:rsidRPr="00EF1087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F66246" w:rsidRPr="00EF1087" w:rsidRDefault="00F66246" w:rsidP="000C1973">
            <w:pPr>
              <w:spacing w:after="0" w:line="18" w:lineRule="atLeast"/>
              <w:rPr>
                <w:rFonts w:ascii="Times New Roman" w:hAnsi="Times New Roman" w:cs="Times New Roman"/>
              </w:rPr>
            </w:pPr>
            <w:r w:rsidRPr="00EF1087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575,2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932,8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525,4</w:t>
            </w:r>
          </w:p>
        </w:tc>
      </w:tr>
      <w:tr w:rsidR="00F66246" w:rsidRPr="004F4A04" w:rsidTr="00943157">
        <w:trPr>
          <w:trHeight w:val="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F1087" w:rsidRPr="004F4A04" w:rsidTr="00943157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575,2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810,2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525,4</w:t>
            </w:r>
          </w:p>
        </w:tc>
      </w:tr>
      <w:tr w:rsidR="00F66246" w:rsidRPr="004F4A04" w:rsidTr="00943157">
        <w:trPr>
          <w:trHeight w:val="20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087" w:rsidRPr="004F4A04" w:rsidTr="00943157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6246" w:rsidRPr="004F4A04" w:rsidTr="00943157">
        <w:trPr>
          <w:trHeight w:val="5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46" w:rsidRPr="004F4A04" w:rsidRDefault="00F66246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F4A04" w:rsidRDefault="00F66246" w:rsidP="000C1973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246" w:rsidRPr="0040110A" w:rsidRDefault="00F66246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087" w:rsidRPr="004F4A04" w:rsidTr="00943157">
        <w:trPr>
          <w:trHeight w:val="18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087" w:rsidRPr="00FA3615" w:rsidRDefault="00EF1087" w:rsidP="000C1973">
            <w:pPr>
              <w:pStyle w:val="ConsPlusNormal"/>
              <w:rPr>
                <w:rFonts w:ascii="Times New Roman" w:hAnsi="Times New Roman"/>
              </w:rPr>
            </w:pPr>
            <w:r w:rsidRPr="00FA3615">
              <w:rPr>
                <w:rFonts w:ascii="Times New Roman" w:hAnsi="Times New Roman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087" w:rsidRPr="004F4A04" w:rsidTr="00943157">
        <w:trPr>
          <w:trHeight w:val="14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087" w:rsidRPr="004F4A04" w:rsidTr="00943157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087" w:rsidRPr="004F4A04" w:rsidTr="00943157">
        <w:trPr>
          <w:trHeight w:val="2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087" w:rsidRPr="004F4A04" w:rsidTr="00943157">
        <w:trPr>
          <w:trHeight w:val="7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6A2700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087" w:rsidRPr="004F4A04" w:rsidTr="00943157">
        <w:trPr>
          <w:trHeight w:val="461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087" w:rsidRPr="004F4A04" w:rsidTr="00943157">
        <w:trPr>
          <w:trHeight w:val="28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0C1973" w:rsidRDefault="000C1973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0C1973" w:rsidRDefault="00EF1087" w:rsidP="000C1973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0C1973" w:rsidRDefault="00EF1087" w:rsidP="000C1973">
            <w:pPr>
              <w:spacing w:after="0" w:line="18" w:lineRule="atLeast"/>
              <w:ind w:left="-106" w:right="-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муниципальной службы в Царевщинском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0C1973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>2899,5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0C1973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>2231,9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0C1973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>2582,6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0C1973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>2780,7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0C1973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>3332,9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0C1973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>2919,4</w:t>
            </w:r>
          </w:p>
        </w:tc>
      </w:tr>
      <w:tr w:rsidR="00EF1087" w:rsidRPr="004F4A04" w:rsidTr="00943157">
        <w:trPr>
          <w:trHeight w:val="2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4F4A04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1973" w:rsidRPr="004F4A04" w:rsidTr="00943157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73" w:rsidRPr="0040110A" w:rsidRDefault="000C1973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73" w:rsidRPr="004F4A04" w:rsidRDefault="000C1973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F4A04" w:rsidRDefault="000C1973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2231,9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2582,6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3332,9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2919,4</w:t>
            </w:r>
          </w:p>
        </w:tc>
      </w:tr>
      <w:tr w:rsidR="00EF1087" w:rsidRPr="004F4A04" w:rsidTr="00943157">
        <w:trPr>
          <w:trHeight w:val="2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087" w:rsidRPr="004F4A04" w:rsidTr="00943157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087" w:rsidRPr="004F4A04" w:rsidTr="00943157">
        <w:trPr>
          <w:trHeight w:val="42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973" w:rsidRPr="004F4A04" w:rsidTr="00943157">
        <w:trPr>
          <w:trHeight w:val="137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F4A04" w:rsidRDefault="000C1973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F4A04" w:rsidRDefault="000C1973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2231,9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2582,6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3332,9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2919,4</w:t>
            </w:r>
          </w:p>
        </w:tc>
      </w:tr>
      <w:tr w:rsidR="00EF1087" w:rsidRPr="004F4A04" w:rsidTr="00943157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973" w:rsidRPr="004F4A04" w:rsidTr="00943157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73" w:rsidRPr="0040110A" w:rsidRDefault="000C1973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73" w:rsidRPr="0040110A" w:rsidRDefault="000C1973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973" w:rsidRPr="004F4A04" w:rsidRDefault="000C1973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F4A04" w:rsidRDefault="000C1973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2231,9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2582,6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3332,9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973" w:rsidRPr="0040110A" w:rsidRDefault="000C197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2919,4</w:t>
            </w:r>
          </w:p>
        </w:tc>
      </w:tr>
      <w:tr w:rsidR="00EF1087" w:rsidRPr="004F4A04" w:rsidTr="00943157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087" w:rsidRPr="004F4A04" w:rsidTr="00943157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087" w:rsidRPr="004F4A04" w:rsidTr="00943157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0110A" w:rsidRDefault="00EF1087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087" w:rsidRPr="004F4A04" w:rsidRDefault="00EF1087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4F4A04" w:rsidRDefault="00EF1087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087" w:rsidRPr="003E6521" w:rsidRDefault="00EF1087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553" w:rsidRPr="004F4A04" w:rsidTr="00943157">
        <w:trPr>
          <w:trHeight w:val="315"/>
        </w:trPr>
        <w:tc>
          <w:tcPr>
            <w:tcW w:w="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F4A04" w:rsidRDefault="006F1553" w:rsidP="006F155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F4A04" w:rsidRDefault="006F1553" w:rsidP="006F155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2231,9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2582,6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3332,9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2919,4</w:t>
            </w:r>
          </w:p>
        </w:tc>
      </w:tr>
      <w:tr w:rsidR="006F1553" w:rsidRPr="004F4A04" w:rsidTr="00943157">
        <w:trPr>
          <w:trHeight w:val="31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0110A" w:rsidRDefault="006F1553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0110A" w:rsidRDefault="006F1553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F4A04" w:rsidRDefault="006F1553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F4A04" w:rsidRDefault="006F1553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553" w:rsidRPr="004F4A04" w:rsidTr="00943157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0110A" w:rsidRDefault="006F1553" w:rsidP="006F155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0110A" w:rsidRDefault="006F1553" w:rsidP="006F15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F4A04" w:rsidRDefault="006F1553" w:rsidP="006F155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F4A04" w:rsidRDefault="006F1553" w:rsidP="006F155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2231,9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2582,6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3332,9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0110A" w:rsidRDefault="006F1553" w:rsidP="006F1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2919,4</w:t>
            </w:r>
          </w:p>
        </w:tc>
      </w:tr>
      <w:tr w:rsidR="006F1553" w:rsidRPr="004F4A04" w:rsidTr="00943157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0110A" w:rsidRDefault="006F1553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0110A" w:rsidRDefault="006F1553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F4A04" w:rsidRDefault="006F1553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F4A04" w:rsidRDefault="006F1553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553" w:rsidRPr="004F4A04" w:rsidTr="00943157">
        <w:trPr>
          <w:trHeight w:val="315"/>
        </w:trPr>
        <w:tc>
          <w:tcPr>
            <w:tcW w:w="621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F4A04" w:rsidRDefault="006F1553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F4A04" w:rsidRDefault="006F1553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553" w:rsidRPr="004F4A04" w:rsidTr="00943157">
        <w:trPr>
          <w:trHeight w:val="315"/>
        </w:trPr>
        <w:tc>
          <w:tcPr>
            <w:tcW w:w="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0110A" w:rsidRDefault="006F1553" w:rsidP="000C1973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0110A" w:rsidRDefault="006F1553" w:rsidP="000C19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553" w:rsidRPr="004F4A04" w:rsidRDefault="006F1553" w:rsidP="000C1973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4F4A04" w:rsidRDefault="006F1553" w:rsidP="000C1973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553" w:rsidRPr="003E6521" w:rsidRDefault="006F1553" w:rsidP="000C1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157" w:rsidRPr="004F4A04" w:rsidTr="00943157">
        <w:trPr>
          <w:trHeight w:val="415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6F1553" w:rsidRDefault="00943157" w:rsidP="00943157">
            <w:pPr>
              <w:rPr>
                <w:rFonts w:ascii="Times New Roman" w:hAnsi="Times New Roman" w:cs="Times New Roman"/>
              </w:rPr>
            </w:pPr>
            <w:r w:rsidRPr="006F15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6F1553" w:rsidRDefault="00943157" w:rsidP="0094315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943157" w:rsidRDefault="00943157" w:rsidP="0094315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15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Создание и развитие инфраструктуры в </w:t>
            </w:r>
            <w:proofErr w:type="spellStart"/>
            <w:r w:rsidRPr="0094315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Царевщинском</w:t>
            </w:r>
            <w:proofErr w:type="spellEnd"/>
            <w:r w:rsidRPr="0094315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3157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157" w:rsidRPr="004F4A04" w:rsidTr="00943157">
        <w:trPr>
          <w:trHeight w:val="17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157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3157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157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157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3157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157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0110A" w:rsidRDefault="00943157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Pr="004F4A04" w:rsidRDefault="00943157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157" w:rsidRDefault="00943157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EA56EA" w:rsidRDefault="00EA56EA" w:rsidP="00181C0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A56EA">
              <w:rPr>
                <w:rFonts w:ascii="Times New Roman" w:hAnsi="Times New Roman"/>
                <w:sz w:val="18"/>
                <w:szCs w:val="18"/>
              </w:rPr>
              <w:t>внебюджетные и иные средства (расшифровать)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E62AAC">
        <w:trPr>
          <w:trHeight w:val="554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943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157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94315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43157">
              <w:rPr>
                <w:rFonts w:ascii="Times New Roman" w:hAnsi="Times New Roman" w:cs="Times New Roman"/>
                <w:sz w:val="20"/>
              </w:rPr>
              <w:t>Основное 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943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1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Создание и развитие инфраструктуры в </w:t>
            </w:r>
            <w:proofErr w:type="spellStart"/>
            <w:r w:rsidRPr="009431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Царевщинском</w:t>
            </w:r>
            <w:proofErr w:type="spellEnd"/>
            <w:r w:rsidRPr="009431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9431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943157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943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EA56EA" w:rsidRDefault="00EA56EA" w:rsidP="00EA56EA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A56EA">
              <w:rPr>
                <w:rFonts w:ascii="Times New Roman" w:hAnsi="Times New Roman"/>
                <w:sz w:val="18"/>
                <w:szCs w:val="18"/>
              </w:rPr>
              <w:t>внебюджетные и иные средства (расшифровать)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600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157">
              <w:rPr>
                <w:rFonts w:ascii="Times New Roman" w:hAnsi="Times New Roman" w:cs="Times New Roman"/>
                <w:sz w:val="18"/>
                <w:szCs w:val="18"/>
              </w:rPr>
              <w:t>4.1.1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43157">
              <w:rPr>
                <w:rFonts w:ascii="Times New Roman" w:hAnsi="Times New Roman" w:cs="Times New Roman"/>
                <w:sz w:val="20"/>
              </w:rPr>
              <w:t>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3157">
              <w:rPr>
                <w:rFonts w:ascii="Times New Roman" w:hAnsi="Times New Roman" w:cs="Times New Roman"/>
                <w:sz w:val="20"/>
                <w:szCs w:val="20"/>
              </w:rPr>
              <w:t>Создание и обустройства детских игровых площадок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556,2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26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379,4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EA56EA" w:rsidRDefault="00EA56EA" w:rsidP="00EA56EA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A56EA">
              <w:rPr>
                <w:rFonts w:ascii="Times New Roman" w:hAnsi="Times New Roman"/>
                <w:sz w:val="18"/>
                <w:szCs w:val="18"/>
              </w:rPr>
              <w:t>внебюджетные и иные средства (расшифровать)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7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157">
              <w:rPr>
                <w:rFonts w:ascii="Times New Roman" w:hAnsi="Times New Roman" w:cs="Times New Roman"/>
                <w:sz w:val="18"/>
                <w:szCs w:val="18"/>
              </w:rPr>
              <w:t>4.1.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43157">
              <w:rPr>
                <w:rFonts w:ascii="Times New Roman" w:hAnsi="Times New Roman" w:cs="Times New Roman"/>
                <w:sz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943157" w:rsidRDefault="00EA56EA" w:rsidP="00EA5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157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обустройства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спортивных</w:t>
            </w:r>
            <w:r w:rsidRPr="00943157">
              <w:rPr>
                <w:rFonts w:ascii="Times New Roman" w:hAnsi="Times New Roman" w:cs="Times New Roman"/>
                <w:sz w:val="20"/>
                <w:szCs w:val="20"/>
              </w:rPr>
              <w:t xml:space="preserve"> игровых площадок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396,5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3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13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F4A04" w:rsidTr="00943157">
        <w:trPr>
          <w:trHeight w:val="31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4F4A04" w:rsidTr="00943157">
        <w:trPr>
          <w:trHeight w:val="31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4F4A04" w:rsidTr="00943157">
        <w:trPr>
          <w:trHeight w:val="26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EA56E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56EA">
              <w:rPr>
                <w:rFonts w:ascii="Times New Roman" w:hAnsi="Times New Roman" w:cs="Times New Roman"/>
                <w:sz w:val="18"/>
                <w:szCs w:val="18"/>
              </w:rPr>
              <w:t>277,4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4F4A04" w:rsidTr="00943157">
        <w:trPr>
          <w:trHeight w:val="45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EA56EA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EA56EA" w:rsidRDefault="00EA56EA" w:rsidP="00EA56EA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A56EA">
              <w:rPr>
                <w:rFonts w:ascii="Times New Roman" w:hAnsi="Times New Roman"/>
                <w:sz w:val="18"/>
                <w:szCs w:val="18"/>
              </w:rPr>
              <w:t>внебюджетные и иные средства (расшифровать)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EA56EA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EA56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2AAC" w:rsidRDefault="00E62AA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2AAC" w:rsidRDefault="00E62AA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2AAC" w:rsidRDefault="00E62AA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2AAC" w:rsidRDefault="00E62AA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2AAC" w:rsidRDefault="00E62AA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2AAC" w:rsidRDefault="00E62AA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2AAC" w:rsidRDefault="00E62AA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2AAC" w:rsidRDefault="00E62AA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11F46" w:rsidRDefault="00D11F46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11F46" w:rsidRDefault="00D11F46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6.2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3E6521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49091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04A35" w:rsidRDefault="00B04A35" w:rsidP="00B04A3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r w:rsidR="00D21E96">
        <w:rPr>
          <w:rFonts w:ascii="Times New Roman" w:hAnsi="Times New Roman" w:cs="Times New Roman"/>
          <w:b/>
          <w:bCs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r w:rsidR="00D21E96">
        <w:rPr>
          <w:rFonts w:ascii="Times New Roman" w:hAnsi="Times New Roman" w:cs="Times New Roman"/>
          <w:b/>
          <w:bCs/>
          <w:sz w:val="24"/>
          <w:szCs w:val="24"/>
        </w:rPr>
        <w:t>Царевщинского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на 2014 - 202</w:t>
      </w:r>
      <w:r w:rsidR="003E652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всех источников финансирования </w:t>
      </w:r>
    </w:p>
    <w:tbl>
      <w:tblPr>
        <w:tblpPr w:leftFromText="180" w:rightFromText="180" w:vertAnchor="text" w:horzAnchor="margin" w:tblpY="76"/>
        <w:tblOverlap w:val="never"/>
        <w:tblW w:w="15579" w:type="dxa"/>
        <w:tblLayout w:type="fixed"/>
        <w:tblLook w:val="0000" w:firstRow="0" w:lastRow="0" w:firstColumn="0" w:lastColumn="0" w:noHBand="0" w:noVBand="0"/>
      </w:tblPr>
      <w:tblGrid>
        <w:gridCol w:w="686"/>
        <w:gridCol w:w="1549"/>
        <w:gridCol w:w="3984"/>
        <w:gridCol w:w="237"/>
        <w:gridCol w:w="2454"/>
        <w:gridCol w:w="237"/>
        <w:gridCol w:w="896"/>
        <w:gridCol w:w="992"/>
        <w:gridCol w:w="1284"/>
        <w:gridCol w:w="977"/>
        <w:gridCol w:w="1134"/>
        <w:gridCol w:w="1149"/>
      </w:tblGrid>
      <w:tr w:rsidR="00EA56EA" w:rsidRPr="0040110A" w:rsidTr="00181C0F">
        <w:trPr>
          <w:trHeight w:val="469"/>
        </w:trPr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56EA" w:rsidRPr="0040110A" w:rsidRDefault="00EA56EA" w:rsidP="00181C0F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</w:tc>
      </w:tr>
      <w:tr w:rsidR="00EA56EA" w:rsidRPr="0040110A" w:rsidTr="00181C0F">
        <w:trPr>
          <w:trHeight w:val="104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16" w:lineRule="auto"/>
              <w:ind w:left="-22" w:right="-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  <w:p w:rsidR="00EA56EA" w:rsidRPr="0040110A" w:rsidRDefault="00EA56EA" w:rsidP="00181C0F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56EA" w:rsidRPr="0040110A" w:rsidRDefault="00EA56EA" w:rsidP="00181C0F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EA56EA" w:rsidRPr="00B92BCB" w:rsidTr="00181C0F">
        <w:trPr>
          <w:trHeight w:val="210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16" w:lineRule="auto"/>
              <w:ind w:left="-22" w:right="-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785C73" w:rsidP="00785C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  <w:r w:rsidR="00EA56EA"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785C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78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785C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78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785C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78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8B51D8" w:rsidRDefault="00EA56EA" w:rsidP="00785C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</w:t>
            </w:r>
            <w:r w:rsidR="0078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785C7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78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</w:tc>
      </w:tr>
      <w:tr w:rsidR="00EA56EA" w:rsidRPr="00B92BCB" w:rsidTr="00181C0F">
        <w:trPr>
          <w:trHeight w:val="19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EA56EA" w:rsidRPr="00B92BCB" w:rsidTr="00181C0F">
        <w:trPr>
          <w:trHeight w:val="100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AFA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«Развитие Царевщинского сельсовета Мокшанского района Пензенской области на 2014 - 2022 годы»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164AFA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0F516B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0F516B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3963,8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0F516B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3881,4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0F516B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164AFA" w:rsidRDefault="000F516B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3881,4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0F516B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3881,4</w:t>
            </w:r>
          </w:p>
        </w:tc>
      </w:tr>
      <w:tr w:rsidR="00EA56EA" w:rsidRPr="00B92BCB" w:rsidTr="00181C0F">
        <w:trPr>
          <w:trHeight w:val="20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516B" w:rsidRPr="00B92BCB" w:rsidTr="00181C0F">
        <w:trPr>
          <w:trHeight w:val="52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6B" w:rsidRPr="0040110A" w:rsidRDefault="000F516B" w:rsidP="000F516B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6B" w:rsidRPr="0040110A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6B" w:rsidRPr="0040110A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16B" w:rsidRPr="00164AFA" w:rsidRDefault="000F516B" w:rsidP="000F51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164AFA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16B" w:rsidRPr="00164AFA" w:rsidRDefault="000F516B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16B" w:rsidRPr="00164AFA" w:rsidRDefault="000F516B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3963,8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16B" w:rsidRPr="00164AFA" w:rsidRDefault="000F516B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3881,4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16B" w:rsidRPr="00164AFA" w:rsidRDefault="000F516B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516B" w:rsidRPr="00164AFA" w:rsidRDefault="000F516B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3881,4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16B" w:rsidRPr="00164AFA" w:rsidRDefault="000F516B" w:rsidP="000F5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A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3881,4</w:t>
            </w:r>
          </w:p>
        </w:tc>
      </w:tr>
      <w:tr w:rsidR="00EA56EA" w:rsidRPr="00B92BCB" w:rsidTr="00181C0F">
        <w:trPr>
          <w:trHeight w:val="10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164AFA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EA56EA" w:rsidRPr="00164AF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11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164AFA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бюджет Пензенской области</w:t>
            </w:r>
          </w:p>
          <w:p w:rsidR="00EA56EA" w:rsidRPr="00164AF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37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164AF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 w:rsidRPr="00164AFA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F96187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64AFA" w:rsidRPr="00B92BCB" w:rsidTr="00181C0F">
        <w:trPr>
          <w:trHeight w:val="112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40110A" w:rsidRDefault="00164AF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40110A" w:rsidRDefault="00164AFA" w:rsidP="00181C0F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40110A" w:rsidRDefault="00164AF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proofErr w:type="spellEnd"/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40110A" w:rsidRDefault="00164AF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1F44B4" w:rsidRDefault="00164AFA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1414,0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1F44B4" w:rsidRDefault="00164AFA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939,0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1F44B4" w:rsidRDefault="00164AFA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B92BCB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AFA" w:rsidRPr="00B92BCB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B92BCB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964,0</w:t>
            </w:r>
          </w:p>
        </w:tc>
      </w:tr>
      <w:tr w:rsidR="001F44B4" w:rsidRPr="00B92BCB" w:rsidTr="00181C0F">
        <w:trPr>
          <w:trHeight w:val="7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1414,0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939,0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</w:tr>
      <w:tr w:rsidR="00EA56EA" w:rsidRPr="00B92BCB" w:rsidTr="00181C0F">
        <w:trPr>
          <w:trHeight w:val="38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184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329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Пензенской</w:t>
            </w:r>
          </w:p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39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130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785C73" w:rsidRDefault="001F44B4" w:rsidP="001F44B4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Содержание и ремонт объектов дорожного и жилищно-коммунального хозяйства, благоустройство территории Царевщинского сельсовета </w:t>
            </w:r>
          </w:p>
          <w:p w:rsidR="001F44B4" w:rsidRPr="00785C73" w:rsidRDefault="001F44B4" w:rsidP="001F44B4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1414,0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939,0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</w:tr>
      <w:tr w:rsidR="001F44B4" w:rsidRPr="00B92BCB" w:rsidTr="00181C0F">
        <w:trPr>
          <w:trHeight w:val="16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4B4" w:rsidRPr="00B92BCB" w:rsidTr="00181C0F">
        <w:trPr>
          <w:trHeight w:val="13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1136,4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1442,6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964,0</w:t>
            </w:r>
          </w:p>
        </w:tc>
      </w:tr>
      <w:tr w:rsidR="00EA56EA" w:rsidRPr="00B92BCB" w:rsidTr="00181C0F">
        <w:trPr>
          <w:trHeight w:val="10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25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414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иные источники (бюджет Мокшанского района) </w:t>
            </w:r>
          </w:p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15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785C73" w:rsidRDefault="001F44B4" w:rsidP="001F44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 и ремонту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</w:t>
            </w:r>
          </w:p>
          <w:p w:rsidR="001F44B4" w:rsidRPr="00785C73" w:rsidRDefault="001F44B4" w:rsidP="001F44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4.1.1Услуги  по ремонту  и содержанию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дорог:                      4.1.2.Услуги по очистке дорог от снега;                            4.1.3.Услуги по 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обочин дорог;                                   4.1.4.Приобретение щебня;</w:t>
            </w:r>
          </w:p>
          <w:p w:rsidR="001F44B4" w:rsidRPr="00785C73" w:rsidRDefault="001F44B4" w:rsidP="001F44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4.1.5. Услуги по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1F44B4" w:rsidRPr="00785C73" w:rsidRDefault="001F44B4" w:rsidP="001F44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4.1.6.Транспортные услуги.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730,0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767,0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792,0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4B4" w:rsidRPr="00B92BCB" w:rsidTr="00181C0F">
        <w:trPr>
          <w:trHeight w:val="18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4B4" w:rsidRPr="00B92BCB" w:rsidTr="00181C0F">
        <w:trPr>
          <w:trHeight w:val="52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  <w:p w:rsidR="001F44B4" w:rsidRPr="0040110A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730,0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767,0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792,0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A56EA" w:rsidRPr="00B92BCB" w:rsidTr="00181C0F">
        <w:trPr>
          <w:trHeight w:val="14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29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785C73">
        <w:trPr>
          <w:trHeight w:val="41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13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ероприятие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4B4" w:rsidRPr="00F66246" w:rsidRDefault="001F44B4" w:rsidP="001F4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>Развитие систем уличного освещения</w:t>
            </w:r>
          </w:p>
          <w:p w:rsidR="001F44B4" w:rsidRPr="00F66246" w:rsidRDefault="001F44B4" w:rsidP="001F4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1F44B4" w:rsidRPr="00F66246" w:rsidRDefault="001F44B4" w:rsidP="001F4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64AFA" w:rsidRPr="00B92BCB" w:rsidTr="00181C0F">
        <w:trPr>
          <w:trHeight w:val="16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AFA" w:rsidRPr="0040110A" w:rsidRDefault="00164AF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AFA" w:rsidRPr="0040110A" w:rsidRDefault="00164AF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AFA" w:rsidRPr="004F4A04" w:rsidRDefault="00164AFA" w:rsidP="00181C0F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40110A" w:rsidRDefault="00164AF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C36A5E" w:rsidRDefault="00164AFA" w:rsidP="00C72B4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C36A5E" w:rsidRDefault="00164AFA" w:rsidP="00C72B4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C36A5E" w:rsidRDefault="00164AFA" w:rsidP="00C72B4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B92BCB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AFA" w:rsidRPr="00B92BCB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AFA" w:rsidRPr="00B92BCB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A56EA" w:rsidRPr="00B92BCB" w:rsidTr="00181C0F">
        <w:trPr>
          <w:trHeight w:val="19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24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19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источники (бюджет </w:t>
            </w:r>
          </w:p>
          <w:p w:rsidR="00EA56EA" w:rsidRPr="0040110A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6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B4" w:rsidRPr="00F66246" w:rsidRDefault="001F44B4" w:rsidP="001F4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1F44B4" w:rsidRPr="00F66246" w:rsidRDefault="001F44B4" w:rsidP="001F4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4.1.9.Уборка несанкционированных свалок</w:t>
            </w:r>
          </w:p>
          <w:p w:rsidR="001F44B4" w:rsidRPr="00F66246" w:rsidRDefault="001F44B4" w:rsidP="001F4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6246">
              <w:rPr>
                <w:rFonts w:ascii="Times New Roman" w:hAnsi="Times New Roman" w:cs="Times New Roman"/>
                <w:sz w:val="20"/>
                <w:szCs w:val="20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4B4" w:rsidRPr="00B92BCB" w:rsidTr="00181C0F">
        <w:trPr>
          <w:trHeight w:val="10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4B4" w:rsidRPr="00B92BCB" w:rsidTr="00181C0F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</w:t>
            </w:r>
          </w:p>
          <w:p w:rsidR="001F44B4" w:rsidRPr="0040110A" w:rsidRDefault="001F44B4" w:rsidP="001F44B4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A56EA" w:rsidRPr="00B92BCB" w:rsidTr="00181C0F">
        <w:trPr>
          <w:trHeight w:val="216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A56EA" w:rsidRPr="0040110A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26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Пензенской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785C73">
        <w:trPr>
          <w:trHeight w:val="6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области 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239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785C73" w:rsidRDefault="001F44B4" w:rsidP="001F44B4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85C73">
              <w:rPr>
                <w:rFonts w:ascii="Times New Roman" w:hAnsi="Times New Roman"/>
                <w:sz w:val="20"/>
              </w:rPr>
              <w:t xml:space="preserve">Ремонт памятников воинам землякам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с.Царевщино</w:t>
            </w:r>
            <w:proofErr w:type="spellEnd"/>
            <w:r w:rsidRPr="00785C7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с.Юлово</w:t>
            </w:r>
            <w:proofErr w:type="spellEnd"/>
            <w:r w:rsidRPr="00785C7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с.Муратовка</w:t>
            </w:r>
            <w:proofErr w:type="spellEnd"/>
          </w:p>
          <w:p w:rsidR="001F44B4" w:rsidRPr="00785C73" w:rsidRDefault="001F44B4" w:rsidP="001F44B4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85C73">
              <w:rPr>
                <w:rFonts w:ascii="Times New Roman" w:hAnsi="Times New Roman"/>
                <w:sz w:val="20"/>
              </w:rPr>
              <w:t xml:space="preserve">4.1.11.Ремонт памятников воинам землякам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с.Царевщино</w:t>
            </w:r>
            <w:proofErr w:type="spellEnd"/>
            <w:r w:rsidRPr="00785C7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с.Юлово</w:t>
            </w:r>
            <w:proofErr w:type="spellEnd"/>
            <w:r w:rsidRPr="00785C7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с.Муратовка</w:t>
            </w:r>
            <w:proofErr w:type="spellEnd"/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4B4" w:rsidRPr="00B92BCB" w:rsidTr="00181C0F">
        <w:trPr>
          <w:trHeight w:val="35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C36A5E" w:rsidRDefault="001F44B4" w:rsidP="001F44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C36A5E" w:rsidRDefault="001F44B4" w:rsidP="001F44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4B4" w:rsidRPr="00B92BCB" w:rsidTr="00181C0F">
        <w:trPr>
          <w:trHeight w:val="63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A56EA" w:rsidRPr="00B92BCB" w:rsidTr="00181C0F">
        <w:trPr>
          <w:trHeight w:val="22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23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31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286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4B4" w:rsidRPr="00606230" w:rsidRDefault="001F44B4" w:rsidP="001F4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6230">
              <w:rPr>
                <w:rFonts w:ascii="Times New Roman" w:hAnsi="Times New Roman" w:cs="Times New Roman"/>
                <w:sz w:val="20"/>
              </w:rPr>
              <w:t>Содержание и благоустройство кладбищ</w:t>
            </w:r>
          </w:p>
          <w:p w:rsidR="001F44B4" w:rsidRPr="00606230" w:rsidRDefault="001F44B4" w:rsidP="001F4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230">
              <w:rPr>
                <w:rFonts w:ascii="Times New Roman" w:hAnsi="Times New Roman" w:cs="Times New Roman"/>
                <w:sz w:val="20"/>
                <w:szCs w:val="20"/>
              </w:rPr>
              <w:t>4.1.12. Работы по ремонту изгороди</w:t>
            </w:r>
          </w:p>
          <w:p w:rsidR="001F44B4" w:rsidRPr="00606230" w:rsidRDefault="001F44B4" w:rsidP="001F4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4.1.13.Рработы по ограждению кладбищ</w:t>
            </w:r>
          </w:p>
          <w:p w:rsidR="001F44B4" w:rsidRPr="00606230" w:rsidRDefault="001F44B4" w:rsidP="001F4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230">
              <w:rPr>
                <w:rFonts w:ascii="Times New Roman" w:hAnsi="Times New Roman" w:cs="Times New Roman"/>
                <w:sz w:val="20"/>
                <w:szCs w:val="20"/>
              </w:rPr>
              <w:t>- материалы для ремонта (</w:t>
            </w:r>
            <w:proofErr w:type="spellStart"/>
            <w:proofErr w:type="gramStart"/>
            <w:r w:rsidRPr="00606230">
              <w:rPr>
                <w:rFonts w:ascii="Times New Roman" w:hAnsi="Times New Roman" w:cs="Times New Roman"/>
                <w:sz w:val="20"/>
                <w:szCs w:val="20"/>
              </w:rPr>
              <w:t>пиломатериал,гвозди</w:t>
            </w:r>
            <w:proofErr w:type="gramEnd"/>
            <w:r w:rsidRPr="00606230">
              <w:rPr>
                <w:rFonts w:ascii="Times New Roman" w:hAnsi="Times New Roman" w:cs="Times New Roman"/>
                <w:sz w:val="20"/>
                <w:szCs w:val="20"/>
              </w:rPr>
              <w:t>,краска</w:t>
            </w:r>
            <w:proofErr w:type="spellEnd"/>
            <w:r w:rsidRPr="00606230">
              <w:rPr>
                <w:rFonts w:ascii="Times New Roman" w:hAnsi="Times New Roman" w:cs="Times New Roman"/>
                <w:sz w:val="20"/>
                <w:szCs w:val="20"/>
              </w:rPr>
              <w:t xml:space="preserve"> фасадная)</w:t>
            </w:r>
          </w:p>
          <w:p w:rsidR="001F44B4" w:rsidRPr="00606230" w:rsidRDefault="001F44B4" w:rsidP="001F44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230">
              <w:rPr>
                <w:rFonts w:ascii="Times New Roman" w:hAnsi="Times New Roman" w:cs="Times New Roman"/>
                <w:sz w:val="20"/>
                <w:szCs w:val="20"/>
              </w:rPr>
              <w:t>4.1.14.Обкос кладбищ</w:t>
            </w:r>
          </w:p>
          <w:p w:rsidR="001F44B4" w:rsidRPr="00606230" w:rsidRDefault="001F44B4" w:rsidP="001F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6230">
              <w:rPr>
                <w:rFonts w:ascii="Times New Roman" w:hAnsi="Times New Roman" w:cs="Times New Roman"/>
                <w:sz w:val="20"/>
                <w:szCs w:val="20"/>
              </w:rPr>
              <w:t>4.1.15.Вывоз мусора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A56EA" w:rsidRPr="00B92BCB" w:rsidTr="00181C0F">
        <w:trPr>
          <w:trHeight w:val="29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52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A56EA" w:rsidRPr="00B92BCB" w:rsidTr="00181C0F">
        <w:trPr>
          <w:trHeight w:val="19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33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9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785C73" w:rsidRDefault="001F44B4" w:rsidP="001F44B4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Прочие мероприятие по благоустройству территории Царевщинского сельсовета:</w:t>
            </w:r>
          </w:p>
          <w:p w:rsidR="001F44B4" w:rsidRPr="00785C73" w:rsidRDefault="001F44B4" w:rsidP="001F44B4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Царевщинского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1F44B4" w:rsidRPr="00785C73" w:rsidRDefault="001F44B4" w:rsidP="001F44B4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  <w:p w:rsidR="001F44B4" w:rsidRPr="00785C73" w:rsidRDefault="001F44B4" w:rsidP="001F44B4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Царевщинского сельсовета.</w:t>
            </w:r>
          </w:p>
          <w:p w:rsidR="001F44B4" w:rsidRPr="00785C73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4.1.16.Обкос улиц -</w:t>
            </w:r>
            <w:proofErr w:type="spellStart"/>
            <w:proofErr w:type="gram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с.Царевщино,с.Муратовка</w:t>
            </w:r>
            <w:proofErr w:type="gram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,с.Юлово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4.1.17.Уборка мусора на территории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с.Беликово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Молодежная </w:t>
            </w:r>
          </w:p>
          <w:p w:rsidR="001F44B4" w:rsidRPr="00785C73" w:rsidRDefault="001F44B4" w:rsidP="001F44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4.1.18.Уборка мусора на территории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</w:t>
            </w:r>
          </w:p>
          <w:p w:rsidR="001F44B4" w:rsidRPr="00785C73" w:rsidRDefault="001F44B4" w:rsidP="001F44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1F44B4" w:rsidRPr="00785C73" w:rsidRDefault="001F44B4" w:rsidP="001F44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4.1.20.Уборка мусора на территории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ул. Школьная</w:t>
            </w:r>
          </w:p>
          <w:p w:rsidR="001F44B4" w:rsidRPr="00785C73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1F44B4" w:rsidRPr="00785C73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- обрезка веток</w:t>
            </w:r>
          </w:p>
          <w:p w:rsidR="001F44B4" w:rsidRPr="00785C73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пиломатериал,гвозди</w:t>
            </w:r>
            <w:proofErr w:type="gram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,краска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фасадная, краска, цемент, семена цветов) оплата работ по благоустройству</w:t>
            </w:r>
          </w:p>
          <w:p w:rsidR="001F44B4" w:rsidRPr="00785C73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4.1.22. Устройство асфальтового покрытия стоянки автомобилей у здания администрации Царевщинского сельсовета</w:t>
            </w:r>
          </w:p>
          <w:p w:rsidR="001F44B4" w:rsidRPr="00785C73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4.1.23. Приобретение детского уличного комплекса</w:t>
            </w:r>
          </w:p>
          <w:p w:rsidR="001F44B4" w:rsidRPr="00606230" w:rsidRDefault="001F44B4" w:rsidP="001F44B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4.1.24.Расходы связанные с разработкой сметной документации водоснабжения и водоотведения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  <w:p w:rsidR="001F44B4" w:rsidRPr="0040110A" w:rsidRDefault="001F44B4" w:rsidP="001F44B4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4B4" w:rsidRPr="00B92BCB" w:rsidTr="00181C0F">
        <w:trPr>
          <w:trHeight w:val="12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в т.ч.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6420E5" w:rsidRDefault="001F44B4" w:rsidP="001F44B4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C36A5E" w:rsidRDefault="001F44B4" w:rsidP="001F44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C36A5E" w:rsidRDefault="001F44B4" w:rsidP="001F44B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4B4" w:rsidRPr="00B92BCB" w:rsidTr="00181C0F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EA56EA" w:rsidRPr="00B92BCB" w:rsidTr="00181C0F">
        <w:trPr>
          <w:trHeight w:val="26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A56EA" w:rsidRPr="0040110A" w:rsidRDefault="00EA56EA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19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Default="00EA56EA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EA56EA" w:rsidRPr="004F4A04" w:rsidRDefault="00EA56EA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43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13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B4" w:rsidRPr="00785C73" w:rsidRDefault="001F44B4" w:rsidP="00181C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C73">
              <w:rPr>
                <w:rFonts w:ascii="Times New Roman" w:hAnsi="Times New Roman" w:cs="Times New Roman"/>
                <w:sz w:val="20"/>
                <w:szCs w:val="20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1F44B4" w:rsidRPr="00785C73" w:rsidRDefault="001F44B4" w:rsidP="00181C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85C73">
              <w:rPr>
                <w:rFonts w:ascii="Times New Roman" w:hAnsi="Times New Roman" w:cs="Times New Roman"/>
                <w:sz w:val="20"/>
              </w:rPr>
              <w:t>4.1.26.Оплата электроэнергии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</w:tr>
      <w:tr w:rsidR="001F44B4" w:rsidRPr="00B92BCB" w:rsidTr="00181C0F">
        <w:trPr>
          <w:trHeight w:val="17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F4A04" w:rsidRDefault="001F44B4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4B4" w:rsidRPr="00B92BCB" w:rsidTr="00181C0F">
        <w:trPr>
          <w:trHeight w:val="13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F4A04" w:rsidRDefault="001F44B4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целевыхмежбюджетных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</w:tr>
      <w:tr w:rsidR="00EA56EA" w:rsidRPr="00B92BCB" w:rsidTr="00181C0F">
        <w:trPr>
          <w:trHeight w:val="16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9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134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B92BCB" w:rsidTr="00181C0F">
        <w:trPr>
          <w:trHeight w:val="23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64AFA" w:rsidRDefault="001F44B4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4AF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64AFA" w:rsidRDefault="001F44B4" w:rsidP="00181C0F">
            <w:pPr>
              <w:spacing w:after="0" w:line="240" w:lineRule="auto"/>
              <w:ind w:left="-129" w:right="-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A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64AFA" w:rsidRDefault="001F44B4" w:rsidP="00181C0F">
            <w:pPr>
              <w:spacing w:after="0" w:line="18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4A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164AFA">
              <w:rPr>
                <w:rFonts w:ascii="Times New Roman" w:hAnsi="Times New Roman" w:cs="Times New Roman"/>
                <w:b/>
                <w:sz w:val="18"/>
                <w:szCs w:val="18"/>
              </w:rPr>
              <w:t>Царевщинском</w:t>
            </w:r>
            <w:proofErr w:type="spellEnd"/>
            <w:r w:rsidRPr="00164A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64AFA" w:rsidRDefault="001F44B4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4AF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b/>
                <w:sz w:val="18"/>
                <w:szCs w:val="18"/>
              </w:rPr>
              <w:t>554,3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b/>
                <w:sz w:val="18"/>
                <w:szCs w:val="18"/>
              </w:rPr>
              <w:t>207,7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b/>
                <w:sz w:val="18"/>
                <w:szCs w:val="18"/>
              </w:rPr>
              <w:t>554,3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b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b/>
                <w:sz w:val="18"/>
                <w:szCs w:val="18"/>
              </w:rPr>
              <w:t>207,7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b/>
                <w:sz w:val="18"/>
                <w:szCs w:val="18"/>
              </w:rPr>
              <w:t>207,7</w:t>
            </w:r>
          </w:p>
        </w:tc>
      </w:tr>
      <w:tr w:rsidR="001F44B4" w:rsidRPr="00B92BCB" w:rsidTr="00181C0F">
        <w:trPr>
          <w:trHeight w:val="10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B4" w:rsidRPr="00164AFA" w:rsidRDefault="001F44B4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B4" w:rsidRPr="00164AFA" w:rsidRDefault="001F44B4" w:rsidP="00181C0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B4" w:rsidRPr="00164AFA" w:rsidRDefault="001F44B4" w:rsidP="00181C0F">
            <w:pPr>
              <w:spacing w:after="0" w:line="18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64AFA" w:rsidRDefault="001F44B4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4AF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64AFA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64AFA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64AFA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72091F" w:rsidRPr="00B92BCB" w:rsidTr="00181C0F">
        <w:trPr>
          <w:trHeight w:val="42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1F" w:rsidRPr="0040110A" w:rsidRDefault="0072091F" w:rsidP="0072091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1F" w:rsidRPr="0040110A" w:rsidRDefault="0072091F" w:rsidP="007209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1F" w:rsidRPr="004F4A04" w:rsidRDefault="0072091F" w:rsidP="0072091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4F4A04" w:rsidRDefault="0072091F" w:rsidP="0072091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</w:tr>
      <w:tr w:rsidR="00EA56EA" w:rsidRPr="00B92BCB" w:rsidTr="00181C0F">
        <w:trPr>
          <w:trHeight w:val="265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B92BCB" w:rsidTr="00181C0F">
        <w:trPr>
          <w:trHeight w:val="6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40110A" w:rsidTr="00181C0F">
        <w:trPr>
          <w:trHeight w:val="306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91F" w:rsidRPr="00B92BCB" w:rsidTr="00181C0F">
        <w:trPr>
          <w:trHeight w:val="8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1F" w:rsidRPr="0040110A" w:rsidRDefault="0072091F" w:rsidP="0072091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1F" w:rsidRPr="0040110A" w:rsidRDefault="0072091F" w:rsidP="007209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1F" w:rsidRPr="004F4A04" w:rsidRDefault="0072091F" w:rsidP="0072091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4F4A04" w:rsidRDefault="0072091F" w:rsidP="0072091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</w:tr>
      <w:tr w:rsidR="001F44B4" w:rsidRPr="00B92BCB" w:rsidTr="00181C0F">
        <w:trPr>
          <w:trHeight w:val="14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0110A" w:rsidRDefault="001F44B4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4B4" w:rsidRPr="004F4A04" w:rsidRDefault="001F44B4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81C0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B92BCB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B92BCB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B92BCB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2091F" w:rsidRPr="00B92BCB" w:rsidTr="00181C0F">
        <w:trPr>
          <w:trHeight w:val="64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91F" w:rsidRPr="0040110A" w:rsidRDefault="0072091F" w:rsidP="0072091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91F" w:rsidRPr="0040110A" w:rsidRDefault="0072091F" w:rsidP="007209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91F" w:rsidRPr="004F4A04" w:rsidRDefault="0072091F" w:rsidP="0072091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4F4A04" w:rsidRDefault="0072091F" w:rsidP="0072091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</w:tr>
      <w:tr w:rsidR="00EA56EA" w:rsidRPr="00B92BCB" w:rsidTr="00181C0F">
        <w:trPr>
          <w:trHeight w:val="23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B92BCB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40110A" w:rsidTr="00181C0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0110A" w:rsidTr="00181C0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091F" w:rsidRPr="0040110A" w:rsidTr="00181C0F">
        <w:trPr>
          <w:trHeight w:val="203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1F" w:rsidRPr="0040110A" w:rsidRDefault="0072091F" w:rsidP="0072091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1F" w:rsidRPr="0040110A" w:rsidRDefault="0072091F" w:rsidP="007209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91F" w:rsidRPr="00785C73" w:rsidRDefault="0072091F" w:rsidP="0072091F">
            <w:pPr>
              <w:spacing w:after="0" w:line="1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85C73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72091F" w:rsidRPr="00785C73" w:rsidRDefault="0072091F" w:rsidP="0072091F">
            <w:pPr>
              <w:spacing w:after="0" w:line="1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85C73">
              <w:rPr>
                <w:rFonts w:ascii="Times New Roman" w:hAnsi="Times New Roman" w:cs="Times New Roman"/>
                <w:sz w:val="20"/>
                <w:szCs w:val="20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4F4A04" w:rsidRDefault="0072091F" w:rsidP="0072091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</w:tr>
      <w:tr w:rsidR="001F44B4" w:rsidRPr="0040110A" w:rsidTr="00181C0F">
        <w:trPr>
          <w:trHeight w:val="9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0110A" w:rsidRDefault="001F44B4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4B4" w:rsidRPr="004F4A04" w:rsidRDefault="001F44B4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81C0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40110A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2091F" w:rsidRPr="0040110A" w:rsidTr="00181C0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91F" w:rsidRPr="0040110A" w:rsidRDefault="0072091F" w:rsidP="0072091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91F" w:rsidRPr="0040110A" w:rsidRDefault="0072091F" w:rsidP="0072091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91F" w:rsidRPr="004F4A04" w:rsidRDefault="0072091F" w:rsidP="0072091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4F4A04" w:rsidRDefault="0072091F" w:rsidP="0072091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1F44B4" w:rsidRDefault="0072091F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91F" w:rsidRPr="0072091F" w:rsidRDefault="0072091F" w:rsidP="00720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9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</w:tr>
      <w:tr w:rsidR="00EA56EA" w:rsidRPr="0040110A" w:rsidTr="00181C0F">
        <w:trPr>
          <w:trHeight w:val="20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0110A" w:rsidTr="00181C0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0110A" w:rsidTr="00181C0F">
        <w:trPr>
          <w:trHeight w:val="502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0110A" w:rsidTr="00181C0F">
        <w:trPr>
          <w:trHeight w:val="18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6EA" w:rsidRPr="00785C73" w:rsidRDefault="00EA56EA" w:rsidP="00181C0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85C73">
              <w:rPr>
                <w:rFonts w:ascii="Times New Roman" w:hAnsi="Times New Roman"/>
                <w:sz w:val="20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0110A" w:rsidTr="00181C0F">
        <w:trPr>
          <w:trHeight w:val="14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0110A" w:rsidTr="00181C0F">
        <w:trPr>
          <w:trHeight w:val="13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0110A" w:rsidTr="00181C0F">
        <w:trPr>
          <w:trHeight w:val="23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0110A" w:rsidTr="00181C0F">
        <w:trPr>
          <w:trHeight w:val="7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6A2700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40110A" w:rsidTr="00181C0F">
        <w:trPr>
          <w:trHeight w:val="461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0C1973" w:rsidTr="00181C0F">
        <w:trPr>
          <w:trHeight w:val="28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0C1973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0C1973" w:rsidRDefault="00EA56EA" w:rsidP="00181C0F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0C1973" w:rsidRDefault="00EA56EA" w:rsidP="00181C0F">
            <w:pPr>
              <w:spacing w:after="0" w:line="18" w:lineRule="atLeast"/>
              <w:ind w:left="-106" w:right="-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>Царевщинском</w:t>
            </w:r>
            <w:proofErr w:type="spellEnd"/>
            <w:r w:rsidRPr="000C19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0C1973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0C1973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2817,1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0C1973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2709,7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0C1973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2709,7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0C1973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2709,7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0C1973" w:rsidRDefault="00164AF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2709,7</w:t>
            </w:r>
          </w:p>
        </w:tc>
      </w:tr>
      <w:tr w:rsidR="00EA56EA" w:rsidRPr="004F4A04" w:rsidTr="00181C0F">
        <w:trPr>
          <w:trHeight w:val="20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F4A04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6EA" w:rsidRPr="0040110A" w:rsidTr="00181C0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6EA" w:rsidRPr="003E6521" w:rsidTr="00181C0F">
        <w:trPr>
          <w:trHeight w:val="21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3E6521" w:rsidTr="00181C0F">
        <w:trPr>
          <w:trHeight w:val="12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3E6521" w:rsidTr="00181C0F">
        <w:trPr>
          <w:trHeight w:val="42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40110A" w:rsidTr="00181C0F">
        <w:trPr>
          <w:trHeight w:val="137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F44B4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3413,9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2817,1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2709,7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</w:tr>
      <w:tr w:rsidR="001F44B4" w:rsidRPr="003E6521" w:rsidTr="00181C0F">
        <w:trPr>
          <w:trHeight w:val="24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0110A" w:rsidRDefault="001F44B4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0110A" w:rsidRDefault="001F44B4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F4A04" w:rsidRDefault="001F44B4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3E6521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3E6521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3E6521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40110A" w:rsidTr="00181C0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F4A04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F44B4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3413,9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2817,1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2709,7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</w:tr>
      <w:tr w:rsidR="00EA56EA" w:rsidRPr="003E6521" w:rsidTr="00181C0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3E6521" w:rsidTr="00181C0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3E6521" w:rsidTr="00181C0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40110A" w:rsidTr="00181C0F">
        <w:trPr>
          <w:trHeight w:val="315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F44B4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3413,9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2817,1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2709,7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</w:tr>
      <w:tr w:rsidR="001F44B4" w:rsidRPr="003E6521" w:rsidTr="00181C0F">
        <w:trPr>
          <w:trHeight w:val="31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0110A" w:rsidRDefault="001F44B4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0110A" w:rsidRDefault="001F44B4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F4A04" w:rsidRDefault="001F44B4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C72B49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3E6521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3E6521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3E6521" w:rsidRDefault="001F44B4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4B4" w:rsidRPr="0040110A" w:rsidTr="00181C0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0110A" w:rsidRDefault="001F44B4" w:rsidP="001F44B4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0110A" w:rsidRDefault="001F44B4" w:rsidP="001F44B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B4" w:rsidRPr="004F4A04" w:rsidRDefault="001F44B4" w:rsidP="001F44B4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4F4A04" w:rsidRDefault="001F44B4" w:rsidP="001F44B4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3413,9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2817,1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2709,7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B4" w:rsidRPr="001F44B4" w:rsidRDefault="001F44B4" w:rsidP="001F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4B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</w:tr>
      <w:tr w:rsidR="00EA56EA" w:rsidRPr="003E6521" w:rsidTr="00181C0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3E6521" w:rsidTr="00181C0F">
        <w:trPr>
          <w:trHeight w:val="315"/>
        </w:trPr>
        <w:tc>
          <w:tcPr>
            <w:tcW w:w="62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6EA" w:rsidRPr="003E6521" w:rsidTr="00181C0F">
        <w:trPr>
          <w:trHeight w:val="315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0110A" w:rsidRDefault="00EA56EA" w:rsidP="00181C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6EA" w:rsidRPr="004F4A04" w:rsidRDefault="00EA56EA" w:rsidP="00181C0F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4F4A04" w:rsidRDefault="00EA56EA" w:rsidP="00181C0F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6EA" w:rsidRPr="003E6521" w:rsidRDefault="00EA56EA" w:rsidP="0018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5C73" w:rsidRDefault="00785C73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5C73" w:rsidRDefault="00785C73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5C73" w:rsidRDefault="00785C73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5C73" w:rsidRDefault="00785C73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P1226"/>
      <w:bookmarkEnd w:id="8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26323C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50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094"/>
      </w:tblGrid>
      <w:tr w:rsidR="00B04A35" w:rsidRPr="004F4A04" w:rsidTr="005E3EA2">
        <w:trPr>
          <w:trHeight w:val="315"/>
        </w:trPr>
        <w:tc>
          <w:tcPr>
            <w:tcW w:w="15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 xml:space="preserve">реализации муниципальной программы  </w:t>
            </w:r>
            <w:r w:rsidR="00D21E96">
              <w:rPr>
                <w:rFonts w:ascii="Times New Roman" w:hAnsi="Times New Roman" w:cs="Times New Roman"/>
                <w:b/>
                <w:bCs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«Развитие </w:t>
            </w:r>
            <w:r w:rsidR="00D21E96">
              <w:rPr>
                <w:rFonts w:ascii="Times New Roman" w:hAnsi="Times New Roman" w:cs="Times New Roman"/>
                <w:b/>
                <w:bCs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Мокшанского района Пензенской области на 2014 - 202</w:t>
            </w:r>
            <w:r w:rsidR="0026323C">
              <w:rPr>
                <w:rFonts w:ascii="Times New Roman" w:hAnsi="Times New Roman" w:cs="Times New Roman"/>
                <w:b/>
                <w:bCs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за счет </w:t>
            </w:r>
            <w:r w:rsidR="00472C48">
              <w:rPr>
                <w:rFonts w:ascii="Times New Roman" w:hAnsi="Times New Roman" w:cs="Times New Roman"/>
                <w:b/>
                <w:bCs/>
              </w:rPr>
              <w:t>всех источников финансирования в разрезе кодов бюджетной классификации</w:t>
            </w:r>
          </w:p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на 2014 и 2015 годы</w:t>
            </w:r>
          </w:p>
          <w:tbl>
            <w:tblPr>
              <w:tblW w:w="148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09"/>
              <w:gridCol w:w="1928"/>
              <w:gridCol w:w="2462"/>
              <w:gridCol w:w="2008"/>
              <w:gridCol w:w="992"/>
              <w:gridCol w:w="709"/>
              <w:gridCol w:w="709"/>
              <w:gridCol w:w="1843"/>
              <w:gridCol w:w="992"/>
              <w:gridCol w:w="1277"/>
              <w:gridCol w:w="1275"/>
            </w:tblGrid>
            <w:tr w:rsidR="00181C0F" w:rsidRPr="00B30618" w:rsidTr="00181C0F">
              <w:tc>
                <w:tcPr>
                  <w:tcW w:w="4999" w:type="dxa"/>
                  <w:gridSpan w:val="3"/>
                  <w:vAlign w:val="center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9805" w:type="dxa"/>
                  <w:gridSpan w:val="8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 xml:space="preserve">Администрация Царевщинского сельсовета 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  <w:vMerge w:val="restart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N</w:t>
                  </w:r>
                </w:p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B30618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B30618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1928" w:type="dxa"/>
                  <w:vMerge w:val="restart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Статус</w:t>
                  </w:r>
                </w:p>
              </w:tc>
              <w:tc>
                <w:tcPr>
                  <w:tcW w:w="2462" w:type="dxa"/>
                  <w:vMerge w:val="restart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Наименование муниципальной программы, подпрограммы, мероприятия</w:t>
                  </w:r>
                </w:p>
              </w:tc>
              <w:tc>
                <w:tcPr>
                  <w:tcW w:w="2008" w:type="dxa"/>
                  <w:vMerge w:val="restart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Ответственный исполнитель, соисполнитель</w:t>
                  </w:r>
                </w:p>
              </w:tc>
              <w:tc>
                <w:tcPr>
                  <w:tcW w:w="5245" w:type="dxa"/>
                  <w:gridSpan w:val="5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 xml:space="preserve">Код бюджетной классификации </w:t>
                  </w:r>
                </w:p>
              </w:tc>
              <w:tc>
                <w:tcPr>
                  <w:tcW w:w="2552" w:type="dxa"/>
                  <w:gridSpan w:val="2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Расходы бюджета Царевщинского сельсовета,</w:t>
                  </w:r>
                </w:p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тыс. рублей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  <w:vMerge/>
                </w:tcPr>
                <w:p w:rsidR="00181C0F" w:rsidRPr="00B30618" w:rsidRDefault="00181C0F" w:rsidP="00181C0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B30618" w:rsidRDefault="00181C0F" w:rsidP="00181C0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B30618" w:rsidRDefault="00181C0F" w:rsidP="00181C0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B30618" w:rsidRDefault="00181C0F" w:rsidP="00181C0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B30618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ГРБС</w:t>
                  </w:r>
                </w:p>
              </w:tc>
              <w:tc>
                <w:tcPr>
                  <w:tcW w:w="709" w:type="dxa"/>
                </w:tcPr>
                <w:p w:rsidR="00181C0F" w:rsidRPr="00B30618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0618">
                    <w:rPr>
                      <w:rFonts w:ascii="Times New Roman" w:hAnsi="Times New Roman" w:cs="Times New Roman"/>
                    </w:rPr>
                    <w:t>Рз</w:t>
                  </w:r>
                  <w:proofErr w:type="spellEnd"/>
                </w:p>
              </w:tc>
              <w:tc>
                <w:tcPr>
                  <w:tcW w:w="709" w:type="dxa"/>
                </w:tcPr>
                <w:p w:rsidR="00181C0F" w:rsidRPr="00B30618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30618">
                    <w:rPr>
                      <w:rFonts w:ascii="Times New Roman" w:hAnsi="Times New Roman" w:cs="Times New Roman"/>
                    </w:rPr>
                    <w:t>Пр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181C0F" w:rsidRPr="00B30618" w:rsidRDefault="00181C0F" w:rsidP="00984B50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ЦСР</w:t>
                  </w:r>
                </w:p>
              </w:tc>
              <w:tc>
                <w:tcPr>
                  <w:tcW w:w="992" w:type="dxa"/>
                </w:tcPr>
                <w:p w:rsidR="00181C0F" w:rsidRPr="00B30618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ВР</w:t>
                  </w:r>
                </w:p>
              </w:tc>
              <w:tc>
                <w:tcPr>
                  <w:tcW w:w="1277" w:type="dxa"/>
                </w:tcPr>
                <w:p w:rsidR="00181C0F" w:rsidRPr="00B30618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2014 г.</w:t>
                  </w:r>
                </w:p>
              </w:tc>
              <w:tc>
                <w:tcPr>
                  <w:tcW w:w="1275" w:type="dxa"/>
                </w:tcPr>
                <w:p w:rsidR="00181C0F" w:rsidRPr="00B30618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2015 г.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928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462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2008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843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181C0F" w:rsidRPr="00B30618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1277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275" w:type="dxa"/>
                </w:tcPr>
                <w:p w:rsidR="00181C0F" w:rsidRPr="00B30618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B30618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B30618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Муниципальная программа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"Развитие Царевщинского сельсовета Мокшанского района пензенской области на 2014-2024 годы"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5289,92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4320.7</w:t>
                  </w:r>
                </w:p>
              </w:tc>
            </w:tr>
            <w:tr w:rsidR="00181C0F" w:rsidRPr="00B30618" w:rsidTr="00181C0F">
              <w:trPr>
                <w:trHeight w:val="1442"/>
              </w:trPr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Подпрограмма 1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Развитие дорожного и жилищно-коммунального хозяйства и </w:t>
                  </w: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ko-KR"/>
                    </w:rPr>
                    <w:t xml:space="preserve">обеспечение первичных мер пожарной безопасности в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ko-KR"/>
                    </w:rPr>
                    <w:t>Царевщинском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ko-KR"/>
                    </w:rPr>
                    <w:t xml:space="preserve"> сельсовете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1721,02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1549.5</w:t>
                  </w:r>
                </w:p>
              </w:tc>
            </w:tr>
            <w:tr w:rsidR="00181C0F" w:rsidRPr="00B30618" w:rsidTr="00181C0F">
              <w:trPr>
                <w:trHeight w:val="324"/>
              </w:trPr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1.</w:t>
                  </w: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1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Ремонт  и</w:t>
                  </w:r>
                  <w:proofErr w:type="gramEnd"/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содержание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внутрипоселковых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дорог:                      - очистка дорог от снега ;                            -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обкос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обочин дорог                                   -приобретение щебня</w:t>
                  </w:r>
                </w:p>
                <w:p w:rsidR="00181C0F" w:rsidRPr="00181C0F" w:rsidRDefault="00181C0F" w:rsidP="00181C0F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Грейдерование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дорог</w:t>
                  </w:r>
                </w:p>
                <w:p w:rsidR="00181C0F" w:rsidRPr="00181C0F" w:rsidRDefault="00181C0F" w:rsidP="00181C0F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транспортные услуги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sz w:val="20"/>
                    </w:rPr>
                    <w:t xml:space="preserve"> 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09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09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0114631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0110146300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1049.0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754.0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1.2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2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Развитие сетей уличного освещения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Администрация Царевщинского сельсовета </w:t>
                  </w:r>
                  <w:r w:rsidRPr="00181C0F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05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03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0110161160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80.0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70,0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1.3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3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Устройство контейнерных площадок и мест санкционированного временного размещения твердых бытовых отходов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05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03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0110161170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47.4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5.0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1.4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4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Ремонт памятников воинам землякам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>с.Царевщино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>с.Юлово</w:t>
                  </w:r>
                  <w:proofErr w:type="spellEnd"/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05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03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0110161180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15.0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59.7</w:t>
                  </w:r>
                </w:p>
              </w:tc>
            </w:tr>
            <w:tr w:rsidR="00181C0F" w:rsidRPr="00B30618" w:rsidTr="00181C0F">
              <w:trPr>
                <w:trHeight w:val="800"/>
              </w:trPr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1.5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5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Содержание и благоустройство кладбищ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05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03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0110161190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45.0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350.0</w:t>
                  </w:r>
                </w:p>
              </w:tc>
            </w:tr>
            <w:tr w:rsidR="00181C0F" w:rsidRPr="00B30618" w:rsidTr="00181C0F">
              <w:trPr>
                <w:trHeight w:val="315"/>
              </w:trPr>
              <w:tc>
                <w:tcPr>
                  <w:tcW w:w="609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1.6</w:t>
                  </w:r>
                </w:p>
              </w:tc>
              <w:tc>
                <w:tcPr>
                  <w:tcW w:w="1928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6</w:t>
                  </w:r>
                </w:p>
              </w:tc>
              <w:tc>
                <w:tcPr>
                  <w:tcW w:w="2462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Прочие мероприятия по благоустройству территории Царевщинского сельсовета</w:t>
                  </w:r>
                </w:p>
              </w:tc>
              <w:tc>
                <w:tcPr>
                  <w:tcW w:w="2008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05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03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0110161250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111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14,5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30,0</w:t>
                  </w:r>
                </w:p>
              </w:tc>
            </w:tr>
            <w:tr w:rsidR="00181C0F" w:rsidRPr="00B30618" w:rsidTr="00181C0F">
              <w:trPr>
                <w:trHeight w:val="450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05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03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0110161250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1.7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7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Создание и обустройство детской игровой площадки в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>с.Царевщино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Мокшанского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05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03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0116127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2,0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1.8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8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Коммунальное хозяйство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05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02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0116125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0110161610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01101</w:t>
                  </w:r>
                  <w:r w:rsidRPr="00181C0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S</w:t>
                  </w: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1350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42,1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1.9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9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Обеспечение первичных мер пожарной безопасности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03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0110501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175,0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70,0</w:t>
                  </w: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Подпрограмма 2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Развитие культуры в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Царевщинском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 </w:t>
                  </w: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lastRenderedPageBreak/>
                    <w:t>сельсовете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lastRenderedPageBreak/>
                    <w:t>всего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660,0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523,4</w:t>
                  </w:r>
                </w:p>
              </w:tc>
            </w:tr>
            <w:tr w:rsidR="00181C0F" w:rsidRPr="00B30618" w:rsidTr="00181C0F">
              <w:trPr>
                <w:trHeight w:val="315"/>
              </w:trPr>
              <w:tc>
                <w:tcPr>
                  <w:tcW w:w="609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2</w:t>
                  </w:r>
                  <w:r w:rsidRPr="00181C0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.</w:t>
                  </w: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1928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1</w:t>
                  </w:r>
                </w:p>
              </w:tc>
              <w:tc>
                <w:tcPr>
                  <w:tcW w:w="2462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Обеспечение деятельности </w:t>
                  </w:r>
                  <w:proofErr w:type="gramStart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>( оказание</w:t>
                  </w:r>
                  <w:proofErr w:type="gramEnd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 услуг) муниципальными бюджетными учреждениями культуры</w:t>
                  </w:r>
                </w:p>
              </w:tc>
              <w:tc>
                <w:tcPr>
                  <w:tcW w:w="2008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МБУК «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>Царевщинский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 КДЦ»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08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0120502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611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491,4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519.8</w:t>
                  </w:r>
                </w:p>
              </w:tc>
            </w:tr>
            <w:tr w:rsidR="00181C0F" w:rsidRPr="00B30618" w:rsidTr="00181C0F">
              <w:trPr>
                <w:trHeight w:val="1202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81C0F" w:rsidRPr="00B30618" w:rsidTr="00181C0F">
              <w:trPr>
                <w:trHeight w:val="255"/>
              </w:trPr>
              <w:tc>
                <w:tcPr>
                  <w:tcW w:w="609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2.2</w:t>
                  </w:r>
                </w:p>
              </w:tc>
              <w:tc>
                <w:tcPr>
                  <w:tcW w:w="1928" w:type="dxa"/>
                  <w:vMerge w:val="restart"/>
                </w:tcPr>
                <w:p w:rsidR="00181C0F" w:rsidRPr="00181C0F" w:rsidRDefault="00181C0F" w:rsidP="00181C0F">
                  <w:pPr>
                    <w:rPr>
                      <w:sz w:val="20"/>
                      <w:szCs w:val="20"/>
                    </w:rPr>
                  </w:pPr>
                  <w:r w:rsidRPr="00181C0F">
                    <w:rPr>
                      <w:sz w:val="20"/>
                      <w:szCs w:val="20"/>
                    </w:rPr>
                    <w:t>Мероприятие 2</w:t>
                  </w:r>
                </w:p>
              </w:tc>
              <w:tc>
                <w:tcPr>
                  <w:tcW w:w="2462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  <w:r w:rsidRPr="00181C0F">
                    <w:rPr>
                      <w:rFonts w:ascii="Times New Roman" w:hAnsi="Times New Roman"/>
                      <w:sz w:val="20"/>
                    </w:rPr>
      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      </w:r>
                </w:p>
              </w:tc>
              <w:tc>
                <w:tcPr>
                  <w:tcW w:w="2008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МБУК «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>Царевщинский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 КДЦ»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10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03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0120111130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313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3,6</w:t>
                  </w:r>
                </w:p>
              </w:tc>
            </w:tr>
            <w:tr w:rsidR="00181C0F" w:rsidRPr="00B30618" w:rsidTr="00181C0F">
              <w:trPr>
                <w:trHeight w:val="2307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81C0F" w:rsidRPr="00B30618" w:rsidTr="00181C0F">
              <w:trPr>
                <w:trHeight w:val="259"/>
              </w:trPr>
              <w:tc>
                <w:tcPr>
                  <w:tcW w:w="609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2.3.</w:t>
                  </w:r>
                </w:p>
              </w:tc>
              <w:tc>
                <w:tcPr>
                  <w:tcW w:w="1928" w:type="dxa"/>
                  <w:vMerge w:val="restart"/>
                </w:tcPr>
                <w:p w:rsidR="00181C0F" w:rsidRPr="00181C0F" w:rsidRDefault="00181C0F" w:rsidP="00181C0F">
                  <w:pPr>
                    <w:rPr>
                      <w:sz w:val="20"/>
                      <w:szCs w:val="20"/>
                    </w:rPr>
                  </w:pPr>
                  <w:r w:rsidRPr="00181C0F">
                    <w:rPr>
                      <w:sz w:val="20"/>
                      <w:szCs w:val="20"/>
                    </w:rPr>
                    <w:t>Мероприятие 3</w:t>
                  </w:r>
                </w:p>
              </w:tc>
              <w:tc>
                <w:tcPr>
                  <w:tcW w:w="2462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  <w:r w:rsidRPr="00181C0F">
                    <w:rPr>
                      <w:rFonts w:ascii="Times New Roman" w:hAnsi="Times New Roman"/>
                      <w:sz w:val="20"/>
                    </w:rPr>
                    <w:t>Обеспечение деятельности (оказание услуг) муниципальных бюджетных  учреждений культуры (в части расходов библиотек)</w:t>
                  </w:r>
                </w:p>
              </w:tc>
              <w:tc>
                <w:tcPr>
                  <w:tcW w:w="2008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МБУК «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>Царевщинский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20"/>
                    </w:rPr>
                    <w:t xml:space="preserve"> КДЦ»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08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0120504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611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168,6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-</w:t>
                  </w:r>
                </w:p>
              </w:tc>
            </w:tr>
            <w:tr w:rsidR="00181C0F" w:rsidRPr="00B30618" w:rsidTr="00181C0F">
              <w:trPr>
                <w:trHeight w:val="1109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81C0F" w:rsidRPr="00B30618" w:rsidTr="00181C0F">
              <w:tc>
                <w:tcPr>
                  <w:tcW w:w="609" w:type="dxa"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192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Подпрограмма 3</w:t>
                  </w:r>
                </w:p>
              </w:tc>
              <w:tc>
                <w:tcPr>
                  <w:tcW w:w="246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/>
                      <w:b/>
                      <w:sz w:val="20"/>
                    </w:rPr>
                    <w:t xml:space="preserve">Развитие муниципальной службы в </w:t>
                  </w:r>
                  <w:proofErr w:type="spellStart"/>
                  <w:r w:rsidRPr="00181C0F">
                    <w:rPr>
                      <w:rFonts w:ascii="Times New Roman" w:hAnsi="Times New Roman"/>
                      <w:b/>
                      <w:sz w:val="20"/>
                    </w:rPr>
                    <w:t>Царевщинском</w:t>
                  </w:r>
                  <w:proofErr w:type="spellEnd"/>
                  <w:r w:rsidRPr="00181C0F">
                    <w:rPr>
                      <w:rFonts w:ascii="Times New Roman" w:hAnsi="Times New Roman"/>
                      <w:b/>
                      <w:sz w:val="20"/>
                    </w:rPr>
                    <w:t xml:space="preserve"> сельсовете</w:t>
                  </w:r>
                </w:p>
              </w:tc>
              <w:tc>
                <w:tcPr>
                  <w:tcW w:w="2008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Х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2908,9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20"/>
                    </w:rPr>
                    <w:t>2182,1</w:t>
                  </w:r>
                </w:p>
              </w:tc>
            </w:tr>
            <w:tr w:rsidR="00181C0F" w:rsidRPr="00B30618" w:rsidTr="00181C0F">
              <w:trPr>
                <w:trHeight w:val="325"/>
              </w:trPr>
              <w:tc>
                <w:tcPr>
                  <w:tcW w:w="609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3.1</w:t>
                  </w:r>
                </w:p>
              </w:tc>
              <w:tc>
                <w:tcPr>
                  <w:tcW w:w="1928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Мероприятие 1</w:t>
                  </w:r>
                </w:p>
              </w:tc>
              <w:tc>
                <w:tcPr>
                  <w:tcW w:w="2462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/>
                      <w:sz w:val="20"/>
                    </w:rPr>
                    <w:t>Обеспечение деятельности  администрации Царевщинского сельсовета</w:t>
                  </w:r>
                </w:p>
              </w:tc>
              <w:tc>
                <w:tcPr>
                  <w:tcW w:w="2008" w:type="dxa"/>
                  <w:vMerge w:val="restart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0130210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121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779,4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645,5</w:t>
                  </w:r>
                </w:p>
              </w:tc>
            </w:tr>
            <w:tr w:rsidR="00181C0F" w:rsidRPr="00B30618" w:rsidTr="00181C0F">
              <w:trPr>
                <w:trHeight w:val="285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0130210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122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132,2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107,9</w:t>
                  </w:r>
                </w:p>
              </w:tc>
            </w:tr>
            <w:tr w:rsidR="00181C0F" w:rsidRPr="00B30618" w:rsidTr="00181C0F">
              <w:trPr>
                <w:trHeight w:val="270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0130210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129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81C0F" w:rsidRPr="00B30618" w:rsidTr="00181C0F">
              <w:trPr>
                <w:trHeight w:val="210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0130220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242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116,4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86,4</w:t>
                  </w:r>
                </w:p>
              </w:tc>
            </w:tr>
            <w:tr w:rsidR="00181C0F" w:rsidRPr="00B30618" w:rsidTr="00181C0F">
              <w:trPr>
                <w:trHeight w:val="240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0130220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244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1195,3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751,2</w:t>
                  </w:r>
                </w:p>
              </w:tc>
            </w:tr>
            <w:tr w:rsidR="00181C0F" w:rsidRPr="00B30618" w:rsidTr="00181C0F">
              <w:trPr>
                <w:trHeight w:val="225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0130220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851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115,0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85,2</w:t>
                  </w:r>
                </w:p>
              </w:tc>
            </w:tr>
            <w:tr w:rsidR="00181C0F" w:rsidRPr="00B30618" w:rsidTr="00181C0F">
              <w:trPr>
                <w:trHeight w:val="270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0130220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852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25,0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41,0</w:t>
                  </w:r>
                </w:p>
              </w:tc>
            </w:tr>
            <w:tr w:rsidR="00181C0F" w:rsidRPr="00B30618" w:rsidTr="00181C0F">
              <w:trPr>
                <w:trHeight w:val="129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0130220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853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81C0F" w:rsidRPr="00B30618" w:rsidTr="00181C0F">
              <w:trPr>
                <w:trHeight w:val="306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0130211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121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426,3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383,8</w:t>
                  </w:r>
                </w:p>
              </w:tc>
            </w:tr>
            <w:tr w:rsidR="00181C0F" w:rsidRPr="00B30618" w:rsidTr="00181C0F">
              <w:trPr>
                <w:trHeight w:val="271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0130211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122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79,3</w:t>
                  </w: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81,1</w:t>
                  </w:r>
                </w:p>
              </w:tc>
            </w:tr>
            <w:tr w:rsidR="00181C0F" w:rsidRPr="00B30618" w:rsidTr="00181C0F">
              <w:trPr>
                <w:trHeight w:val="271"/>
              </w:trPr>
              <w:tc>
                <w:tcPr>
                  <w:tcW w:w="609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92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462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008" w:type="dxa"/>
                  <w:vMerge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</w:t>
                  </w:r>
                </w:p>
              </w:tc>
              <w:tc>
                <w:tcPr>
                  <w:tcW w:w="709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04</w:t>
                  </w:r>
                </w:p>
              </w:tc>
              <w:tc>
                <w:tcPr>
                  <w:tcW w:w="1843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0130211</w:t>
                  </w:r>
                  <w:r w:rsidR="00984B50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81C0F">
                    <w:rPr>
                      <w:rFonts w:ascii="Times New Roman" w:hAnsi="Times New Roman" w:cs="Times New Roman"/>
                      <w:sz w:val="20"/>
                    </w:rPr>
                    <w:t>129</w:t>
                  </w:r>
                </w:p>
              </w:tc>
              <w:tc>
                <w:tcPr>
                  <w:tcW w:w="1277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:rsidR="00181C0F" w:rsidRPr="00181C0F" w:rsidRDefault="00181C0F" w:rsidP="00181C0F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181C0F" w:rsidRPr="004F4A04" w:rsidRDefault="00181C0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" w:name="P1377"/>
      <w:bookmarkEnd w:id="9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&lt;2&gt;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района) о выделении средств бюджета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 на реализацию мероприятий муниципальной программы.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C0F" w:rsidRDefault="00181C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C0F" w:rsidRDefault="00181C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C0F" w:rsidRPr="004F4A04" w:rsidRDefault="00181C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C0F" w:rsidRDefault="00181C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C0F" w:rsidRDefault="00181C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0F09" w:rsidRDefault="00790F0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C0F" w:rsidRDefault="00181C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C0F" w:rsidRDefault="00181C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C0F" w:rsidRDefault="00181C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6323C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601"/>
      </w:tblGrid>
      <w:tr w:rsidR="00B04A35" w:rsidRPr="004F4A04" w:rsidTr="003F7017">
        <w:trPr>
          <w:trHeight w:val="315"/>
        </w:trPr>
        <w:tc>
          <w:tcPr>
            <w:tcW w:w="146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 xml:space="preserve">реализации муниципальной программы  </w:t>
            </w:r>
            <w:r w:rsidR="00D21E96">
              <w:rPr>
                <w:rFonts w:ascii="Times New Roman" w:hAnsi="Times New Roman" w:cs="Times New Roman"/>
                <w:b/>
                <w:bCs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«Развитие </w:t>
            </w:r>
            <w:r w:rsidR="00D21E96">
              <w:rPr>
                <w:rFonts w:ascii="Times New Roman" w:hAnsi="Times New Roman" w:cs="Times New Roman"/>
                <w:b/>
                <w:bCs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Мокшанского района Пензенской области на 2014 - 202</w:t>
            </w:r>
            <w:r w:rsidR="0096335A">
              <w:rPr>
                <w:rFonts w:ascii="Times New Roman" w:hAnsi="Times New Roman" w:cs="Times New Roman"/>
                <w:b/>
                <w:bCs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годы» за счет </w:t>
            </w:r>
            <w:r w:rsidR="00472C48">
              <w:rPr>
                <w:rFonts w:ascii="Times New Roman" w:hAnsi="Times New Roman" w:cs="Times New Roman"/>
                <w:b/>
                <w:bCs/>
              </w:rPr>
              <w:t>всех источников финансирования в разрезе кдов бюджетной классификации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04A35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на 2016-20</w:t>
            </w:r>
            <w:r w:rsidR="0026323C">
              <w:rPr>
                <w:rFonts w:ascii="Times New Roman" w:hAnsi="Times New Roman" w:cs="Times New Roman"/>
                <w:b/>
                <w:bCs/>
              </w:rPr>
              <w:t>21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  <w:tbl>
            <w:tblPr>
              <w:tblW w:w="15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05"/>
              <w:gridCol w:w="1438"/>
              <w:gridCol w:w="2124"/>
              <w:gridCol w:w="1815"/>
              <w:gridCol w:w="567"/>
              <w:gridCol w:w="425"/>
              <w:gridCol w:w="425"/>
              <w:gridCol w:w="1276"/>
              <w:gridCol w:w="709"/>
              <w:gridCol w:w="850"/>
              <w:gridCol w:w="851"/>
              <w:gridCol w:w="850"/>
              <w:gridCol w:w="851"/>
              <w:gridCol w:w="850"/>
              <w:gridCol w:w="851"/>
              <w:gridCol w:w="851"/>
            </w:tblGrid>
            <w:tr w:rsidR="0073164E" w:rsidRPr="00181C0F" w:rsidTr="00D20749">
              <w:trPr>
                <w:gridAfter w:val="1"/>
                <w:wAfter w:w="851" w:type="dxa"/>
              </w:trPr>
              <w:tc>
                <w:tcPr>
                  <w:tcW w:w="4167" w:type="dxa"/>
                  <w:gridSpan w:val="3"/>
                  <w:vAlign w:val="center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10320" w:type="dxa"/>
                  <w:gridSpan w:val="12"/>
                </w:tcPr>
                <w:p w:rsidR="0073164E" w:rsidRPr="00181C0F" w:rsidRDefault="00790F0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F4A0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Администрация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Царевщинского</w:t>
                  </w:r>
                  <w:r w:rsidRPr="004F4A0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сельсовета</w:t>
                  </w:r>
                </w:p>
              </w:tc>
            </w:tr>
            <w:tr w:rsidR="0073164E" w:rsidRPr="00181C0F" w:rsidTr="00D20749">
              <w:trPr>
                <w:gridAfter w:val="6"/>
                <w:wAfter w:w="5104" w:type="dxa"/>
              </w:trPr>
              <w:tc>
                <w:tcPr>
                  <w:tcW w:w="605" w:type="dxa"/>
                  <w:vMerge w:val="restart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N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proofErr w:type="gramEnd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1438" w:type="dxa"/>
                  <w:vMerge w:val="restart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Статус</w:t>
                  </w:r>
                </w:p>
              </w:tc>
              <w:tc>
                <w:tcPr>
                  <w:tcW w:w="2124" w:type="dxa"/>
                  <w:vMerge w:val="restart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муниципальной программы, подпрограммы, основного мероприятия, мероприятия</w:t>
                  </w:r>
                </w:p>
              </w:tc>
              <w:tc>
                <w:tcPr>
                  <w:tcW w:w="1815" w:type="dxa"/>
                  <w:vMerge w:val="restart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Ответственный исполнитель, соисполнитель</w:t>
                  </w:r>
                </w:p>
              </w:tc>
              <w:tc>
                <w:tcPr>
                  <w:tcW w:w="3402" w:type="dxa"/>
                  <w:gridSpan w:val="5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Код бюджетной классификации 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3164E" w:rsidRPr="00181C0F" w:rsidTr="00D20749">
              <w:tc>
                <w:tcPr>
                  <w:tcW w:w="605" w:type="dxa"/>
                  <w:vMerge/>
                </w:tcPr>
                <w:p w:rsidR="0073164E" w:rsidRPr="00181C0F" w:rsidRDefault="0073164E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73164E" w:rsidRPr="00181C0F" w:rsidRDefault="0073164E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73164E" w:rsidRPr="00181C0F" w:rsidRDefault="0073164E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</w:tcPr>
                <w:p w:rsidR="0073164E" w:rsidRPr="00181C0F" w:rsidRDefault="0073164E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ГРБС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Рз</w:t>
                  </w:r>
                  <w:proofErr w:type="spellEnd"/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ЦСР 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2016г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2017г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2018г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2019г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2020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790F0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2021г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2021г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24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790F0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</w:tr>
            <w:tr w:rsidR="0073164E" w:rsidRPr="00181C0F" w:rsidTr="00D20749">
              <w:trPr>
                <w:trHeight w:val="1836"/>
              </w:trPr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Муниципальная программа</w:t>
                  </w:r>
                </w:p>
              </w:tc>
              <w:tc>
                <w:tcPr>
                  <w:tcW w:w="2124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"Развитие Царевщинского сельсовета Мокшанского района Пензенской области на 2014-2024 годы"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7098,9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984B50" w:rsidRDefault="0073164E" w:rsidP="00181C0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3690,7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4292,0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984B50" w:rsidRDefault="0073164E" w:rsidP="00181C0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4944,7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984B50" w:rsidRDefault="0073164E" w:rsidP="00790F09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  <w:r w:rsidR="00790F09" w:rsidRPr="00984B5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981,2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984B50" w:rsidRDefault="00790F09" w:rsidP="00181C0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4608,5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rPr>
                      <w:b/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4608,5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Подпрограмма 1</w:t>
                  </w:r>
                </w:p>
              </w:tc>
              <w:tc>
                <w:tcPr>
                  <w:tcW w:w="2124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Развитие дорожного и жилищно-коммунального хозяйства и </w:t>
                  </w: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ko-KR"/>
                    </w:rPr>
                    <w:t xml:space="preserve">обеспечение первичных мер пожарной безопасности в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ko-KR"/>
                    </w:rPr>
                    <w:t>Царевщинском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ko-KR"/>
                    </w:rPr>
                    <w:t xml:space="preserve"> сельсовете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3668.8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88</w:t>
                  </w: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0,</w:t>
                  </w: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773,0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1248,8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1170,1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790F0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1163,7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1163,7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Основное мероприятие 1</w:t>
                  </w:r>
                </w:p>
              </w:tc>
              <w:tc>
                <w:tcPr>
                  <w:tcW w:w="2124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Содержание и ремонт объектов дорожного и жилищно-коммунального хозяйства, благоустройство территории Царевщинского сельсовета </w:t>
                  </w: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lastRenderedPageBreak/>
                    <w:t>Мокшанского района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lastRenderedPageBreak/>
                    <w:t>всего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3668.8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88</w:t>
                  </w: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0,</w:t>
                  </w: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773,0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1248,8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1170,1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790F0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1163,7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1163,7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lastRenderedPageBreak/>
                    <w:t>1.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1</w:t>
                  </w:r>
                </w:p>
              </w:tc>
              <w:tc>
                <w:tcPr>
                  <w:tcW w:w="2124" w:type="dxa"/>
                </w:tcPr>
                <w:p w:rsidR="0073164E" w:rsidRPr="00790F09" w:rsidRDefault="0073164E" w:rsidP="00790F09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Мероприятие  по содержанию и ремонту </w:t>
                  </w:r>
                  <w:proofErr w:type="spellStart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внутрипоселковых</w:t>
                  </w:r>
                  <w:proofErr w:type="spellEnd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дорог за счет средств дорожного фонда</w:t>
                  </w:r>
                </w:p>
                <w:p w:rsidR="0073164E" w:rsidRPr="00790F09" w:rsidRDefault="0073164E" w:rsidP="00790F0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4.1.1.Услуги  по</w:t>
                  </w:r>
                  <w:proofErr w:type="gramEnd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ремонту  и содержанию </w:t>
                  </w:r>
                  <w:proofErr w:type="spellStart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внутрипоселковых</w:t>
                  </w:r>
                  <w:proofErr w:type="spellEnd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дорог:                      4.1.2.Услуги по очистке дорог от снега ;                            4.1.3.Услуги по  </w:t>
                  </w:r>
                  <w:proofErr w:type="spellStart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обкосу</w:t>
                  </w:r>
                  <w:proofErr w:type="spellEnd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обочин дорог                                   4.1.4.Приобретение щебня</w:t>
                  </w:r>
                </w:p>
                <w:p w:rsidR="0073164E" w:rsidRPr="00790F09" w:rsidRDefault="0073164E" w:rsidP="00790F0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4.1.5. Услуги по </w:t>
                  </w:r>
                </w:p>
                <w:p w:rsidR="0073164E" w:rsidRPr="00790F09" w:rsidRDefault="0073164E" w:rsidP="00790F0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грейдерованию</w:t>
                  </w:r>
                  <w:proofErr w:type="spellEnd"/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дорог</w:t>
                  </w:r>
                </w:p>
                <w:p w:rsidR="0073164E" w:rsidRPr="00790F09" w:rsidRDefault="0073164E" w:rsidP="00790F09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4.1.6.Транспортные услуги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0110146310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0110146210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0110146300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0110246300</w:t>
                  </w:r>
                </w:p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904,0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1134,2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588,0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456,0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55,8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697,0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271,1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702,0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233,2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90F09" w:rsidRDefault="00790F0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715,0</w:t>
                  </w:r>
                </w:p>
                <w:p w:rsidR="0073164E" w:rsidRDefault="0073164E" w:rsidP="00790F09">
                  <w:pPr>
                    <w:rPr>
                      <w:lang w:eastAsia="ru-RU"/>
                    </w:rPr>
                  </w:pPr>
                </w:p>
                <w:p w:rsidR="00790F09" w:rsidRPr="00790F09" w:rsidRDefault="00790F09" w:rsidP="00790F09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90F0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170,0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715,0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170,0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1.1.2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2</w:t>
                  </w:r>
                </w:p>
              </w:tc>
              <w:tc>
                <w:tcPr>
                  <w:tcW w:w="2124" w:type="dxa"/>
                </w:tcPr>
                <w:p w:rsidR="0073164E" w:rsidRPr="00984B50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Развитие систем уличного освещения</w:t>
                  </w:r>
                </w:p>
                <w:p w:rsidR="0073164E" w:rsidRPr="00984B50" w:rsidRDefault="0073164E" w:rsidP="00984B50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4.1.7.Приобретение энергосберегающих ламп и оборудования к их установке</w:t>
                  </w:r>
                </w:p>
                <w:p w:rsidR="0073164E" w:rsidRPr="00984B50" w:rsidRDefault="0073164E" w:rsidP="00984B50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4.1.8.Оплата за уличное освещение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0110161160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170,0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80,0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74,7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187,5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148,9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70,0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70,0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1.1.3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3</w:t>
                  </w:r>
                </w:p>
              </w:tc>
              <w:tc>
                <w:tcPr>
                  <w:tcW w:w="2124" w:type="dxa"/>
                </w:tcPr>
                <w:p w:rsidR="0073164E" w:rsidRPr="00984B50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Устройство контейнерных площадок и мест санкционированного временного размещения твердых бытовых отходов</w:t>
                  </w:r>
                </w:p>
                <w:p w:rsidR="0073164E" w:rsidRPr="00984B50" w:rsidRDefault="0073164E" w:rsidP="00984B50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4.1.9.Уборка несанкционированных свалок</w:t>
                  </w:r>
                </w:p>
                <w:p w:rsidR="0073164E" w:rsidRPr="00984B50" w:rsidRDefault="0073164E" w:rsidP="00984B50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84B50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4.1.10.Содержание дворника (для уборки общественных мест, остановок транспорта)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0110161170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107,0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31,6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1.1.4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4</w:t>
                  </w:r>
                </w:p>
              </w:tc>
              <w:tc>
                <w:tcPr>
                  <w:tcW w:w="2124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Ремонт памятников воинам землякам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с.Царевщино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с.Юлово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с.Муратовка</w:t>
                  </w:r>
                  <w:proofErr w:type="spellEnd"/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 xml:space="preserve">4.1.11.Ремонт памятников воинам землякам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с.Царевщино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с.Юлово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с.Муратовкаприобретение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материалов для ремонта, оплата за произведенный ремонт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 xml:space="preserve">Администрация Царевщинского сельсовета Мокшанского района 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Пензенской области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901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0110161180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167,4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15,6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12,3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25,0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1.1.5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5</w:t>
                  </w:r>
                </w:p>
              </w:tc>
              <w:tc>
                <w:tcPr>
                  <w:tcW w:w="2124" w:type="dxa"/>
                </w:tcPr>
                <w:p w:rsidR="0073164E" w:rsidRPr="0072091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Содержание и </w:t>
                  </w:r>
                  <w:r w:rsidRPr="0072091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благоустройство кладбищ</w:t>
                  </w:r>
                </w:p>
                <w:p w:rsidR="0073164E" w:rsidRPr="0072091F" w:rsidRDefault="0073164E" w:rsidP="0072091F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2091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4.1.12. Работы по ремонту изгороди</w:t>
                  </w:r>
                </w:p>
                <w:p w:rsidR="0073164E" w:rsidRPr="0072091F" w:rsidRDefault="0073164E" w:rsidP="0072091F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2091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4.1.13.Рработы по ограждению кладбищ</w:t>
                  </w:r>
                </w:p>
                <w:p w:rsidR="0073164E" w:rsidRPr="0072091F" w:rsidRDefault="0073164E" w:rsidP="0072091F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2091F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материалы для ремонта (</w:t>
                  </w:r>
                  <w:proofErr w:type="spellStart"/>
                  <w:proofErr w:type="gramStart"/>
                  <w:r w:rsidRPr="0072091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пиломатериал,гвозди</w:t>
                  </w:r>
                  <w:proofErr w:type="gramEnd"/>
                  <w:r w:rsidRPr="0072091F">
                    <w:rPr>
                      <w:rFonts w:ascii="Times New Roman" w:hAnsi="Times New Roman" w:cs="Times New Roman"/>
                      <w:sz w:val="18"/>
                      <w:szCs w:val="18"/>
                    </w:rPr>
                    <w:t>,краска</w:t>
                  </w:r>
                  <w:proofErr w:type="spellEnd"/>
                  <w:r w:rsidRPr="0072091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фасадная)</w:t>
                  </w:r>
                </w:p>
                <w:p w:rsidR="0073164E" w:rsidRPr="0072091F" w:rsidRDefault="0073164E" w:rsidP="0072091F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2091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4.1.14.Обкос кладбищ</w:t>
                  </w:r>
                </w:p>
                <w:p w:rsidR="0073164E" w:rsidRPr="00181C0F" w:rsidRDefault="0073164E" w:rsidP="0072091F">
                  <w:pPr>
                    <w:spacing w:after="0"/>
                    <w:rPr>
                      <w:sz w:val="18"/>
                      <w:szCs w:val="18"/>
                    </w:rPr>
                  </w:pPr>
                  <w:r w:rsidRPr="0072091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4.1.15.Вывоз мусора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0110161190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42,6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37,3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80,0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80,0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1.1.6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6</w:t>
                  </w:r>
                </w:p>
              </w:tc>
              <w:tc>
                <w:tcPr>
                  <w:tcW w:w="2124" w:type="dxa"/>
                </w:tcPr>
                <w:p w:rsidR="0073164E" w:rsidRPr="0073164E" w:rsidRDefault="0073164E" w:rsidP="0073164E">
                  <w:pPr>
                    <w:pStyle w:val="ConsPlusNormal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Прочие мероприятия по благоустройству территории Царевщинского сельсовета Мокшанского района Пензенской области</w:t>
                  </w:r>
                </w:p>
                <w:p w:rsidR="0073164E" w:rsidRPr="0073164E" w:rsidRDefault="0073164E" w:rsidP="0073164E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4.1.16.Обкос улиц -</w:t>
                  </w:r>
                  <w:proofErr w:type="spellStart"/>
                  <w:proofErr w:type="gramStart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с.Царевщино,с.Муратовка</w:t>
                  </w:r>
                  <w:proofErr w:type="gramEnd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,с.Юлово</w:t>
                  </w:r>
                  <w:proofErr w:type="spellEnd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              4.1.17.Уборка мусора на территории </w:t>
                  </w:r>
                  <w:proofErr w:type="spellStart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с.Беликово</w:t>
                  </w:r>
                  <w:proofErr w:type="spellEnd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ул. Центральная, Молодежная </w:t>
                  </w:r>
                </w:p>
                <w:p w:rsidR="0073164E" w:rsidRPr="0073164E" w:rsidRDefault="0073164E" w:rsidP="0073164E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4.1.18.Уборка мусора на территории </w:t>
                  </w:r>
                  <w:proofErr w:type="spellStart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с.Царевщино</w:t>
                  </w:r>
                  <w:proofErr w:type="spellEnd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ул. Центральная</w:t>
                  </w:r>
                </w:p>
                <w:p w:rsidR="0073164E" w:rsidRPr="0073164E" w:rsidRDefault="0073164E" w:rsidP="0073164E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4.1.19.Уборка мусора на территории с.Юлово ул. Центральная</w:t>
                  </w:r>
                </w:p>
                <w:p w:rsidR="0073164E" w:rsidRPr="0073164E" w:rsidRDefault="0073164E" w:rsidP="0073164E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4.1.20.Уборка мусора на территории </w:t>
                  </w:r>
                  <w:proofErr w:type="spellStart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с.Муратовка</w:t>
                  </w:r>
                  <w:proofErr w:type="spellEnd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ул. Центральная, ул. Школьная</w:t>
                  </w:r>
                </w:p>
                <w:p w:rsidR="0073164E" w:rsidRPr="0073164E" w:rsidRDefault="0073164E" w:rsidP="0073164E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4.1.21. Работы по благоустройству территории</w:t>
                  </w:r>
                </w:p>
                <w:p w:rsidR="0073164E" w:rsidRPr="0073164E" w:rsidRDefault="0073164E" w:rsidP="0073164E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- обрезка веток</w:t>
                  </w:r>
                </w:p>
                <w:p w:rsidR="0073164E" w:rsidRPr="0073164E" w:rsidRDefault="0073164E" w:rsidP="0073164E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- материалы для ремонта (</w:t>
                  </w:r>
                  <w:proofErr w:type="spellStart"/>
                  <w:proofErr w:type="gramStart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пиломатериал,гвозди</w:t>
                  </w:r>
                  <w:proofErr w:type="gramEnd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,краска</w:t>
                  </w:r>
                  <w:proofErr w:type="spellEnd"/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фасадная, краска, цемент, семена цветов) оплата за проделанную работу</w:t>
                  </w:r>
                </w:p>
                <w:p w:rsidR="0073164E" w:rsidRPr="0073164E" w:rsidRDefault="0073164E" w:rsidP="0073164E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4.1.22. Устройство асфальтового покрытия стоянки автомобилей у </w:t>
                  </w: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здания администрации Царевщинского сельсовет</w:t>
                  </w:r>
                </w:p>
                <w:p w:rsidR="0073164E" w:rsidRPr="0073164E" w:rsidRDefault="0073164E" w:rsidP="0073164E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164E">
                    <w:rPr>
                      <w:rFonts w:ascii="Times New Roman" w:hAnsi="Times New Roman" w:cs="Times New Roman"/>
                      <w:sz w:val="16"/>
                      <w:szCs w:val="16"/>
                    </w:rPr>
                    <w:t>4.1.23.Приобритение детского уличного комплекса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0110161250</w:t>
                  </w:r>
                </w:p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200,0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118,5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51,7</w:t>
                  </w:r>
                </w:p>
              </w:tc>
            </w:tr>
            <w:tr w:rsidR="0073164E" w:rsidRPr="00181C0F" w:rsidTr="00D20749">
              <w:trPr>
                <w:trHeight w:val="2146"/>
              </w:trPr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1.1.7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7</w:t>
                  </w:r>
                </w:p>
              </w:tc>
              <w:tc>
                <w:tcPr>
                  <w:tcW w:w="2124" w:type="dxa"/>
                </w:tcPr>
                <w:p w:rsidR="0073164E" w:rsidRPr="0073164E" w:rsidRDefault="0073164E" w:rsidP="0073164E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316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      </w:r>
                </w:p>
                <w:p w:rsidR="0073164E" w:rsidRPr="0073164E" w:rsidRDefault="0073164E" w:rsidP="0073164E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316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4.1.23 оплата электроэнергии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02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02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0110161610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S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1350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0110171350</w:t>
                  </w:r>
                </w:p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10,0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267,0</w:t>
                  </w:r>
                </w:p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359,2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9,8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</w:tr>
            <w:tr w:rsidR="00D20749" w:rsidRPr="00181C0F" w:rsidTr="00D20749">
              <w:tc>
                <w:tcPr>
                  <w:tcW w:w="605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38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Подпрограмма 2</w:t>
                  </w:r>
                </w:p>
              </w:tc>
              <w:tc>
                <w:tcPr>
                  <w:tcW w:w="2124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Развитие культуры в </w:t>
                  </w:r>
                  <w:proofErr w:type="spellStart"/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Царевщинском</w:t>
                  </w:r>
                  <w:proofErr w:type="spellEnd"/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сельсовете</w:t>
                  </w:r>
                </w:p>
              </w:tc>
              <w:tc>
                <w:tcPr>
                  <w:tcW w:w="1815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567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6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850" w:type="dxa"/>
                </w:tcPr>
                <w:p w:rsidR="00D20749" w:rsidRPr="00181C0F" w:rsidRDefault="00D20749" w:rsidP="00181C0F">
                  <w:pPr>
                    <w:rPr>
                      <w:b/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530,6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D20749" w:rsidRPr="00181C0F" w:rsidRDefault="00D20749" w:rsidP="00181C0F">
                  <w:pPr>
                    <w:rPr>
                      <w:b/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578,8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D20749" w:rsidRPr="00181C0F" w:rsidRDefault="00D20749" w:rsidP="00181C0F">
                  <w:pPr>
                    <w:rPr>
                      <w:b/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936,4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D20749" w:rsidRPr="00181C0F" w:rsidRDefault="00D20749" w:rsidP="00181C0F">
                  <w:pPr>
                    <w:rPr>
                      <w:b/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915,2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525,4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20749" w:rsidRPr="00181C0F" w:rsidRDefault="00D20749" w:rsidP="006B114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525,4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D20749" w:rsidRPr="00181C0F" w:rsidRDefault="00D20749" w:rsidP="00181C0F">
                  <w:pPr>
                    <w:rPr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525,4</w:t>
                  </w:r>
                </w:p>
              </w:tc>
            </w:tr>
            <w:tr w:rsidR="00D20749" w:rsidRPr="00181C0F" w:rsidTr="00D20749">
              <w:tc>
                <w:tcPr>
                  <w:tcW w:w="605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2.1</w:t>
                  </w:r>
                </w:p>
              </w:tc>
              <w:tc>
                <w:tcPr>
                  <w:tcW w:w="1438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Основное мероприятие 1</w:t>
                  </w:r>
                </w:p>
              </w:tc>
              <w:tc>
                <w:tcPr>
                  <w:tcW w:w="2124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Повышение качества и доступности услуг в сфере культуры и досуга»</w:t>
                  </w:r>
                </w:p>
              </w:tc>
              <w:tc>
                <w:tcPr>
                  <w:tcW w:w="1815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567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6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850" w:type="dxa"/>
                </w:tcPr>
                <w:p w:rsidR="00D20749" w:rsidRPr="00181C0F" w:rsidRDefault="00D20749" w:rsidP="00181C0F">
                  <w:pPr>
                    <w:rPr>
                      <w:b/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527,0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D20749" w:rsidRPr="00181C0F" w:rsidRDefault="00D20749" w:rsidP="00181C0F">
                  <w:pPr>
                    <w:rPr>
                      <w:b/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575,2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D20749" w:rsidRPr="00181C0F" w:rsidRDefault="00D20749" w:rsidP="00181C0F">
                  <w:pPr>
                    <w:rPr>
                      <w:b/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936,4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D20749" w:rsidRPr="00181C0F" w:rsidRDefault="00D20749" w:rsidP="00181C0F">
                  <w:pPr>
                    <w:rPr>
                      <w:b/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915,2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525,4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20749" w:rsidRPr="00181C0F" w:rsidRDefault="00D20749" w:rsidP="006B114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525,4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D20749" w:rsidRPr="00181C0F" w:rsidRDefault="00D20749" w:rsidP="00181C0F">
                  <w:pPr>
                    <w:rPr>
                      <w:sz w:val="18"/>
                      <w:szCs w:val="18"/>
                    </w:rPr>
                  </w:pPr>
                  <w:r w:rsidRPr="00181C0F">
                    <w:rPr>
                      <w:b/>
                      <w:sz w:val="18"/>
                      <w:szCs w:val="18"/>
                    </w:rPr>
                    <w:t>525,4</w:t>
                  </w:r>
                </w:p>
              </w:tc>
            </w:tr>
            <w:tr w:rsidR="00D20749" w:rsidRPr="00181C0F" w:rsidTr="00D20749">
              <w:tc>
                <w:tcPr>
                  <w:tcW w:w="605" w:type="dxa"/>
                </w:tcPr>
                <w:p w:rsidR="00D20749" w:rsidRPr="00181C0F" w:rsidRDefault="00D20749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1438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1</w:t>
                  </w:r>
                </w:p>
              </w:tc>
              <w:tc>
                <w:tcPr>
                  <w:tcW w:w="2124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Обеспечение </w:t>
                  </w:r>
                  <w:proofErr w:type="gramStart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деятельности  (</w:t>
                  </w:r>
                  <w:proofErr w:type="gramEnd"/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оказание услуг) муниципальными бюджетными учреждениями культуры</w:t>
                  </w:r>
                </w:p>
              </w:tc>
              <w:tc>
                <w:tcPr>
                  <w:tcW w:w="1815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Администрация Царевщинского сельсовета Мокшанского района Пензенской 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области</w:t>
                  </w:r>
                </w:p>
              </w:tc>
              <w:tc>
                <w:tcPr>
                  <w:tcW w:w="567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08</w:t>
                  </w:r>
                </w:p>
                <w:p w:rsidR="00D20749" w:rsidRPr="00181C0F" w:rsidRDefault="00D20749" w:rsidP="00181C0F">
                  <w:pPr>
                    <w:rPr>
                      <w:sz w:val="18"/>
                      <w:szCs w:val="18"/>
                    </w:rPr>
                  </w:pPr>
                  <w:r w:rsidRPr="00181C0F">
                    <w:rPr>
                      <w:sz w:val="18"/>
                      <w:szCs w:val="18"/>
                    </w:rPr>
                    <w:t>08</w:t>
                  </w:r>
                </w:p>
                <w:p w:rsidR="00D20749" w:rsidRPr="00181C0F" w:rsidRDefault="00D20749" w:rsidP="00181C0F">
                  <w:pPr>
                    <w:rPr>
                      <w:sz w:val="18"/>
                      <w:szCs w:val="18"/>
                    </w:rPr>
                  </w:pPr>
                  <w:r w:rsidRPr="00181C0F">
                    <w:rPr>
                      <w:sz w:val="18"/>
                      <w:szCs w:val="18"/>
                    </w:rPr>
                    <w:t>08</w:t>
                  </w:r>
                </w:p>
                <w:p w:rsidR="00D20749" w:rsidRPr="00181C0F" w:rsidRDefault="00D20749" w:rsidP="00181C0F">
                  <w:pPr>
                    <w:rPr>
                      <w:sz w:val="18"/>
                      <w:szCs w:val="18"/>
                    </w:rPr>
                  </w:pPr>
                  <w:r w:rsidRPr="00181C0F">
                    <w:rPr>
                      <w:sz w:val="18"/>
                      <w:szCs w:val="18"/>
                    </w:rPr>
                    <w:t>08</w:t>
                  </w:r>
                </w:p>
                <w:p w:rsidR="00D20749" w:rsidRPr="00181C0F" w:rsidRDefault="00D20749" w:rsidP="00181C0F">
                  <w:pPr>
                    <w:rPr>
                      <w:sz w:val="18"/>
                      <w:szCs w:val="18"/>
                    </w:rPr>
                  </w:pPr>
                  <w:r w:rsidRPr="00181C0F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25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276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0120105020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0120171051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01201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Z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1051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0120123300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0120496950</w:t>
                  </w:r>
                </w:p>
              </w:tc>
              <w:tc>
                <w:tcPr>
                  <w:tcW w:w="709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611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611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611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850" w:type="dxa"/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527,0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575,2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810,2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122,6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756,5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146,5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12,2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185,0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340,4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20749" w:rsidRPr="00181C0F" w:rsidRDefault="00D20749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185,0</w:t>
                  </w:r>
                </w:p>
                <w:p w:rsidR="00D20749" w:rsidRPr="00181C0F" w:rsidRDefault="00D20749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340,4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185,0</w:t>
                  </w:r>
                </w:p>
                <w:p w:rsidR="00D20749" w:rsidRPr="00181C0F" w:rsidRDefault="00D20749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340,4</w:t>
                  </w:r>
                </w:p>
              </w:tc>
            </w:tr>
            <w:tr w:rsidR="0073164E" w:rsidRPr="00181C0F" w:rsidTr="00D20749">
              <w:tc>
                <w:tcPr>
                  <w:tcW w:w="605" w:type="dxa"/>
                </w:tcPr>
                <w:p w:rsidR="0073164E" w:rsidRPr="00181C0F" w:rsidRDefault="0073164E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2.1.2</w:t>
                  </w:r>
                </w:p>
              </w:tc>
              <w:tc>
                <w:tcPr>
                  <w:tcW w:w="1438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2</w:t>
                  </w:r>
                </w:p>
              </w:tc>
              <w:tc>
                <w:tcPr>
                  <w:tcW w:w="2124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      </w:r>
                </w:p>
              </w:tc>
              <w:tc>
                <w:tcPr>
                  <w:tcW w:w="181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567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5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276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0120111130</w:t>
                  </w:r>
                </w:p>
              </w:tc>
              <w:tc>
                <w:tcPr>
                  <w:tcW w:w="709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313</w:t>
                  </w:r>
                </w:p>
              </w:tc>
              <w:tc>
                <w:tcPr>
                  <w:tcW w:w="850" w:type="dxa"/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3,6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3,6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3,6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73164E" w:rsidRPr="00181C0F" w:rsidRDefault="0073164E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</w:tr>
            <w:tr w:rsidR="003F7017" w:rsidRPr="00181C0F" w:rsidTr="00D20749">
              <w:tc>
                <w:tcPr>
                  <w:tcW w:w="605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lastRenderedPageBreak/>
                    <w:t>3</w:t>
                  </w:r>
                </w:p>
              </w:tc>
              <w:tc>
                <w:tcPr>
                  <w:tcW w:w="1438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Подпрограмма 3</w:t>
                  </w:r>
                </w:p>
              </w:tc>
              <w:tc>
                <w:tcPr>
                  <w:tcW w:w="2124" w:type="dxa"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Развитие муниципальной службы в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Царевщинском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сельсовете </w:t>
                  </w:r>
                </w:p>
              </w:tc>
              <w:tc>
                <w:tcPr>
                  <w:tcW w:w="1815" w:type="dxa"/>
                </w:tcPr>
                <w:p w:rsidR="003F7017" w:rsidRPr="00181C0F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2899,5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2231,9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2582,6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2780,7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3332,9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2919,4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2919,4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</w:trPr>
              <w:tc>
                <w:tcPr>
                  <w:tcW w:w="60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3.1</w:t>
                  </w:r>
                </w:p>
              </w:tc>
              <w:tc>
                <w:tcPr>
                  <w:tcW w:w="1438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Основное мероприятие 1</w:t>
                  </w:r>
                </w:p>
              </w:tc>
              <w:tc>
                <w:tcPr>
                  <w:tcW w:w="2124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Обеспечение деятельности  администрации Царевщинского сельсовета</w:t>
                  </w:r>
                </w:p>
              </w:tc>
              <w:tc>
                <w:tcPr>
                  <w:tcW w:w="181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2899,5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2231,9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2582,6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2780,7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3332,9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2919,4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199"/>
              </w:trPr>
              <w:tc>
                <w:tcPr>
                  <w:tcW w:w="605" w:type="dxa"/>
                  <w:vMerge w:val="restart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3.1.1</w:t>
                  </w:r>
                </w:p>
              </w:tc>
              <w:tc>
                <w:tcPr>
                  <w:tcW w:w="1438" w:type="dxa"/>
                  <w:vMerge w:val="restart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1</w:t>
                  </w:r>
                </w:p>
              </w:tc>
              <w:tc>
                <w:tcPr>
                  <w:tcW w:w="2124" w:type="dxa"/>
                  <w:vMerge w:val="restart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Обеспечение деятельности  администрации Царевщинского сельсовета</w:t>
                  </w:r>
                </w:p>
              </w:tc>
              <w:tc>
                <w:tcPr>
                  <w:tcW w:w="1815" w:type="dxa"/>
                  <w:vMerge w:val="restart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0130102100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385,0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416,6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433,3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474,5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533,9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06,5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277"/>
              </w:trPr>
              <w:tc>
                <w:tcPr>
                  <w:tcW w:w="60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0130102100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55,0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55,0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71,7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68,2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97,7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79,7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293"/>
              </w:trPr>
              <w:tc>
                <w:tcPr>
                  <w:tcW w:w="60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0130102100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129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132,9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142,4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167,7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164,5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190,8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177,0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204"/>
              </w:trPr>
              <w:tc>
                <w:tcPr>
                  <w:tcW w:w="605" w:type="dxa"/>
                  <w:vMerge/>
                  <w:tcBorders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0130102110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121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298,9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327,4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426,9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344,4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469,1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411,7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219"/>
              </w:trPr>
              <w:tc>
                <w:tcPr>
                  <w:tcW w:w="2043" w:type="dxa"/>
                  <w:gridSpan w:val="2"/>
                  <w:vMerge w:val="restart"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3F7017" w:rsidRPr="00181C0F" w:rsidRDefault="003F7017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0120102110</w:t>
                  </w:r>
                </w:p>
              </w:tc>
              <w:tc>
                <w:tcPr>
                  <w:tcW w:w="709" w:type="dxa"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62,3</w:t>
                  </w:r>
                </w:p>
              </w:tc>
              <w:tc>
                <w:tcPr>
                  <w:tcW w:w="851" w:type="dxa"/>
                  <w:tcBorders>
                    <w:top w:val="nil"/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62,3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64,8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78,1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98,2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92,3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203"/>
              </w:trPr>
              <w:tc>
                <w:tcPr>
                  <w:tcW w:w="2043" w:type="dxa"/>
                  <w:gridSpan w:val="2"/>
                  <w:vMerge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3F7017" w:rsidRPr="00181C0F" w:rsidRDefault="003F7017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0130102110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129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109,1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117,7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148,5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127,6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171,3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152,2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211"/>
              </w:trPr>
              <w:tc>
                <w:tcPr>
                  <w:tcW w:w="2043" w:type="dxa"/>
                  <w:gridSpan w:val="2"/>
                  <w:vMerge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3F7017" w:rsidRPr="00181C0F" w:rsidRDefault="003F7017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0130102200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1730,1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984,4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1190,2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1417,2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1636,3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1416,3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229"/>
              </w:trPr>
              <w:tc>
                <w:tcPr>
                  <w:tcW w:w="2043" w:type="dxa"/>
                  <w:gridSpan w:val="2"/>
                  <w:vMerge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3F7017" w:rsidRPr="00181C0F" w:rsidRDefault="003F7017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0130102200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851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85,2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85,1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57,7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52,2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63,0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229"/>
              </w:trPr>
              <w:tc>
                <w:tcPr>
                  <w:tcW w:w="2043" w:type="dxa"/>
                  <w:gridSpan w:val="2"/>
                  <w:vMerge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3F7017" w:rsidRPr="00181C0F" w:rsidRDefault="003F7017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0130102200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852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41,0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41,0</w:t>
                  </w: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21,9</w:t>
                  </w: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13,5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191"/>
              </w:trPr>
              <w:tc>
                <w:tcPr>
                  <w:tcW w:w="2043" w:type="dxa"/>
                  <w:gridSpan w:val="2"/>
                  <w:vMerge/>
                  <w:tcBorders>
                    <w:top w:val="nil"/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</w:tcPr>
                <w:p w:rsidR="003F7017" w:rsidRPr="00181C0F" w:rsidRDefault="003F7017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  <w:tcBorders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0130102200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853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32,0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196"/>
              </w:trPr>
              <w:tc>
                <w:tcPr>
                  <w:tcW w:w="605" w:type="dxa"/>
                  <w:tcBorders>
                    <w:top w:val="nil"/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8" w:type="dxa"/>
                  <w:tcBorders>
                    <w:top w:val="nil"/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 w:val="restart"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nil"/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0130195240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121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31,1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15,8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15,8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335"/>
              </w:trPr>
              <w:tc>
                <w:tcPr>
                  <w:tcW w:w="605" w:type="dxa"/>
                  <w:tcBorders>
                    <w:top w:val="nil"/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8" w:type="dxa"/>
                  <w:tcBorders>
                    <w:top w:val="nil"/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nil"/>
                  </w:tcBorders>
                </w:tcPr>
                <w:p w:rsidR="003F7017" w:rsidRPr="00181C0F" w:rsidRDefault="003F7017" w:rsidP="00181C0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nil"/>
                    <w:bottom w:val="nil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0130195240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129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9,4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4,8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4,8</w:t>
                  </w: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335"/>
              </w:trPr>
              <w:tc>
                <w:tcPr>
                  <w:tcW w:w="6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4.1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3F7017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Подпрограмма 4</w:t>
                  </w: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3F7017" w:rsidRDefault="003F7017" w:rsidP="00181C0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Создание и развитие инфраструктуры на территории Царевщинского сельсовета</w:t>
                  </w: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952,8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335"/>
              </w:trPr>
              <w:tc>
                <w:tcPr>
                  <w:tcW w:w="6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3F7017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Основное мероприятие </w:t>
                  </w: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3F7017" w:rsidRDefault="003F7017" w:rsidP="00181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и развитие инфраструктуры на территории Царевщинского сельсовета</w:t>
                  </w: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всего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952,8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335"/>
              </w:trPr>
              <w:tc>
                <w:tcPr>
                  <w:tcW w:w="6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4.1.1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3F7017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1</w:t>
                  </w: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3F7017" w:rsidRDefault="003F7017" w:rsidP="00181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и обустройства детских игровых площадок</w:t>
                  </w: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01401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L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765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556,2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181C0F" w:rsidTr="00D20749">
              <w:trPr>
                <w:gridAfter w:val="1"/>
                <w:wAfter w:w="851" w:type="dxa"/>
                <w:trHeight w:val="335"/>
              </w:trPr>
              <w:tc>
                <w:tcPr>
                  <w:tcW w:w="6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4.1.2</w:t>
                  </w:r>
                </w:p>
              </w:tc>
              <w:tc>
                <w:tcPr>
                  <w:tcW w:w="14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3F7017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Мероприятие 2</w:t>
                  </w: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3F7017" w:rsidRDefault="003F7017" w:rsidP="00181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и обустройство спортивных игровых площадок</w:t>
                  </w: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 Мокшанского района Пензенской области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425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276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01401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L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765</w:t>
                  </w:r>
                </w:p>
              </w:tc>
              <w:tc>
                <w:tcPr>
                  <w:tcW w:w="709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244</w:t>
                  </w:r>
                </w:p>
              </w:tc>
              <w:tc>
                <w:tcPr>
                  <w:tcW w:w="850" w:type="dxa"/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81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396,6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8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8" w:space="0" w:color="auto"/>
                    <w:righ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3F7017" w:rsidRPr="00181C0F" w:rsidRDefault="003F7017" w:rsidP="00181C0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181C0F" w:rsidRDefault="00181C0F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81C0F" w:rsidRPr="004F4A04" w:rsidRDefault="00181C0F" w:rsidP="00181C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F7017" w:rsidRDefault="003F7017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0749" w:rsidRDefault="00D2074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0749" w:rsidRDefault="00D2074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0749" w:rsidRDefault="00D2074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0749" w:rsidRDefault="00D2074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0749" w:rsidRDefault="00D2074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0749" w:rsidRDefault="00D2074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F7017" w:rsidRDefault="003F7017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F7017" w:rsidRDefault="003F7017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F7017" w:rsidRDefault="003F7017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F7017" w:rsidRDefault="003F7017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F7017" w:rsidRDefault="003F7017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F7017" w:rsidRDefault="003F7017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091F" w:rsidRDefault="0072091F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091F" w:rsidRDefault="0072091F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091F" w:rsidRDefault="0072091F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091F" w:rsidRDefault="0072091F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74449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t>Приложение № 7.2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6C4ED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B04A35" w:rsidRPr="004F4A04" w:rsidRDefault="00B04A35" w:rsidP="0049091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r w:rsidR="00D21E96">
        <w:rPr>
          <w:rFonts w:ascii="Times New Roman" w:hAnsi="Times New Roman" w:cs="Times New Roman"/>
          <w:b/>
          <w:bCs/>
        </w:rPr>
        <w:t>Царевщинского</w:t>
      </w:r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r w:rsidR="00D21E96">
        <w:rPr>
          <w:rFonts w:ascii="Times New Roman" w:hAnsi="Times New Roman" w:cs="Times New Roman"/>
          <w:b/>
          <w:bCs/>
        </w:rPr>
        <w:t>Царевщинского</w:t>
      </w:r>
      <w:r w:rsidRPr="004F4A04">
        <w:rPr>
          <w:rFonts w:ascii="Times New Roman" w:hAnsi="Times New Roman" w:cs="Times New Roman"/>
          <w:b/>
          <w:bCs/>
        </w:rPr>
        <w:t xml:space="preserve"> сельсовета Мокшанского района Пензенской области на 2014 - 202</w:t>
      </w:r>
      <w:r w:rsidR="006C4ED4"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 w:rsidR="00472C48"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</w:t>
      </w:r>
    </w:p>
    <w:tbl>
      <w:tblPr>
        <w:tblStyle w:val="ab"/>
        <w:tblW w:w="15287" w:type="dxa"/>
        <w:tblLayout w:type="fixed"/>
        <w:tblLook w:val="04A0" w:firstRow="1" w:lastRow="0" w:firstColumn="1" w:lastColumn="0" w:noHBand="0" w:noVBand="1"/>
      </w:tblPr>
      <w:tblGrid>
        <w:gridCol w:w="443"/>
        <w:gridCol w:w="1225"/>
        <w:gridCol w:w="4106"/>
        <w:gridCol w:w="1276"/>
        <w:gridCol w:w="567"/>
        <w:gridCol w:w="567"/>
        <w:gridCol w:w="425"/>
        <w:gridCol w:w="1276"/>
        <w:gridCol w:w="709"/>
        <w:gridCol w:w="854"/>
        <w:gridCol w:w="709"/>
        <w:gridCol w:w="758"/>
        <w:gridCol w:w="762"/>
        <w:gridCol w:w="762"/>
        <w:gridCol w:w="762"/>
        <w:gridCol w:w="65"/>
        <w:gridCol w:w="21"/>
      </w:tblGrid>
      <w:tr w:rsidR="0019580A" w:rsidRPr="006065DE" w:rsidTr="0019580A">
        <w:tc>
          <w:tcPr>
            <w:tcW w:w="5774" w:type="dxa"/>
            <w:gridSpan w:val="3"/>
          </w:tcPr>
          <w:p w:rsidR="00D45AA7" w:rsidRPr="006065DE" w:rsidRDefault="00D45AA7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513" w:type="dxa"/>
            <w:gridSpan w:val="14"/>
          </w:tcPr>
          <w:p w:rsidR="00D45AA7" w:rsidRPr="006065DE" w:rsidRDefault="00D45AA7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r w:rsidR="00D21E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19580A" w:rsidRPr="006065DE" w:rsidTr="00203268">
        <w:trPr>
          <w:trHeight w:val="218"/>
        </w:trPr>
        <w:tc>
          <w:tcPr>
            <w:tcW w:w="443" w:type="dxa"/>
            <w:vMerge w:val="restart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5" w:type="dxa"/>
            <w:vMerge w:val="restart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06" w:type="dxa"/>
            <w:vMerge w:val="restart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D45AA7" w:rsidRPr="006065DE" w:rsidRDefault="00D45AA7" w:rsidP="000251C5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93" w:type="dxa"/>
            <w:gridSpan w:val="8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r w:rsidR="00D21E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19580A" w:rsidRPr="006065DE" w:rsidTr="00984B50">
        <w:trPr>
          <w:gridAfter w:val="1"/>
          <w:wAfter w:w="21" w:type="dxa"/>
          <w:trHeight w:val="175"/>
        </w:trPr>
        <w:tc>
          <w:tcPr>
            <w:tcW w:w="443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5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6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4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758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19580A" w:rsidRPr="006065DE" w:rsidTr="00984B50">
        <w:trPr>
          <w:gridAfter w:val="1"/>
          <w:wAfter w:w="21" w:type="dxa"/>
        </w:trPr>
        <w:tc>
          <w:tcPr>
            <w:tcW w:w="443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5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06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9580A" w:rsidRPr="006065DE" w:rsidRDefault="0019580A" w:rsidP="000251C5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19580A" w:rsidRPr="006065DE" w:rsidRDefault="0019580A" w:rsidP="000251C5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19580A" w:rsidRPr="006065DE" w:rsidRDefault="0019580A" w:rsidP="000251C5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19580A" w:rsidRPr="006065DE" w:rsidRDefault="0019580A" w:rsidP="000251C5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58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984B50" w:rsidRPr="006065DE" w:rsidTr="00984B50">
        <w:trPr>
          <w:gridAfter w:val="1"/>
          <w:wAfter w:w="21" w:type="dxa"/>
          <w:trHeight w:val="327"/>
        </w:trPr>
        <w:tc>
          <w:tcPr>
            <w:tcW w:w="443" w:type="dxa"/>
            <w:vMerge w:val="restart"/>
          </w:tcPr>
          <w:p w:rsidR="00984B50" w:rsidRPr="006065DE" w:rsidRDefault="00984B50" w:rsidP="000251C5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</w:tcPr>
          <w:p w:rsidR="00984B50" w:rsidRPr="004F4A04" w:rsidRDefault="00984B50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06" w:type="dxa"/>
            <w:vMerge w:val="restart"/>
          </w:tcPr>
          <w:p w:rsidR="00984B50" w:rsidRPr="004F4A04" w:rsidRDefault="00984B50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Мокшанского района Пензенской области на 2014 - 2022 годы</w:t>
            </w:r>
          </w:p>
        </w:tc>
        <w:tc>
          <w:tcPr>
            <w:tcW w:w="1276" w:type="dxa"/>
          </w:tcPr>
          <w:p w:rsidR="00984B50" w:rsidRPr="004F4A04" w:rsidRDefault="00984B50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4" w:type="dxa"/>
          </w:tcPr>
          <w:p w:rsidR="00984B50" w:rsidRPr="0019580A" w:rsidRDefault="00984B50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5382,2</w:t>
            </w:r>
          </w:p>
        </w:tc>
        <w:tc>
          <w:tcPr>
            <w:tcW w:w="709" w:type="dxa"/>
          </w:tcPr>
          <w:p w:rsidR="00984B50" w:rsidRPr="0019580A" w:rsidRDefault="00984B50" w:rsidP="00984B50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3963,8</w:t>
            </w:r>
          </w:p>
        </w:tc>
        <w:tc>
          <w:tcPr>
            <w:tcW w:w="758" w:type="dxa"/>
          </w:tcPr>
          <w:p w:rsidR="00984B50" w:rsidRPr="0019580A" w:rsidRDefault="00984B50" w:rsidP="00984B50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3881,4</w:t>
            </w:r>
          </w:p>
        </w:tc>
        <w:tc>
          <w:tcPr>
            <w:tcW w:w="762" w:type="dxa"/>
          </w:tcPr>
          <w:p w:rsidR="00984B50" w:rsidRPr="0019580A" w:rsidRDefault="00984B50" w:rsidP="00E74F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3881,4</w:t>
            </w:r>
          </w:p>
        </w:tc>
        <w:tc>
          <w:tcPr>
            <w:tcW w:w="762" w:type="dxa"/>
          </w:tcPr>
          <w:p w:rsidR="00984B50" w:rsidRPr="0019580A" w:rsidRDefault="00984B50" w:rsidP="00E74F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3881,4</w:t>
            </w:r>
          </w:p>
        </w:tc>
        <w:tc>
          <w:tcPr>
            <w:tcW w:w="827" w:type="dxa"/>
            <w:gridSpan w:val="2"/>
          </w:tcPr>
          <w:p w:rsidR="00984B50" w:rsidRPr="0019580A" w:rsidRDefault="00984B50" w:rsidP="00E74F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3881,4</w:t>
            </w:r>
          </w:p>
        </w:tc>
      </w:tr>
      <w:tr w:rsidR="00984B50" w:rsidRPr="006065DE" w:rsidTr="00984B50">
        <w:trPr>
          <w:gridAfter w:val="1"/>
          <w:wAfter w:w="21" w:type="dxa"/>
          <w:trHeight w:val="589"/>
        </w:trPr>
        <w:tc>
          <w:tcPr>
            <w:tcW w:w="443" w:type="dxa"/>
            <w:vMerge/>
          </w:tcPr>
          <w:p w:rsidR="00984B50" w:rsidRPr="006065DE" w:rsidRDefault="00984B50" w:rsidP="000251C5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5" w:type="dxa"/>
            <w:vMerge/>
          </w:tcPr>
          <w:p w:rsidR="00984B50" w:rsidRPr="004F4A04" w:rsidRDefault="00984B50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984B50" w:rsidRPr="004F4A04" w:rsidRDefault="00984B50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84B50" w:rsidRPr="004F4A04" w:rsidRDefault="00984B50" w:rsidP="000251C5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4B50" w:rsidRPr="0019580A" w:rsidRDefault="00984B50" w:rsidP="00E74F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5382,2</w:t>
            </w:r>
          </w:p>
        </w:tc>
        <w:tc>
          <w:tcPr>
            <w:tcW w:w="709" w:type="dxa"/>
          </w:tcPr>
          <w:p w:rsidR="00984B50" w:rsidRPr="0019580A" w:rsidRDefault="00984B50" w:rsidP="00E74F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3963,8</w:t>
            </w:r>
          </w:p>
        </w:tc>
        <w:tc>
          <w:tcPr>
            <w:tcW w:w="758" w:type="dxa"/>
          </w:tcPr>
          <w:p w:rsidR="00984B50" w:rsidRPr="0019580A" w:rsidRDefault="00984B50" w:rsidP="00E74F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3881,4</w:t>
            </w:r>
          </w:p>
        </w:tc>
        <w:tc>
          <w:tcPr>
            <w:tcW w:w="762" w:type="dxa"/>
          </w:tcPr>
          <w:p w:rsidR="00984B50" w:rsidRPr="0019580A" w:rsidRDefault="00984B50" w:rsidP="00E74F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3881,4</w:t>
            </w:r>
          </w:p>
        </w:tc>
        <w:tc>
          <w:tcPr>
            <w:tcW w:w="762" w:type="dxa"/>
          </w:tcPr>
          <w:p w:rsidR="00984B50" w:rsidRPr="0019580A" w:rsidRDefault="00984B50" w:rsidP="00E74F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3881,4</w:t>
            </w:r>
          </w:p>
        </w:tc>
        <w:tc>
          <w:tcPr>
            <w:tcW w:w="827" w:type="dxa"/>
            <w:gridSpan w:val="2"/>
          </w:tcPr>
          <w:p w:rsidR="00984B50" w:rsidRPr="0019580A" w:rsidRDefault="00984B50" w:rsidP="00E74F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3881,4</w:t>
            </w:r>
          </w:p>
        </w:tc>
      </w:tr>
      <w:tr w:rsidR="00984B50" w:rsidRPr="006065DE" w:rsidTr="00984B50">
        <w:trPr>
          <w:gridAfter w:val="1"/>
          <w:wAfter w:w="21" w:type="dxa"/>
        </w:trPr>
        <w:tc>
          <w:tcPr>
            <w:tcW w:w="443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5" w:type="dxa"/>
          </w:tcPr>
          <w:p w:rsidR="00984B50" w:rsidRPr="004F4A04" w:rsidRDefault="00984B50" w:rsidP="000251C5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06" w:type="dxa"/>
          </w:tcPr>
          <w:p w:rsidR="00984B50" w:rsidRPr="004F4A04" w:rsidRDefault="00984B50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984B50" w:rsidRPr="004F4A04" w:rsidRDefault="00984B50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</w:t>
            </w:r>
          </w:p>
        </w:tc>
        <w:tc>
          <w:tcPr>
            <w:tcW w:w="709" w:type="dxa"/>
          </w:tcPr>
          <w:p w:rsidR="00984B50" w:rsidRPr="0072091F" w:rsidRDefault="00984B50" w:rsidP="00E7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758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762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762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827" w:type="dxa"/>
            <w:gridSpan w:val="2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</w:tr>
      <w:tr w:rsidR="00984B50" w:rsidRPr="0019580A" w:rsidTr="00984B50">
        <w:trPr>
          <w:gridAfter w:val="1"/>
          <w:wAfter w:w="21" w:type="dxa"/>
        </w:trPr>
        <w:tc>
          <w:tcPr>
            <w:tcW w:w="443" w:type="dxa"/>
          </w:tcPr>
          <w:p w:rsidR="00984B50" w:rsidRPr="004F4A04" w:rsidRDefault="00984B50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5" w:type="dxa"/>
          </w:tcPr>
          <w:p w:rsidR="00984B50" w:rsidRPr="004F4A04" w:rsidRDefault="00984B50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6" w:type="dxa"/>
            <w:vAlign w:val="center"/>
          </w:tcPr>
          <w:p w:rsidR="00984B50" w:rsidRPr="004F4A04" w:rsidRDefault="00984B50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</w:t>
            </w:r>
          </w:p>
        </w:tc>
        <w:tc>
          <w:tcPr>
            <w:tcW w:w="1276" w:type="dxa"/>
          </w:tcPr>
          <w:p w:rsidR="00984B50" w:rsidRPr="004F4A04" w:rsidRDefault="00984B50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84B50" w:rsidRPr="004F4A04" w:rsidRDefault="00984B50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</w:t>
            </w:r>
          </w:p>
        </w:tc>
        <w:tc>
          <w:tcPr>
            <w:tcW w:w="709" w:type="dxa"/>
          </w:tcPr>
          <w:p w:rsidR="00984B50" w:rsidRPr="0072091F" w:rsidRDefault="00984B50" w:rsidP="00E7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758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762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762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827" w:type="dxa"/>
            <w:gridSpan w:val="2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</w:tr>
      <w:tr w:rsidR="00984B50" w:rsidRPr="0019580A" w:rsidTr="00984B50">
        <w:trPr>
          <w:gridAfter w:val="1"/>
          <w:wAfter w:w="21" w:type="dxa"/>
          <w:trHeight w:val="611"/>
        </w:trPr>
        <w:tc>
          <w:tcPr>
            <w:tcW w:w="443" w:type="dxa"/>
            <w:vMerge w:val="restart"/>
          </w:tcPr>
          <w:p w:rsidR="00984B50" w:rsidRPr="004F4A04" w:rsidRDefault="00984B50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225" w:type="dxa"/>
            <w:vMerge w:val="restart"/>
          </w:tcPr>
          <w:p w:rsidR="00984B50" w:rsidRPr="004F4A04" w:rsidRDefault="00984B50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6" w:type="dxa"/>
            <w:vMerge w:val="restart"/>
          </w:tcPr>
          <w:p w:rsidR="00984B50" w:rsidRPr="00785C73" w:rsidRDefault="00984B50" w:rsidP="007209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 и ремонту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</w:t>
            </w:r>
          </w:p>
          <w:p w:rsidR="00984B50" w:rsidRPr="00785C73" w:rsidRDefault="00984B50" w:rsidP="0072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4.1.1Услуги  по ремонту  и содержанию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дорог:                      4.1.2.Услуги по очистке дорог от снега;                            4.1.3.Услуги по 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обочин дорог;                                   4.1.4.Приобретение щебня;</w:t>
            </w:r>
          </w:p>
          <w:p w:rsidR="00984B50" w:rsidRPr="00785C73" w:rsidRDefault="00984B50" w:rsidP="0072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4.1.5. Услуги по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984B50" w:rsidRPr="00785C73" w:rsidRDefault="00984B50" w:rsidP="0072091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4.1.6.Транспортные услуги.</w:t>
            </w:r>
          </w:p>
        </w:tc>
        <w:tc>
          <w:tcPr>
            <w:tcW w:w="1276" w:type="dxa"/>
            <w:vMerge w:val="restart"/>
          </w:tcPr>
          <w:p w:rsidR="00984B50" w:rsidRPr="004F4A04" w:rsidRDefault="00984B50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46310</w:t>
            </w:r>
          </w:p>
        </w:tc>
        <w:tc>
          <w:tcPr>
            <w:tcW w:w="709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4B50" w:rsidRPr="0072091F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</w:t>
            </w:r>
          </w:p>
        </w:tc>
        <w:tc>
          <w:tcPr>
            <w:tcW w:w="709" w:type="dxa"/>
          </w:tcPr>
          <w:p w:rsidR="00984B50" w:rsidRPr="0072091F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758" w:type="dxa"/>
          </w:tcPr>
          <w:p w:rsidR="00984B50" w:rsidRPr="0072091F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  <w:gridSpan w:val="2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4B50" w:rsidRPr="0019580A" w:rsidTr="00984B50">
        <w:trPr>
          <w:gridAfter w:val="1"/>
          <w:wAfter w:w="21" w:type="dxa"/>
          <w:trHeight w:val="502"/>
        </w:trPr>
        <w:tc>
          <w:tcPr>
            <w:tcW w:w="443" w:type="dxa"/>
            <w:vMerge/>
          </w:tcPr>
          <w:p w:rsidR="00984B50" w:rsidRPr="004F4A04" w:rsidRDefault="00984B50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984B50" w:rsidRPr="004F4A04" w:rsidRDefault="00984B50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984B50" w:rsidRPr="004F4A04" w:rsidRDefault="00984B50" w:rsidP="0072091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4B50" w:rsidRPr="004F4A04" w:rsidRDefault="00984B50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84B50" w:rsidRPr="004F4A04" w:rsidRDefault="00984B50" w:rsidP="00203268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4B50" w:rsidRPr="0019580A" w:rsidRDefault="00984B50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84B50" w:rsidRPr="0019580A" w:rsidRDefault="00984B50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8" w:type="dxa"/>
          </w:tcPr>
          <w:p w:rsidR="00984B50" w:rsidRPr="0019580A" w:rsidRDefault="00984B50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762" w:type="dxa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827" w:type="dxa"/>
            <w:gridSpan w:val="2"/>
          </w:tcPr>
          <w:p w:rsidR="00984B50" w:rsidRPr="007209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</w:tr>
      <w:tr w:rsidR="0072091F" w:rsidRPr="0019580A" w:rsidTr="00984B50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72091F" w:rsidRPr="004F4A04" w:rsidRDefault="0072091F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72091F" w:rsidRPr="004F4A04" w:rsidRDefault="0072091F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72091F" w:rsidRPr="004F4A04" w:rsidRDefault="0072091F" w:rsidP="0072091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2091F" w:rsidRPr="004F4A04" w:rsidRDefault="0072091F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8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2091F" w:rsidRPr="0019580A" w:rsidTr="00984B50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72091F" w:rsidRPr="004F4A04" w:rsidRDefault="0072091F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72091F" w:rsidRPr="004F4A04" w:rsidRDefault="0072091F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72091F" w:rsidRPr="004F4A04" w:rsidRDefault="0072091F" w:rsidP="0072091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2091F" w:rsidRPr="004F4A04" w:rsidRDefault="0072091F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2091F" w:rsidRPr="004F4A04" w:rsidRDefault="007209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8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72091F" w:rsidRPr="0019580A" w:rsidRDefault="007209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84B50" w:rsidRPr="0019580A" w:rsidTr="00984B50">
        <w:trPr>
          <w:gridAfter w:val="1"/>
          <w:wAfter w:w="21" w:type="dxa"/>
        </w:trPr>
        <w:tc>
          <w:tcPr>
            <w:tcW w:w="443" w:type="dxa"/>
          </w:tcPr>
          <w:p w:rsidR="00984B50" w:rsidRPr="004F4A04" w:rsidRDefault="00984B50" w:rsidP="00203268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</w:p>
        </w:tc>
        <w:tc>
          <w:tcPr>
            <w:tcW w:w="1225" w:type="dxa"/>
          </w:tcPr>
          <w:p w:rsidR="00984B50" w:rsidRPr="004F4A04" w:rsidRDefault="00984B50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06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</w:t>
            </w:r>
          </w:p>
          <w:p w:rsidR="00984B50" w:rsidRPr="00203268" w:rsidRDefault="00984B50" w:rsidP="00203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4.1.7.Приобретение энергосберегающих ламп и оборудования к их установке</w:t>
            </w:r>
          </w:p>
          <w:p w:rsidR="00984B50" w:rsidRPr="00203268" w:rsidRDefault="00984B50" w:rsidP="00203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4.1.8.Оплата за уличное освещение</w:t>
            </w:r>
          </w:p>
        </w:tc>
        <w:tc>
          <w:tcPr>
            <w:tcW w:w="1276" w:type="dxa"/>
          </w:tcPr>
          <w:p w:rsidR="00984B50" w:rsidRPr="004F4A04" w:rsidRDefault="00984B50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2032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984B50" w:rsidRPr="004F4A04" w:rsidRDefault="00984B50" w:rsidP="002032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984B50" w:rsidRPr="00203268" w:rsidRDefault="00984B50" w:rsidP="007209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262,0</w:t>
            </w:r>
          </w:p>
        </w:tc>
        <w:tc>
          <w:tcPr>
            <w:tcW w:w="709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758" w:type="dxa"/>
          </w:tcPr>
          <w:p w:rsidR="00984B50" w:rsidRPr="0019580A" w:rsidRDefault="00984B50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  <w:gridSpan w:val="2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4B50" w:rsidRPr="0019580A" w:rsidTr="00984B50">
        <w:trPr>
          <w:gridAfter w:val="1"/>
          <w:wAfter w:w="21" w:type="dxa"/>
        </w:trPr>
        <w:tc>
          <w:tcPr>
            <w:tcW w:w="443" w:type="dxa"/>
          </w:tcPr>
          <w:p w:rsidR="00984B50" w:rsidRPr="004F4A04" w:rsidRDefault="00984B50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1225" w:type="dxa"/>
          </w:tcPr>
          <w:p w:rsidR="00984B50" w:rsidRPr="004F4A04" w:rsidRDefault="00984B50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06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4.1.9.Уборка несанкционированных свалок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1276" w:type="dxa"/>
          </w:tcPr>
          <w:p w:rsidR="00984B50" w:rsidRPr="004F4A04" w:rsidRDefault="00984B50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984B50" w:rsidRPr="004F4A04" w:rsidRDefault="00984B50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4B50" w:rsidRPr="004F4A04" w:rsidRDefault="00984B50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0110161170</w:t>
            </w:r>
          </w:p>
        </w:tc>
        <w:tc>
          <w:tcPr>
            <w:tcW w:w="709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709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8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  <w:gridSpan w:val="2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4B50" w:rsidRPr="0019580A" w:rsidTr="00984B50">
        <w:trPr>
          <w:gridAfter w:val="1"/>
          <w:wAfter w:w="21" w:type="dxa"/>
        </w:trPr>
        <w:tc>
          <w:tcPr>
            <w:tcW w:w="443" w:type="dxa"/>
          </w:tcPr>
          <w:p w:rsidR="00984B50" w:rsidRPr="004F4A04" w:rsidRDefault="00984B50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.4</w:t>
            </w:r>
          </w:p>
        </w:tc>
        <w:tc>
          <w:tcPr>
            <w:tcW w:w="1225" w:type="dxa"/>
          </w:tcPr>
          <w:p w:rsidR="00984B50" w:rsidRPr="004F4A04" w:rsidRDefault="00984B50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06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 землякам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с.Юлово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</w:p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4.1.11.Ремонт памятников воинам землякам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с.Юлово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с.Муратовкаприобретение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для ремонта, оплата за произведенный ремонт</w:t>
            </w:r>
          </w:p>
        </w:tc>
        <w:tc>
          <w:tcPr>
            <w:tcW w:w="1276" w:type="dxa"/>
          </w:tcPr>
          <w:p w:rsidR="00984B50" w:rsidRPr="004F4A04" w:rsidRDefault="00984B50" w:rsidP="0072091F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4B50" w:rsidRPr="00203268" w:rsidRDefault="00984B50" w:rsidP="002032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82,0</w:t>
            </w:r>
          </w:p>
        </w:tc>
        <w:tc>
          <w:tcPr>
            <w:tcW w:w="709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8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  <w:gridSpan w:val="2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4B50" w:rsidRPr="0019580A" w:rsidTr="00984B50">
        <w:trPr>
          <w:gridAfter w:val="1"/>
          <w:wAfter w:w="21" w:type="dxa"/>
        </w:trPr>
        <w:tc>
          <w:tcPr>
            <w:tcW w:w="443" w:type="dxa"/>
          </w:tcPr>
          <w:p w:rsidR="00984B50" w:rsidRPr="004F4A04" w:rsidRDefault="00984B50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1225" w:type="dxa"/>
          </w:tcPr>
          <w:p w:rsidR="00984B50" w:rsidRPr="004F4A04" w:rsidRDefault="00984B50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06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4.1.12. Работы по ремонту изгороди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4.1.13.Рработы по ограждению кладбищ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материалы для ремонта (</w:t>
            </w:r>
            <w:proofErr w:type="spellStart"/>
            <w:proofErr w:type="gram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пиломатериал,гвозди</w:t>
            </w:r>
            <w:proofErr w:type="gram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,краска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фасадная)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4.1.14.Обкос кладбищ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4.1.15.Вывоз мусора</w:t>
            </w:r>
          </w:p>
        </w:tc>
        <w:tc>
          <w:tcPr>
            <w:tcW w:w="1276" w:type="dxa"/>
          </w:tcPr>
          <w:p w:rsidR="00984B50" w:rsidRPr="004F4A04" w:rsidRDefault="00984B50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4B50" w:rsidRPr="004F271F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709" w:type="dxa"/>
          </w:tcPr>
          <w:p w:rsidR="00984B50" w:rsidRPr="004F271F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8" w:type="dxa"/>
          </w:tcPr>
          <w:p w:rsidR="00984B50" w:rsidRPr="004F271F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  <w:gridSpan w:val="2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4B50" w:rsidRPr="0019580A" w:rsidTr="00984B50">
        <w:trPr>
          <w:gridAfter w:val="1"/>
          <w:wAfter w:w="21" w:type="dxa"/>
        </w:trPr>
        <w:tc>
          <w:tcPr>
            <w:tcW w:w="443" w:type="dxa"/>
          </w:tcPr>
          <w:p w:rsidR="00984B50" w:rsidRPr="004F4A04" w:rsidRDefault="00984B50" w:rsidP="00203268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</w:p>
        </w:tc>
        <w:tc>
          <w:tcPr>
            <w:tcW w:w="1225" w:type="dxa"/>
          </w:tcPr>
          <w:p w:rsidR="00984B50" w:rsidRPr="004F4A04" w:rsidRDefault="00984B50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06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4.1.16.Обкос улиц -</w:t>
            </w:r>
            <w:proofErr w:type="spellStart"/>
            <w:proofErr w:type="gram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с.Царевщино,с.Муратовка</w:t>
            </w:r>
            <w:proofErr w:type="gram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,с.Юлово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4.1.17.Уборка мусора на территории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с.Беликово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Молодежная 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4.1.18.Уборка мусора на территории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4.1.20.Уборка мусора на территории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ул. Школьная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- обрезка веток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пиломатериал,гвозди</w:t>
            </w:r>
            <w:proofErr w:type="gram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,краска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фасадная, краска, цемент, семена цветов) оплата за проделанную работу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4.1.22. Устройство асфальтового покрытия стоянки автомобилей у здания администрации Царевщинского сельсовет</w:t>
            </w:r>
          </w:p>
          <w:p w:rsidR="00984B50" w:rsidRPr="00203268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4.1.23.Приобритение детского уличного комплекса</w:t>
            </w:r>
          </w:p>
        </w:tc>
        <w:tc>
          <w:tcPr>
            <w:tcW w:w="1276" w:type="dxa"/>
          </w:tcPr>
          <w:p w:rsidR="00984B50" w:rsidRPr="004F4A04" w:rsidRDefault="00984B50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84B50" w:rsidRPr="00203268" w:rsidRDefault="00984B50" w:rsidP="002032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011016125</w:t>
            </w: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709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8" w:type="dxa"/>
          </w:tcPr>
          <w:p w:rsidR="00984B50" w:rsidRPr="00203268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  <w:gridSpan w:val="2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84B50" w:rsidRPr="0019580A" w:rsidTr="00984B50">
        <w:trPr>
          <w:gridAfter w:val="1"/>
          <w:wAfter w:w="21" w:type="dxa"/>
        </w:trPr>
        <w:tc>
          <w:tcPr>
            <w:tcW w:w="443" w:type="dxa"/>
          </w:tcPr>
          <w:p w:rsidR="00984B50" w:rsidRPr="004F4A04" w:rsidRDefault="00984B50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.7.</w:t>
            </w:r>
          </w:p>
        </w:tc>
        <w:tc>
          <w:tcPr>
            <w:tcW w:w="1225" w:type="dxa"/>
          </w:tcPr>
          <w:p w:rsidR="00984B50" w:rsidRPr="004F4A04" w:rsidRDefault="00984B50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06" w:type="dxa"/>
          </w:tcPr>
          <w:p w:rsidR="00984B50" w:rsidRPr="004F271F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984B50" w:rsidRPr="004F271F" w:rsidRDefault="00984B50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4.1.23 оплата электроэнергии</w:t>
            </w:r>
          </w:p>
        </w:tc>
        <w:tc>
          <w:tcPr>
            <w:tcW w:w="1276" w:type="dxa"/>
          </w:tcPr>
          <w:p w:rsidR="00984B50" w:rsidRPr="004F4A04" w:rsidRDefault="00984B50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84B50" w:rsidRPr="004F4A04" w:rsidRDefault="00984B50" w:rsidP="004F27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984B50" w:rsidRPr="004F4A04" w:rsidRDefault="00984B50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984B50" w:rsidRPr="004F271F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709" w:type="dxa"/>
          </w:tcPr>
          <w:p w:rsidR="00984B50" w:rsidRPr="004F271F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758" w:type="dxa"/>
          </w:tcPr>
          <w:p w:rsidR="00984B50" w:rsidRPr="004F271F" w:rsidRDefault="00984B50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7" w:type="dxa"/>
            <w:gridSpan w:val="2"/>
          </w:tcPr>
          <w:p w:rsidR="00984B50" w:rsidRPr="004F271F" w:rsidRDefault="00984B50" w:rsidP="00E74F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4F271F" w:rsidRPr="0019580A" w:rsidTr="00984B50">
        <w:trPr>
          <w:gridAfter w:val="1"/>
          <w:wAfter w:w="21" w:type="dxa"/>
        </w:trPr>
        <w:tc>
          <w:tcPr>
            <w:tcW w:w="443" w:type="dxa"/>
          </w:tcPr>
          <w:p w:rsidR="004F271F" w:rsidRDefault="004F271F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4F271F" w:rsidRPr="004F4A04" w:rsidRDefault="004F271F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F271F" w:rsidRPr="004F4A04" w:rsidRDefault="004F271F" w:rsidP="0072091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F271F" w:rsidRPr="004F4A04" w:rsidRDefault="004F271F" w:rsidP="004F27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4F271F" w:rsidRPr="004F271F" w:rsidRDefault="004F271F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F271F" w:rsidRPr="004F271F" w:rsidRDefault="004F271F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</w:tcPr>
          <w:p w:rsidR="004F271F" w:rsidRPr="004F271F" w:rsidRDefault="004F271F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4F271F" w:rsidRPr="0019580A" w:rsidRDefault="004F271F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F271F" w:rsidRPr="0019580A" w:rsidRDefault="004F271F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F271F" w:rsidRPr="0019580A" w:rsidRDefault="004F271F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271F" w:rsidRPr="006065DE" w:rsidTr="00984B50">
        <w:trPr>
          <w:gridAfter w:val="2"/>
          <w:wAfter w:w="86" w:type="dxa"/>
          <w:trHeight w:val="358"/>
        </w:trPr>
        <w:tc>
          <w:tcPr>
            <w:tcW w:w="443" w:type="dxa"/>
          </w:tcPr>
          <w:p w:rsidR="004F271F" w:rsidRPr="004F271F" w:rsidRDefault="004F271F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25" w:type="dxa"/>
          </w:tcPr>
          <w:p w:rsidR="004F271F" w:rsidRPr="004F271F" w:rsidRDefault="004F271F" w:rsidP="0072091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4106" w:type="dxa"/>
          </w:tcPr>
          <w:p w:rsidR="004F271F" w:rsidRPr="004F271F" w:rsidRDefault="004F271F" w:rsidP="007209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культуры в Царевщинском сельсовете</w:t>
            </w:r>
          </w:p>
          <w:p w:rsidR="004F271F" w:rsidRPr="004F271F" w:rsidRDefault="004F271F" w:rsidP="007209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271F" w:rsidRPr="004F271F" w:rsidRDefault="004F271F" w:rsidP="007209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:rsidR="004F271F" w:rsidRPr="004F271F" w:rsidRDefault="004F271F" w:rsidP="007209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4F271F" w:rsidRPr="004F271F" w:rsidRDefault="004F271F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F271F" w:rsidRPr="004F271F" w:rsidRDefault="004F271F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F271F" w:rsidRPr="004F271F" w:rsidRDefault="004F271F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F271F" w:rsidRPr="004F271F" w:rsidRDefault="004F271F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F271F" w:rsidRPr="004F271F" w:rsidRDefault="004F271F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b/>
                <w:sz w:val="18"/>
                <w:szCs w:val="18"/>
              </w:rPr>
              <w:t>554,3</w:t>
            </w:r>
          </w:p>
        </w:tc>
        <w:tc>
          <w:tcPr>
            <w:tcW w:w="709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b/>
                <w:sz w:val="18"/>
                <w:szCs w:val="18"/>
              </w:rPr>
              <w:t>207,7</w:t>
            </w:r>
          </w:p>
        </w:tc>
        <w:tc>
          <w:tcPr>
            <w:tcW w:w="758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b/>
                <w:sz w:val="18"/>
                <w:szCs w:val="18"/>
              </w:rPr>
              <w:t>207,7</w:t>
            </w:r>
          </w:p>
        </w:tc>
        <w:tc>
          <w:tcPr>
            <w:tcW w:w="762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b/>
                <w:sz w:val="18"/>
                <w:szCs w:val="18"/>
              </w:rPr>
              <w:t>207,7</w:t>
            </w:r>
          </w:p>
        </w:tc>
        <w:tc>
          <w:tcPr>
            <w:tcW w:w="762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b/>
                <w:sz w:val="18"/>
                <w:szCs w:val="18"/>
              </w:rPr>
              <w:t>207,7</w:t>
            </w:r>
          </w:p>
        </w:tc>
        <w:tc>
          <w:tcPr>
            <w:tcW w:w="762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b/>
                <w:sz w:val="18"/>
                <w:szCs w:val="18"/>
              </w:rPr>
              <w:t>207,7</w:t>
            </w:r>
          </w:p>
        </w:tc>
      </w:tr>
      <w:tr w:rsidR="004F271F" w:rsidRPr="006065DE" w:rsidTr="00984B50">
        <w:trPr>
          <w:gridAfter w:val="2"/>
          <w:wAfter w:w="86" w:type="dxa"/>
        </w:trPr>
        <w:tc>
          <w:tcPr>
            <w:tcW w:w="443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5" w:type="dxa"/>
          </w:tcPr>
          <w:p w:rsidR="004F271F" w:rsidRPr="004F4A04" w:rsidRDefault="004F271F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6" w:type="dxa"/>
          </w:tcPr>
          <w:p w:rsidR="004F271F" w:rsidRPr="004F4A04" w:rsidRDefault="004F271F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4F271F" w:rsidRPr="004F4A04" w:rsidRDefault="004F271F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709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758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762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762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762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</w:tr>
      <w:tr w:rsidR="004F271F" w:rsidRPr="006065DE" w:rsidTr="00984B50">
        <w:trPr>
          <w:gridAfter w:val="2"/>
          <w:wAfter w:w="86" w:type="dxa"/>
          <w:trHeight w:val="87"/>
        </w:trPr>
        <w:tc>
          <w:tcPr>
            <w:tcW w:w="443" w:type="dxa"/>
            <w:vMerge w:val="restart"/>
          </w:tcPr>
          <w:p w:rsidR="004F271F" w:rsidRPr="004F4A04" w:rsidRDefault="004F271F" w:rsidP="0072091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 w:val="restart"/>
          </w:tcPr>
          <w:p w:rsidR="004F271F" w:rsidRPr="004F4A04" w:rsidRDefault="004F271F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 w:val="restart"/>
          </w:tcPr>
          <w:p w:rsidR="004F271F" w:rsidRPr="004F4A04" w:rsidRDefault="004F271F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F271F" w:rsidRPr="004F4A04" w:rsidRDefault="004F271F" w:rsidP="0072091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F271F" w:rsidRPr="004F4A04" w:rsidRDefault="004F271F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F271F" w:rsidRPr="004F271F" w:rsidRDefault="004F271F" w:rsidP="004F27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0120123300</w:t>
            </w:r>
          </w:p>
          <w:p w:rsidR="004F271F" w:rsidRPr="004F271F" w:rsidRDefault="004F271F" w:rsidP="007209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F271F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4F271F" w:rsidRPr="004F271F" w:rsidRDefault="004F271F" w:rsidP="004F27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208,7</w:t>
            </w:r>
          </w:p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758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762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762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762" w:type="dxa"/>
          </w:tcPr>
          <w:p w:rsidR="004F271F" w:rsidRPr="004F271F" w:rsidRDefault="004F271F" w:rsidP="00C72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</w:tr>
      <w:tr w:rsidR="00203268" w:rsidRPr="006065DE" w:rsidTr="00984B50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203268" w:rsidRPr="004F4A04" w:rsidRDefault="00203268" w:rsidP="0072091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203268" w:rsidRPr="004F4A04" w:rsidRDefault="00203268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03268" w:rsidRPr="004F4A04" w:rsidRDefault="00203268" w:rsidP="0072091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03268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203268" w:rsidRPr="004F4A04" w:rsidRDefault="004F271F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03268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03268" w:rsidRPr="004F271F" w:rsidRDefault="004F271F" w:rsidP="007209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0120496950</w:t>
            </w:r>
          </w:p>
        </w:tc>
        <w:tc>
          <w:tcPr>
            <w:tcW w:w="709" w:type="dxa"/>
          </w:tcPr>
          <w:p w:rsidR="00203268" w:rsidRPr="004F4A04" w:rsidRDefault="004F271F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4" w:type="dxa"/>
          </w:tcPr>
          <w:p w:rsidR="00203268" w:rsidRPr="0019580A" w:rsidRDefault="004F271F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709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8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03268" w:rsidRPr="006065DE" w:rsidTr="00984B50">
        <w:trPr>
          <w:gridAfter w:val="2"/>
          <w:wAfter w:w="86" w:type="dxa"/>
          <w:trHeight w:val="175"/>
        </w:trPr>
        <w:tc>
          <w:tcPr>
            <w:tcW w:w="443" w:type="dxa"/>
            <w:vMerge/>
          </w:tcPr>
          <w:p w:rsidR="00203268" w:rsidRPr="004F4A04" w:rsidRDefault="00203268" w:rsidP="0072091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203268" w:rsidRPr="004F4A04" w:rsidRDefault="00203268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03268" w:rsidRPr="004F4A04" w:rsidRDefault="00203268" w:rsidP="0072091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58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19580A" w:rsidRDefault="00203268" w:rsidP="0072091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</w:tcPr>
          <w:p w:rsidR="00D06D34" w:rsidRPr="004F271F" w:rsidRDefault="00D06D34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25" w:type="dxa"/>
          </w:tcPr>
          <w:p w:rsidR="00D06D34" w:rsidRPr="004F271F" w:rsidRDefault="00D06D34" w:rsidP="0072091F">
            <w:pPr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4106" w:type="dxa"/>
          </w:tcPr>
          <w:p w:rsidR="00D06D34" w:rsidRPr="004F271F" w:rsidRDefault="00D06D34" w:rsidP="007209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муниципальной службы в Царевщинском сельсовете</w:t>
            </w:r>
          </w:p>
        </w:tc>
        <w:tc>
          <w:tcPr>
            <w:tcW w:w="1276" w:type="dxa"/>
          </w:tcPr>
          <w:p w:rsidR="00D06D34" w:rsidRPr="004F271F" w:rsidRDefault="00D06D34" w:rsidP="0072091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06D34" w:rsidRPr="004F271F" w:rsidRDefault="00D06D34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271F" w:rsidRDefault="00D06D34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6D34" w:rsidRPr="004F271F" w:rsidRDefault="00D06D34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6D34" w:rsidRPr="004F271F" w:rsidRDefault="00D06D34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6D34" w:rsidRPr="004F271F" w:rsidRDefault="00D06D34" w:rsidP="007209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b/>
                <w:sz w:val="18"/>
                <w:szCs w:val="18"/>
              </w:rPr>
              <w:t>3413,9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b/>
                <w:sz w:val="18"/>
                <w:szCs w:val="18"/>
              </w:rPr>
              <w:t>2817,1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b/>
                <w:sz w:val="18"/>
                <w:szCs w:val="18"/>
              </w:rPr>
              <w:t>2709,7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b/>
                <w:sz w:val="18"/>
                <w:szCs w:val="18"/>
              </w:rPr>
              <w:t>2709,7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b/>
                <w:sz w:val="18"/>
                <w:szCs w:val="18"/>
              </w:rPr>
              <w:t>2709,7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b/>
                <w:sz w:val="18"/>
                <w:szCs w:val="18"/>
              </w:rPr>
              <w:t>2709,7</w:t>
            </w: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5" w:type="dxa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6" w:type="dxa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3413,9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2817,1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 w:val="restart"/>
          </w:tcPr>
          <w:p w:rsidR="00D06D34" w:rsidRPr="004F4A04" w:rsidRDefault="00D06D34" w:rsidP="0072091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5" w:type="dxa"/>
            <w:vMerge w:val="restart"/>
          </w:tcPr>
          <w:p w:rsidR="00D06D34" w:rsidRPr="004F4A04" w:rsidRDefault="00D06D34" w:rsidP="0072091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6" w:type="dxa"/>
            <w:vMerge w:val="restart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588,4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593,5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614,0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614,0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614,0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614,0</w:t>
            </w: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90,1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93,4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96,8</w:t>
            </w: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204,9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207,4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1630,5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1012,5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845,2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845,2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845,2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845,2</w:t>
            </w: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4" w:type="dxa"/>
          </w:tcPr>
          <w:p w:rsidR="00D06D34" w:rsidRPr="0019580A" w:rsidRDefault="00D06D34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06D34" w:rsidRPr="0019580A" w:rsidRDefault="00D06D34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D06D34" w:rsidRPr="0019580A" w:rsidRDefault="00D06D34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D06D34" w:rsidRPr="0019580A" w:rsidRDefault="00D06D34" w:rsidP="00C72B49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D06D34" w:rsidRPr="0019580A" w:rsidRDefault="00D06D34" w:rsidP="00C72B49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D06D34" w:rsidRPr="0019580A" w:rsidRDefault="00D06D34" w:rsidP="00C72B49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06D34" w:rsidRPr="004F4A04" w:rsidRDefault="00D06D34" w:rsidP="00C72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854" w:type="dxa"/>
          </w:tcPr>
          <w:p w:rsidR="00D06D34" w:rsidRPr="0019580A" w:rsidRDefault="00D06D34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709" w:type="dxa"/>
          </w:tcPr>
          <w:p w:rsidR="00D06D34" w:rsidRPr="0019580A" w:rsidRDefault="00D06D34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758" w:type="dxa"/>
          </w:tcPr>
          <w:p w:rsidR="00D06D34" w:rsidRPr="0019580A" w:rsidRDefault="00D06D34" w:rsidP="0072091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D06D34" w:rsidRPr="0019580A" w:rsidRDefault="00D06D34" w:rsidP="00C72B49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D06D34" w:rsidRPr="0019580A" w:rsidRDefault="00D06D34" w:rsidP="00C72B49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D06D34" w:rsidRPr="0019580A" w:rsidRDefault="00D06D34" w:rsidP="00C72B49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498,8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503,8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524,0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524,0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524,0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524,0</w:t>
            </w: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104,1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107,0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109,0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109,0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109,0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109,0</w:t>
            </w:r>
          </w:p>
        </w:tc>
      </w:tr>
      <w:tr w:rsidR="00D06D34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D06D34" w:rsidRPr="004F4A04" w:rsidRDefault="00D06D34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06D34" w:rsidRPr="004F4A04" w:rsidRDefault="00D06D34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06D34" w:rsidRPr="004F4A04" w:rsidRDefault="00D06D34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182,1</w:t>
            </w:r>
          </w:p>
        </w:tc>
        <w:tc>
          <w:tcPr>
            <w:tcW w:w="709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184,5</w:t>
            </w:r>
          </w:p>
        </w:tc>
        <w:tc>
          <w:tcPr>
            <w:tcW w:w="758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191,2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191,2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191,2</w:t>
            </w:r>
          </w:p>
        </w:tc>
        <w:tc>
          <w:tcPr>
            <w:tcW w:w="762" w:type="dxa"/>
          </w:tcPr>
          <w:p w:rsidR="00D06D34" w:rsidRPr="00D06D34" w:rsidRDefault="00D06D34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34">
              <w:rPr>
                <w:rFonts w:ascii="Times New Roman" w:hAnsi="Times New Roman" w:cs="Times New Roman"/>
                <w:sz w:val="18"/>
                <w:szCs w:val="18"/>
              </w:rPr>
              <w:t>191,2</w:t>
            </w:r>
          </w:p>
        </w:tc>
      </w:tr>
      <w:tr w:rsidR="00203268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203268" w:rsidRPr="004F4A04" w:rsidRDefault="00203268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4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3268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203268" w:rsidRPr="004F4A04" w:rsidRDefault="00203268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4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3268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203268" w:rsidRPr="004F4A04" w:rsidRDefault="00203268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4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3268" w:rsidRPr="006065DE" w:rsidTr="00984B50">
        <w:trPr>
          <w:gridAfter w:val="2"/>
          <w:wAfter w:w="86" w:type="dxa"/>
        </w:trPr>
        <w:tc>
          <w:tcPr>
            <w:tcW w:w="443" w:type="dxa"/>
            <w:vMerge/>
          </w:tcPr>
          <w:p w:rsidR="00203268" w:rsidRPr="004F4A04" w:rsidRDefault="00203268" w:rsidP="0072091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vMerge/>
            <w:vAlign w:val="center"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03268" w:rsidRPr="004F4A04" w:rsidRDefault="00203268" w:rsidP="007209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4" w:type="dxa"/>
          </w:tcPr>
          <w:p w:rsidR="00203268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203268" w:rsidRPr="004F4A04" w:rsidRDefault="00203268" w:rsidP="00720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04A35" w:rsidRPr="00DC03B6" w:rsidRDefault="00B04A35" w:rsidP="00B04A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Включаются все средства (в т.ч. федеральные средства и средства бюджета Пензенской области), кроме внебюджетных средств</w:t>
      </w:r>
    </w:p>
    <w:p w:rsidR="00B04A35" w:rsidRPr="00DC03B6" w:rsidRDefault="00B04A35" w:rsidP="00B04A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&lt;2&gt;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D21E9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Царевщинского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Мокшанского района) о выделении средств бюджета </w:t>
      </w:r>
      <w:r w:rsidR="00D21E9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Царевщинского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 района на реализацию мероприятий муниципальной программы.</w:t>
      </w:r>
    </w:p>
    <w:p w:rsidR="00B04A35" w:rsidRDefault="00B04A35" w:rsidP="00B04A35">
      <w:pPr>
        <w:jc w:val="right"/>
        <w:rPr>
          <w:rFonts w:ascii="Times New Roman" w:hAnsi="Times New Roman" w:cs="Times New Roman"/>
        </w:rPr>
      </w:pPr>
    </w:p>
    <w:p w:rsidR="00B04A35" w:rsidRDefault="00B04A35" w:rsidP="00B04A35">
      <w:pPr>
        <w:rPr>
          <w:rFonts w:ascii="Times New Roman" w:hAnsi="Times New Roman" w:cs="Times New Roman"/>
          <w:sz w:val="18"/>
          <w:szCs w:val="18"/>
        </w:rPr>
      </w:pP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6D34" w:rsidRDefault="00D06D34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F7017" w:rsidRDefault="003F7017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2D2D" w:rsidRDefault="00B42D2D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8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9D226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5559" w:type="dxa"/>
        <w:tblLayout w:type="fixed"/>
        <w:tblLook w:val="0000" w:firstRow="0" w:lastRow="0" w:firstColumn="0" w:lastColumn="0" w:noHBand="0" w:noVBand="0"/>
      </w:tblPr>
      <w:tblGrid>
        <w:gridCol w:w="505"/>
        <w:gridCol w:w="65"/>
        <w:gridCol w:w="3366"/>
        <w:gridCol w:w="63"/>
        <w:gridCol w:w="78"/>
        <w:gridCol w:w="1560"/>
        <w:gridCol w:w="850"/>
        <w:gridCol w:w="55"/>
        <w:gridCol w:w="1125"/>
        <w:gridCol w:w="95"/>
        <w:gridCol w:w="141"/>
        <w:gridCol w:w="1124"/>
        <w:gridCol w:w="12"/>
        <w:gridCol w:w="1134"/>
        <w:gridCol w:w="74"/>
        <w:gridCol w:w="1201"/>
        <w:gridCol w:w="89"/>
        <w:gridCol w:w="956"/>
        <w:gridCol w:w="54"/>
        <w:gridCol w:w="1878"/>
        <w:gridCol w:w="1134"/>
      </w:tblGrid>
      <w:tr w:rsidR="00B04A35" w:rsidRPr="004F4A04" w:rsidTr="00B3141A">
        <w:trPr>
          <w:trHeight w:val="31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P1708"/>
            <w:bookmarkEnd w:id="10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муниципальной программы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</w:t>
            </w:r>
          </w:p>
        </w:tc>
      </w:tr>
      <w:tr w:rsidR="00B04A35" w:rsidRPr="004F4A04" w:rsidTr="00B3141A">
        <w:trPr>
          <w:trHeight w:val="34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Мокшанского района Пензенской области на 2014 - 202</w:t>
            </w:r>
            <w:r w:rsidR="009D2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2014 и 2015 годы</w:t>
            </w:r>
          </w:p>
        </w:tc>
      </w:tr>
      <w:tr w:rsidR="00B04A35" w:rsidRPr="004F4A04" w:rsidTr="00B3141A">
        <w:trPr>
          <w:trHeight w:val="28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0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 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результата  мероприятия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 годам (ожидаемый непосредственный результат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B04A35" w:rsidRPr="004F4A04" w:rsidTr="00B3141A">
        <w:trPr>
          <w:trHeight w:val="1200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4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B3141A">
        <w:trPr>
          <w:trHeight w:val="20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</w:tr>
      <w:tr w:rsidR="00B04A35" w:rsidRPr="004F4A04" w:rsidTr="00B3141A">
        <w:trPr>
          <w:trHeight w:val="2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6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D4386E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20"/>
                <w:szCs w:val="20"/>
              </w:rPr>
              <w:t>Задача 4 «Содержание и ремонт объектов дорожного хозяйства и благоустройство территории Царевщинского сельсовета»</w:t>
            </w:r>
          </w:p>
        </w:tc>
      </w:tr>
      <w:tr w:rsidR="00D4386E" w:rsidRPr="004F4A04" w:rsidTr="00B3141A">
        <w:trPr>
          <w:trHeight w:val="105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5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 xml:space="preserve">ремонт  и содержание </w:t>
            </w:r>
            <w:proofErr w:type="spellStart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 xml:space="preserve"> дорог:</w:t>
            </w:r>
          </w:p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 xml:space="preserve">- очистка дорог от </w:t>
            </w:r>
            <w:proofErr w:type="gramStart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снега ;</w:t>
            </w:r>
            <w:proofErr w:type="gramEnd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- </w:t>
            </w:r>
            <w:proofErr w:type="spellStart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 xml:space="preserve"> обочин дорог                                    -приобретение щебня</w:t>
            </w:r>
          </w:p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-транспортные услуги по доставки щебня и прочих материалов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1803,0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D4386E" w:rsidRPr="004F4A04" w:rsidRDefault="00D4386E" w:rsidP="00D4386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4386E" w:rsidRPr="004F4A04" w:rsidTr="00B3141A">
        <w:trPr>
          <w:trHeight w:val="15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386E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299"/>
        </w:trPr>
        <w:tc>
          <w:tcPr>
            <w:tcW w:w="50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754,0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61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373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50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Развитие  уличного освещения:</w:t>
            </w:r>
          </w:p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 xml:space="preserve">-обеспечение </w:t>
            </w:r>
            <w:proofErr w:type="gramStart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бесперебойного  энергоснабжения</w:t>
            </w:r>
            <w:proofErr w:type="gramEnd"/>
            <w:r w:rsidRPr="00D4386E">
              <w:rPr>
                <w:rFonts w:ascii="Times New Roman" w:hAnsi="Times New Roman" w:cs="Times New Roman"/>
                <w:sz w:val="18"/>
                <w:szCs w:val="18"/>
              </w:rPr>
              <w:t xml:space="preserve">  (Оплата за потребленную электроэнергии)</w:t>
            </w:r>
          </w:p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-содержание сетей уличного освещения</w:t>
            </w:r>
          </w:p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-приобретение энергосберегающих ламп и оборудования к их установке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6B11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D4386E" w:rsidRPr="004F4A04" w:rsidTr="00B3141A">
        <w:trPr>
          <w:trHeight w:val="21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B3141A">
        <w:trPr>
          <w:trHeight w:val="21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70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FB3E19">
        <w:trPr>
          <w:trHeight w:val="56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1..3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Устройство  контейнерных площадок и мест санкционирования временного размещения твердых бытовых отходов:</w:t>
            </w:r>
          </w:p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-вывоз мусор</w:t>
            </w:r>
          </w:p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-приобретение материалов, необходимых для обустройства</w:t>
            </w:r>
          </w:p>
          <w:p w:rsidR="00D4386E" w:rsidRPr="00D4386E" w:rsidRDefault="00D4386E" w:rsidP="00D438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-работы по ограждению контейнерных площадок</w:t>
            </w:r>
          </w:p>
          <w:p w:rsidR="00D4386E" w:rsidRPr="00D4386E" w:rsidRDefault="00D4386E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386E">
              <w:rPr>
                <w:rFonts w:ascii="Times New Roman" w:hAnsi="Times New Roman" w:cs="Times New Roman"/>
                <w:sz w:val="18"/>
                <w:szCs w:val="18"/>
              </w:rPr>
              <w:t>-транспортные работы по доставке материало</w:t>
            </w:r>
            <w:r w:rsidR="00FB3E1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52,4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52,4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D4386E" w:rsidRPr="004F4A04" w:rsidTr="00B3141A">
        <w:trPr>
          <w:trHeight w:val="247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47,4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47,4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9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86E" w:rsidRPr="004F4A04" w:rsidTr="00B3141A">
        <w:trPr>
          <w:trHeight w:val="4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86E" w:rsidRPr="004F4A04" w:rsidRDefault="00FB3E19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19" w:rsidRPr="00FB3E19" w:rsidRDefault="00FB3E19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 землякам </w:t>
            </w:r>
            <w:proofErr w:type="spellStart"/>
            <w:proofErr w:type="gram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  <w:proofErr w:type="gram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FB3E19" w:rsidRPr="00FB3E19" w:rsidRDefault="00FB3E19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 приобретение строительных и хозяйственных материалов, красок и молярных кистей, необходимых для ремонта памятников</w:t>
            </w:r>
          </w:p>
          <w:p w:rsidR="00D4386E" w:rsidRPr="00FB3E19" w:rsidRDefault="00FB3E19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-оплата работ по ремонту памятников и прилегающей территории к ним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FB3E19" w:rsidRPr="004F4A04" w:rsidTr="00B3141A">
        <w:trPr>
          <w:trHeight w:val="275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19" w:rsidRPr="004F4A04" w:rsidRDefault="00FB3E1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19" w:rsidRPr="004F4A04" w:rsidRDefault="00FB3E1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19" w:rsidRPr="004F4A04" w:rsidRDefault="00FB3E19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19" w:rsidRPr="004F4A04" w:rsidRDefault="00FB3E19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3E19" w:rsidRPr="004F4A04" w:rsidTr="00B3141A">
        <w:trPr>
          <w:trHeight w:val="133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19" w:rsidRPr="004F4A04" w:rsidRDefault="00FB3E1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19" w:rsidRPr="004F4A04" w:rsidRDefault="00FB3E1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E19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19" w:rsidRPr="004F4A04" w:rsidRDefault="00FB3E19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19" w:rsidRPr="004F4A04" w:rsidRDefault="00FB3E19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B3141A">
        <w:trPr>
          <w:trHeight w:val="1666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3E19" w:rsidRPr="00FB3E19" w:rsidRDefault="00FB3E19" w:rsidP="00FB3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FB3E19" w:rsidRPr="00FB3E19" w:rsidRDefault="00FB3E19" w:rsidP="00FB3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-приобретение строительных и хозяйственных материалов</w:t>
            </w:r>
          </w:p>
          <w:p w:rsidR="00FB3E19" w:rsidRPr="00FB3E19" w:rsidRDefault="00FB3E19" w:rsidP="00FB3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-работы по ремонту изгороди </w:t>
            </w:r>
          </w:p>
          <w:p w:rsidR="00FB3E19" w:rsidRPr="00FB3E19" w:rsidRDefault="00FB3E19" w:rsidP="00FB3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-работы по ограждению кладбищ</w:t>
            </w:r>
          </w:p>
          <w:p w:rsidR="00FB3E19" w:rsidRPr="00FB3E19" w:rsidRDefault="00FB3E19" w:rsidP="00FB3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-транспортные расходы по доставке материалов</w:t>
            </w:r>
          </w:p>
          <w:p w:rsidR="00D4386E" w:rsidRPr="00FB3E19" w:rsidRDefault="00FB3E19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-приобретение краски, фасадной краски, молярные </w:t>
            </w: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кисти</w:t>
            </w:r>
            <w:r w:rsidR="00D4386E" w:rsidRPr="00FB3E19">
              <w:rPr>
                <w:rFonts w:ascii="Times New Roman" w:hAnsi="Times New Roman" w:cs="Times New Roman"/>
                <w:sz w:val="18"/>
                <w:szCs w:val="18"/>
              </w:rPr>
              <w:t>тходов</w:t>
            </w:r>
            <w:proofErr w:type="spellEnd"/>
            <w:r w:rsidR="00D4386E" w:rsidRPr="00FB3E1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4386E" w:rsidRPr="004F4A04" w:rsidRDefault="00D4386E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-вывоз мусора.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D4386E" w:rsidRPr="004F4A04" w:rsidTr="00B3141A">
        <w:trPr>
          <w:trHeight w:val="5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86E" w:rsidRPr="004F4A04" w:rsidTr="00B42D2D">
        <w:trPr>
          <w:trHeight w:val="34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FB3E1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2AAC" w:rsidRPr="004F4A04" w:rsidTr="006B114F">
        <w:trPr>
          <w:trHeight w:val="10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AAC" w:rsidRPr="004F4A04" w:rsidRDefault="00E62AAC" w:rsidP="00FB3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Прочие мероприятия по благоустройству территории Царевщинского сельсовета  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 улиц -</w:t>
            </w:r>
            <w:proofErr w:type="spellStart"/>
            <w:proofErr w:type="gram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с.Царевщино,с.Муратовка</w:t>
            </w:r>
            <w:proofErr w:type="gram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,с.Юлово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- уборка мусора на территории </w:t>
            </w: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с.Беликово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Молодежная 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- уборка мусора на территории </w:t>
            </w: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 уборка мусора на территории с.Юлово ул. Центральная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- уборка мусора на территории </w:t>
            </w: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ул. Школьная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обустройство тротуаров и пешеходных дорожек;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-обустройство цветников и клумб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AAC" w:rsidRPr="004F4A04" w:rsidRDefault="00E62AA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AAC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AAC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AAC" w:rsidRPr="004F4A04" w:rsidRDefault="00E62AAC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2AAC" w:rsidRPr="004F4A04" w:rsidRDefault="00E62AA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E62AAC" w:rsidRPr="004F4A04" w:rsidRDefault="00E62AA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D4386E" w:rsidRPr="004F4A04" w:rsidTr="00B3141A">
        <w:trPr>
          <w:trHeight w:val="44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E62AAC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E62AAC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428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E62AAC" w:rsidP="00E62A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D4386E"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E62AAC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E62AAC" w:rsidRDefault="00E62AAC" w:rsidP="00E6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AAC" w:rsidRPr="004F4A04" w:rsidTr="006B114F">
        <w:trPr>
          <w:trHeight w:val="1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AAC" w:rsidRPr="004F4A04" w:rsidRDefault="00E62AA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и благоустройство детской игровой площадки в </w:t>
            </w: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 приобретение детской площадки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-приобретение материалов для оборудования детской площадки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-приобретение материалов, необходимых для обустройства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-работы по ограждению детской площадки</w:t>
            </w:r>
          </w:p>
          <w:p w:rsidR="00E62AAC" w:rsidRPr="00FB3E19" w:rsidRDefault="00E62AAC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-транспортные работы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AAC" w:rsidRPr="004F4A04" w:rsidRDefault="00E62AA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P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AAC" w:rsidRP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AAC" w:rsidRPr="004F4A04" w:rsidRDefault="00E62AAC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  <w:p w:rsidR="00E62AAC" w:rsidRPr="004F4A04" w:rsidRDefault="00E62AAC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2AAC" w:rsidRPr="004F4A04" w:rsidRDefault="00E62AA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E62AAC" w:rsidRPr="004F4A04" w:rsidRDefault="00E62AA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D4386E" w:rsidRPr="004F4A04" w:rsidTr="00B3141A">
        <w:trPr>
          <w:trHeight w:val="484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2AAC" w:rsidRPr="004F4A04" w:rsidTr="00B3141A">
        <w:trPr>
          <w:trHeight w:val="419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AAC" w:rsidRPr="004F4A04" w:rsidRDefault="00E62AA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AAC" w:rsidRPr="004F4A04" w:rsidRDefault="00E62AAC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AAC" w:rsidRPr="004F4A04" w:rsidRDefault="00E62AA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E62AAC" w:rsidRDefault="00E62AAC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AAC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AC" w:rsidRPr="004F4A04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18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FB3E1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19" w:rsidRPr="00FB3E19" w:rsidRDefault="00FB3E19" w:rsidP="00FB3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Коммунальное хозяйство</w:t>
            </w:r>
          </w:p>
          <w:p w:rsidR="00FB3E19" w:rsidRPr="00FB3E19" w:rsidRDefault="00FB3E19" w:rsidP="00FB3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D4386E" w:rsidRPr="00FB3E19" w:rsidRDefault="00FB3E19" w:rsidP="00FB3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- Расходы связанные с разработкой сметной документации водоснабжения и водоотведения в </w:t>
            </w: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B3E1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A40CA3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A40CA3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соответствующим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установленным нормам в общей протяженности дорог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 №1</w:t>
            </w:r>
          </w:p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1.1</w:t>
            </w:r>
          </w:p>
        </w:tc>
      </w:tr>
      <w:tr w:rsidR="00D4386E" w:rsidRPr="004F4A04" w:rsidTr="00B3141A">
        <w:trPr>
          <w:trHeight w:val="25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A40CA3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A40CA3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28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A40CA3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A40CA3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276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2 «Развитие культуры в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D4386E" w:rsidRPr="004F4A04" w:rsidTr="00B3141A">
        <w:trPr>
          <w:trHeight w:val="41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D4386E" w:rsidRPr="004F4A04" w:rsidTr="00B3141A">
        <w:trPr>
          <w:trHeight w:val="17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703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50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сельсовета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, соисполнитель-МБУК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9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проведенных культурно-досуговых мероприятий, </w:t>
            </w:r>
          </w:p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2.1</w:t>
            </w:r>
          </w:p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2.2</w:t>
            </w:r>
          </w:p>
        </w:tc>
      </w:tr>
      <w:tr w:rsidR="00D4386E" w:rsidRPr="004F4A04" w:rsidTr="00B3141A">
        <w:trPr>
          <w:trHeight w:val="190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198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проведение мероприятий, посвященных памятным историческим событиям и датам Российской Федерации, Пензенского региона, Мокшанского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района.;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мероприятий с подростками и молодежью, участие в районных  культурно-массовых мероприятиях.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267"/>
        </w:trPr>
        <w:tc>
          <w:tcPr>
            <w:tcW w:w="15559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«Организация библиотечного обслуживания населения»</w:t>
            </w:r>
          </w:p>
        </w:tc>
      </w:tr>
      <w:tr w:rsidR="00D4386E" w:rsidRPr="004F4A04" w:rsidTr="00B3141A">
        <w:trPr>
          <w:trHeight w:val="24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муниципальными бюджетными учреждениями культуры (библиотеки)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сельсовета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, соисполнитель-МБУК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24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Организация книгообмена для распространения библиотечных фондов</w:t>
            </w:r>
          </w:p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91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Участие в районных акциях, конкурсах фестивалях, выставках художественного творчества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1249,1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1249,1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1.Книговыдача</w:t>
            </w:r>
          </w:p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2.Количество посещений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2.3</w:t>
            </w:r>
          </w:p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2.4</w:t>
            </w:r>
          </w:p>
        </w:tc>
      </w:tr>
      <w:tr w:rsidR="00D4386E" w:rsidRPr="004F4A04" w:rsidTr="00B3141A">
        <w:trPr>
          <w:trHeight w:val="359"/>
        </w:trPr>
        <w:tc>
          <w:tcPr>
            <w:tcW w:w="5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33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Комплектование библиотечных фондов библиотек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27820-13220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1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2AAC" w:rsidRDefault="00E62AA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86E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E62AAC" w:rsidP="00E62A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</w:t>
            </w:r>
            <w:r w:rsidR="00D4386E">
              <w:rPr>
                <w:rFonts w:ascii="Times New Roman" w:hAnsi="Times New Roman" w:cs="Times New Roman"/>
                <w:sz w:val="18"/>
                <w:szCs w:val="18"/>
              </w:rPr>
              <w:t>589,1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589,1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41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Подпрограмма 3 «Развитие муниципальной службы в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D4386E" w:rsidRPr="004F4A04" w:rsidTr="00B3141A">
        <w:trPr>
          <w:trHeight w:val="268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D4386E" w:rsidRPr="004F4A04" w:rsidTr="00B3141A">
        <w:trPr>
          <w:trHeight w:val="4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D4386E" w:rsidRPr="004F4A04" w:rsidTr="00B3141A">
        <w:trPr>
          <w:trHeight w:val="675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5091,0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5091,0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 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br/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D4386E" w:rsidRPr="004F4A04" w:rsidRDefault="00D4386E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D4386E" w:rsidRPr="004F4A04" w:rsidRDefault="00D4386E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B3141A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Проведение аттестации муниципальных служащих и совершенствование аттестационных процедур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B3141A">
        <w:trPr>
          <w:trHeight w:val="46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диспансеризации муниципальных служащих 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B3141A">
        <w:trPr>
          <w:trHeight w:val="466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B3141A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Дополнительная профессиональная подготовка муниципальных служащих</w:t>
            </w: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B3141A">
        <w:trPr>
          <w:trHeight w:val="764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2908,9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2908,9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551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2182,1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6B1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2182,1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86E" w:rsidRPr="004F4A04" w:rsidTr="00B3141A">
        <w:trPr>
          <w:trHeight w:val="163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86E" w:rsidRPr="004F4A04" w:rsidTr="00B3141A">
        <w:trPr>
          <w:trHeight w:val="33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</w:tr>
      <w:tr w:rsidR="00D4386E" w:rsidRPr="004F4A04" w:rsidTr="00B3141A">
        <w:trPr>
          <w:trHeight w:val="1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Наличие публикаций в информационном бюллетене «Вести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сельсовета» по основным вопросам местного значения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и антикоррупционной направленности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B3141A">
        <w:trPr>
          <w:trHeight w:val="39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работы с обращениями граждан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386E" w:rsidRPr="004F4A04" w:rsidTr="00B3141A">
        <w:trPr>
          <w:trHeight w:val="613"/>
        </w:trPr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386E" w:rsidRPr="004F4A04" w:rsidTr="00B3141A">
        <w:trPr>
          <w:trHeight w:val="428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6E" w:rsidRPr="004F4A04" w:rsidRDefault="00D4386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86E" w:rsidRPr="004F4A04" w:rsidRDefault="00D4386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B04A35" w:rsidRPr="00DC03B6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1" w:name="P2076"/>
      <w:bookmarkEnd w:id="11"/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D21E9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Царевщинского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Мокшанского района.</w:t>
      </w:r>
    </w:p>
    <w:p w:rsidR="009D2268" w:rsidRDefault="00B04A35" w:rsidP="00F05C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658C9" w:rsidRDefault="000658C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4F4A04">
        <w:rPr>
          <w:rFonts w:ascii="Times New Roman" w:hAnsi="Times New Roman" w:cs="Times New Roman"/>
        </w:rPr>
        <w:t>ложение № 8.1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9D226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tbl>
      <w:tblPr>
        <w:tblW w:w="16056" w:type="dxa"/>
        <w:tblLayout w:type="fixed"/>
        <w:tblLook w:val="0000" w:firstRow="0" w:lastRow="0" w:firstColumn="0" w:lastColumn="0" w:noHBand="0" w:noVBand="0"/>
      </w:tblPr>
      <w:tblGrid>
        <w:gridCol w:w="16056"/>
      </w:tblGrid>
      <w:tr w:rsidR="00B04A35" w:rsidRPr="004F4A04" w:rsidTr="005E3EA2">
        <w:trPr>
          <w:trHeight w:val="315"/>
        </w:trPr>
        <w:tc>
          <w:tcPr>
            <w:tcW w:w="1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" w:name="P2093"/>
            <w:bookmarkStart w:id="13" w:name="P2582"/>
            <w:bookmarkEnd w:id="12"/>
            <w:bookmarkEnd w:id="13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</w:p>
        </w:tc>
      </w:tr>
      <w:tr w:rsidR="00B04A35" w:rsidRPr="004F4A04" w:rsidTr="005E3EA2">
        <w:trPr>
          <w:trHeight w:val="345"/>
        </w:trPr>
        <w:tc>
          <w:tcPr>
            <w:tcW w:w="1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Мокшанского района Пензенской области на 2014-202</w:t>
            </w:r>
            <w:r w:rsidR="009D2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 </w:t>
            </w:r>
          </w:p>
          <w:p w:rsidR="00B04A35" w:rsidRDefault="00B04A35" w:rsidP="009D2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2016 - 20</w:t>
            </w:r>
            <w:r w:rsidR="009D2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годы</w:t>
            </w:r>
          </w:p>
          <w:tbl>
            <w:tblPr>
              <w:tblW w:w="148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88"/>
              <w:gridCol w:w="2870"/>
              <w:gridCol w:w="1564"/>
              <w:gridCol w:w="85"/>
              <w:gridCol w:w="1087"/>
              <w:gridCol w:w="34"/>
              <w:gridCol w:w="11"/>
              <w:gridCol w:w="980"/>
              <w:gridCol w:w="37"/>
              <w:gridCol w:w="34"/>
              <w:gridCol w:w="6"/>
              <w:gridCol w:w="1022"/>
              <w:gridCol w:w="25"/>
              <w:gridCol w:w="14"/>
              <w:gridCol w:w="1034"/>
              <w:gridCol w:w="11"/>
              <w:gridCol w:w="11"/>
              <w:gridCol w:w="1041"/>
              <w:gridCol w:w="16"/>
              <w:gridCol w:w="1070"/>
              <w:gridCol w:w="12"/>
              <w:gridCol w:w="1930"/>
              <w:gridCol w:w="12"/>
              <w:gridCol w:w="1393"/>
              <w:gridCol w:w="12"/>
            </w:tblGrid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</w:t>
                  </w:r>
                </w:p>
                <w:p w:rsidR="003F7017" w:rsidRPr="003F7017" w:rsidRDefault="003F7017" w:rsidP="006B114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proofErr w:type="gram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мероприятия</w:t>
                  </w:r>
                </w:p>
              </w:tc>
              <w:tc>
                <w:tcPr>
                  <w:tcW w:w="15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Исполнители</w:t>
                  </w:r>
                </w:p>
              </w:tc>
              <w:tc>
                <w:tcPr>
                  <w:tcW w:w="117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Срок исполнения (год)</w:t>
                  </w:r>
                </w:p>
              </w:tc>
              <w:tc>
                <w:tcPr>
                  <w:tcW w:w="5346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Объем финансирования, тыс. рублей</w:t>
                  </w: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Показатели результата мероприятия по годам (ожидаемый непосредственный результат)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Связь с показателем муниципальной программы (подпрограммы) </w:t>
                  </w:r>
                  <w:hyperlink r:id="rId8" w:anchor="P2076" w:history="1">
                    <w:r w:rsidRPr="003F7017">
                      <w:rPr>
                        <w:rStyle w:val="af"/>
                        <w:rFonts w:ascii="Times New Roman" w:hAnsi="Times New Roman" w:cs="Times New Roman"/>
                        <w:sz w:val="18"/>
                        <w:szCs w:val="18"/>
                      </w:rPr>
                      <w:t>&lt;1&gt;</w:t>
                    </w:r>
                  </w:hyperlink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10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бюджет Царевщинского сельсовета</w:t>
                  </w:r>
                </w:p>
              </w:tc>
              <w:tc>
                <w:tcPr>
                  <w:tcW w:w="10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Федеральные средства</w:t>
                  </w:r>
                </w:p>
              </w:tc>
              <w:tc>
                <w:tcPr>
                  <w:tcW w:w="106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бюджет Пензенской области</w:t>
                  </w:r>
                </w:p>
              </w:tc>
              <w:tc>
                <w:tcPr>
                  <w:tcW w:w="1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внебюджетные и иные средства (расшифровать)</w:t>
                  </w:r>
                </w:p>
              </w:tc>
              <w:tc>
                <w:tcPr>
                  <w:tcW w:w="194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2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5</w:t>
                  </w:r>
                </w:p>
              </w:tc>
              <w:tc>
                <w:tcPr>
                  <w:tcW w:w="10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6</w:t>
                  </w:r>
                </w:p>
              </w:tc>
              <w:tc>
                <w:tcPr>
                  <w:tcW w:w="10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7</w:t>
                  </w:r>
                </w:p>
              </w:tc>
              <w:tc>
                <w:tcPr>
                  <w:tcW w:w="106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8</w:t>
                  </w:r>
                </w:p>
              </w:tc>
              <w:tc>
                <w:tcPr>
                  <w:tcW w:w="1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9</w:t>
                  </w:r>
                </w:p>
              </w:tc>
              <w:tc>
                <w:tcPr>
                  <w:tcW w:w="1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10</w:t>
                  </w:r>
                </w:p>
              </w:tc>
              <w:tc>
                <w:tcPr>
                  <w:tcW w:w="14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11</w:t>
                  </w:r>
                </w:p>
              </w:tc>
            </w:tr>
            <w:tr w:rsidR="003F7017" w:rsidRPr="003F7017" w:rsidTr="006B114F">
              <w:tc>
                <w:tcPr>
                  <w:tcW w:w="14899" w:type="dxa"/>
                  <w:gridSpan w:val="2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Муниципальная программа Царевщинского сельсовета  «Развитие Царевщинского сельсовета Мокшанского района Пензенской области на 2014 - 2024 годы»</w:t>
                  </w:r>
                </w:p>
              </w:tc>
            </w:tr>
            <w:tr w:rsidR="003F7017" w:rsidRPr="003F7017" w:rsidTr="006B114F">
              <w:tc>
                <w:tcPr>
                  <w:tcW w:w="14899" w:type="dxa"/>
                  <w:gridSpan w:val="2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Цель программы - создание условий для устойчивого развития Царевщинского сельсовета Мокшанского района Пензенской области </w:t>
                  </w:r>
                </w:p>
              </w:tc>
            </w:tr>
            <w:tr w:rsidR="003F7017" w:rsidRPr="003F7017" w:rsidTr="006B114F">
              <w:tc>
                <w:tcPr>
                  <w:tcW w:w="14899" w:type="dxa"/>
                  <w:gridSpan w:val="2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Задача 4. Повышение уровня и качества обеспечения объектами дорожной, жилищной и коммунальной инфраструктуры территории поселения, обеспечение первичных мер пожарной безопасности в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Царевщинском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сельсовете</w:t>
                  </w:r>
                </w:p>
              </w:tc>
            </w:tr>
            <w:tr w:rsidR="003F7017" w:rsidRPr="003F7017" w:rsidTr="006B114F">
              <w:tc>
                <w:tcPr>
                  <w:tcW w:w="1349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Основное мероприятие: Содержание и ремонт объектов дорожного и жилищно-коммунального хозяйства, благоустройство территории Царевщинского сельсовета</w:t>
                  </w:r>
                </w:p>
              </w:tc>
              <w:tc>
                <w:tcPr>
                  <w:tcW w:w="14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Мероприятие  по содержанию и ремонту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внутрипоселковых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дорог за счет средств дорожного фонда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4.1.1.Услуги  по ремонту  и содержанию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внутрипоселковых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дорог:        </w:t>
                  </w:r>
                </w:p>
                <w:p w:rsidR="00887801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4.1.2.Услуги по очистке дорог от снега;                           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4.1.3.Услуги по 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обкосу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обочин дорог                                   4.1.4.Приобретение щебня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4.1.5. Услуги по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грейдерованию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дорог</w:t>
                  </w:r>
                </w:p>
                <w:p w:rsidR="003F7017" w:rsidRPr="003F7017" w:rsidRDefault="003F7017" w:rsidP="0088780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4.1.6.Транспортные услуги</w:t>
                  </w:r>
                </w:p>
              </w:tc>
              <w:tc>
                <w:tcPr>
                  <w:tcW w:w="164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2038,2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2038,2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доля протяженности дорог с дорожным покрытием, соответствующим установленным нормам в общей протяженности дорог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1.4.</w:t>
                  </w: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588,0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588,0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511,8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511,8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968,1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968,1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353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935,2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935,2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260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885,0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885,0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4.2.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Развитие систем уличного освещения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4.1.7.Приобретение энергосберегающих ламп и оборудования к их установке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4.1.8.Оплата за уличное освещение</w:t>
                  </w:r>
                </w:p>
              </w:tc>
              <w:tc>
                <w:tcPr>
                  <w:tcW w:w="164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администрация Царевщинского сельсовета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доля протяженности дорог с дорожным покрытием, </w:t>
                  </w: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соответствующим установленным нормам в общей протяженности дорог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1.3.</w:t>
                  </w: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74,7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74,4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187,5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187,5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73,9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73,9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278"/>
              </w:trPr>
              <w:tc>
                <w:tcPr>
                  <w:tcW w:w="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4.3.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Устройство контейнерных площадок и мест санкционированного временного размещения твердых бытовых отходов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4.1.9.Уборка несанкционированных свалок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4.1.10.Содержание дворника (для уборки общественных мест, остановок транспорта,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обкос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64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107,0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107,0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доля протяженности дорог с дорожным покрытием, соответствующим установленным нормам в общей протяженности дорог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1.4.</w:t>
                  </w: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4.4.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Ремонт памятников воинам землякам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с.Царевщино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с.Юлово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с.Муратовка</w:t>
                  </w:r>
                  <w:proofErr w:type="spellEnd"/>
                </w:p>
                <w:p w:rsidR="00887801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4.1.11.Ремонт памятников воинам землякам </w:t>
                  </w:r>
                  <w:r w:rsidR="00887801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материалы для ремонта (</w:t>
                  </w:r>
                  <w:proofErr w:type="spellStart"/>
                  <w:proofErr w:type="gramStart"/>
                  <w:r w:rsidR="0088780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краска</w:t>
                  </w: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фасадная,краска</w:t>
                  </w:r>
                  <w:proofErr w:type="gram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,цемент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серебрянка,и.т.д</w:t>
                  </w:r>
                  <w:proofErr w:type="spellEnd"/>
                  <w:proofErr w:type="gram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) оплата за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роизведенный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ремонт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с.Царевщино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с.Юлово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с.Муратовка</w:t>
                  </w:r>
                  <w:proofErr w:type="spellEnd"/>
                </w:p>
              </w:tc>
              <w:tc>
                <w:tcPr>
                  <w:tcW w:w="164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167,4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167,4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доля протяженности дорог с дорожным покрытием, соответствующим установленным нормам в общей протяженности дорог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1.3.</w:t>
                  </w: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15,6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15,6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12,3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12,3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213"/>
              </w:trPr>
              <w:tc>
                <w:tcPr>
                  <w:tcW w:w="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4.5.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88780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Содержание и благоустройство кладбищ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4.1.12. Работы по ремонту изгороди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4.1.13.Работы по ограждению кладбищ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материалы для ремонта (</w:t>
                  </w:r>
                  <w:proofErr w:type="spellStart"/>
                  <w:proofErr w:type="gram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пиломатериал,гвозди</w:t>
                  </w:r>
                  <w:proofErr w:type="gram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,краска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фасадная)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4.1.14.Обкос кладбищ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4.1.15.Вывоз мусора</w:t>
                  </w:r>
                </w:p>
              </w:tc>
              <w:tc>
                <w:tcPr>
                  <w:tcW w:w="164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доля протяженности дорог с дорожным покрытием, соответствующим установленным нормам в общей протяженности дорог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1.3.</w:t>
                  </w:r>
                </w:p>
              </w:tc>
            </w:tr>
            <w:tr w:rsidR="003F7017" w:rsidRPr="003F7017" w:rsidTr="00887801">
              <w:trPr>
                <w:trHeight w:val="139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231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42,6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42,6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231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37,3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37,3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231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231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231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51,9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51,9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231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4.6.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Прочие мероприятия по благоустройству территории Царевщинского сельсовета Мокшанского района Пензенской области</w:t>
                  </w:r>
                </w:p>
                <w:p w:rsidR="003F7017" w:rsidRPr="003F7017" w:rsidRDefault="003F7017" w:rsidP="0088780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4.1.16.Обкос улиц -</w:t>
                  </w:r>
                  <w:proofErr w:type="spellStart"/>
                  <w:proofErr w:type="gram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с.Царевщино,с.Муратовка</w:t>
                  </w:r>
                  <w:proofErr w:type="gram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,с.Юлово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            4.1.17.Уборка мусора на территории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с.Беликово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ул. Центральная, Молодежная 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4.1.18.Уборка мусора на территории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с.Царевщино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ул. Центральная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4.1.19.Уборка мусора на территории с.Юлово ул. Центральная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4.1.20.Уборка мусора на территории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с.Муратовка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ул. Центральная, ул. Школьная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4.1.21. Работы по благоустройству территории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обрезка веток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материалы для ремонта (</w:t>
                  </w:r>
                  <w:proofErr w:type="spellStart"/>
                  <w:proofErr w:type="gram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пиломатериал,гвозди</w:t>
                  </w:r>
                  <w:proofErr w:type="gram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,краска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фасадная, краска, цемент, семена цветов)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4.1.22.Устройство асфальтового покрытия стоянки автомобилей у здания администрации Царевщинского сельсовета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4.1.23. Приобретение детского уличного комплекса</w:t>
                  </w:r>
                </w:p>
              </w:tc>
              <w:tc>
                <w:tcPr>
                  <w:tcW w:w="164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826,2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826,2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уровень износа коммунальной инфраструктуры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1.3</w:t>
                  </w: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118,5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118,5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51,7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51,7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3550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4.7.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      </w:r>
                </w:p>
                <w:p w:rsidR="003F7017" w:rsidRPr="003F7017" w:rsidRDefault="003F7017" w:rsidP="00887801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4.1.24 оплата электроэнергии</w:t>
                  </w:r>
                </w:p>
              </w:tc>
              <w:tc>
                <w:tcPr>
                  <w:tcW w:w="164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доля протяженности дорог с дорожным покрытием, соответствующим установленным нормам в общей протяженности дорог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1.3.</w:t>
                  </w:r>
                </w:p>
              </w:tc>
            </w:tr>
            <w:tr w:rsidR="003F7017" w:rsidRPr="003F7017" w:rsidTr="00887801">
              <w:trPr>
                <w:trHeight w:val="249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trHeight w:val="199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9,8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9,8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49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10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12,0</w:t>
                  </w:r>
                </w:p>
              </w:tc>
              <w:tc>
                <w:tcPr>
                  <w:tcW w:w="1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6B114F">
              <w:tc>
                <w:tcPr>
                  <w:tcW w:w="1349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Подпрограмма 2 «</w:t>
                  </w:r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Развитие культуры в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Царевщинском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сельсовете»</w:t>
                  </w:r>
                </w:p>
              </w:tc>
              <w:tc>
                <w:tcPr>
                  <w:tcW w:w="14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6B114F">
              <w:tc>
                <w:tcPr>
                  <w:tcW w:w="1349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lastRenderedPageBreak/>
                    <w:t>Цель подпрограммы: Качественное удовлетворение потребностей населения в услугах организаций культуры</w:t>
                  </w: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ko-KR"/>
                    </w:rPr>
                    <w:t xml:space="preserve"> в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Царевщинском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сельсовете</w:t>
                  </w:r>
                </w:p>
              </w:tc>
              <w:tc>
                <w:tcPr>
                  <w:tcW w:w="14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6B114F">
              <w:tc>
                <w:tcPr>
                  <w:tcW w:w="1349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Задача подпрограммы</w:t>
                  </w: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: </w:t>
                  </w: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Повышение качества и доступности услуг в сфере культуры и досуга</w:t>
                  </w:r>
                </w:p>
              </w:tc>
              <w:tc>
                <w:tcPr>
                  <w:tcW w:w="14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6B114F">
              <w:tc>
                <w:tcPr>
                  <w:tcW w:w="1349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Основные мероприятия: Повышение качества и доступности услуг в сфере культуры и досуга</w:t>
                  </w:r>
                </w:p>
              </w:tc>
              <w:tc>
                <w:tcPr>
                  <w:tcW w:w="14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86"/>
              </w:trPr>
              <w:tc>
                <w:tcPr>
                  <w:tcW w:w="58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Обеспечение деятельности (оказание услуг) муниципальных бюджетных  учреждений культуры (в части расходов домов культуры, клубов)</w:t>
                  </w:r>
                </w:p>
              </w:tc>
              <w:tc>
                <w:tcPr>
                  <w:tcW w:w="1564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widowControl w:val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исполнитель – администрация Царевщинского сельсовета;</w:t>
                  </w:r>
                </w:p>
                <w:p w:rsidR="003F7017" w:rsidRPr="003F7017" w:rsidRDefault="003F7017" w:rsidP="006B114F">
                  <w:pPr>
                    <w:widowControl w:val="0"/>
                    <w:ind w:right="-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соисполнитель-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МБУК «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Царевщинский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КДЦ»</w:t>
                  </w:r>
                </w:p>
              </w:tc>
              <w:tc>
                <w:tcPr>
                  <w:tcW w:w="1206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530,6</w:t>
                  </w:r>
                </w:p>
              </w:tc>
              <w:tc>
                <w:tcPr>
                  <w:tcW w:w="109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530,6</w:t>
                  </w:r>
                </w:p>
              </w:tc>
              <w:tc>
                <w:tcPr>
                  <w:tcW w:w="107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 Количество проведенных культурно-досуговых мероприятий, 2.Количество посещений культурно-досуговых учреждений</w:t>
                  </w:r>
                </w:p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2.1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2.2</w:t>
                  </w: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575,2</w:t>
                  </w:r>
                </w:p>
              </w:tc>
              <w:tc>
                <w:tcPr>
                  <w:tcW w:w="1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575,2</w:t>
                  </w:r>
                </w:p>
              </w:tc>
              <w:tc>
                <w:tcPr>
                  <w:tcW w:w="10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932,3</w:t>
                  </w:r>
                </w:p>
              </w:tc>
              <w:tc>
                <w:tcPr>
                  <w:tcW w:w="1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932,3</w:t>
                  </w:r>
                </w:p>
              </w:tc>
              <w:tc>
                <w:tcPr>
                  <w:tcW w:w="10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915,2</w:t>
                  </w:r>
                </w:p>
              </w:tc>
              <w:tc>
                <w:tcPr>
                  <w:tcW w:w="1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915,2</w:t>
                  </w:r>
                </w:p>
              </w:tc>
              <w:tc>
                <w:tcPr>
                  <w:tcW w:w="10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525,4</w:t>
                  </w:r>
                </w:p>
              </w:tc>
              <w:tc>
                <w:tcPr>
                  <w:tcW w:w="1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525,4</w:t>
                  </w:r>
                </w:p>
              </w:tc>
              <w:tc>
                <w:tcPr>
                  <w:tcW w:w="10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525,4</w:t>
                  </w:r>
                </w:p>
              </w:tc>
              <w:tc>
                <w:tcPr>
                  <w:tcW w:w="10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525,4</w:t>
                  </w:r>
                </w:p>
              </w:tc>
              <w:tc>
                <w:tcPr>
                  <w:tcW w:w="10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1.2.</w:t>
                  </w:r>
                </w:p>
              </w:tc>
              <w:tc>
                <w:tcPr>
                  <w:tcW w:w="2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      </w:r>
                </w:p>
              </w:tc>
              <w:tc>
                <w:tcPr>
                  <w:tcW w:w="15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widowControl w:val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исполнитель – администрация Царевщинского сельсовета;</w:t>
                  </w:r>
                </w:p>
                <w:p w:rsidR="003F7017" w:rsidRPr="003F7017" w:rsidRDefault="003F7017" w:rsidP="006B114F">
                  <w:pPr>
                    <w:widowControl w:val="0"/>
                    <w:ind w:right="-42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соисполнитель-</w:t>
                  </w:r>
                </w:p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МБУК «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Царевщинский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КДЦ»</w:t>
                  </w: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3,6</w:t>
                  </w:r>
                </w:p>
              </w:tc>
              <w:tc>
                <w:tcPr>
                  <w:tcW w:w="113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3,6</w:t>
                  </w: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 Количество проведенных культурно-досуговых мероприятий, 2.Количество посещений культурно-досуговых учреждений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2.1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2.2</w:t>
                  </w: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3,6</w:t>
                  </w:r>
                </w:p>
              </w:tc>
              <w:tc>
                <w:tcPr>
                  <w:tcW w:w="113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3,6</w:t>
                  </w: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3,6</w:t>
                  </w:r>
                </w:p>
              </w:tc>
              <w:tc>
                <w:tcPr>
                  <w:tcW w:w="113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3,6</w:t>
                  </w: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6B114F">
              <w:tc>
                <w:tcPr>
                  <w:tcW w:w="14899" w:type="dxa"/>
                  <w:gridSpan w:val="25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887801" w:rsidP="0088780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</w:t>
                  </w:r>
                  <w:r w:rsidR="003F7017"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Подпрограмма 3</w:t>
                  </w:r>
                  <w:r w:rsidR="003F7017"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Развитие муниципальной службы в </w:t>
                  </w:r>
                  <w:proofErr w:type="spellStart"/>
                  <w:r w:rsidR="003F7017"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Царевщинском</w:t>
                  </w:r>
                  <w:proofErr w:type="spellEnd"/>
                  <w:r w:rsidR="003F7017"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сельсовете</w:t>
                  </w:r>
                </w:p>
              </w:tc>
            </w:tr>
            <w:tr w:rsidR="003F7017" w:rsidRPr="003F7017" w:rsidTr="006B114F">
              <w:tc>
                <w:tcPr>
                  <w:tcW w:w="14899" w:type="dxa"/>
                  <w:gridSpan w:val="25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88780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Цель подпрограммы: </w:t>
                  </w:r>
                  <w:r w:rsidRPr="003F7017">
                    <w:rPr>
                      <w:rFonts w:ascii="Times New Roman" w:hAnsi="Times New Roman" w:cs="Times New Roman"/>
                      <w:b/>
                      <w:spacing w:val="-8"/>
                      <w:sz w:val="18"/>
                      <w:szCs w:val="18"/>
                    </w:rPr>
                    <w:t>Обеспечение эффективного муниципального управления</w:t>
                  </w: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ko-KR"/>
                    </w:rPr>
                    <w:t xml:space="preserve"> в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Царевщинском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сельсовете</w:t>
                  </w:r>
                </w:p>
              </w:tc>
            </w:tr>
            <w:tr w:rsidR="003F7017" w:rsidRPr="003F7017" w:rsidTr="006B114F">
              <w:tc>
                <w:tcPr>
                  <w:tcW w:w="14899" w:type="dxa"/>
                  <w:gridSpan w:val="25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88780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Задача подпрограммы: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      </w:r>
                </w:p>
              </w:tc>
            </w:tr>
            <w:tr w:rsidR="003F7017" w:rsidRPr="003F7017" w:rsidTr="006B114F">
              <w:tc>
                <w:tcPr>
                  <w:tcW w:w="14899" w:type="dxa"/>
                  <w:gridSpan w:val="25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887801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Основное мероприятие: Обеспечение деятельности администрации Царевщинского сельсовета</w:t>
                  </w: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416"/>
              </w:trPr>
              <w:tc>
                <w:tcPr>
                  <w:tcW w:w="58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287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Обеспечение деятельности администрации Царевщинского сельсовета:</w:t>
                  </w:r>
                </w:p>
                <w:p w:rsidR="003F7017" w:rsidRPr="003F7017" w:rsidRDefault="003F7017" w:rsidP="003F7017">
                  <w:pPr>
                    <w:pStyle w:val="ConsPlusNormal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1.1.1.Проведение аттестации муниципальных служащих и совершенствование аттестационных процедур</w:t>
                  </w:r>
                </w:p>
                <w:p w:rsidR="003F7017" w:rsidRPr="003F7017" w:rsidRDefault="003F7017" w:rsidP="003F701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1.1.2.Проведение диспансеризации муниципальных служащих</w:t>
                  </w:r>
                </w:p>
                <w:p w:rsidR="003F7017" w:rsidRPr="003F7017" w:rsidRDefault="003F7017" w:rsidP="003F7017">
                  <w:pPr>
                    <w:widowControl w:val="0"/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lastRenderedPageBreak/>
                    <w:t>1.1.3.Присвоение классных чинов муниципальным служащим</w:t>
                  </w:r>
                </w:p>
                <w:p w:rsidR="003F7017" w:rsidRPr="003F7017" w:rsidRDefault="003F7017" w:rsidP="003F7017">
                  <w:pPr>
                    <w:widowControl w:val="0"/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1.1.4.Дополнительная профессиональная подготовка муниципальных служащих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1.1.5.Внедрение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      </w:r>
                </w:p>
              </w:tc>
              <w:tc>
                <w:tcPr>
                  <w:tcW w:w="156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администрация Царевщинского сельсовета</w:t>
                  </w: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2899,5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2899,5</w:t>
                  </w: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1.Укомплектованность должностей муниципальной службы,</w:t>
                  </w:r>
                </w:p>
                <w:p w:rsidR="003F7017" w:rsidRPr="003F7017" w:rsidRDefault="003F7017" w:rsidP="006B114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2.Число муниципальных служащих, прошедших аттестацию,</w:t>
                  </w: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 xml:space="preserve">3.Число </w:t>
                  </w: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муниципальных служащих, прошедших диспансеризацию,</w:t>
                  </w:r>
                </w:p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4.Число муниципальных служащих, получивших дополнительное профессиональное образова</w:t>
                  </w: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</w:t>
                  </w: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ие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3.1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3.2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Показатель 3.3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Показатель 3.4</w:t>
                  </w: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2231,9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2231,9</w:t>
                  </w: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2582,6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2582,6</w:t>
                  </w: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2780,7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2780,7</w:t>
                  </w: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3332,9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3332,9</w:t>
                  </w: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2919,4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2919,4</w:t>
                  </w: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768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6B114F">
              <w:trPr>
                <w:trHeight w:val="582"/>
              </w:trPr>
              <w:tc>
                <w:tcPr>
                  <w:tcW w:w="13494" w:type="dxa"/>
                  <w:gridSpan w:val="23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Задача подпрограммы</w:t>
                  </w: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</w:t>
                  </w: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2) Внедрение антикоррупционных механизмов на муниципальной службе</w:t>
                  </w:r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, повышение открытости и престижа муниципальной службы</w:t>
                  </w: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14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251"/>
              </w:trPr>
              <w:tc>
                <w:tcPr>
                  <w:tcW w:w="58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2.1.</w:t>
                  </w:r>
                </w:p>
              </w:tc>
              <w:tc>
                <w:tcPr>
                  <w:tcW w:w="287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widowControl w:val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      </w:r>
                </w:p>
              </w:tc>
              <w:tc>
                <w:tcPr>
                  <w:tcW w:w="156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Наличие публикаций в информационном бюллетене «Вести Царевщинского сельсовета» по основным вопросам местного значения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Царевщинского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сельсовета и антикоррупционной направленности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№1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Показатель 3.5</w:t>
                  </w: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215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widowControl w:val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92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92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92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92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74"/>
              </w:trPr>
              <w:tc>
                <w:tcPr>
                  <w:tcW w:w="58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2.2.</w:t>
                  </w:r>
                </w:p>
              </w:tc>
              <w:tc>
                <w:tcPr>
                  <w:tcW w:w="287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2.2.1..Повышение эффективности работы с обращениями граждан</w:t>
                  </w:r>
                </w:p>
                <w:p w:rsidR="003F7017" w:rsidRPr="003F7017" w:rsidRDefault="003F7017" w:rsidP="006B114F">
                  <w:pPr>
                    <w:pStyle w:val="ConsPlusCell"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2.2.2.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      </w:r>
                </w:p>
              </w:tc>
              <w:tc>
                <w:tcPr>
                  <w:tcW w:w="156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203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99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99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99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199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6B114F">
              <w:trPr>
                <w:gridAfter w:val="1"/>
                <w:wAfter w:w="12" w:type="dxa"/>
                <w:trHeight w:val="121"/>
              </w:trPr>
              <w:tc>
                <w:tcPr>
                  <w:tcW w:w="14887" w:type="dxa"/>
                  <w:gridSpan w:val="24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88780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Подпрограмма 4</w:t>
                  </w:r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Создание и развитие инфраструктуры в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Царевщинском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сельсовете</w:t>
                  </w:r>
                </w:p>
              </w:tc>
            </w:tr>
            <w:tr w:rsidR="003F7017" w:rsidRPr="003F7017" w:rsidTr="006B114F">
              <w:trPr>
                <w:gridAfter w:val="1"/>
                <w:wAfter w:w="12" w:type="dxa"/>
                <w:trHeight w:val="121"/>
              </w:trPr>
              <w:tc>
                <w:tcPr>
                  <w:tcW w:w="14887" w:type="dxa"/>
                  <w:gridSpan w:val="24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88780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Цель подпрограммы: Обеспечение создания комфортных условий жизнедеятельности на территории Царевщинского сельсовета</w:t>
                  </w:r>
                </w:p>
              </w:tc>
            </w:tr>
            <w:tr w:rsidR="003F7017" w:rsidRPr="003F7017" w:rsidTr="006B114F">
              <w:trPr>
                <w:gridAfter w:val="1"/>
                <w:wAfter w:w="12" w:type="dxa"/>
                <w:trHeight w:val="121"/>
              </w:trPr>
              <w:tc>
                <w:tcPr>
                  <w:tcW w:w="14887" w:type="dxa"/>
                  <w:gridSpan w:val="24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88780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lastRenderedPageBreak/>
                    <w:t>Задача подпрограммы: повышение уровня комплексного обустройства населенных пунктов</w:t>
                  </w:r>
                </w:p>
              </w:tc>
            </w:tr>
            <w:tr w:rsidR="003F7017" w:rsidRPr="003F7017" w:rsidTr="006B114F">
              <w:trPr>
                <w:gridAfter w:val="1"/>
                <w:wAfter w:w="12" w:type="dxa"/>
                <w:trHeight w:val="121"/>
              </w:trPr>
              <w:tc>
                <w:tcPr>
                  <w:tcW w:w="14887" w:type="dxa"/>
                  <w:gridSpan w:val="24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                  Основное мероприятие: </w:t>
                  </w:r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Создание и развитие инфраструктуры в </w:t>
                  </w:r>
                  <w:proofErr w:type="spellStart"/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Царевщинском</w:t>
                  </w:r>
                  <w:proofErr w:type="spellEnd"/>
                  <w:r w:rsidRPr="003F7017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сельсовете</w:t>
                  </w: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240"/>
              </w:trPr>
              <w:tc>
                <w:tcPr>
                  <w:tcW w:w="58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</w:t>
                  </w:r>
                </w:p>
              </w:tc>
              <w:tc>
                <w:tcPr>
                  <w:tcW w:w="287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и обустройства детских игровых площадок</w:t>
                  </w:r>
                </w:p>
              </w:tc>
              <w:tc>
                <w:tcPr>
                  <w:tcW w:w="156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556,2</w:t>
                  </w: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379,4</w:t>
                  </w: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146,8</w:t>
                  </w: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реализация проектов по благоустройству  территорий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Приложение 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Показатель 4.1</w:t>
                  </w: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292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345"/>
              </w:trPr>
              <w:tc>
                <w:tcPr>
                  <w:tcW w:w="58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4.2</w:t>
                  </w:r>
                </w:p>
              </w:tc>
              <w:tc>
                <w:tcPr>
                  <w:tcW w:w="287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и обустройство спортивных игровых площадок</w:t>
                  </w:r>
                </w:p>
              </w:tc>
              <w:tc>
                <w:tcPr>
                  <w:tcW w:w="156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администрация Царевщинского сельсовета</w:t>
                  </w: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396,6</w:t>
                  </w: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277,5</w:t>
                  </w: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942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реализация проектов по благоустройству  территорий</w:t>
                  </w:r>
                </w:p>
              </w:tc>
              <w:tc>
                <w:tcPr>
                  <w:tcW w:w="1405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Приложение 1</w:t>
                  </w:r>
                </w:p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Показатель 4.1</w:t>
                  </w:r>
                </w:p>
              </w:tc>
            </w:tr>
            <w:tr w:rsidR="003F7017" w:rsidRPr="003F7017" w:rsidTr="00887801">
              <w:trPr>
                <w:gridAfter w:val="1"/>
                <w:wAfter w:w="12" w:type="dxa"/>
                <w:trHeight w:val="315"/>
              </w:trPr>
              <w:tc>
                <w:tcPr>
                  <w:tcW w:w="5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widowControl/>
                    <w:ind w:firstLine="4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F701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1057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61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2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5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F7017" w:rsidRPr="003F7017" w:rsidRDefault="003F7017" w:rsidP="006B114F">
                  <w:pPr>
                    <w:pStyle w:val="ConsPlusNorma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3F7017" w:rsidRPr="004F4A04" w:rsidRDefault="003F7017" w:rsidP="009D2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F7017" w:rsidRDefault="003F7017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F7017" w:rsidRDefault="003F7017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F7017" w:rsidRDefault="003F7017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F7017" w:rsidRDefault="003F7017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F7017" w:rsidRDefault="003F7017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F7017" w:rsidRDefault="003F7017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F7017" w:rsidRDefault="003F7017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F7017" w:rsidRDefault="003F7017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74449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887801" w:rsidRDefault="00887801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887801" w:rsidRDefault="00887801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887801" w:rsidRDefault="00887801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887801" w:rsidRDefault="00887801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F05CD5" w:rsidRDefault="00F05CD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F05CD5" w:rsidRDefault="00F05CD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887801" w:rsidRDefault="00887801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Pr="004F4A04" w:rsidRDefault="00B04A35" w:rsidP="0049091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D21E96"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2F4C2E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tbl>
      <w:tblPr>
        <w:tblW w:w="16079" w:type="dxa"/>
        <w:tblLayout w:type="fixed"/>
        <w:tblLook w:val="0000" w:firstRow="0" w:lastRow="0" w:firstColumn="0" w:lastColumn="0" w:noHBand="0" w:noVBand="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683"/>
        <w:gridCol w:w="1090"/>
        <w:gridCol w:w="474"/>
        <w:gridCol w:w="46"/>
      </w:tblGrid>
      <w:tr w:rsidR="00B04A35" w:rsidRPr="004F4A04" w:rsidTr="005E3EA2">
        <w:trPr>
          <w:gridAfter w:val="1"/>
          <w:wAfter w:w="46" w:type="dxa"/>
          <w:trHeight w:val="31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</w:p>
        </w:tc>
      </w:tr>
      <w:tr w:rsidR="00B04A35" w:rsidRPr="004F4A04" w:rsidTr="005E3EA2">
        <w:trPr>
          <w:gridAfter w:val="1"/>
          <w:wAfter w:w="46" w:type="dxa"/>
          <w:trHeight w:val="34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</w:t>
            </w:r>
            <w:r w:rsidR="00D21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Мокшанского района Пензенской области на 2014-202</w:t>
            </w:r>
            <w:r w:rsidR="002F4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A35" w:rsidRPr="004F4A04" w:rsidTr="005E3EA2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 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результата  мероприятия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 годам (ожидаемый непосредственный результат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B04A35" w:rsidRPr="004F4A04" w:rsidTr="00B3141A">
        <w:trPr>
          <w:gridAfter w:val="2"/>
          <w:wAfter w:w="520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7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B3141A">
        <w:trPr>
          <w:gridAfter w:val="2"/>
          <w:wAfter w:w="520" w:type="dxa"/>
          <w:trHeight w:val="16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04A35" w:rsidRPr="004F4A04" w:rsidTr="00B3141A">
        <w:trPr>
          <w:gridAfter w:val="2"/>
          <w:wAfter w:w="520" w:type="dxa"/>
          <w:trHeight w:val="31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B04A35" w:rsidRPr="004F4A04" w:rsidTr="00B3141A">
        <w:trPr>
          <w:gridAfter w:val="2"/>
          <w:wAfter w:w="520" w:type="dxa"/>
          <w:trHeight w:val="361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35" w:rsidRPr="004F4A04" w:rsidRDefault="00C72B49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Задача 4</w:t>
            </w:r>
            <w:r w:rsidR="00B04A35"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«Содержание и ремонт объектов дорожного и жилищно-коммунального хозяйства,</w:t>
            </w:r>
            <w:r w:rsidR="00B04A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4A35"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  <w:r w:rsidR="00B04A35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04A35" w:rsidRPr="004F4A04" w:rsidTr="00B3141A">
        <w:trPr>
          <w:gridAfter w:val="2"/>
          <w:wAfter w:w="520" w:type="dxa"/>
          <w:trHeight w:val="54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1.Основное мероприятие: </w:t>
            </w:r>
            <w:r w:rsidRPr="004F4A04">
              <w:rPr>
                <w:rFonts w:ascii="Times New Roman" w:hAnsi="Times New Roman" w:cs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r w:rsidR="00D21E96">
              <w:rPr>
                <w:rFonts w:ascii="Times New Roman" w:hAnsi="Times New Roman" w:cs="Times New Roman"/>
              </w:rPr>
              <w:t>Царевщинского</w:t>
            </w:r>
            <w:r w:rsidR="00E4051B">
              <w:rPr>
                <w:rFonts w:ascii="Times New Roman" w:hAnsi="Times New Roman" w:cs="Times New Roman"/>
              </w:rPr>
              <w:t xml:space="preserve">  сельсовета</w:t>
            </w:r>
            <w:r w:rsidRPr="004F4A04">
              <w:rPr>
                <w:rFonts w:ascii="Times New Roman" w:hAnsi="Times New Roman" w:cs="Times New Roman"/>
              </w:rPr>
              <w:t>»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658C9" w:rsidRPr="004F4A04" w:rsidRDefault="000658C9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E405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51B" w:rsidRPr="003F7017" w:rsidRDefault="00E4051B" w:rsidP="00E405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 по содержанию и ремонту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</w:t>
            </w:r>
          </w:p>
          <w:p w:rsidR="00E4051B" w:rsidRPr="003F7017" w:rsidRDefault="00E4051B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4.1.1.Услуги  по ремонту  и содержанию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дорог:        </w:t>
            </w:r>
          </w:p>
          <w:p w:rsidR="00E4051B" w:rsidRDefault="00E4051B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4.1.2.Услуги по очистке дорог от снега;                           </w:t>
            </w:r>
          </w:p>
          <w:p w:rsidR="00E4051B" w:rsidRPr="003F7017" w:rsidRDefault="00E4051B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4.1.3.Услуги по 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обочин дорог                                   4.1.4.Приобретение щебня</w:t>
            </w:r>
          </w:p>
          <w:p w:rsidR="00E4051B" w:rsidRPr="003F7017" w:rsidRDefault="00E4051B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4.1.5. Услуги по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B04A35" w:rsidRPr="004F4A04" w:rsidRDefault="00E4051B" w:rsidP="00E4051B">
            <w:pPr>
              <w:spacing w:after="0" w:line="240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4.1.6.Транспортные услуги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1716E2" w:rsidRDefault="00B04A35" w:rsidP="00FE4F76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1716E2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F05CD5" w:rsidRPr="004F4A04" w:rsidTr="00E4051B">
        <w:trPr>
          <w:gridAfter w:val="2"/>
          <w:wAfter w:w="520" w:type="dxa"/>
          <w:trHeight w:val="35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F05CD5" w:rsidRPr="004F4A04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5CD5" w:rsidRPr="004F4A04" w:rsidTr="00E4051B">
        <w:trPr>
          <w:gridAfter w:val="2"/>
          <w:wAfter w:w="520" w:type="dxa"/>
          <w:trHeight w:val="35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Default="00F05CD5" w:rsidP="00E40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F05CD5" w:rsidRPr="004F4A04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Default="00F05CD5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4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F05CD5" w:rsidRPr="004F4A04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Default="00F05CD5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76" w:rsidRPr="004F4A04" w:rsidTr="00B3141A">
        <w:trPr>
          <w:gridAfter w:val="2"/>
          <w:wAfter w:w="520" w:type="dxa"/>
          <w:trHeight w:val="4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 w:rsidP="00E40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05CD5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05CD5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76" w:rsidRPr="004F4A04" w:rsidTr="00B3141A">
        <w:trPr>
          <w:gridAfter w:val="2"/>
          <w:wAfter w:w="520" w:type="dxa"/>
          <w:trHeight w:val="46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F05CD5" w:rsidRDefault="00FE4F76" w:rsidP="00E40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05CD5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05CD5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76" w:rsidRPr="004F4A04" w:rsidTr="00E4051B">
        <w:trPr>
          <w:gridAfter w:val="2"/>
          <w:wAfter w:w="520" w:type="dxa"/>
          <w:trHeight w:val="3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4F76" w:rsidRPr="00F05CD5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1716E2" w:rsidRDefault="00F05CD5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1716E2" w:rsidRDefault="00F05CD5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964,0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F05CD5">
        <w:trPr>
          <w:gridAfter w:val="2"/>
          <w:wAfter w:w="520" w:type="dxa"/>
          <w:trHeight w:val="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7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E40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E405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51B" w:rsidRPr="003F7017" w:rsidRDefault="00E4051B" w:rsidP="00E405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</w:t>
            </w:r>
          </w:p>
          <w:p w:rsidR="00E4051B" w:rsidRPr="003F7017" w:rsidRDefault="00E4051B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4.1.7.Приобретение энергосберегающих ламп и оборудования к их установке</w:t>
            </w:r>
          </w:p>
          <w:p w:rsidR="002F4C2E" w:rsidRPr="004F4A04" w:rsidRDefault="00E4051B" w:rsidP="00E4051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4.1.8.Оплата за уличное освещение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соответствующим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 №1</w:t>
            </w:r>
          </w:p>
          <w:p w:rsidR="002F4C2E" w:rsidRPr="004F4A04" w:rsidRDefault="002F4C2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F05CD5" w:rsidRPr="004F4A04" w:rsidTr="00B3141A">
        <w:trPr>
          <w:gridAfter w:val="2"/>
          <w:wAfter w:w="520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262,0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162,0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1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867B8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E40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E405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B49" w:rsidRPr="003F7017" w:rsidRDefault="00C72B49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C72B49" w:rsidRPr="003F7017" w:rsidRDefault="00C72B49" w:rsidP="00C72B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4.1.9.Уборка несанкционированных свалок</w:t>
            </w:r>
          </w:p>
          <w:p w:rsidR="002F4C2E" w:rsidRPr="004F4A04" w:rsidRDefault="00C72B49" w:rsidP="00C72B49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4.1.10.Содержание дворника (для уборки общественных мест, остановок транспорта,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2F4C2E" w:rsidRPr="004F4A04" w:rsidRDefault="002F4C2E" w:rsidP="005E3EA2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5CD5">
              <w:rPr>
                <w:rFonts w:ascii="Times New Roman" w:hAnsi="Times New Roman"/>
                <w:sz w:val="18"/>
                <w:szCs w:val="18"/>
              </w:rPr>
              <w:t>47,0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5CD5">
              <w:rPr>
                <w:rFonts w:ascii="Times New Roman" w:hAnsi="Times New Roman"/>
                <w:sz w:val="18"/>
                <w:szCs w:val="18"/>
              </w:rPr>
              <w:t>47,0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39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5CD5" w:rsidRPr="004F4A04" w:rsidTr="00C72B49">
        <w:trPr>
          <w:gridAfter w:val="2"/>
          <w:wAfter w:w="520" w:type="dxa"/>
          <w:trHeight w:val="402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E40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E405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B49" w:rsidRPr="003F7017" w:rsidRDefault="00C72B49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 землякам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с.Юлово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</w:p>
          <w:p w:rsidR="00C72B49" w:rsidRDefault="00C72B49" w:rsidP="00C72B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4.1.11.Ремонт памятников воинам землякам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краска</w:t>
            </w: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фасадная,краска</w:t>
            </w:r>
            <w:proofErr w:type="gram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,цемент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F4C2E" w:rsidRPr="004F4A04" w:rsidRDefault="00C72B49" w:rsidP="00C72B49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серебрянка,и.т.д</w:t>
            </w:r>
            <w:proofErr w:type="spellEnd"/>
            <w:proofErr w:type="gram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) оплата за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роизведенный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ремонт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с.Юлово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2F4C2E" w:rsidRPr="004F4A04" w:rsidRDefault="002F4C2E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F05CD5" w:rsidRPr="004F4A04" w:rsidTr="002A16D5">
        <w:trPr>
          <w:gridAfter w:val="2"/>
          <w:wAfter w:w="520" w:type="dxa"/>
          <w:trHeight w:val="15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82,0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82,0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2A16D5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2A16D5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3E5AD1">
        <w:trPr>
          <w:gridAfter w:val="2"/>
          <w:wAfter w:w="520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3E5AD1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3E5AD1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C628DF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B8" w:rsidRPr="004F4A04" w:rsidRDefault="00F867B8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E405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B49" w:rsidRPr="003F7017" w:rsidRDefault="00C72B49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  <w:p w:rsidR="00C72B49" w:rsidRPr="003F7017" w:rsidRDefault="00C72B49" w:rsidP="00C72B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4.1.12. Работы по ремонту изгороди</w:t>
            </w:r>
          </w:p>
          <w:p w:rsidR="00C72B49" w:rsidRPr="003F7017" w:rsidRDefault="00C72B49" w:rsidP="00C72B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4.1.13.Работы по ограждению кладбищ</w:t>
            </w:r>
          </w:p>
          <w:p w:rsidR="00C72B49" w:rsidRPr="003F7017" w:rsidRDefault="00C72B49" w:rsidP="00C72B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пиломатериал,гвозди</w:t>
            </w:r>
            <w:proofErr w:type="gram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,краска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фасадная)</w:t>
            </w:r>
          </w:p>
          <w:p w:rsidR="00C72B49" w:rsidRPr="003F7017" w:rsidRDefault="00C72B49" w:rsidP="00C72B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4.1.14.Обкос кладбищ</w:t>
            </w:r>
          </w:p>
          <w:p w:rsidR="00F867B8" w:rsidRPr="004F4A04" w:rsidRDefault="00C72B49" w:rsidP="00C72B49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4.1.15.Вывоз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7B8" w:rsidRPr="004F4A04" w:rsidRDefault="00F867B8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F867B8" w:rsidRPr="004F4A04" w:rsidRDefault="00F867B8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F05CD5" w:rsidRPr="004F4A04" w:rsidTr="00B3141A">
        <w:trPr>
          <w:gridAfter w:val="2"/>
          <w:wAfter w:w="520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CD6DBF">
        <w:trPr>
          <w:gridAfter w:val="2"/>
          <w:wAfter w:w="520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E274A9">
        <w:trPr>
          <w:gridAfter w:val="2"/>
          <w:wAfter w:w="520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F86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C72B49">
        <w:trPr>
          <w:gridAfter w:val="2"/>
          <w:wAfter w:w="520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C24DC9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E405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B49" w:rsidRPr="003F7017" w:rsidRDefault="00C72B49" w:rsidP="00C72B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C72B49" w:rsidRPr="003F7017" w:rsidRDefault="00C72B49" w:rsidP="00C72B4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4.1.16.Обкос улиц -</w:t>
            </w:r>
            <w:proofErr w:type="spellStart"/>
            <w:proofErr w:type="gram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с.Царевщино,с.Муратовка</w:t>
            </w:r>
            <w:proofErr w:type="gram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,с.Юлово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Pr="003F70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4.1.17.Уборка мусора на территории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с.Беликово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Молодежная </w:t>
            </w:r>
          </w:p>
          <w:p w:rsidR="00C72B49" w:rsidRPr="003F7017" w:rsidRDefault="00C72B49" w:rsidP="00C72B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4.1.18.Уборка мусора на территории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с.Царевщино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</w:t>
            </w:r>
          </w:p>
          <w:p w:rsidR="00C72B49" w:rsidRPr="003F7017" w:rsidRDefault="00C72B49" w:rsidP="00C72B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C72B49" w:rsidRPr="003F7017" w:rsidRDefault="00C72B49" w:rsidP="00C72B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4.1.20.Уборка мусора на территории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ул. Центральная, ул. Школьная</w:t>
            </w:r>
          </w:p>
          <w:p w:rsidR="00C72B49" w:rsidRPr="003F7017" w:rsidRDefault="00C72B49" w:rsidP="00C72B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C72B49" w:rsidRPr="003F7017" w:rsidRDefault="00C72B49" w:rsidP="00C72B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- обрезка веток</w:t>
            </w:r>
          </w:p>
          <w:p w:rsidR="00C72B49" w:rsidRPr="003F7017" w:rsidRDefault="00C72B49" w:rsidP="00C72B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пиломатериал,гвозди</w:t>
            </w:r>
            <w:proofErr w:type="gram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,краска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фасадная, краска, цемент, семена цветов)</w:t>
            </w:r>
          </w:p>
          <w:p w:rsidR="00C72B49" w:rsidRPr="003F7017" w:rsidRDefault="00C72B49" w:rsidP="00C72B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4.1.22.Устройство асфальтового покрытия стоянки автомобилей у здания администрации Царевщинского сельсовета</w:t>
            </w:r>
          </w:p>
          <w:p w:rsidR="00413688" w:rsidRPr="004F4A04" w:rsidRDefault="00C72B49" w:rsidP="00C72B49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4.1.23. Приобретение детского уличного комплекса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F05CD5" w:rsidRPr="004F4A04" w:rsidTr="00B3141A">
        <w:trPr>
          <w:gridAfter w:val="2"/>
          <w:wAfter w:w="520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41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F251D6">
        <w:trPr>
          <w:gridAfter w:val="2"/>
          <w:wAfter w:w="520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F05CD5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3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54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E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E405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B49" w:rsidRPr="003F7017" w:rsidRDefault="00C72B49" w:rsidP="00C72B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413688" w:rsidRPr="004F4A04" w:rsidRDefault="00C72B49" w:rsidP="00C72B49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4.1.24 оплата электроэнергии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413688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B49" w:rsidRPr="004F4A04" w:rsidRDefault="00C72B49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B49" w:rsidRPr="004F4A04" w:rsidRDefault="00C72B49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C72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C72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B49" w:rsidRPr="004F4A04" w:rsidRDefault="00C72B49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B49" w:rsidRPr="004F4A04" w:rsidRDefault="00C72B49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C72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C72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CD5" w:rsidRPr="004F4A04" w:rsidTr="00B3141A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CD5" w:rsidRPr="004F4A04" w:rsidRDefault="00F05CD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D5" w:rsidRPr="004F4A04" w:rsidRDefault="00F05CD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F05CD5" w:rsidRDefault="00F05CD5" w:rsidP="00E74F13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CD5" w:rsidRPr="004F4A04" w:rsidRDefault="00F05CD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2 «Развитие культуры в </w:t>
            </w:r>
            <w:r w:rsidR="00D21E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F4C2E" w:rsidRPr="004F4A04" w:rsidTr="00B3141A">
        <w:trPr>
          <w:gridAfter w:val="2"/>
          <w:wAfter w:w="520" w:type="dxa"/>
          <w:trHeight w:val="202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F4C2E" w:rsidRPr="004F4A04" w:rsidTr="00B3141A">
        <w:trPr>
          <w:gridAfter w:val="2"/>
          <w:wAfter w:w="520" w:type="dxa"/>
          <w:trHeight w:val="96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C72B4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Задача </w:t>
            </w:r>
            <w:r w:rsidR="00C72B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«Повышение качества и доступности услуг в сфере культуры и досуга»</w:t>
            </w:r>
          </w:p>
        </w:tc>
      </w:tr>
      <w:tr w:rsidR="002F4C2E" w:rsidRPr="004F4A04" w:rsidTr="00B3141A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612AB" w:rsidRPr="004F4A04" w:rsidTr="00B3141A">
        <w:trPr>
          <w:gridAfter w:val="2"/>
          <w:wAfter w:w="520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</w:t>
            </w:r>
            <w:proofErr w:type="spellStart"/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куль-турно-досуговых мероприятий, </w:t>
            </w:r>
          </w:p>
          <w:p w:rsidR="007612AB" w:rsidRPr="001716E2" w:rsidRDefault="007612AB" w:rsidP="005E3EA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7612AB" w:rsidRPr="004F4A04" w:rsidTr="00B3141A">
        <w:trPr>
          <w:gridAfter w:val="2"/>
          <w:wAfter w:w="520" w:type="dxa"/>
          <w:trHeight w:val="28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AB" w:rsidRPr="004F4A04" w:rsidRDefault="007612AB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AB" w:rsidRPr="004F4A04" w:rsidRDefault="007612AB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554,3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E4051B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E4051B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E4051B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E4051B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2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E4051B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1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C72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r w:rsidR="00D21E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F4C2E" w:rsidRPr="004F4A04" w:rsidTr="00B3141A">
        <w:trPr>
          <w:gridAfter w:val="2"/>
          <w:wAfter w:w="520" w:type="dxa"/>
          <w:trHeight w:val="1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F4C2E" w:rsidRPr="004F4A04" w:rsidTr="00B3141A">
        <w:trPr>
          <w:gridAfter w:val="2"/>
          <w:wAfter w:w="520" w:type="dxa"/>
          <w:trHeight w:val="415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F4C2E" w:rsidRPr="004F4A04" w:rsidTr="00B3141A">
        <w:trPr>
          <w:gridAfter w:val="2"/>
          <w:wAfter w:w="520" w:type="dxa"/>
          <w:trHeight w:val="243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7612AB" w:rsidRPr="004F4A04" w:rsidTr="00B3141A">
        <w:trPr>
          <w:gridAfter w:val="2"/>
          <w:wAfter w:w="520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r w:rsidR="00D21E96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7612AB" w:rsidRPr="004F4A04" w:rsidRDefault="007612AB" w:rsidP="005E3EA2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3413,9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3413,9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41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2817,1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2817,1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28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3136BA" w:rsidRDefault="00C72B49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4F4A04" w:rsidTr="00C72B49">
        <w:trPr>
          <w:gridAfter w:val="2"/>
          <w:wAfter w:w="520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4F4A04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4F4A04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3136BA" w:rsidTr="00C72B49">
        <w:trPr>
          <w:gridAfter w:val="2"/>
          <w:wAfter w:w="520" w:type="dxa"/>
          <w:trHeight w:val="19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3136BA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3136BA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B49" w:rsidRPr="003136BA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B49" w:rsidRPr="003136BA" w:rsidTr="00C72B49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B49" w:rsidRPr="003136BA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49" w:rsidRPr="003136BA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49" w:rsidRPr="003136BA" w:rsidRDefault="00C72B49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B49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C72B49" w:rsidRDefault="00C72B49" w:rsidP="00C72B4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72B49">
              <w:rPr>
                <w:rFonts w:ascii="Times New Roman" w:hAnsi="Times New Roman" w:cs="Times New Roman"/>
                <w:sz w:val="18"/>
                <w:szCs w:val="18"/>
              </w:rPr>
              <w:t>2709,7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B49" w:rsidRPr="003136BA" w:rsidRDefault="00C72B49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04A35" w:rsidRPr="003136BA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136BA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B04A35" w:rsidRPr="004F4A04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D21E96">
        <w:rPr>
          <w:rFonts w:ascii="Times New Roman" w:hAnsi="Times New Roman" w:cs="Times New Roman"/>
          <w:color w:val="000000"/>
          <w:szCs w:val="22"/>
        </w:rPr>
        <w:t>Царевщинского</w:t>
      </w:r>
      <w:r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4F4A04">
        <w:rPr>
          <w:rFonts w:ascii="Times New Roman" w:hAnsi="Times New Roman" w:cs="Times New Roman"/>
          <w:szCs w:val="22"/>
        </w:rPr>
        <w:t>Мокшанского района.</w:t>
      </w:r>
    </w:p>
    <w:p w:rsidR="00E56F22" w:rsidRDefault="00E56F22" w:rsidP="00415B3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6F22" w:rsidRDefault="00E56F22" w:rsidP="00415B3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E4051B">
      <w:pPr>
        <w:tabs>
          <w:tab w:val="left" w:pos="5760"/>
          <w:tab w:val="center" w:pos="756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F2190B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2CA57937"/>
    <w:multiLevelType w:val="hybridMultilevel"/>
    <w:tmpl w:val="7AE2B760"/>
    <w:lvl w:ilvl="0" w:tplc="925AF0B6">
      <w:start w:val="1"/>
      <w:numFmt w:val="decimal"/>
      <w:pStyle w:val="3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F6526A6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4DA9BC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80400A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E78482C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399EE8D2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0AA633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9BC1D9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AC2AE1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3606"/>
    <w:rsid w:val="00013A82"/>
    <w:rsid w:val="000251C5"/>
    <w:rsid w:val="00041B60"/>
    <w:rsid w:val="00045A57"/>
    <w:rsid w:val="000658C9"/>
    <w:rsid w:val="00086820"/>
    <w:rsid w:val="00090B71"/>
    <w:rsid w:val="000947EC"/>
    <w:rsid w:val="000A7E43"/>
    <w:rsid w:val="000C1973"/>
    <w:rsid w:val="000C79FD"/>
    <w:rsid w:val="000D18E8"/>
    <w:rsid w:val="000D35A5"/>
    <w:rsid w:val="000D54EB"/>
    <w:rsid w:val="000F516B"/>
    <w:rsid w:val="0013461C"/>
    <w:rsid w:val="00143197"/>
    <w:rsid w:val="00150B0B"/>
    <w:rsid w:val="00154B7A"/>
    <w:rsid w:val="00164AFA"/>
    <w:rsid w:val="00181C0F"/>
    <w:rsid w:val="0019580A"/>
    <w:rsid w:val="001B43CB"/>
    <w:rsid w:val="001D2C1F"/>
    <w:rsid w:val="001F44B4"/>
    <w:rsid w:val="00203268"/>
    <w:rsid w:val="0020417D"/>
    <w:rsid w:val="002165C3"/>
    <w:rsid w:val="00245F77"/>
    <w:rsid w:val="0026323C"/>
    <w:rsid w:val="00266D78"/>
    <w:rsid w:val="002A25D5"/>
    <w:rsid w:val="002A7B26"/>
    <w:rsid w:val="002C3E42"/>
    <w:rsid w:val="002C4BD1"/>
    <w:rsid w:val="002F4C2E"/>
    <w:rsid w:val="002F5302"/>
    <w:rsid w:val="003264A6"/>
    <w:rsid w:val="0033791D"/>
    <w:rsid w:val="00362AD4"/>
    <w:rsid w:val="00382936"/>
    <w:rsid w:val="003B64F8"/>
    <w:rsid w:val="003C6FE5"/>
    <w:rsid w:val="003E6521"/>
    <w:rsid w:val="003F7017"/>
    <w:rsid w:val="004004ED"/>
    <w:rsid w:val="00413688"/>
    <w:rsid w:val="00415B38"/>
    <w:rsid w:val="004253F4"/>
    <w:rsid w:val="004425C6"/>
    <w:rsid w:val="00472C48"/>
    <w:rsid w:val="00480280"/>
    <w:rsid w:val="00490917"/>
    <w:rsid w:val="00491A36"/>
    <w:rsid w:val="00495534"/>
    <w:rsid w:val="004C1948"/>
    <w:rsid w:val="004E55E4"/>
    <w:rsid w:val="004F271F"/>
    <w:rsid w:val="004F5AF5"/>
    <w:rsid w:val="00502575"/>
    <w:rsid w:val="005129FC"/>
    <w:rsid w:val="0052676F"/>
    <w:rsid w:val="00552535"/>
    <w:rsid w:val="005713E3"/>
    <w:rsid w:val="005D4C95"/>
    <w:rsid w:val="005E3EA2"/>
    <w:rsid w:val="005E6E2B"/>
    <w:rsid w:val="00606230"/>
    <w:rsid w:val="006065DE"/>
    <w:rsid w:val="00611B2D"/>
    <w:rsid w:val="006136C2"/>
    <w:rsid w:val="00653AEB"/>
    <w:rsid w:val="006548C8"/>
    <w:rsid w:val="00654A5A"/>
    <w:rsid w:val="006A2700"/>
    <w:rsid w:val="006B114F"/>
    <w:rsid w:val="006C132F"/>
    <w:rsid w:val="006C4ED4"/>
    <w:rsid w:val="006E55C8"/>
    <w:rsid w:val="006F022B"/>
    <w:rsid w:val="006F0F35"/>
    <w:rsid w:val="006F1553"/>
    <w:rsid w:val="00700D13"/>
    <w:rsid w:val="0072091F"/>
    <w:rsid w:val="0073164E"/>
    <w:rsid w:val="00744490"/>
    <w:rsid w:val="007444A1"/>
    <w:rsid w:val="007612AB"/>
    <w:rsid w:val="007748CA"/>
    <w:rsid w:val="00782FC9"/>
    <w:rsid w:val="00785C73"/>
    <w:rsid w:val="00790F09"/>
    <w:rsid w:val="007D1279"/>
    <w:rsid w:val="007E086D"/>
    <w:rsid w:val="007E0FAB"/>
    <w:rsid w:val="007E2E42"/>
    <w:rsid w:val="007F3D47"/>
    <w:rsid w:val="008440D2"/>
    <w:rsid w:val="00845FF1"/>
    <w:rsid w:val="00871ADC"/>
    <w:rsid w:val="008751B1"/>
    <w:rsid w:val="0088750F"/>
    <w:rsid w:val="00887801"/>
    <w:rsid w:val="00891BC5"/>
    <w:rsid w:val="00897A40"/>
    <w:rsid w:val="008B51D8"/>
    <w:rsid w:val="008C406A"/>
    <w:rsid w:val="008D09DD"/>
    <w:rsid w:val="009009F7"/>
    <w:rsid w:val="00935D64"/>
    <w:rsid w:val="00943157"/>
    <w:rsid w:val="00950E7E"/>
    <w:rsid w:val="0096335A"/>
    <w:rsid w:val="00965827"/>
    <w:rsid w:val="00984B50"/>
    <w:rsid w:val="009D2268"/>
    <w:rsid w:val="009F650E"/>
    <w:rsid w:val="00A0288B"/>
    <w:rsid w:val="00A40CA3"/>
    <w:rsid w:val="00A40FDD"/>
    <w:rsid w:val="00A51983"/>
    <w:rsid w:val="00A54FF9"/>
    <w:rsid w:val="00A75836"/>
    <w:rsid w:val="00A87FA4"/>
    <w:rsid w:val="00AA4252"/>
    <w:rsid w:val="00AD7E9D"/>
    <w:rsid w:val="00B0315F"/>
    <w:rsid w:val="00B04A35"/>
    <w:rsid w:val="00B269C1"/>
    <w:rsid w:val="00B3141A"/>
    <w:rsid w:val="00B36F95"/>
    <w:rsid w:val="00B42D2D"/>
    <w:rsid w:val="00B55B9B"/>
    <w:rsid w:val="00B92BCB"/>
    <w:rsid w:val="00B96F4F"/>
    <w:rsid w:val="00BA5431"/>
    <w:rsid w:val="00BC5BFF"/>
    <w:rsid w:val="00BD1834"/>
    <w:rsid w:val="00BF11F4"/>
    <w:rsid w:val="00BF612B"/>
    <w:rsid w:val="00C00F5F"/>
    <w:rsid w:val="00C06F58"/>
    <w:rsid w:val="00C24B2D"/>
    <w:rsid w:val="00C44658"/>
    <w:rsid w:val="00C44B75"/>
    <w:rsid w:val="00C47557"/>
    <w:rsid w:val="00C569C0"/>
    <w:rsid w:val="00C57807"/>
    <w:rsid w:val="00C628DF"/>
    <w:rsid w:val="00C72B49"/>
    <w:rsid w:val="00C749E1"/>
    <w:rsid w:val="00C74A60"/>
    <w:rsid w:val="00CB3D76"/>
    <w:rsid w:val="00CC10FA"/>
    <w:rsid w:val="00CD024B"/>
    <w:rsid w:val="00CD49EA"/>
    <w:rsid w:val="00CD6DA6"/>
    <w:rsid w:val="00D036EC"/>
    <w:rsid w:val="00D04942"/>
    <w:rsid w:val="00D06D34"/>
    <w:rsid w:val="00D11F46"/>
    <w:rsid w:val="00D13F76"/>
    <w:rsid w:val="00D1444E"/>
    <w:rsid w:val="00D20749"/>
    <w:rsid w:val="00D212C0"/>
    <w:rsid w:val="00D21E96"/>
    <w:rsid w:val="00D27202"/>
    <w:rsid w:val="00D35920"/>
    <w:rsid w:val="00D4386E"/>
    <w:rsid w:val="00D45AA7"/>
    <w:rsid w:val="00D50763"/>
    <w:rsid w:val="00D61A07"/>
    <w:rsid w:val="00D93C62"/>
    <w:rsid w:val="00DB2E08"/>
    <w:rsid w:val="00DC4031"/>
    <w:rsid w:val="00E4051B"/>
    <w:rsid w:val="00E5406E"/>
    <w:rsid w:val="00E56F22"/>
    <w:rsid w:val="00E62AAC"/>
    <w:rsid w:val="00E6511C"/>
    <w:rsid w:val="00EA56EA"/>
    <w:rsid w:val="00EB32F9"/>
    <w:rsid w:val="00EE0578"/>
    <w:rsid w:val="00EE7AE5"/>
    <w:rsid w:val="00EF1087"/>
    <w:rsid w:val="00F05CD5"/>
    <w:rsid w:val="00F2190B"/>
    <w:rsid w:val="00F36C59"/>
    <w:rsid w:val="00F41366"/>
    <w:rsid w:val="00F46D70"/>
    <w:rsid w:val="00F46EB3"/>
    <w:rsid w:val="00F61667"/>
    <w:rsid w:val="00F66246"/>
    <w:rsid w:val="00F67F62"/>
    <w:rsid w:val="00F82CEE"/>
    <w:rsid w:val="00F867B8"/>
    <w:rsid w:val="00F96187"/>
    <w:rsid w:val="00FB3DA6"/>
    <w:rsid w:val="00FB3E19"/>
    <w:rsid w:val="00FD589C"/>
    <w:rsid w:val="00FE4F76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E2313-6B20-451B-B8B4-D2D915B2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F11F4"/>
  </w:style>
  <w:style w:type="paragraph" w:styleId="1">
    <w:name w:val="heading 1"/>
    <w:basedOn w:val="a0"/>
    <w:next w:val="a0"/>
    <w:link w:val="10"/>
    <w:uiPriority w:val="9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5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1">
    <w:name w:val="Заголовок 3 Знак"/>
    <w:basedOn w:val="a1"/>
    <w:link w:val="30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uiPriority w:val="99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uiPriority w:val="99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3">
    <w:name w:val="Body Text 2"/>
    <w:basedOn w:val="a0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1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1">
    <w:name w:val="Стиль4"/>
    <w:basedOn w:val="a0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1"/>
    <w:link w:val="af2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basedOn w:val="a0"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  <w:lang w:eastAsia="ru-RU"/>
    </w:rPr>
  </w:style>
  <w:style w:type="paragraph" w:styleId="34">
    <w:name w:val="Body Text Indent 3"/>
    <w:basedOn w:val="a0"/>
    <w:link w:val="35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7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8">
    <w:name w:val="Оглавление_"/>
    <w:basedOn w:val="a1"/>
    <w:link w:val="af9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9">
    <w:name w:val="Оглавление"/>
    <w:basedOn w:val="a0"/>
    <w:link w:val="af8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a">
    <w:name w:val="Document Map"/>
    <w:basedOn w:val="a0"/>
    <w:link w:val="afb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c">
    <w:name w:val="FollowedHyperlink"/>
    <w:rsid w:val="003F7017"/>
    <w:rPr>
      <w:color w:val="800080"/>
      <w:u w:val="single"/>
    </w:rPr>
  </w:style>
  <w:style w:type="paragraph" w:customStyle="1" w:styleId="ConsNonformat">
    <w:name w:val="ConsNonformat"/>
    <w:rsid w:val="003F701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Знак Знак Знак1 Знак Знак Знак Знак"/>
    <w:basedOn w:val="a0"/>
    <w:rsid w:val="003F7017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afd">
    <w:name w:val="Гипертекстовая ссылка"/>
    <w:uiPriority w:val="99"/>
    <w:rsid w:val="003F7017"/>
    <w:rPr>
      <w:color w:val="008000"/>
    </w:rPr>
  </w:style>
  <w:style w:type="character" w:customStyle="1" w:styleId="afe">
    <w:name w:val="Цветовое выделение"/>
    <w:rsid w:val="003F7017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3F7017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3F7017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3F70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3F7017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3F7017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3F7017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3F7017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3F7017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3F7017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3F7017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3F7017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3F7017"/>
    <w:rPr>
      <w:rFonts w:ascii="Times New Roman" w:hAnsi="Times New Roman" w:cs="Times New Roman"/>
      <w:sz w:val="42"/>
      <w:szCs w:val="42"/>
    </w:rPr>
  </w:style>
  <w:style w:type="paragraph" w:styleId="aff">
    <w:name w:val="Plain Text"/>
    <w:basedOn w:val="a0"/>
    <w:link w:val="aff0"/>
    <w:rsid w:val="003F701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0">
    <w:name w:val="Текст Знак"/>
    <w:basedOn w:val="a1"/>
    <w:link w:val="aff"/>
    <w:rsid w:val="003F7017"/>
    <w:rPr>
      <w:rFonts w:ascii="Courier New" w:eastAsia="Times New Roman" w:hAnsi="Courier New" w:cs="Times New Roman"/>
      <w:sz w:val="20"/>
      <w:szCs w:val="20"/>
    </w:rPr>
  </w:style>
  <w:style w:type="character" w:customStyle="1" w:styleId="blk">
    <w:name w:val="blk"/>
    <w:basedOn w:val="a1"/>
    <w:rsid w:val="003F7017"/>
  </w:style>
  <w:style w:type="paragraph" w:styleId="aff1">
    <w:name w:val="Title"/>
    <w:basedOn w:val="a0"/>
    <w:link w:val="aff2"/>
    <w:qFormat/>
    <w:rsid w:val="003F7017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1"/>
    <w:link w:val="aff1"/>
    <w:rsid w:val="003F7017"/>
    <w:rPr>
      <w:rFonts w:ascii="Times New Roman" w:eastAsia="Calibri" w:hAnsi="Times New Roman" w:cs="Times New Roman"/>
      <w:b/>
      <w:sz w:val="28"/>
      <w:szCs w:val="20"/>
    </w:rPr>
  </w:style>
  <w:style w:type="paragraph" w:customStyle="1" w:styleId="ConsNormal">
    <w:name w:val="ConsNormal"/>
    <w:rsid w:val="003F701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3">
    <w:name w:val="Заголовок статьи"/>
    <w:basedOn w:val="a0"/>
    <w:next w:val="a0"/>
    <w:rsid w:val="003F701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Комментарий"/>
    <w:basedOn w:val="a0"/>
    <w:next w:val="a0"/>
    <w:rsid w:val="003F7017"/>
    <w:pPr>
      <w:widowControl w:val="0"/>
      <w:numPr>
        <w:numId w:val="6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3F7017"/>
    <w:pPr>
      <w:numPr>
        <w:numId w:val="4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4">
    <w:name w:val="Знак Знак"/>
    <w:rsid w:val="003F7017"/>
    <w:rPr>
      <w:b/>
      <w:i/>
      <w:sz w:val="24"/>
      <w:lang w:val="ru-RU" w:eastAsia="ru-RU" w:bidi="ar-SA"/>
    </w:rPr>
  </w:style>
  <w:style w:type="character" w:styleId="aff5">
    <w:name w:val="annotation reference"/>
    <w:rsid w:val="003F7017"/>
    <w:rPr>
      <w:b/>
      <w:i/>
      <w:sz w:val="16"/>
      <w:szCs w:val="16"/>
      <w:lang w:val="en-GB" w:eastAsia="en-US" w:bidi="ar-SA"/>
    </w:rPr>
  </w:style>
  <w:style w:type="paragraph" w:styleId="aff6">
    <w:name w:val="annotation text"/>
    <w:basedOn w:val="a0"/>
    <w:link w:val="aff7"/>
    <w:rsid w:val="003F7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1"/>
    <w:link w:val="aff6"/>
    <w:rsid w:val="003F70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0"/>
    <w:rsid w:val="003F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6">
    <w:name w:val="xl66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9">
    <w:name w:val="xl69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1">
    <w:name w:val="xl71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72">
    <w:name w:val="xl72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3">
    <w:name w:val="xl73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0"/>
    <w:rsid w:val="003F70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5">
    <w:name w:val="xl75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9">
    <w:name w:val="xl79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3">
    <w:name w:val="xl83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5">
    <w:name w:val="xl85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3F70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7">
    <w:name w:val="xl87"/>
    <w:basedOn w:val="a0"/>
    <w:rsid w:val="003F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0"/>
    <w:rsid w:val="003F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9">
    <w:name w:val="xl89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1">
    <w:name w:val="xl91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92">
    <w:name w:val="xl92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0"/>
    <w:rsid w:val="003F7017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4">
    <w:name w:val="xl94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3F70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3F70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3F70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3F7017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3F7017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3F7017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3F70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3F70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rsid w:val="003F70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3F7017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0"/>
    <w:rsid w:val="003F7017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aff8">
    <w:name w:val="Знак Знак"/>
    <w:rsid w:val="003F7017"/>
    <w:rPr>
      <w:b/>
      <w:bCs w:val="0"/>
      <w:i/>
      <w:iCs w:val="0"/>
      <w:sz w:val="24"/>
      <w:lang w:val="ru-RU" w:eastAsia="ru-RU" w:bidi="ar-SA"/>
    </w:rPr>
  </w:style>
  <w:style w:type="character" w:customStyle="1" w:styleId="81">
    <w:name w:val="Знак Знак8"/>
    <w:rsid w:val="003F7017"/>
    <w:rPr>
      <w:b/>
      <w:i/>
      <w:sz w:val="24"/>
      <w:lang w:val="ru-RU" w:eastAsia="ru-RU" w:bidi="ar-SA"/>
    </w:rPr>
  </w:style>
  <w:style w:type="numbering" w:customStyle="1" w:styleId="19">
    <w:name w:val="Нет списка1"/>
    <w:next w:val="a3"/>
    <w:uiPriority w:val="99"/>
    <w:semiHidden/>
    <w:unhideWhenUsed/>
    <w:rsid w:val="003F7017"/>
  </w:style>
  <w:style w:type="paragraph" w:styleId="36">
    <w:name w:val="Body Text 3"/>
    <w:basedOn w:val="a0"/>
    <w:link w:val="37"/>
    <w:unhideWhenUsed/>
    <w:rsid w:val="003F7017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3F7017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paragraph" w:styleId="aff9">
    <w:name w:val="annotation subject"/>
    <w:basedOn w:val="aff6"/>
    <w:next w:val="aff6"/>
    <w:link w:val="affa"/>
    <w:unhideWhenUsed/>
    <w:rsid w:val="003F7017"/>
    <w:rPr>
      <w:b/>
      <w:bCs/>
      <w:sz w:val="28"/>
      <w:lang w:val="en-GB" w:eastAsia="en-US"/>
    </w:rPr>
  </w:style>
  <w:style w:type="character" w:customStyle="1" w:styleId="affa">
    <w:name w:val="Тема примечания Знак"/>
    <w:basedOn w:val="aff7"/>
    <w:link w:val="aff9"/>
    <w:rsid w:val="003F7017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3F7017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3F7017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3F7017"/>
  </w:style>
  <w:style w:type="numbering" w:customStyle="1" w:styleId="38">
    <w:name w:val="Нет списка3"/>
    <w:next w:val="a3"/>
    <w:uiPriority w:val="99"/>
    <w:semiHidden/>
    <w:rsid w:val="003F7017"/>
  </w:style>
  <w:style w:type="character" w:customStyle="1" w:styleId="131">
    <w:name w:val="Знак Знак13"/>
    <w:rsid w:val="003F7017"/>
    <w:rPr>
      <w:b/>
      <w:sz w:val="28"/>
      <w:lang w:val="ru-RU" w:eastAsia="ru-RU" w:bidi="ar-SA"/>
    </w:rPr>
  </w:style>
  <w:style w:type="character" w:customStyle="1" w:styleId="52">
    <w:name w:val="Знак Знак5"/>
    <w:rsid w:val="003F7017"/>
    <w:rPr>
      <w:sz w:val="24"/>
      <w:lang w:val="ru-RU" w:eastAsia="ru-RU" w:bidi="ar-SA"/>
    </w:rPr>
  </w:style>
  <w:style w:type="paragraph" w:styleId="affb">
    <w:name w:val="caption"/>
    <w:basedOn w:val="a0"/>
    <w:next w:val="a0"/>
    <w:qFormat/>
    <w:rsid w:val="003F70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fc">
    <w:name w:val="footnote text"/>
    <w:basedOn w:val="a0"/>
    <w:link w:val="affd"/>
    <w:rsid w:val="003F70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сноски Знак"/>
    <w:basedOn w:val="a1"/>
    <w:link w:val="affc"/>
    <w:rsid w:val="003F70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line number"/>
    <w:basedOn w:val="a1"/>
    <w:rsid w:val="003F7017"/>
  </w:style>
  <w:style w:type="paragraph" w:customStyle="1" w:styleId="formattext">
    <w:name w:val="formattext"/>
    <w:basedOn w:val="a0"/>
    <w:rsid w:val="003F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0"/>
    <w:rsid w:val="003F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0"/>
    <w:rsid w:val="003F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0"/>
    <w:rsid w:val="003F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3F70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rsid w:val="003F70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3F7017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3F7017"/>
    <w:pPr>
      <w:ind w:left="720"/>
    </w:pPr>
    <w:rPr>
      <w:rFonts w:ascii="Calibri" w:eastAsia="Times New Roman" w:hAnsi="Calibri" w:cs="Times New Roman"/>
    </w:rPr>
  </w:style>
  <w:style w:type="paragraph" w:customStyle="1" w:styleId="39">
    <w:name w:val="Абзац списка3"/>
    <w:basedOn w:val="a0"/>
    <w:rsid w:val="003F7017"/>
    <w:pPr>
      <w:ind w:left="720"/>
    </w:pPr>
    <w:rPr>
      <w:rFonts w:ascii="Calibri" w:eastAsia="Times New Roman" w:hAnsi="Calibri" w:cs="Times New Roman"/>
    </w:rPr>
  </w:style>
  <w:style w:type="paragraph" w:customStyle="1" w:styleId="42">
    <w:name w:val="Абзац списка4"/>
    <w:basedOn w:val="a0"/>
    <w:rsid w:val="003F70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3" Type="http://schemas.openxmlformats.org/officeDocument/2006/relationships/styles" Target="styles.xml"/><Relationship Id="rId7" Type="http://schemas.openxmlformats.org/officeDocument/2006/relationships/hyperlink" Target="https://mokshan.pnzreg.ru/authority/oms-munitsipalnogo-obrazovaniya/administratsiya-charevshin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F8883-B323-45A4-9799-4BB92BA58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14863</Words>
  <Characters>84723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99388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hp</cp:lastModifiedBy>
  <cp:revision>4</cp:revision>
  <cp:lastPrinted>2022-09-22T17:52:00Z</cp:lastPrinted>
  <dcterms:created xsi:type="dcterms:W3CDTF">2022-09-29T07:18:00Z</dcterms:created>
  <dcterms:modified xsi:type="dcterms:W3CDTF">2022-09-29T07:19:00Z</dcterms:modified>
</cp:coreProperties>
</file>