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DD7C9F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FC">
        <w:rPr>
          <w:b/>
          <w:bCs/>
        </w:rPr>
        <w:t xml:space="preserve">    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87617E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3F4EE7">
        <w:rPr>
          <w:bCs/>
        </w:rPr>
        <w:t xml:space="preserve"> </w:t>
      </w:r>
      <w:r w:rsidR="00C9729B">
        <w:rPr>
          <w:bCs/>
        </w:rPr>
        <w:t xml:space="preserve"> </w:t>
      </w:r>
      <w:r w:rsidR="00C31942">
        <w:rPr>
          <w:bCs/>
        </w:rPr>
        <w:t xml:space="preserve">03.04.2026 </w:t>
      </w:r>
      <w:r w:rsidR="00D30D63">
        <w:rPr>
          <w:bCs/>
        </w:rPr>
        <w:t xml:space="preserve">  </w:t>
      </w:r>
      <w:proofErr w:type="gramStart"/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F4EE7">
        <w:rPr>
          <w:spacing w:val="-2"/>
        </w:rPr>
        <w:t xml:space="preserve"> </w:t>
      </w:r>
      <w:r w:rsidR="00C31942">
        <w:rPr>
          <w:spacing w:val="-2"/>
        </w:rPr>
        <w:t>134</w:t>
      </w:r>
      <w:proofErr w:type="gramEnd"/>
      <w:r w:rsidR="00C31942">
        <w:rPr>
          <w:spacing w:val="-2"/>
        </w:rPr>
        <w:t>-48/8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2265D" w:rsidP="00AD54AB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DF5408" w:rsidRPr="00DF5408" w:rsidRDefault="00DF5408" w:rsidP="00DF54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proofErr w:type="gramStart"/>
      <w:r w:rsidRPr="00DF5408">
        <w:rPr>
          <w:rFonts w:ascii="Times New Roman" w:hAnsi="Times New Roman"/>
          <w:b/>
          <w:sz w:val="28"/>
          <w:szCs w:val="28"/>
        </w:rPr>
        <w:t>О  внесении</w:t>
      </w:r>
      <w:proofErr w:type="gramEnd"/>
      <w:r w:rsidRPr="00DF5408">
        <w:rPr>
          <w:rFonts w:ascii="Times New Roman" w:hAnsi="Times New Roman"/>
          <w:b/>
          <w:sz w:val="28"/>
          <w:szCs w:val="28"/>
        </w:rPr>
        <w:t xml:space="preserve"> изменений в Положение о муниципальном контроле в сфере благоустройства в Елизаветинском сельсовете </w:t>
      </w:r>
      <w:proofErr w:type="spellStart"/>
      <w:r w:rsidRPr="00DF5408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DF5408">
        <w:rPr>
          <w:rFonts w:ascii="Times New Roman" w:hAnsi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r w:rsidR="00FA7C80">
        <w:rPr>
          <w:rFonts w:ascii="Times New Roman" w:hAnsi="Times New Roman"/>
          <w:b/>
          <w:sz w:val="28"/>
          <w:szCs w:val="28"/>
        </w:rPr>
        <w:t xml:space="preserve">Елизаветинского </w:t>
      </w:r>
      <w:bookmarkStart w:id="0" w:name="_GoBack"/>
      <w:bookmarkEnd w:id="0"/>
      <w:r w:rsidRPr="00DF5408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DF5408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DF5408">
        <w:rPr>
          <w:rFonts w:ascii="Times New Roman" w:hAnsi="Times New Roman"/>
          <w:b/>
          <w:sz w:val="28"/>
          <w:szCs w:val="28"/>
        </w:rPr>
        <w:t xml:space="preserve"> района Пензенской области от 16.1</w:t>
      </w:r>
      <w:r>
        <w:rPr>
          <w:rFonts w:ascii="Times New Roman" w:hAnsi="Times New Roman"/>
          <w:b/>
          <w:sz w:val="28"/>
          <w:szCs w:val="28"/>
        </w:rPr>
        <w:t>1</w:t>
      </w:r>
      <w:r w:rsidRPr="00DF5408">
        <w:rPr>
          <w:rFonts w:ascii="Times New Roman" w:hAnsi="Times New Roman"/>
          <w:b/>
          <w:sz w:val="28"/>
          <w:szCs w:val="28"/>
        </w:rPr>
        <w:t>.2021 №</w:t>
      </w:r>
      <w:r>
        <w:rPr>
          <w:rFonts w:ascii="Times New Roman" w:hAnsi="Times New Roman"/>
          <w:b/>
          <w:sz w:val="28"/>
          <w:szCs w:val="28"/>
          <w:lang w:eastAsia="zh-CN"/>
        </w:rPr>
        <w:t>163-61</w:t>
      </w:r>
      <w:r w:rsidRPr="00DF5408">
        <w:rPr>
          <w:rFonts w:ascii="Times New Roman" w:hAnsi="Times New Roman"/>
          <w:b/>
          <w:sz w:val="28"/>
          <w:szCs w:val="28"/>
          <w:lang w:eastAsia="zh-CN"/>
        </w:rPr>
        <w:t>/7</w:t>
      </w:r>
    </w:p>
    <w:p w:rsidR="00282BD4" w:rsidRDefault="00282BD4" w:rsidP="00155ED1">
      <w:pPr>
        <w:autoSpaceDE w:val="0"/>
        <w:autoSpaceDN w:val="0"/>
        <w:adjustRightInd w:val="0"/>
        <w:ind w:right="-143"/>
        <w:jc w:val="both"/>
        <w:rPr>
          <w:rFonts w:ascii="Times New Roman" w:hAnsi="Times New Roman"/>
          <w:sz w:val="28"/>
          <w:szCs w:val="28"/>
        </w:rPr>
      </w:pPr>
    </w:p>
    <w:p w:rsidR="003F755A" w:rsidRPr="00282BD4" w:rsidRDefault="00282BD4" w:rsidP="00155ED1">
      <w:pPr>
        <w:autoSpaceDE w:val="0"/>
        <w:autoSpaceDN w:val="0"/>
        <w:adjustRightInd w:val="0"/>
        <w:ind w:right="-143"/>
        <w:jc w:val="both"/>
        <w:rPr>
          <w:rFonts w:ascii="Times New Roman" w:hAnsi="Times New Roman"/>
          <w:sz w:val="28"/>
          <w:szCs w:val="28"/>
        </w:rPr>
      </w:pPr>
      <w:r w:rsidRPr="00282BD4">
        <w:rPr>
          <w:rFonts w:ascii="Times New Roman" w:hAnsi="Times New Roman"/>
          <w:sz w:val="28"/>
          <w:szCs w:val="28"/>
        </w:rPr>
        <w:t xml:space="preserve">В соответствии с Федеральным законом от 31.07.2020 №248-ФЗ «О государственном контроле (надзоре) и муниципальном контроле в Российской Федерации», руководствуясь </w:t>
      </w:r>
      <w:r w:rsidR="003F755A" w:rsidRPr="00282BD4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ом</w:t>
      </w:r>
      <w:r w:rsidR="003F755A" w:rsidRPr="00282BD4">
        <w:rPr>
          <w:rFonts w:ascii="Times New Roman" w:hAnsi="Times New Roman"/>
          <w:sz w:val="28"/>
          <w:szCs w:val="28"/>
        </w:rPr>
        <w:t xml:space="preserve"> сельского поселения Елизаветинский сельсовет муниципального района </w:t>
      </w:r>
      <w:proofErr w:type="spellStart"/>
      <w:r w:rsidR="003F755A" w:rsidRPr="00282BD4">
        <w:rPr>
          <w:rFonts w:ascii="Times New Roman" w:hAnsi="Times New Roman"/>
          <w:sz w:val="28"/>
          <w:szCs w:val="28"/>
        </w:rPr>
        <w:t>Мокшанский</w:t>
      </w:r>
      <w:proofErr w:type="spellEnd"/>
      <w:r w:rsidR="003F755A" w:rsidRPr="00282BD4">
        <w:rPr>
          <w:rFonts w:ascii="Times New Roman" w:hAnsi="Times New Roman"/>
          <w:sz w:val="28"/>
          <w:szCs w:val="28"/>
        </w:rPr>
        <w:t xml:space="preserve"> район Пензенской области,</w:t>
      </w:r>
    </w:p>
    <w:p w:rsidR="00E341F2" w:rsidRPr="00E341F2" w:rsidRDefault="00B429BE" w:rsidP="00E341F2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716FB">
        <w:rPr>
          <w:rFonts w:ascii="Times New Roman" w:hAnsi="Times New Roman"/>
          <w:sz w:val="28"/>
          <w:szCs w:val="28"/>
        </w:rPr>
        <w:t xml:space="preserve">     </w:t>
      </w:r>
      <w:r w:rsidR="00FA1BF3">
        <w:rPr>
          <w:rFonts w:ascii="Times New Roman" w:hAnsi="Times New Roman"/>
          <w:sz w:val="28"/>
          <w:szCs w:val="28"/>
        </w:rPr>
        <w:t xml:space="preserve">  </w:t>
      </w:r>
      <w:r w:rsidR="00E341F2" w:rsidRPr="00E341F2">
        <w:rPr>
          <w:rFonts w:ascii="Times New Roman" w:hAnsi="Times New Roman"/>
          <w:b/>
          <w:sz w:val="28"/>
          <w:szCs w:val="28"/>
        </w:rPr>
        <w:t xml:space="preserve">Комитет местного </w:t>
      </w:r>
      <w:proofErr w:type="gramStart"/>
      <w:r w:rsidR="00E341F2" w:rsidRPr="00E341F2">
        <w:rPr>
          <w:rFonts w:ascii="Times New Roman" w:hAnsi="Times New Roman"/>
          <w:b/>
          <w:sz w:val="28"/>
          <w:szCs w:val="28"/>
        </w:rPr>
        <w:t xml:space="preserve">самоуправления </w:t>
      </w:r>
      <w:r w:rsidR="00E341F2">
        <w:rPr>
          <w:rFonts w:ascii="Times New Roman" w:hAnsi="Times New Roman"/>
          <w:b/>
          <w:sz w:val="28"/>
          <w:szCs w:val="28"/>
        </w:rPr>
        <w:t xml:space="preserve"> Елизаветинского</w:t>
      </w:r>
      <w:proofErr w:type="gramEnd"/>
      <w:r w:rsidR="00E341F2" w:rsidRPr="00E341F2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="00E341F2" w:rsidRPr="00E341F2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E341F2" w:rsidRPr="00E341F2">
        <w:rPr>
          <w:rFonts w:ascii="Times New Roman" w:hAnsi="Times New Roman"/>
          <w:b/>
          <w:sz w:val="28"/>
          <w:szCs w:val="28"/>
        </w:rPr>
        <w:t xml:space="preserve"> района Пензенской области решил:</w:t>
      </w:r>
    </w:p>
    <w:p w:rsidR="00501DFB" w:rsidRPr="00501DFB" w:rsidRDefault="00501DFB" w:rsidP="00501D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1DFB">
        <w:rPr>
          <w:rFonts w:ascii="Times New Roman" w:hAnsi="Times New Roman"/>
          <w:sz w:val="28"/>
          <w:szCs w:val="28"/>
        </w:rPr>
        <w:t>1. Внести в Положение о муниципальном контро</w:t>
      </w:r>
      <w:r>
        <w:rPr>
          <w:rFonts w:ascii="Times New Roman" w:hAnsi="Times New Roman"/>
          <w:sz w:val="28"/>
          <w:szCs w:val="28"/>
        </w:rPr>
        <w:t xml:space="preserve">ле в сфере благоустройства </w:t>
      </w:r>
      <w:proofErr w:type="gramStart"/>
      <w:r>
        <w:rPr>
          <w:rFonts w:ascii="Times New Roman" w:hAnsi="Times New Roman"/>
          <w:sz w:val="28"/>
          <w:szCs w:val="28"/>
        </w:rPr>
        <w:t>в  Елизаветинском</w:t>
      </w:r>
      <w:proofErr w:type="gramEnd"/>
      <w:r w:rsidRPr="00501DFB">
        <w:rPr>
          <w:rFonts w:ascii="Times New Roman" w:hAnsi="Times New Roman"/>
          <w:sz w:val="28"/>
          <w:szCs w:val="28"/>
        </w:rPr>
        <w:t xml:space="preserve"> сельсовете </w:t>
      </w:r>
      <w:proofErr w:type="spellStart"/>
      <w:r w:rsidRPr="00501DFB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501DFB">
        <w:rPr>
          <w:rFonts w:ascii="Times New Roman" w:hAnsi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Елизаветинского </w:t>
      </w:r>
      <w:r w:rsidRPr="00501DFB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501DFB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501DFB">
        <w:rPr>
          <w:rFonts w:ascii="Times New Roman" w:hAnsi="Times New Roman"/>
          <w:sz w:val="28"/>
          <w:szCs w:val="28"/>
        </w:rPr>
        <w:t xml:space="preserve"> района Пензенской области от 16.11.2021 № 1</w:t>
      </w:r>
      <w:r>
        <w:rPr>
          <w:rFonts w:ascii="Times New Roman" w:hAnsi="Times New Roman"/>
          <w:sz w:val="28"/>
          <w:szCs w:val="28"/>
        </w:rPr>
        <w:t>63-61</w:t>
      </w:r>
      <w:r w:rsidRPr="00501DFB">
        <w:rPr>
          <w:rFonts w:ascii="Times New Roman" w:hAnsi="Times New Roman"/>
          <w:sz w:val="28"/>
          <w:szCs w:val="28"/>
        </w:rPr>
        <w:t>/7 изменение, изложив подпункт 5 пункта 1.8.1 в следующей редакции:</w:t>
      </w:r>
    </w:p>
    <w:p w:rsidR="00501DFB" w:rsidRPr="00501DFB" w:rsidRDefault="00501DFB" w:rsidP="00501DF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1DFB">
        <w:rPr>
          <w:color w:val="000000"/>
          <w:sz w:val="28"/>
          <w:szCs w:val="28"/>
        </w:rPr>
        <w:t xml:space="preserve">«5) не препятствовать присутствию контролируемых лиц, их представителей, представителей саморегулируемой организации, если для контролируемого лица 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Пензенской области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</w:t>
      </w:r>
      <w:r w:rsidRPr="00501DFB">
        <w:rPr>
          <w:color w:val="000000"/>
          <w:sz w:val="28"/>
          <w:szCs w:val="28"/>
        </w:rPr>
        <w:lastRenderedPageBreak/>
        <w:t>предусмотренных Федеральным законом № 248-ФЗ и пунктом 3.3 настоящего Положения, осуществлять консультирование;»</w:t>
      </w:r>
      <w:r w:rsidRPr="00501DFB">
        <w:rPr>
          <w:sz w:val="28"/>
          <w:szCs w:val="28"/>
        </w:rPr>
        <w:t>.</w:t>
      </w:r>
    </w:p>
    <w:p w:rsidR="0083358F" w:rsidRPr="00751088" w:rsidRDefault="005D4070" w:rsidP="00751088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20812" w:rsidRPr="00751088">
        <w:rPr>
          <w:rFonts w:ascii="Times New Roman" w:hAnsi="Times New Roman"/>
          <w:sz w:val="28"/>
          <w:szCs w:val="28"/>
        </w:rPr>
        <w:t xml:space="preserve">. Настоящее решение опубликовать в информационном </w:t>
      </w:r>
      <w:proofErr w:type="gramStart"/>
      <w:r w:rsidR="00620812" w:rsidRPr="00751088">
        <w:rPr>
          <w:rFonts w:ascii="Times New Roman" w:hAnsi="Times New Roman"/>
          <w:sz w:val="28"/>
          <w:szCs w:val="28"/>
        </w:rPr>
        <w:t>бюллетене</w:t>
      </w:r>
      <w:r w:rsidR="00620812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gramEnd"/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Елизаветинские Вести»     </w:t>
      </w:r>
    </w:p>
    <w:p w:rsidR="00751088" w:rsidRPr="00751088" w:rsidRDefault="005D4070" w:rsidP="00751088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5D4070" w:rsidP="00751088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proofErr w:type="gramStart"/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proofErr w:type="gramEnd"/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области.</w:t>
      </w:r>
    </w:p>
    <w:p w:rsidR="0083358F" w:rsidRPr="00751088" w:rsidRDefault="0083358F" w:rsidP="00751088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751088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proofErr w:type="gramStart"/>
      <w:r w:rsidRPr="008C16FB">
        <w:rPr>
          <w:b/>
          <w:sz w:val="28"/>
          <w:szCs w:val="28"/>
        </w:rPr>
        <w:t>Глава  Елизаветинского</w:t>
      </w:r>
      <w:proofErr w:type="gramEnd"/>
      <w:r w:rsidRPr="008C16FB">
        <w:rPr>
          <w:b/>
          <w:sz w:val="28"/>
          <w:szCs w:val="28"/>
        </w:rPr>
        <w:t xml:space="preserve"> </w:t>
      </w:r>
      <w:r w:rsidR="0087617E">
        <w:rPr>
          <w:b/>
          <w:sz w:val="28"/>
          <w:szCs w:val="28"/>
        </w:rPr>
        <w:t>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proofErr w:type="spellStart"/>
      <w:r w:rsidRPr="008C16FB">
        <w:rPr>
          <w:b/>
          <w:sz w:val="28"/>
          <w:szCs w:val="28"/>
        </w:rPr>
        <w:t>Мокшанского</w:t>
      </w:r>
      <w:proofErr w:type="spellEnd"/>
      <w:r w:rsidRPr="008C16FB">
        <w:rPr>
          <w:b/>
          <w:sz w:val="28"/>
          <w:szCs w:val="28"/>
        </w:rPr>
        <w:t xml:space="preserve">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                                                               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55ED1" w:rsidRPr="00776BF8" w:rsidRDefault="00155ED1" w:rsidP="00760F9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C51EEE" w:rsidRPr="00CF64F7" w:rsidRDefault="00C51EEE" w:rsidP="00CF64F7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sectPr w:rsidR="00C51EEE" w:rsidRPr="00CF64F7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DD9" w:rsidRDefault="00F90DD9" w:rsidP="00760DEA">
      <w:pPr>
        <w:spacing w:after="0" w:line="240" w:lineRule="auto"/>
      </w:pPr>
      <w:r>
        <w:separator/>
      </w:r>
    </w:p>
  </w:endnote>
  <w:endnote w:type="continuationSeparator" w:id="0">
    <w:p w:rsidR="00F90DD9" w:rsidRDefault="00F90DD9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FA7C80">
      <w:rPr>
        <w:noProof/>
      </w:rPr>
      <w:t>2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DD9" w:rsidRDefault="00F90DD9" w:rsidP="00760DEA">
      <w:pPr>
        <w:spacing w:after="0" w:line="240" w:lineRule="auto"/>
      </w:pPr>
      <w:r>
        <w:separator/>
      </w:r>
    </w:p>
  </w:footnote>
  <w:footnote w:type="continuationSeparator" w:id="0">
    <w:p w:rsidR="00F90DD9" w:rsidRDefault="00F90DD9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39BC"/>
    <w:rsid w:val="000145ED"/>
    <w:rsid w:val="000147A1"/>
    <w:rsid w:val="0002626E"/>
    <w:rsid w:val="00026BE9"/>
    <w:rsid w:val="0003180E"/>
    <w:rsid w:val="00031930"/>
    <w:rsid w:val="00032ED9"/>
    <w:rsid w:val="000352EA"/>
    <w:rsid w:val="0004198D"/>
    <w:rsid w:val="00046F63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394D"/>
    <w:rsid w:val="000953E3"/>
    <w:rsid w:val="000A20FF"/>
    <w:rsid w:val="000A3C21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590D"/>
    <w:rsid w:val="000D6C65"/>
    <w:rsid w:val="000E39B7"/>
    <w:rsid w:val="000F1680"/>
    <w:rsid w:val="000F4501"/>
    <w:rsid w:val="000F641A"/>
    <w:rsid w:val="00100F2E"/>
    <w:rsid w:val="001038AB"/>
    <w:rsid w:val="001043C9"/>
    <w:rsid w:val="00112081"/>
    <w:rsid w:val="00116019"/>
    <w:rsid w:val="00120607"/>
    <w:rsid w:val="00121955"/>
    <w:rsid w:val="001266EE"/>
    <w:rsid w:val="0013371E"/>
    <w:rsid w:val="00134919"/>
    <w:rsid w:val="0013723C"/>
    <w:rsid w:val="00140B6F"/>
    <w:rsid w:val="0014103D"/>
    <w:rsid w:val="00143955"/>
    <w:rsid w:val="00145EBF"/>
    <w:rsid w:val="001518AF"/>
    <w:rsid w:val="00154C07"/>
    <w:rsid w:val="00155ED1"/>
    <w:rsid w:val="00160327"/>
    <w:rsid w:val="001732F1"/>
    <w:rsid w:val="00173F9E"/>
    <w:rsid w:val="00177385"/>
    <w:rsid w:val="001819FD"/>
    <w:rsid w:val="0018280A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D774E"/>
    <w:rsid w:val="001E7133"/>
    <w:rsid w:val="001E714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2BD4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29FE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47EAF"/>
    <w:rsid w:val="003512DE"/>
    <w:rsid w:val="003520C5"/>
    <w:rsid w:val="003576F5"/>
    <w:rsid w:val="00361822"/>
    <w:rsid w:val="0036212D"/>
    <w:rsid w:val="00362C4C"/>
    <w:rsid w:val="0036339C"/>
    <w:rsid w:val="00363F69"/>
    <w:rsid w:val="003701EA"/>
    <w:rsid w:val="00385270"/>
    <w:rsid w:val="00386072"/>
    <w:rsid w:val="003911A8"/>
    <w:rsid w:val="003924A2"/>
    <w:rsid w:val="003A0068"/>
    <w:rsid w:val="003A5D25"/>
    <w:rsid w:val="003A6C88"/>
    <w:rsid w:val="003A7174"/>
    <w:rsid w:val="003B0AE0"/>
    <w:rsid w:val="003B258C"/>
    <w:rsid w:val="003B5641"/>
    <w:rsid w:val="003B65C8"/>
    <w:rsid w:val="003C0C16"/>
    <w:rsid w:val="003C554B"/>
    <w:rsid w:val="003C68A3"/>
    <w:rsid w:val="003D02C9"/>
    <w:rsid w:val="003D1AD6"/>
    <w:rsid w:val="003D1CD2"/>
    <w:rsid w:val="003D2099"/>
    <w:rsid w:val="003D62CB"/>
    <w:rsid w:val="003E27F8"/>
    <w:rsid w:val="003E5207"/>
    <w:rsid w:val="003E6C25"/>
    <w:rsid w:val="003E70AC"/>
    <w:rsid w:val="003F4EE7"/>
    <w:rsid w:val="003F62D8"/>
    <w:rsid w:val="003F755A"/>
    <w:rsid w:val="00400850"/>
    <w:rsid w:val="00402EBF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2A7"/>
    <w:rsid w:val="00420B58"/>
    <w:rsid w:val="00420ECA"/>
    <w:rsid w:val="004228F6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315C"/>
    <w:rsid w:val="00481511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B92"/>
    <w:rsid w:val="004B1CCE"/>
    <w:rsid w:val="004C17D9"/>
    <w:rsid w:val="004C5433"/>
    <w:rsid w:val="004D231C"/>
    <w:rsid w:val="004E2E29"/>
    <w:rsid w:val="004E4C18"/>
    <w:rsid w:val="004E4D34"/>
    <w:rsid w:val="004E629E"/>
    <w:rsid w:val="004F001A"/>
    <w:rsid w:val="004F12E5"/>
    <w:rsid w:val="004F4EDD"/>
    <w:rsid w:val="0050052E"/>
    <w:rsid w:val="00501DFB"/>
    <w:rsid w:val="0051168B"/>
    <w:rsid w:val="005149B2"/>
    <w:rsid w:val="005256C6"/>
    <w:rsid w:val="00537EFF"/>
    <w:rsid w:val="00540C39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86322"/>
    <w:rsid w:val="00597180"/>
    <w:rsid w:val="005A2BAF"/>
    <w:rsid w:val="005B1DAF"/>
    <w:rsid w:val="005B536D"/>
    <w:rsid w:val="005B776A"/>
    <w:rsid w:val="005C148C"/>
    <w:rsid w:val="005D1D1B"/>
    <w:rsid w:val="005D3726"/>
    <w:rsid w:val="005D3B3E"/>
    <w:rsid w:val="005D4070"/>
    <w:rsid w:val="005D4C5D"/>
    <w:rsid w:val="005D7BD3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35683"/>
    <w:rsid w:val="00640442"/>
    <w:rsid w:val="0064074C"/>
    <w:rsid w:val="00643525"/>
    <w:rsid w:val="00644A98"/>
    <w:rsid w:val="0064540A"/>
    <w:rsid w:val="00645A29"/>
    <w:rsid w:val="00647191"/>
    <w:rsid w:val="00651BCD"/>
    <w:rsid w:val="0066388E"/>
    <w:rsid w:val="00663955"/>
    <w:rsid w:val="006673BF"/>
    <w:rsid w:val="006742C3"/>
    <w:rsid w:val="00675596"/>
    <w:rsid w:val="00681A91"/>
    <w:rsid w:val="00683306"/>
    <w:rsid w:val="00684CC2"/>
    <w:rsid w:val="006902E1"/>
    <w:rsid w:val="00693032"/>
    <w:rsid w:val="006A452F"/>
    <w:rsid w:val="006A561B"/>
    <w:rsid w:val="006A7620"/>
    <w:rsid w:val="006B2ADA"/>
    <w:rsid w:val="006B3948"/>
    <w:rsid w:val="006B760D"/>
    <w:rsid w:val="006C343E"/>
    <w:rsid w:val="006C3DBC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4BB"/>
    <w:rsid w:val="006F7EC6"/>
    <w:rsid w:val="00702705"/>
    <w:rsid w:val="00703382"/>
    <w:rsid w:val="00703C19"/>
    <w:rsid w:val="0070530F"/>
    <w:rsid w:val="00706427"/>
    <w:rsid w:val="00715C7C"/>
    <w:rsid w:val="007164E6"/>
    <w:rsid w:val="0071743D"/>
    <w:rsid w:val="007220A5"/>
    <w:rsid w:val="00722C6F"/>
    <w:rsid w:val="00730BB5"/>
    <w:rsid w:val="00736DD5"/>
    <w:rsid w:val="00745389"/>
    <w:rsid w:val="00751088"/>
    <w:rsid w:val="00754306"/>
    <w:rsid w:val="00756D3F"/>
    <w:rsid w:val="00760DEA"/>
    <w:rsid w:val="00760F9C"/>
    <w:rsid w:val="00761AC9"/>
    <w:rsid w:val="007626E3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2AD8"/>
    <w:rsid w:val="0080342B"/>
    <w:rsid w:val="008065CA"/>
    <w:rsid w:val="00810B6A"/>
    <w:rsid w:val="00812D30"/>
    <w:rsid w:val="00814128"/>
    <w:rsid w:val="008165E8"/>
    <w:rsid w:val="0082265D"/>
    <w:rsid w:val="00823A98"/>
    <w:rsid w:val="00824DB7"/>
    <w:rsid w:val="008256B6"/>
    <w:rsid w:val="00826D11"/>
    <w:rsid w:val="008278B0"/>
    <w:rsid w:val="00832784"/>
    <w:rsid w:val="0083358F"/>
    <w:rsid w:val="00835902"/>
    <w:rsid w:val="00845B7D"/>
    <w:rsid w:val="00846FB7"/>
    <w:rsid w:val="00847D9F"/>
    <w:rsid w:val="008559AE"/>
    <w:rsid w:val="00856461"/>
    <w:rsid w:val="00860C27"/>
    <w:rsid w:val="00860FBC"/>
    <w:rsid w:val="008612FF"/>
    <w:rsid w:val="00863187"/>
    <w:rsid w:val="00864627"/>
    <w:rsid w:val="00872A2D"/>
    <w:rsid w:val="0087617E"/>
    <w:rsid w:val="0088143B"/>
    <w:rsid w:val="008818AF"/>
    <w:rsid w:val="008A0818"/>
    <w:rsid w:val="008A15E3"/>
    <w:rsid w:val="008A17A6"/>
    <w:rsid w:val="008A19D2"/>
    <w:rsid w:val="008A65E7"/>
    <w:rsid w:val="008A6C1B"/>
    <w:rsid w:val="008B09F8"/>
    <w:rsid w:val="008B452A"/>
    <w:rsid w:val="008C05D1"/>
    <w:rsid w:val="008C16FB"/>
    <w:rsid w:val="008D061F"/>
    <w:rsid w:val="008D0C65"/>
    <w:rsid w:val="008D0CB1"/>
    <w:rsid w:val="008D5D53"/>
    <w:rsid w:val="008D7A6A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F4A74"/>
    <w:rsid w:val="009F51A2"/>
    <w:rsid w:val="00A12BD5"/>
    <w:rsid w:val="00A16753"/>
    <w:rsid w:val="00A21289"/>
    <w:rsid w:val="00A3460A"/>
    <w:rsid w:val="00A349BC"/>
    <w:rsid w:val="00A351C9"/>
    <w:rsid w:val="00A35209"/>
    <w:rsid w:val="00A41FB4"/>
    <w:rsid w:val="00A507F7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3DE"/>
    <w:rsid w:val="00AA0A63"/>
    <w:rsid w:val="00AA4202"/>
    <w:rsid w:val="00AC24F5"/>
    <w:rsid w:val="00AC2A5D"/>
    <w:rsid w:val="00AD17BA"/>
    <w:rsid w:val="00AD54AB"/>
    <w:rsid w:val="00AD5C57"/>
    <w:rsid w:val="00AE04CA"/>
    <w:rsid w:val="00AE0ED7"/>
    <w:rsid w:val="00AE14BC"/>
    <w:rsid w:val="00AE3D61"/>
    <w:rsid w:val="00AF06BA"/>
    <w:rsid w:val="00AF1787"/>
    <w:rsid w:val="00AF2281"/>
    <w:rsid w:val="00AF37BB"/>
    <w:rsid w:val="00AF3837"/>
    <w:rsid w:val="00B07632"/>
    <w:rsid w:val="00B11A00"/>
    <w:rsid w:val="00B140B1"/>
    <w:rsid w:val="00B26564"/>
    <w:rsid w:val="00B35480"/>
    <w:rsid w:val="00B41222"/>
    <w:rsid w:val="00B429BE"/>
    <w:rsid w:val="00B431A1"/>
    <w:rsid w:val="00B45A79"/>
    <w:rsid w:val="00B4776E"/>
    <w:rsid w:val="00B574BC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5FF0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0DBA"/>
    <w:rsid w:val="00BE52A7"/>
    <w:rsid w:val="00BE667D"/>
    <w:rsid w:val="00BE7D96"/>
    <w:rsid w:val="00BF2880"/>
    <w:rsid w:val="00C00584"/>
    <w:rsid w:val="00C00BC5"/>
    <w:rsid w:val="00C01345"/>
    <w:rsid w:val="00C06F5C"/>
    <w:rsid w:val="00C23C4D"/>
    <w:rsid w:val="00C24D1C"/>
    <w:rsid w:val="00C25041"/>
    <w:rsid w:val="00C31772"/>
    <w:rsid w:val="00C3194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709"/>
    <w:rsid w:val="00C7790A"/>
    <w:rsid w:val="00C85987"/>
    <w:rsid w:val="00C9080B"/>
    <w:rsid w:val="00C92360"/>
    <w:rsid w:val="00C94BF9"/>
    <w:rsid w:val="00C9729B"/>
    <w:rsid w:val="00CA0AE1"/>
    <w:rsid w:val="00CA1BB9"/>
    <w:rsid w:val="00CA2B21"/>
    <w:rsid w:val="00CA2F60"/>
    <w:rsid w:val="00CA73A5"/>
    <w:rsid w:val="00CB4AA0"/>
    <w:rsid w:val="00CB5997"/>
    <w:rsid w:val="00CB6806"/>
    <w:rsid w:val="00CC198D"/>
    <w:rsid w:val="00CC6071"/>
    <w:rsid w:val="00CD2BBE"/>
    <w:rsid w:val="00CD3BCF"/>
    <w:rsid w:val="00CD54FE"/>
    <w:rsid w:val="00CE0268"/>
    <w:rsid w:val="00CE235A"/>
    <w:rsid w:val="00CE3D9B"/>
    <w:rsid w:val="00CE41D0"/>
    <w:rsid w:val="00CE735E"/>
    <w:rsid w:val="00CF0A83"/>
    <w:rsid w:val="00CF64F7"/>
    <w:rsid w:val="00D01FCF"/>
    <w:rsid w:val="00D132B2"/>
    <w:rsid w:val="00D22C20"/>
    <w:rsid w:val="00D256CD"/>
    <w:rsid w:val="00D30D63"/>
    <w:rsid w:val="00D3279E"/>
    <w:rsid w:val="00D41182"/>
    <w:rsid w:val="00D43D48"/>
    <w:rsid w:val="00D44891"/>
    <w:rsid w:val="00D52859"/>
    <w:rsid w:val="00D5707C"/>
    <w:rsid w:val="00D61ADE"/>
    <w:rsid w:val="00D64DEB"/>
    <w:rsid w:val="00D666ED"/>
    <w:rsid w:val="00D76DC7"/>
    <w:rsid w:val="00D77406"/>
    <w:rsid w:val="00D82DB5"/>
    <w:rsid w:val="00D85703"/>
    <w:rsid w:val="00D94A08"/>
    <w:rsid w:val="00D95E22"/>
    <w:rsid w:val="00D979AE"/>
    <w:rsid w:val="00DA3AF5"/>
    <w:rsid w:val="00DA451B"/>
    <w:rsid w:val="00DA5863"/>
    <w:rsid w:val="00DA6548"/>
    <w:rsid w:val="00DB16BB"/>
    <w:rsid w:val="00DB2CBA"/>
    <w:rsid w:val="00DC12A8"/>
    <w:rsid w:val="00DC5339"/>
    <w:rsid w:val="00DC6667"/>
    <w:rsid w:val="00DD768B"/>
    <w:rsid w:val="00DD7C9F"/>
    <w:rsid w:val="00DE1066"/>
    <w:rsid w:val="00DE2988"/>
    <w:rsid w:val="00DE37DD"/>
    <w:rsid w:val="00DF01E1"/>
    <w:rsid w:val="00DF41F5"/>
    <w:rsid w:val="00DF5408"/>
    <w:rsid w:val="00E07415"/>
    <w:rsid w:val="00E0786B"/>
    <w:rsid w:val="00E21017"/>
    <w:rsid w:val="00E230E5"/>
    <w:rsid w:val="00E27FFA"/>
    <w:rsid w:val="00E313A1"/>
    <w:rsid w:val="00E313C4"/>
    <w:rsid w:val="00E341F2"/>
    <w:rsid w:val="00E36AE6"/>
    <w:rsid w:val="00E41349"/>
    <w:rsid w:val="00E41476"/>
    <w:rsid w:val="00E46428"/>
    <w:rsid w:val="00E50C75"/>
    <w:rsid w:val="00E64CAA"/>
    <w:rsid w:val="00E72742"/>
    <w:rsid w:val="00E7708F"/>
    <w:rsid w:val="00E811F2"/>
    <w:rsid w:val="00E816F1"/>
    <w:rsid w:val="00E81DFE"/>
    <w:rsid w:val="00E830CE"/>
    <w:rsid w:val="00E83176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138D"/>
    <w:rsid w:val="00ED73BF"/>
    <w:rsid w:val="00EE1870"/>
    <w:rsid w:val="00EF43B3"/>
    <w:rsid w:val="00EF5728"/>
    <w:rsid w:val="00EF5FA1"/>
    <w:rsid w:val="00EF74D3"/>
    <w:rsid w:val="00EF7BA8"/>
    <w:rsid w:val="00EF7E7E"/>
    <w:rsid w:val="00F00C09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1448"/>
    <w:rsid w:val="00F47630"/>
    <w:rsid w:val="00F62EE8"/>
    <w:rsid w:val="00F716FB"/>
    <w:rsid w:val="00F90DD9"/>
    <w:rsid w:val="00F924E0"/>
    <w:rsid w:val="00FA1BF3"/>
    <w:rsid w:val="00FA6563"/>
    <w:rsid w:val="00FA7C80"/>
    <w:rsid w:val="00FB2CB8"/>
    <w:rsid w:val="00FC6DFC"/>
    <w:rsid w:val="00FC72E8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3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57BA1-BD4E-4125-B380-D46DBADF4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819</cp:revision>
  <cp:lastPrinted>2025-04-30T06:26:00Z</cp:lastPrinted>
  <dcterms:created xsi:type="dcterms:W3CDTF">2024-08-26T04:39:00Z</dcterms:created>
  <dcterms:modified xsi:type="dcterms:W3CDTF">2026-04-07T06:05:00Z</dcterms:modified>
</cp:coreProperties>
</file>