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66775" cy="981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E19EF" w:rsidRPr="00F53483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АДМИНИСТРАЦИЯ </w:t>
      </w:r>
      <w:r w:rsidR="004C01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ЦАРЕВЩИНСКОГО</w:t>
      </w:r>
      <w:r w:rsidR="001F2F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СЕЛЬСОВЕТА </w:t>
      </w:r>
    </w:p>
    <w:p w:rsidR="00D965FA" w:rsidRPr="00F53483" w:rsidRDefault="00D965FA" w:rsidP="00F534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 РАЙОНА</w:t>
      </w:r>
      <w:r w:rsidR="00AE19EF" w:rsidRPr="00F534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F53483" w:rsidRP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965FA" w:rsidRPr="00F53483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E19EF" w:rsidRPr="004C01FF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="00C751B0" w:rsidRP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C01FF" w:rsidRP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05.12.2025</w:t>
      </w:r>
      <w:r w:rsidRP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</w:t>
      </w:r>
      <w:r w:rsidR="004C01FF" w:rsidRP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108</w:t>
      </w:r>
    </w:p>
    <w:p w:rsidR="00D965FA" w:rsidRPr="00F53483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3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="004C01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  <w:proofErr w:type="spellEnd"/>
    </w:p>
    <w:p w:rsidR="00AE19EF" w:rsidRPr="006E22A1" w:rsidRDefault="00AE19EF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5FA" w:rsidRPr="004C01FF" w:rsidRDefault="00D965FA" w:rsidP="004C01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</w:t>
      </w:r>
      <w:r w:rsid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Приложение №1 к </w:t>
      </w:r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</w:t>
      </w:r>
      <w:r w:rsid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ю </w:t>
      </w:r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4C01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от </w:t>
      </w:r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15.05.2015 № 15</w:t>
      </w:r>
      <w:r w:rsidR="004C01FF" w:rsidRPr="004C01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6E22A1" w:rsidRPr="004C01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 утверждении положения и создании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 правительства российской федерации от 28.01.2006 № 47 на территории </w:t>
      </w:r>
      <w:proofErr w:type="spellStart"/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Царевщинского</w:t>
      </w:r>
      <w:proofErr w:type="spellEnd"/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 сельсовета </w:t>
      </w:r>
      <w:proofErr w:type="spellStart"/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</w:t>
      </w:r>
      <w:r w:rsidR="006E22A1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D965FA" w:rsidRPr="006E22A1" w:rsidRDefault="00D965FA" w:rsidP="004C01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bookmarkEnd w:id="0"/>
    <w:p w:rsidR="00D965FA" w:rsidRPr="004C01FF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Руководствуясь </w:t>
      </w:r>
      <w:hyperlink r:id="rId6" w:tgtFrame="_blank" w:history="1">
        <w:r w:rsidRPr="004C01F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сельского поселения </w:t>
        </w:r>
        <w:proofErr w:type="spellStart"/>
        <w:r w:rsidR="004C01FF" w:rsidRPr="004C01F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Царевщинский</w:t>
        </w:r>
        <w:proofErr w:type="spellEnd"/>
        <w:r w:rsidRPr="004C01F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сельсовет муниципального района </w:t>
        </w:r>
        <w:proofErr w:type="spellStart"/>
        <w:r w:rsidRPr="004C01F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Мокшанский</w:t>
        </w:r>
        <w:proofErr w:type="spellEnd"/>
        <w:r w:rsidRPr="004C01F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 Пензенской области</w:t>
        </w:r>
      </w:hyperlink>
      <w:r w:rsidRPr="004C01F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65FA" w:rsidRPr="006E22A1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965FA" w:rsidRPr="006E22A1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4C01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D965FA" w:rsidRPr="006E22A1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D965FA" w:rsidRPr="006E22A1" w:rsidRDefault="00D965FA" w:rsidP="006E22A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Внести в </w:t>
      </w:r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Приложение №1 к постановлению администрации </w:t>
      </w:r>
      <w:proofErr w:type="spellStart"/>
      <w:r w:rsidR="004C01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06.05.2015 № 28 «</w:t>
      </w:r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положения и создании межведомственной комиссии по решению вопросов, предусмотренных п. 7 положения о признании помещения жилым помещением, жилого помещения 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 утвержденного постановлением Правительства Российской Ф</w:t>
      </w:r>
      <w:r w:rsid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едерации от 28.01.2006 № 47 на </w:t>
      </w:r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территории</w:t>
      </w:r>
      <w:r w:rsid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proofErr w:type="spellStart"/>
      <w:r w:rsidR="004C01FF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 сельсовета </w:t>
      </w:r>
      <w:proofErr w:type="spellStart"/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изменение</w:t>
      </w:r>
      <w:r w:rsidR="00AE19EF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изложив его в новой редакции согласно </w:t>
      </w:r>
      <w:r w:rsidR="006E22A1" w:rsidRPr="006E22A1">
        <w:rPr>
          <w:rFonts w:ascii="Times New Roman" w:eastAsia="Calibri" w:hAnsi="Times New Roman" w:cs="Times New Roman"/>
          <w:iCs/>
          <w:sz w:val="26"/>
          <w:szCs w:val="26"/>
        </w:rPr>
        <w:t xml:space="preserve">приложению № 1 к настоящему </w:t>
      </w:r>
      <w:r w:rsidR="006E22A1" w:rsidRPr="006E22A1">
        <w:rPr>
          <w:rFonts w:ascii="Times New Roman" w:hAnsi="Times New Roman" w:cs="Times New Roman"/>
          <w:iCs/>
          <w:sz w:val="26"/>
          <w:szCs w:val="26"/>
        </w:rPr>
        <w:t>постановлению.</w:t>
      </w:r>
    </w:p>
    <w:p w:rsidR="004C01FF" w:rsidRDefault="004C01FF" w:rsidP="004C01FF">
      <w:pPr>
        <w:spacing w:after="0" w:line="240" w:lineRule="auto"/>
        <w:ind w:firstLine="567"/>
        <w:jc w:val="both"/>
        <w:rPr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Признать утратившим </w:t>
      </w:r>
      <w:r w:rsidR="006E22A1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силу постановлени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6E22A1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6E22A1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E22A1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="006E22A1" w:rsidRPr="006E22A1">
        <w:rPr>
          <w:color w:val="000000"/>
          <w:sz w:val="26"/>
          <w:szCs w:val="26"/>
        </w:rPr>
        <w:t xml:space="preserve">от </w:t>
      </w:r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07.11.2022 № 96</w:t>
      </w:r>
      <w:r w:rsidRPr="004C01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E22A1" w:rsidRPr="004C01FF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состав межведомственной 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</w:t>
      </w:r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Российской Федерации от 28.01.2006 № 47 на территории </w:t>
      </w:r>
      <w:proofErr w:type="spellStart"/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 12.05.2015 №15</w:t>
      </w:r>
      <w:r w:rsidR="006E22A1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D965FA" w:rsidRPr="006E22A1" w:rsidRDefault="006E22A1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Настоящее постановление вступает в силу на следующий день после дня его официального опубликования.</w:t>
      </w:r>
    </w:p>
    <w:p w:rsidR="00D965FA" w:rsidRPr="006E22A1" w:rsidRDefault="006E22A1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Опубликовать настоящее постановление в информационном бюллетене «Вести </w:t>
      </w:r>
      <w:proofErr w:type="spellStart"/>
      <w:r w:rsidR="004C01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D965FA" w:rsidRPr="006E22A1" w:rsidRDefault="006E22A1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Контроль за исполнением настоящего постановления возложить на главу администрации </w:t>
      </w:r>
      <w:proofErr w:type="spellStart"/>
      <w:r w:rsidR="004C01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D965FA" w:rsidRPr="006E22A1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965FA" w:rsidRPr="006E22A1" w:rsidRDefault="00D965FA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D965FA" w:rsidRPr="006E22A1" w:rsidRDefault="004C01FF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="00D965FA"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</w:t>
      </w:r>
    </w:p>
    <w:p w:rsidR="00D965FA" w:rsidRPr="006E22A1" w:rsidRDefault="00D965FA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D965FA" w:rsidRPr="006E22A1" w:rsidRDefault="00D965FA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Пензенской области</w:t>
      </w:r>
      <w:r w:rsidR="00F53483"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</w:t>
      </w:r>
      <w:r w:rsidR="004C01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</w:t>
      </w:r>
      <w:proofErr w:type="spellStart"/>
      <w:r w:rsidR="004C01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О.А.Адышкина</w:t>
      </w:r>
      <w:proofErr w:type="spellEnd"/>
    </w:p>
    <w:p w:rsidR="00F53483" w:rsidRPr="006E22A1" w:rsidRDefault="00F53483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53483" w:rsidRPr="006E22A1" w:rsidRDefault="00F53483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5FA" w:rsidRPr="00D965FA" w:rsidRDefault="00D965FA" w:rsidP="006E2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3483" w:rsidRDefault="00F53483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483" w:rsidRPr="00D965FA" w:rsidRDefault="00F53483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6E2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</w:p>
    <w:p w:rsidR="00F53483" w:rsidRPr="00D965FA" w:rsidRDefault="006E22A1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F53483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F53483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F53483" w:rsidRPr="00D965FA" w:rsidRDefault="004C01FF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F53483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53483" w:rsidRPr="00D965FA" w:rsidRDefault="00F53483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53483" w:rsidRPr="00D965FA" w:rsidRDefault="00F53483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F53483" w:rsidRDefault="00C751B0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0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05.12.2025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  <w:r w:rsidR="004C0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</w:p>
    <w:p w:rsidR="00F53483" w:rsidRDefault="00F53483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5FA" w:rsidRPr="00D965FA" w:rsidRDefault="00AE19E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965FA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F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D965FA" w:rsidRPr="00D965FA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D965FA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F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0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15.05.</w:t>
      </w:r>
      <w:r w:rsidR="00F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4C0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</w:t>
      </w:r>
      <w:proofErr w:type="gram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редакция)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65FA" w:rsidRPr="00D965FA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7479"/>
      </w:tblGrid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4C01FF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глава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4C01FF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Галина Александровна</w:t>
            </w:r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proofErr w:type="gramStart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</w:t>
            </w:r>
            <w:proofErr w:type="gram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4C01FF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Ивановна</w:t>
            </w:r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965FA" w:rsidRPr="00AE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D965FA" w:rsidRPr="00D965FA" w:rsidTr="00D965F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 Н.Н.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(по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 Г.В.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Нижнеломовском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Наровчатском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Спасском, Вадинском,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Земетченском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районах (по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C751B0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Молотова Ирина Владимировна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жилищный инспектор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476C" w:rsidRDefault="00AE19EF" w:rsidP="00AE19EF">
      <w:pPr>
        <w:jc w:val="right"/>
      </w:pPr>
      <w:r>
        <w:t>».</w:t>
      </w:r>
    </w:p>
    <w:sectPr w:rsidR="000B476C" w:rsidSect="00F534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FA"/>
    <w:rsid w:val="00041D13"/>
    <w:rsid w:val="000B476C"/>
    <w:rsid w:val="001F2FD4"/>
    <w:rsid w:val="00202D0A"/>
    <w:rsid w:val="002665FC"/>
    <w:rsid w:val="004C01FF"/>
    <w:rsid w:val="00641080"/>
    <w:rsid w:val="006E22A1"/>
    <w:rsid w:val="00991D70"/>
    <w:rsid w:val="00AE19EF"/>
    <w:rsid w:val="00B8359F"/>
    <w:rsid w:val="00BB3090"/>
    <w:rsid w:val="00C751B0"/>
    <w:rsid w:val="00D965FA"/>
    <w:rsid w:val="00E77D6F"/>
    <w:rsid w:val="00F53483"/>
    <w:rsid w:val="00F7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63C51-3AAF-4797-83A0-447BE8BA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965FA"/>
  </w:style>
  <w:style w:type="paragraph" w:styleId="a4">
    <w:name w:val="Balloon Text"/>
    <w:basedOn w:val="a"/>
    <w:link w:val="a5"/>
    <w:uiPriority w:val="99"/>
    <w:semiHidden/>
    <w:unhideWhenUsed/>
    <w:rsid w:val="00F53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5ACB9-2358-4F42-83D1-32E5C356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2025-11-20T06:20:00Z</cp:lastPrinted>
  <dcterms:created xsi:type="dcterms:W3CDTF">2025-12-04T17:24:00Z</dcterms:created>
  <dcterms:modified xsi:type="dcterms:W3CDTF">2025-12-04T17:24:00Z</dcterms:modified>
</cp:coreProperties>
</file>