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71" w:rsidRDefault="00247A71" w:rsidP="00FC1AD1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47A71" w:rsidRDefault="00247A71" w:rsidP="00FC1AD1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47A71" w:rsidRDefault="006D7709" w:rsidP="00FC1AD1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проект</w:t>
      </w:r>
      <w:proofErr w:type="gramEnd"/>
    </w:p>
    <w:p w:rsidR="00247A71" w:rsidRDefault="00247A71" w:rsidP="00FC1AD1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АДМИНИСТРАЦИЯ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247A71">
        <w:rPr>
          <w:b/>
          <w:bCs/>
          <w:color w:val="000000"/>
          <w:sz w:val="28"/>
          <w:szCs w:val="28"/>
        </w:rPr>
        <w:t>ЦАРЕВЩИНСКОГО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СЕЛЬСОВЕТА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МОКШАНСКОГО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РАЙОНА</w:t>
      </w: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ПЕНЗЕНСКОЙ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ОБЛАСТИ</w:t>
      </w: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ПОСТАНОВЛЕНИЕ</w:t>
      </w:r>
    </w:p>
    <w:p w:rsidR="00FC1AD1" w:rsidRPr="00954F44" w:rsidRDefault="00C2627A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о</w:t>
      </w:r>
      <w:r w:rsidR="00FC1AD1" w:rsidRPr="00954F44">
        <w:rPr>
          <w:b/>
          <w:bCs/>
          <w:color w:val="000000"/>
          <w:sz w:val="28"/>
          <w:szCs w:val="28"/>
        </w:rPr>
        <w:t>т</w:t>
      </w:r>
      <w:proofErr w:type="gramEnd"/>
      <w:r w:rsidR="00954F44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_____________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№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_________</w:t>
      </w: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с.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C2627A">
        <w:rPr>
          <w:b/>
          <w:bCs/>
          <w:color w:val="000000"/>
          <w:sz w:val="28"/>
          <w:szCs w:val="28"/>
        </w:rPr>
        <w:t>Царевщино</w:t>
      </w:r>
      <w:proofErr w:type="spellEnd"/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Об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утверждении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27.07.2010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210-ФЗ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изменениями),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 </w:t>
      </w:r>
      <w:r w:rsidR="00C2627A" w:rsidRPr="0082154E">
        <w:rPr>
          <w:sz w:val="26"/>
          <w:szCs w:val="26"/>
        </w:rPr>
        <w:t xml:space="preserve">от 14.04.2025 №30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C2627A" w:rsidRPr="0082154E">
        <w:rPr>
          <w:sz w:val="26"/>
          <w:szCs w:val="26"/>
        </w:rPr>
        <w:t>Царевщинского</w:t>
      </w:r>
      <w:proofErr w:type="spellEnd"/>
      <w:r w:rsidR="00C2627A" w:rsidRPr="0082154E">
        <w:rPr>
          <w:sz w:val="26"/>
          <w:szCs w:val="26"/>
        </w:rPr>
        <w:t xml:space="preserve"> сельсовета </w:t>
      </w:r>
      <w:proofErr w:type="spellStart"/>
      <w:r w:rsidR="00C2627A" w:rsidRPr="0082154E">
        <w:rPr>
          <w:sz w:val="26"/>
          <w:szCs w:val="26"/>
        </w:rPr>
        <w:t>Мокшанского</w:t>
      </w:r>
      <w:proofErr w:type="spellEnd"/>
      <w:r w:rsidR="00C2627A" w:rsidRPr="0082154E">
        <w:rPr>
          <w:sz w:val="26"/>
          <w:szCs w:val="26"/>
        </w:rPr>
        <w:t xml:space="preserve"> района Пензенской области», от  </w:t>
      </w:r>
      <w:r w:rsidR="00C2627A" w:rsidRPr="0082154E">
        <w:rPr>
          <w:rStyle w:val="1"/>
          <w:sz w:val="26"/>
          <w:szCs w:val="26"/>
        </w:rPr>
        <w:t>25.04.2025 №33</w:t>
      </w:r>
      <w:r w:rsidR="00C2627A" w:rsidRPr="0082154E">
        <w:rPr>
          <w:sz w:val="26"/>
          <w:szCs w:val="26"/>
        </w:rPr>
        <w:t xml:space="preserve"> </w:t>
      </w:r>
      <w:r w:rsidR="00C2627A" w:rsidRPr="0082154E">
        <w:rPr>
          <w:color w:val="000000"/>
          <w:sz w:val="26"/>
          <w:szCs w:val="26"/>
        </w:rPr>
        <w:t xml:space="preserve">«Об утверждении Реестра муниципальных услуг </w:t>
      </w:r>
      <w:proofErr w:type="spellStart"/>
      <w:r w:rsidR="00C2627A" w:rsidRPr="0082154E">
        <w:rPr>
          <w:color w:val="000000"/>
          <w:sz w:val="26"/>
          <w:szCs w:val="26"/>
        </w:rPr>
        <w:t>Царевщинского</w:t>
      </w:r>
      <w:proofErr w:type="spellEnd"/>
      <w:r w:rsidR="00C2627A" w:rsidRPr="0082154E">
        <w:rPr>
          <w:color w:val="000000"/>
          <w:sz w:val="26"/>
          <w:szCs w:val="26"/>
        </w:rPr>
        <w:t xml:space="preserve"> сельсовета </w:t>
      </w:r>
      <w:proofErr w:type="spellStart"/>
      <w:r w:rsidR="00C2627A" w:rsidRPr="0082154E">
        <w:rPr>
          <w:color w:val="000000"/>
          <w:sz w:val="26"/>
          <w:szCs w:val="26"/>
        </w:rPr>
        <w:t>Мокшанского</w:t>
      </w:r>
      <w:proofErr w:type="spellEnd"/>
      <w:r w:rsidR="00C2627A" w:rsidRPr="0082154E">
        <w:rPr>
          <w:color w:val="000000"/>
          <w:sz w:val="26"/>
          <w:szCs w:val="26"/>
        </w:rPr>
        <w:t xml:space="preserve"> района Пензенской области», </w:t>
      </w:r>
      <w:hyperlink r:id="rId5" w:tgtFrame="_blank" w:history="1">
        <w:r w:rsidR="00C2627A" w:rsidRPr="0082154E">
          <w:rPr>
            <w:sz w:val="26"/>
            <w:szCs w:val="26"/>
          </w:rPr>
          <w:t xml:space="preserve">Уставом сельского поселения </w:t>
        </w:r>
        <w:proofErr w:type="spellStart"/>
        <w:r w:rsidR="00C2627A" w:rsidRPr="0082154E">
          <w:rPr>
            <w:sz w:val="26"/>
            <w:szCs w:val="26"/>
          </w:rPr>
          <w:t>Царевщинский</w:t>
        </w:r>
        <w:proofErr w:type="spellEnd"/>
        <w:r w:rsidR="00C2627A" w:rsidRPr="0082154E">
          <w:rPr>
            <w:sz w:val="26"/>
            <w:szCs w:val="26"/>
          </w:rPr>
          <w:t xml:space="preserve"> сельсовет муниципального района </w:t>
        </w:r>
        <w:proofErr w:type="spellStart"/>
        <w:r w:rsidR="00C2627A" w:rsidRPr="0082154E">
          <w:rPr>
            <w:sz w:val="26"/>
            <w:szCs w:val="26"/>
          </w:rPr>
          <w:t>Мокшанский</w:t>
        </w:r>
        <w:proofErr w:type="spellEnd"/>
        <w:r w:rsidR="00C2627A" w:rsidRPr="0082154E">
          <w:rPr>
            <w:sz w:val="26"/>
            <w:szCs w:val="26"/>
          </w:rPr>
          <w:t xml:space="preserve"> район Пензенской области</w:t>
        </w:r>
      </w:hyperlink>
      <w:r w:rsidR="00C2627A">
        <w:rPr>
          <w:sz w:val="26"/>
          <w:szCs w:val="26"/>
        </w:rPr>
        <w:t>,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0" w:name="_GoBack"/>
      <w:proofErr w:type="gramStart"/>
      <w:r w:rsidRPr="00954F44">
        <w:rPr>
          <w:color w:val="000000"/>
          <w:sz w:val="28"/>
          <w:szCs w:val="28"/>
        </w:rPr>
        <w:t>администрация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spellStart"/>
      <w:r w:rsidR="00C2627A">
        <w:rPr>
          <w:color w:val="000000"/>
          <w:sz w:val="28"/>
          <w:szCs w:val="28"/>
        </w:rPr>
        <w:t>Царевщинского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постановляет:</w:t>
      </w:r>
    </w:p>
    <w:bookmarkEnd w:id="0"/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247A71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1.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Утвердить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Административный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регламент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предоставления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муниципальной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услуги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«Принятие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решения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о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предоставлении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в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собственность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земельного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участка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для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индивидуального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жилищного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строительства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гражданам,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имеющим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3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и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более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детей»,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согласно</w:t>
      </w:r>
      <w:r w:rsidRPr="00247A71">
        <w:rPr>
          <w:color w:val="000000"/>
          <w:sz w:val="26"/>
          <w:szCs w:val="26"/>
        </w:rPr>
        <w:t xml:space="preserve"> </w:t>
      </w:r>
      <w:r w:rsidR="00FC1AD1" w:rsidRPr="00247A71">
        <w:rPr>
          <w:color w:val="000000"/>
          <w:sz w:val="26"/>
          <w:szCs w:val="26"/>
        </w:rPr>
        <w:t>приложению.</w:t>
      </w:r>
    </w:p>
    <w:p w:rsidR="00FC1AD1" w:rsidRPr="00247A71" w:rsidRDefault="00FC1AD1" w:rsidP="00C262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7A71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Опубликовать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настоящее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постановление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информационном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бюллетене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90314E" w:rsidRPr="00247A71">
        <w:rPr>
          <w:rFonts w:ascii="Times New Roman" w:hAnsi="Times New Roman" w:cs="Times New Roman"/>
          <w:color w:val="000000"/>
          <w:sz w:val="26"/>
          <w:szCs w:val="26"/>
        </w:rPr>
        <w:t>Вести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2627A" w:rsidRPr="00247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0314E" w:rsidRPr="00247A71">
        <w:rPr>
          <w:rFonts w:ascii="Times New Roman" w:hAnsi="Times New Roman" w:cs="Times New Roman"/>
          <w:color w:val="000000"/>
          <w:sz w:val="26"/>
          <w:szCs w:val="26"/>
        </w:rPr>
        <w:t>сельсовета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»,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разместить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на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официальн</w:t>
      </w:r>
      <w:r w:rsidR="0090314E" w:rsidRPr="00247A71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0314E" w:rsidRPr="00247A71">
        <w:rPr>
          <w:rFonts w:ascii="Times New Roman" w:hAnsi="Times New Roman" w:cs="Times New Roman"/>
          <w:color w:val="000000"/>
          <w:sz w:val="26"/>
          <w:szCs w:val="26"/>
        </w:rPr>
        <w:t>странице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администрации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2627A" w:rsidRPr="00247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</w:t>
      </w:r>
      <w:r w:rsidR="00C2627A" w:rsidRPr="00247A71"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spellEnd"/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сельсовета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47A71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района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Пензенской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области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информационно-телекоммуникационной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сети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7A71">
        <w:rPr>
          <w:rFonts w:ascii="Times New Roman" w:hAnsi="Times New Roman" w:cs="Times New Roman"/>
          <w:color w:val="000000"/>
          <w:sz w:val="26"/>
          <w:szCs w:val="26"/>
        </w:rPr>
        <w:t>«Интернет»</w:t>
      </w:r>
      <w:r w:rsidR="00954F44" w:rsidRPr="00247A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2627A" w:rsidRPr="00247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https://mokshan.pnzreg.ru/authority/oms-munitsipalnogo-obrazovaniya/administratsiya-tsarevshchinskogo-selsoveta/.</w:t>
      </w:r>
    </w:p>
    <w:p w:rsidR="00FC1AD1" w:rsidRPr="00247A71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47A71">
        <w:rPr>
          <w:color w:val="000000"/>
          <w:sz w:val="26"/>
          <w:szCs w:val="26"/>
        </w:rPr>
        <w:t>3.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Настоящее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постановление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вступает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в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силу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на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следующий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день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после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дня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его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официального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опубликования.</w:t>
      </w:r>
    </w:p>
    <w:p w:rsidR="00FC1AD1" w:rsidRPr="00247A71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47A71">
        <w:rPr>
          <w:color w:val="000000"/>
          <w:sz w:val="26"/>
          <w:szCs w:val="26"/>
        </w:rPr>
        <w:t>4.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Контроль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исполнения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настоящего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постановления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возложить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на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главу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администрации</w:t>
      </w:r>
      <w:r w:rsidR="00954F44" w:rsidRPr="00247A71">
        <w:rPr>
          <w:color w:val="000000"/>
          <w:sz w:val="26"/>
          <w:szCs w:val="26"/>
        </w:rPr>
        <w:t xml:space="preserve"> </w:t>
      </w:r>
      <w:proofErr w:type="spellStart"/>
      <w:r w:rsidR="00C2627A" w:rsidRPr="00247A71">
        <w:rPr>
          <w:color w:val="000000"/>
          <w:sz w:val="26"/>
          <w:szCs w:val="26"/>
        </w:rPr>
        <w:t>Царевщинского</w:t>
      </w:r>
      <w:proofErr w:type="spellEnd"/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сельсовета</w:t>
      </w:r>
      <w:r w:rsidR="00954F44" w:rsidRPr="00247A71">
        <w:rPr>
          <w:color w:val="000000"/>
          <w:sz w:val="26"/>
          <w:szCs w:val="26"/>
        </w:rPr>
        <w:t xml:space="preserve"> </w:t>
      </w:r>
      <w:proofErr w:type="spellStart"/>
      <w:r w:rsidRPr="00247A71">
        <w:rPr>
          <w:color w:val="000000"/>
          <w:sz w:val="26"/>
          <w:szCs w:val="26"/>
        </w:rPr>
        <w:t>Мокшанского</w:t>
      </w:r>
      <w:proofErr w:type="spellEnd"/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района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Пензенской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области.</w:t>
      </w:r>
    </w:p>
    <w:p w:rsidR="00FC1AD1" w:rsidRPr="00247A71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47A71">
        <w:rPr>
          <w:color w:val="000000"/>
          <w:sz w:val="26"/>
          <w:szCs w:val="26"/>
        </w:rPr>
        <w:t xml:space="preserve"> </w:t>
      </w:r>
    </w:p>
    <w:p w:rsidR="00FC1AD1" w:rsidRPr="00247A71" w:rsidRDefault="00FC1AD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247A71">
        <w:rPr>
          <w:color w:val="000000"/>
          <w:sz w:val="26"/>
          <w:szCs w:val="26"/>
        </w:rPr>
        <w:t>Глава</w:t>
      </w:r>
      <w:r w:rsidR="00954F44" w:rsidRPr="00247A71">
        <w:rPr>
          <w:color w:val="000000"/>
          <w:sz w:val="26"/>
          <w:szCs w:val="26"/>
        </w:rPr>
        <w:t xml:space="preserve"> </w:t>
      </w:r>
      <w:r w:rsidRPr="00247A71">
        <w:rPr>
          <w:color w:val="000000"/>
          <w:sz w:val="26"/>
          <w:szCs w:val="26"/>
        </w:rPr>
        <w:t>администрации</w:t>
      </w:r>
      <w:r w:rsidR="00954F44" w:rsidRPr="00247A71">
        <w:rPr>
          <w:color w:val="000000"/>
          <w:sz w:val="26"/>
          <w:szCs w:val="26"/>
        </w:rPr>
        <w:t xml:space="preserve"> </w:t>
      </w:r>
    </w:p>
    <w:p w:rsidR="00FC1AD1" w:rsidRPr="00247A71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proofErr w:type="spellStart"/>
      <w:proofErr w:type="gramStart"/>
      <w:r w:rsidRPr="00247A71">
        <w:rPr>
          <w:color w:val="000000"/>
          <w:sz w:val="26"/>
          <w:szCs w:val="26"/>
        </w:rPr>
        <w:t>Царевщинского</w:t>
      </w:r>
      <w:proofErr w:type="spellEnd"/>
      <w:r w:rsidR="00954F44" w:rsidRPr="00247A71">
        <w:rPr>
          <w:color w:val="000000"/>
          <w:sz w:val="26"/>
          <w:szCs w:val="26"/>
        </w:rPr>
        <w:t xml:space="preserve">  </w:t>
      </w:r>
      <w:r w:rsidR="00FC1AD1" w:rsidRPr="00247A71">
        <w:rPr>
          <w:color w:val="000000"/>
          <w:sz w:val="26"/>
          <w:szCs w:val="26"/>
        </w:rPr>
        <w:t>сельсовета</w:t>
      </w:r>
      <w:proofErr w:type="gramEnd"/>
      <w:r w:rsidR="00954F44" w:rsidRPr="00247A71">
        <w:rPr>
          <w:color w:val="000000"/>
          <w:sz w:val="26"/>
          <w:szCs w:val="26"/>
        </w:rPr>
        <w:t xml:space="preserve"> </w:t>
      </w:r>
    </w:p>
    <w:p w:rsidR="00247A71" w:rsidRPr="00247A71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proofErr w:type="spellStart"/>
      <w:r w:rsidRPr="00247A71">
        <w:rPr>
          <w:color w:val="000000"/>
          <w:sz w:val="26"/>
          <w:szCs w:val="26"/>
        </w:rPr>
        <w:t>Мокшанского</w:t>
      </w:r>
      <w:proofErr w:type="spellEnd"/>
      <w:r w:rsidRPr="00247A71">
        <w:rPr>
          <w:color w:val="000000"/>
          <w:sz w:val="26"/>
          <w:szCs w:val="26"/>
        </w:rPr>
        <w:t xml:space="preserve"> района</w:t>
      </w:r>
    </w:p>
    <w:p w:rsidR="00FC1AD1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247A71">
        <w:rPr>
          <w:color w:val="000000"/>
          <w:sz w:val="26"/>
          <w:szCs w:val="26"/>
        </w:rPr>
        <w:t xml:space="preserve">Пензенской области                                                       </w:t>
      </w:r>
      <w:proofErr w:type="spellStart"/>
      <w:r w:rsidRPr="00247A71">
        <w:rPr>
          <w:color w:val="000000"/>
          <w:sz w:val="26"/>
          <w:szCs w:val="26"/>
        </w:rPr>
        <w:t>О.А.Адышкина</w:t>
      </w:r>
      <w:proofErr w:type="spellEnd"/>
    </w:p>
    <w:p w:rsidR="00247A71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247A71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247A71" w:rsidRPr="00247A71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Приложение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постановлением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администрации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spellStart"/>
      <w:r w:rsidR="00247A71">
        <w:rPr>
          <w:color w:val="000000"/>
          <w:sz w:val="28"/>
          <w:szCs w:val="28"/>
        </w:rPr>
        <w:t>Царевщинского</w:t>
      </w:r>
      <w:proofErr w:type="spellEnd"/>
      <w:r w:rsidR="00954F44">
        <w:rPr>
          <w:color w:val="000000"/>
          <w:sz w:val="28"/>
          <w:szCs w:val="28"/>
        </w:rPr>
        <w:t xml:space="preserve">   </w:t>
      </w:r>
      <w:r w:rsidRPr="00954F44">
        <w:rPr>
          <w:color w:val="000000"/>
          <w:sz w:val="28"/>
          <w:szCs w:val="28"/>
        </w:rPr>
        <w:t>сельсовета</w:t>
      </w:r>
    </w:p>
    <w:p w:rsidR="00FC1AD1" w:rsidRPr="00954F44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области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_______________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___________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АДМИНИСТРАТИВНЫЙ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</w:t>
      </w:r>
      <w:r w:rsidR="00954F44"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1.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Общие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положения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Предмет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Административный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устанавливает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стандарт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последовательность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(действий)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247A71">
        <w:rPr>
          <w:color w:val="000000"/>
          <w:sz w:val="28"/>
          <w:szCs w:val="28"/>
        </w:rPr>
        <w:t>Царевщинского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P46"/>
      <w:bookmarkEnd w:id="1"/>
      <w:r w:rsidRPr="00954F44">
        <w:rPr>
          <w:color w:val="000000"/>
          <w:sz w:val="28"/>
          <w:szCs w:val="28"/>
        </w:rPr>
        <w:t>1.2.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состоящие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нуждающихся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рождения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(усыновления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удочерения)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начиная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января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третьего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ребенка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совместно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несовершеннолетних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247A71">
        <w:rPr>
          <w:color w:val="000000"/>
          <w:sz w:val="28"/>
          <w:szCs w:val="28"/>
        </w:rPr>
        <w:t>Царевщинского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обратиться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наделенный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выступать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1.3.В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сокращения: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-муниципальное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(функций)»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(www.gosuslugi.ru)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-государственная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«Комплексная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(https://gosuslugi.pnzreg.ru)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портал,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ПО,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порталы."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2.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Стандарт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Краткое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247A71">
        <w:rPr>
          <w:color w:val="000000"/>
          <w:sz w:val="28"/>
          <w:szCs w:val="28"/>
        </w:rPr>
        <w:t>Царевщинского</w:t>
      </w:r>
      <w:proofErr w:type="spellEnd"/>
      <w:r w:rsidR="00954F44">
        <w:rPr>
          <w:color w:val="000000"/>
          <w:sz w:val="28"/>
          <w:szCs w:val="28"/>
        </w:rPr>
        <w:t xml:space="preserve"> 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носителе,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2.4.Срок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тридцати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утвержденного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31.05.2024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4317-ЗПО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"О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области"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–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247A71">
        <w:rPr>
          <w:color w:val="000000"/>
          <w:sz w:val="28"/>
          <w:szCs w:val="28"/>
        </w:rPr>
        <w:t>Царевщинского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лишает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источников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«Интернет»,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портале,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разделением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самостоятельно,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инициативе,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подлежат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рамках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межведомственного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06.04.2011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РФ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25.01.2013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простой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(вместе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простой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2.6.1.1.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указываются: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фамилия,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испрашиваемого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контактный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телефон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связи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находятся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распоряжении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подведомственных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участвующих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инициативе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способами: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связи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Регионального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интерактивной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дополнительной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какой-либо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Образцы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каждого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форматно-логическая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некорректно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характере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несколькими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введенных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значений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любой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желанию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пользователя,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возникновении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значений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д)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«Единая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идентификации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аутентификации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инфраструктуре,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информационно-технологическое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ЕСИА),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</w:t>
      </w:r>
      <w:r w:rsidR="002804D6" w:rsidRPr="00954F44">
        <w:rPr>
          <w:color w:val="000000"/>
          <w:sz w:val="28"/>
          <w:szCs w:val="28"/>
        </w:rPr>
        <w:t>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части,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касающейся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ЕСИА;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е</w:t>
      </w:r>
      <w:proofErr w:type="gram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вернуться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любой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этапов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потери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введенной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ж</w:t>
      </w:r>
      <w:proofErr w:type="gram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года,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частично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сформированных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–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месяцев.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Отказ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извещения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P111"/>
      <w:bookmarkEnd w:id="2"/>
      <w:r w:rsidRPr="00954F44">
        <w:rPr>
          <w:color w:val="000000"/>
          <w:sz w:val="28"/>
          <w:szCs w:val="28"/>
        </w:rPr>
        <w:lastRenderedPageBreak/>
        <w:t>2)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P112"/>
      <w:bookmarkEnd w:id="3"/>
      <w:r w:rsidRPr="00954F44">
        <w:rPr>
          <w:color w:val="000000"/>
          <w:sz w:val="28"/>
          <w:szCs w:val="28"/>
        </w:rPr>
        <w:t>3)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2.8.1.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отсутствуют.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2.9.</w:t>
      </w:r>
      <w:r w:rsidR="00954F44">
        <w:rPr>
          <w:color w:val="000000"/>
          <w:sz w:val="28"/>
          <w:szCs w:val="28"/>
        </w:rPr>
        <w:t xml:space="preserve"> </w:t>
      </w:r>
      <w:bookmarkStart w:id="4" w:name="P110"/>
      <w:bookmarkEnd w:id="4"/>
      <w:r w:rsidRPr="00954F44">
        <w:rPr>
          <w:color w:val="000000"/>
          <w:sz w:val="28"/>
          <w:szCs w:val="28"/>
        </w:rPr>
        <w:t>Размер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взимаемой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Максимальный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очереди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15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минут.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сайта,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режиме.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залу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образцами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объектов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социальной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защите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здание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табличкой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прилегающей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месторасположению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санитарными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конечного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текстовом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и/или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схематическом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виде);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образец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"Интернет",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справочные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телефоны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график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стульями,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журнальным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столиком,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вешалкой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верхней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одежды,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образцами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оформления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бланков).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производится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табличками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(вывесками)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фамилий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снабжается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стулом,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писчей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бумагой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канцелярскими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принадлежностями.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одновременно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ведется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только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посетителя.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комфортными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оптимальными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реализации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2.19.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прилегающей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месторасположению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выделением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управляемых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перевозящих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распространяются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опознавательный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«Инвалид»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внесена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управляемых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перевозящих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занимать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исключением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дорожного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движения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специально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кресла-коляски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собак-проводников;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этаже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здания,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оборудованном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входом;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пандусами,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расширенными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проходами,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позволяющими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кресла-коляски;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автономными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источниками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бесперебойного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питания,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располагаются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схемы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средств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пожаротушения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эвакуации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посетителей,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дублирование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звуковой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зрительной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надписей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графической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рельефно-точечным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шрифтом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Брайля,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допуск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сурдопереводчика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тифлосурдопереводчика</w:t>
      </w:r>
      <w:proofErr w:type="spell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оказывает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помощь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преодолении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барьеров,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мешающих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наравне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являются: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стендах;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массовой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портала,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отсутствие: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очередей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представителям);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нарушений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обоснованных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жалоб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обоснованных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жалоб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некорректное,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невнимательное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представителям).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принципу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окна»,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государственной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однократного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соглашением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между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путем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почту.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один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ссылка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действующим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проводит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рамках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соблюдения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будет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несоблюдение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признания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послужили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обратиться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устранив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нарушения,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послужили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Примерная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копирования.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XML,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созданных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XML-схем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считывание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данных.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формате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doc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docx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txt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xls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xlsx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rtf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Электронные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(электронные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PDF,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TIF.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Качество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PDF,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TIF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позволять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объеме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прочитать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распознать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просмотра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пригодном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восприятия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вычислительных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машин,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Интернет.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Средства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применяемые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сертифицированы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д)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досудебное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(внесудебное)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обжалование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стадиях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досудебное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(внесудебное)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обжалование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опросной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Опросная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инструментов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совершения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платежей,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удобство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оплаты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обязательных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платежей,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успешного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опросной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ссылкой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просмотр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статистики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Оценка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обязательным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продолжения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3.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Состав,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последовательность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сроки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требования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к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порядку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том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числе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включая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особенности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электронной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форме,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также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особенности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МФЦ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последовательности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прикладывается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пакет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входящей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корреспонденции.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режиме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форматно-логический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присвоенного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уникального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будет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статус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обновляется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статуса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«принято».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отписываются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сформированного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пакета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проверив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надлежащее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оформление,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запрашиваемых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трехдневный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готовит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3.2.3.Подготовка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Подписанный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экземплярах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выше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фиксируется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книге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5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Копия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="00954F44" w:rsidRPr="00954F44">
        <w:rPr>
          <w:color w:val="000000"/>
          <w:sz w:val="28"/>
          <w:szCs w:val="28"/>
        </w:rPr>
        <w:t>______________________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2804D6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извещения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C33F38">
        <w:rPr>
          <w:color w:val="000000"/>
          <w:sz w:val="28"/>
          <w:szCs w:val="28"/>
        </w:rPr>
        <w:t>Царевщинского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подготавливает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хотя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Аналогичные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C33F38">
        <w:rPr>
          <w:color w:val="000000"/>
          <w:sz w:val="28"/>
          <w:szCs w:val="28"/>
        </w:rPr>
        <w:t>Царевщинского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истечения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правильность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расписку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обнаружено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и/или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возвращает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приведения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разъяснением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причин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минут.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доставку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Передача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комплектности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второй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экземпляр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возвращает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отметкой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расшифровки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обращался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делается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отметка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(представителю)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неявки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окончания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документах.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поступившее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предмет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готовит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3.4.8.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3.4.9.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Максимальный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а</w:t>
      </w:r>
      <w:proofErr w:type="gram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б</w:t>
      </w:r>
      <w:proofErr w:type="gram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фиксации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а</w:t>
      </w:r>
      <w:proofErr w:type="gram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б</w:t>
      </w:r>
      <w:proofErr w:type="gram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C1AD1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33F38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33F38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33F38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33F38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33F38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33F38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33F38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33F38" w:rsidRPr="00954F44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Приложение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регламенту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участка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P398"/>
      <w:bookmarkEnd w:id="5"/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</w:p>
    <w:p w:rsidR="00FC1AD1" w:rsidRPr="00954F44" w:rsidRDefault="00C33F38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Царевщинского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="00FC1AD1" w:rsidRPr="00954F44">
        <w:rPr>
          <w:color w:val="000000"/>
          <w:sz w:val="28"/>
          <w:szCs w:val="28"/>
        </w:rPr>
        <w:t>сельсовета</w:t>
      </w:r>
      <w:proofErr w:type="gramEnd"/>
    </w:p>
    <w:p w:rsidR="00FC1AD1" w:rsidRPr="00954F44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области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от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</w:t>
      </w:r>
      <w:r w:rsidR="00C33F38">
        <w:rPr>
          <w:color w:val="000000"/>
          <w:sz w:val="28"/>
          <w:szCs w:val="28"/>
        </w:rPr>
        <w:t>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__________________________________________________________________________________________________________</w:t>
      </w:r>
      <w:r w:rsidR="00C33F38">
        <w:rPr>
          <w:color w:val="000000"/>
          <w:sz w:val="28"/>
          <w:szCs w:val="28"/>
        </w:rPr>
        <w:t>______________________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от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от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lastRenderedPageBreak/>
        <w:t>почтовый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тел.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</w:t>
      </w:r>
      <w:r w:rsidR="00C33F38">
        <w:rPr>
          <w:color w:val="000000"/>
          <w:sz w:val="28"/>
          <w:szCs w:val="28"/>
        </w:rPr>
        <w:t>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эл</w:t>
      </w:r>
      <w:proofErr w:type="gramEnd"/>
      <w:r w:rsidRPr="00954F44">
        <w:rPr>
          <w:color w:val="000000"/>
          <w:sz w:val="28"/>
          <w:szCs w:val="28"/>
        </w:rPr>
        <w:t>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__________________________________________________________________________________________________________________________________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ЗАЯВЛЕНИЕ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C33F3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Просим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площадью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кв.м,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___________________________________________________________,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расположенный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C33F38">
        <w:rPr>
          <w:color w:val="000000"/>
          <w:sz w:val="28"/>
          <w:szCs w:val="28"/>
        </w:rPr>
        <w:t>_______________________</w:t>
      </w:r>
      <w:r w:rsidRPr="00954F44">
        <w:rPr>
          <w:color w:val="000000"/>
          <w:sz w:val="28"/>
          <w:szCs w:val="28"/>
        </w:rPr>
        <w:t>,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в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утвержденным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C33F38">
        <w:rPr>
          <w:color w:val="000000"/>
          <w:sz w:val="28"/>
          <w:szCs w:val="28"/>
        </w:rPr>
        <w:t>Царевщинского</w:t>
      </w:r>
      <w:proofErr w:type="spellEnd"/>
      <w:r w:rsidR="00C33F38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_______________№__________.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подпись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954F44" w:rsidP="00FC1AD1">
      <w:pPr>
        <w:pStyle w:val="1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43F9D" w:rsidRPr="00954F44" w:rsidRDefault="00E43F9D">
      <w:pPr>
        <w:rPr>
          <w:rFonts w:ascii="Times New Roman" w:hAnsi="Times New Roman" w:cs="Times New Roman"/>
          <w:sz w:val="28"/>
          <w:szCs w:val="28"/>
        </w:rPr>
      </w:pPr>
    </w:p>
    <w:sectPr w:rsidR="00E43F9D" w:rsidRPr="00954F44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D1"/>
    <w:rsid w:val="00247A71"/>
    <w:rsid w:val="002804D6"/>
    <w:rsid w:val="00594A79"/>
    <w:rsid w:val="006D7709"/>
    <w:rsid w:val="0090314E"/>
    <w:rsid w:val="00954F44"/>
    <w:rsid w:val="00C2627A"/>
    <w:rsid w:val="00C33F38"/>
    <w:rsid w:val="00E43F9D"/>
    <w:rsid w:val="00F13222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D4BE7-76F9-4CB7-852B-372BC048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162DF-AF99-45C2-AC83-46CAA959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7391</Words>
  <Characters>42130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2026-06-19T08:53:00Z</dcterms:created>
  <dcterms:modified xsi:type="dcterms:W3CDTF">2026-06-19T08:53:00Z</dcterms:modified>
</cp:coreProperties>
</file>