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388" w:rsidRPr="00076191" w:rsidRDefault="00B20F51" w:rsidP="009E4388">
      <w:pPr>
        <w:jc w:val="center"/>
      </w:pPr>
      <w:r>
        <w:rPr>
          <w:noProof/>
        </w:rPr>
        <w:t>ПРОЕКТ</w:t>
      </w:r>
    </w:p>
    <w:p w:rsidR="009E4388" w:rsidRPr="00076191" w:rsidRDefault="009E4388" w:rsidP="009E4388">
      <w:pPr>
        <w:pStyle w:val="3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076191">
        <w:rPr>
          <w:rFonts w:ascii="Times New Roman" w:hAnsi="Times New Roman" w:cs="Times New Roman"/>
          <w:color w:val="auto"/>
          <w:sz w:val="36"/>
          <w:szCs w:val="36"/>
        </w:rPr>
        <w:t>КОМИТЕТ МЕСТНОГО САМОУПРАВЛЕНИЯ</w:t>
      </w:r>
    </w:p>
    <w:p w:rsidR="009E4388" w:rsidRPr="00076191" w:rsidRDefault="009E4388" w:rsidP="009E4388">
      <w:pPr>
        <w:ind w:right="-365"/>
        <w:jc w:val="center"/>
        <w:rPr>
          <w:b/>
          <w:sz w:val="36"/>
          <w:szCs w:val="36"/>
        </w:rPr>
      </w:pPr>
      <w:r w:rsidRPr="00076191">
        <w:rPr>
          <w:b/>
          <w:sz w:val="36"/>
          <w:szCs w:val="36"/>
        </w:rPr>
        <w:t>ПОДГОРНЕНСКОГО СЕЛЬСОВЕТА МОКШАНСКОГО РАЙОНА ПЕНЗЕНСКОЙ ОБЛАСТИ</w:t>
      </w:r>
    </w:p>
    <w:p w:rsidR="009E4388" w:rsidRPr="00076191" w:rsidRDefault="009E4388" w:rsidP="009E4388">
      <w:pPr>
        <w:ind w:right="-365"/>
        <w:jc w:val="center"/>
        <w:rPr>
          <w:b/>
          <w:sz w:val="36"/>
          <w:szCs w:val="36"/>
        </w:rPr>
      </w:pPr>
      <w:r w:rsidRPr="00076191">
        <w:rPr>
          <w:b/>
          <w:sz w:val="36"/>
          <w:szCs w:val="36"/>
        </w:rPr>
        <w:t>СЕДЬМОГО СОЗЫВА</w:t>
      </w:r>
    </w:p>
    <w:p w:rsidR="009E4388" w:rsidRPr="00076191" w:rsidRDefault="009E4388" w:rsidP="009E4388">
      <w:pPr>
        <w:jc w:val="center"/>
        <w:rPr>
          <w:b/>
          <w:sz w:val="16"/>
          <w:szCs w:val="16"/>
        </w:rPr>
      </w:pPr>
    </w:p>
    <w:p w:rsidR="009E4388" w:rsidRPr="00076191" w:rsidRDefault="009E4388" w:rsidP="009E4388">
      <w:pPr>
        <w:jc w:val="center"/>
        <w:rPr>
          <w:b/>
          <w:sz w:val="28"/>
          <w:szCs w:val="28"/>
        </w:rPr>
      </w:pPr>
      <w:r w:rsidRPr="00076191">
        <w:rPr>
          <w:b/>
          <w:sz w:val="28"/>
          <w:szCs w:val="28"/>
        </w:rPr>
        <w:t>РЕШЕНИЕ</w:t>
      </w:r>
    </w:p>
    <w:p w:rsidR="009E4388" w:rsidRPr="00076191" w:rsidRDefault="009E4388" w:rsidP="009E4388">
      <w:pPr>
        <w:spacing w:before="240"/>
        <w:rPr>
          <w:b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9E4388" w:rsidRPr="00076191" w:rsidTr="00273149">
        <w:trPr>
          <w:jc w:val="center"/>
        </w:trPr>
        <w:tc>
          <w:tcPr>
            <w:tcW w:w="334" w:type="dxa"/>
            <w:vAlign w:val="bottom"/>
          </w:tcPr>
          <w:p w:rsidR="009E4388" w:rsidRPr="00076191" w:rsidRDefault="009E4388" w:rsidP="00273149">
            <w:r w:rsidRPr="00076191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4388" w:rsidRPr="00076191" w:rsidRDefault="009E4388" w:rsidP="00273149">
            <w:pPr>
              <w:jc w:val="center"/>
            </w:pPr>
          </w:p>
        </w:tc>
        <w:tc>
          <w:tcPr>
            <w:tcW w:w="397" w:type="dxa"/>
          </w:tcPr>
          <w:p w:rsidR="009E4388" w:rsidRPr="00076191" w:rsidRDefault="009E4388" w:rsidP="00273149">
            <w:pPr>
              <w:jc w:val="center"/>
            </w:pPr>
            <w:r w:rsidRPr="00076191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4388" w:rsidRPr="00076191" w:rsidRDefault="009E4388" w:rsidP="009E4388">
            <w:pPr>
              <w:jc w:val="center"/>
            </w:pPr>
          </w:p>
        </w:tc>
      </w:tr>
      <w:tr w:rsidR="009E4388" w:rsidRPr="00076191" w:rsidTr="00273149">
        <w:trPr>
          <w:trHeight w:val="250"/>
          <w:jc w:val="center"/>
        </w:trPr>
        <w:tc>
          <w:tcPr>
            <w:tcW w:w="4700" w:type="dxa"/>
            <w:gridSpan w:val="4"/>
          </w:tcPr>
          <w:p w:rsidR="009E4388" w:rsidRPr="00076191" w:rsidRDefault="009E4388" w:rsidP="00273149">
            <w:pPr>
              <w:jc w:val="center"/>
            </w:pPr>
            <w:r w:rsidRPr="00076191">
              <w:t xml:space="preserve"> с. Подгорное</w:t>
            </w:r>
          </w:p>
          <w:p w:rsidR="009E4388" w:rsidRPr="00076191" w:rsidRDefault="009E4388" w:rsidP="00273149">
            <w:pPr>
              <w:jc w:val="center"/>
            </w:pPr>
          </w:p>
        </w:tc>
      </w:tr>
    </w:tbl>
    <w:p w:rsidR="005F5328" w:rsidRDefault="005F5328" w:rsidP="005F5328">
      <w:pPr>
        <w:pStyle w:val="af"/>
        <w:tabs>
          <w:tab w:val="left" w:pos="6705"/>
        </w:tabs>
        <w:rPr>
          <w:szCs w:val="28"/>
        </w:rPr>
      </w:pPr>
      <w:r w:rsidRPr="00017526">
        <w:rPr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Pr="00017526">
        <w:rPr>
          <w:szCs w:val="28"/>
        </w:rPr>
        <w:t>Подгорненского</w:t>
      </w:r>
      <w:proofErr w:type="spellEnd"/>
      <w:r w:rsidRPr="00017526">
        <w:rPr>
          <w:szCs w:val="28"/>
        </w:rPr>
        <w:t xml:space="preserve"> сельсовета </w:t>
      </w:r>
      <w:proofErr w:type="spellStart"/>
      <w:r w:rsidRPr="00017526">
        <w:rPr>
          <w:szCs w:val="28"/>
        </w:rPr>
        <w:t>Мокшанского</w:t>
      </w:r>
      <w:proofErr w:type="spellEnd"/>
      <w:r w:rsidRPr="00017526">
        <w:rPr>
          <w:szCs w:val="28"/>
        </w:rPr>
        <w:t xml:space="preserve"> района Пензенской области  </w:t>
      </w:r>
      <w:r w:rsidR="00513472" w:rsidRPr="00513472">
        <w:rPr>
          <w:szCs w:val="28"/>
        </w:rPr>
        <w:t>2</w:t>
      </w:r>
      <w:r w:rsidR="00837AE4" w:rsidRPr="00837AE4">
        <w:rPr>
          <w:szCs w:val="28"/>
        </w:rPr>
        <w:t>2</w:t>
      </w:r>
      <w:r w:rsidR="00513472" w:rsidRPr="00513472">
        <w:rPr>
          <w:szCs w:val="28"/>
        </w:rPr>
        <w:t>.12.202</w:t>
      </w:r>
      <w:r w:rsidR="003E6048" w:rsidRPr="003E6048">
        <w:rPr>
          <w:szCs w:val="28"/>
        </w:rPr>
        <w:t>2</w:t>
      </w:r>
      <w:r w:rsidR="00513472" w:rsidRPr="00513472">
        <w:rPr>
          <w:szCs w:val="28"/>
        </w:rPr>
        <w:t xml:space="preserve"> №  №</w:t>
      </w:r>
      <w:r w:rsidR="003E6048" w:rsidRPr="003E6048">
        <w:rPr>
          <w:szCs w:val="28"/>
        </w:rPr>
        <w:t xml:space="preserve"> </w:t>
      </w:r>
      <w:r w:rsidR="00837AE4" w:rsidRPr="00837AE4">
        <w:rPr>
          <w:szCs w:val="28"/>
        </w:rPr>
        <w:t>236-86/7</w:t>
      </w:r>
      <w:r w:rsidR="00513472" w:rsidRPr="00513472">
        <w:rPr>
          <w:szCs w:val="28"/>
        </w:rPr>
        <w:t xml:space="preserve"> </w:t>
      </w:r>
      <w:r w:rsidRPr="00017526">
        <w:rPr>
          <w:szCs w:val="28"/>
        </w:rPr>
        <w:t xml:space="preserve">«О бюджете </w:t>
      </w:r>
      <w:proofErr w:type="spellStart"/>
      <w:r w:rsidRPr="00017526">
        <w:rPr>
          <w:szCs w:val="28"/>
        </w:rPr>
        <w:t>Подгорненского</w:t>
      </w:r>
      <w:proofErr w:type="spellEnd"/>
      <w:r w:rsidRPr="00017526">
        <w:rPr>
          <w:szCs w:val="28"/>
        </w:rPr>
        <w:t xml:space="preserve"> сельсовета </w:t>
      </w:r>
      <w:proofErr w:type="spellStart"/>
      <w:r w:rsidRPr="00017526">
        <w:rPr>
          <w:szCs w:val="28"/>
        </w:rPr>
        <w:t>Мокшанского</w:t>
      </w:r>
      <w:proofErr w:type="spellEnd"/>
      <w:r w:rsidRPr="00017526">
        <w:rPr>
          <w:szCs w:val="28"/>
        </w:rPr>
        <w:t xml:space="preserve"> района Пензенской области на 202</w:t>
      </w:r>
      <w:r w:rsidR="00837AE4" w:rsidRPr="00837AE4">
        <w:rPr>
          <w:szCs w:val="28"/>
        </w:rPr>
        <w:t xml:space="preserve">3 </w:t>
      </w:r>
      <w:r w:rsidRPr="00017526">
        <w:rPr>
          <w:szCs w:val="28"/>
        </w:rPr>
        <w:t>год и на плановый период 202</w:t>
      </w:r>
      <w:r w:rsidR="00837AE4" w:rsidRPr="00837AE4">
        <w:rPr>
          <w:szCs w:val="28"/>
        </w:rPr>
        <w:t>4</w:t>
      </w:r>
      <w:r w:rsidRPr="00017526">
        <w:rPr>
          <w:szCs w:val="28"/>
        </w:rPr>
        <w:t xml:space="preserve"> и 202</w:t>
      </w:r>
      <w:r w:rsidR="00837AE4" w:rsidRPr="00DE4DFD">
        <w:rPr>
          <w:szCs w:val="28"/>
        </w:rPr>
        <w:t>5</w:t>
      </w:r>
      <w:r w:rsidRPr="00017526">
        <w:rPr>
          <w:szCs w:val="28"/>
        </w:rPr>
        <w:t xml:space="preserve">  годов»</w:t>
      </w:r>
    </w:p>
    <w:p w:rsidR="00F85CA8" w:rsidRPr="00F861D8" w:rsidRDefault="00F85CA8" w:rsidP="00F85CA8">
      <w:pPr>
        <w:pStyle w:val="40"/>
        <w:ind w:left="-18" w:firstLine="738"/>
        <w:jc w:val="both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>Подгорненского</w:t>
      </w:r>
      <w:proofErr w:type="spellEnd"/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сельсовета </w:t>
      </w:r>
      <w:proofErr w:type="spellStart"/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>Мокшанского</w:t>
      </w:r>
      <w:proofErr w:type="spellEnd"/>
      <w:r w:rsidRPr="00F861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района Пензенской области,-</w:t>
      </w:r>
    </w:p>
    <w:p w:rsidR="005F5328" w:rsidRDefault="005F5328" w:rsidP="005F5328">
      <w:pPr>
        <w:rPr>
          <w:sz w:val="28"/>
          <w:szCs w:val="28"/>
        </w:rPr>
      </w:pPr>
    </w:p>
    <w:p w:rsidR="00F85CA8" w:rsidRPr="00017526" w:rsidRDefault="00F85CA8" w:rsidP="005F5328">
      <w:pPr>
        <w:rPr>
          <w:sz w:val="28"/>
          <w:szCs w:val="28"/>
        </w:rPr>
      </w:pPr>
    </w:p>
    <w:p w:rsidR="005F5328" w:rsidRPr="00017526" w:rsidRDefault="005F5328" w:rsidP="005F5328">
      <w:pPr>
        <w:ind w:firstLine="708"/>
        <w:jc w:val="center"/>
        <w:rPr>
          <w:b/>
          <w:sz w:val="28"/>
          <w:szCs w:val="28"/>
        </w:rPr>
      </w:pPr>
      <w:r w:rsidRPr="00017526">
        <w:rPr>
          <w:b/>
          <w:sz w:val="28"/>
          <w:szCs w:val="28"/>
        </w:rPr>
        <w:t xml:space="preserve">Комитет местного самоуправления </w:t>
      </w:r>
      <w:proofErr w:type="spellStart"/>
      <w:r w:rsidRPr="00017526">
        <w:rPr>
          <w:b/>
          <w:sz w:val="28"/>
          <w:szCs w:val="28"/>
        </w:rPr>
        <w:t>Подгорненского</w:t>
      </w:r>
      <w:proofErr w:type="spellEnd"/>
      <w:r w:rsidRPr="00017526">
        <w:rPr>
          <w:b/>
          <w:sz w:val="28"/>
          <w:szCs w:val="28"/>
        </w:rPr>
        <w:t xml:space="preserve"> сельсовета </w:t>
      </w:r>
    </w:p>
    <w:p w:rsidR="005F5328" w:rsidRPr="00017526" w:rsidRDefault="005F5328" w:rsidP="005F5328">
      <w:pPr>
        <w:ind w:firstLine="708"/>
        <w:jc w:val="center"/>
        <w:rPr>
          <w:b/>
          <w:sz w:val="28"/>
          <w:szCs w:val="28"/>
        </w:rPr>
      </w:pPr>
      <w:proofErr w:type="spellStart"/>
      <w:r w:rsidRPr="00017526">
        <w:rPr>
          <w:b/>
          <w:sz w:val="28"/>
          <w:szCs w:val="28"/>
        </w:rPr>
        <w:t>Мокшанского</w:t>
      </w:r>
      <w:proofErr w:type="spellEnd"/>
      <w:r w:rsidRPr="00017526">
        <w:rPr>
          <w:b/>
          <w:sz w:val="28"/>
          <w:szCs w:val="28"/>
        </w:rPr>
        <w:t xml:space="preserve"> района Пензенской области решил:</w:t>
      </w:r>
    </w:p>
    <w:p w:rsidR="007B0699" w:rsidRDefault="007B0699" w:rsidP="007B0699">
      <w:pPr>
        <w:pStyle w:val="aff3"/>
        <w:ind w:left="987"/>
        <w:jc w:val="both"/>
      </w:pPr>
    </w:p>
    <w:p w:rsidR="007B0699" w:rsidRPr="0079107A" w:rsidRDefault="007B0699" w:rsidP="007B0699">
      <w:pPr>
        <w:ind w:firstLine="284"/>
        <w:jc w:val="both"/>
      </w:pPr>
      <w:r w:rsidRPr="0079107A">
        <w:t xml:space="preserve">1. Внести в решение Комитета местного самоуправления </w:t>
      </w:r>
      <w:proofErr w:type="spellStart"/>
      <w:r>
        <w:t>Подгорненского</w:t>
      </w:r>
      <w:proofErr w:type="spellEnd"/>
      <w:r w:rsidRPr="0079107A">
        <w:t xml:space="preserve"> сельсовета </w:t>
      </w:r>
      <w:proofErr w:type="spellStart"/>
      <w:r w:rsidRPr="0079107A">
        <w:t>Мокшанского</w:t>
      </w:r>
      <w:proofErr w:type="spellEnd"/>
      <w:r w:rsidRPr="0079107A">
        <w:t xml:space="preserve"> района Пензенской области от 2</w:t>
      </w:r>
      <w:r>
        <w:t>2</w:t>
      </w:r>
      <w:r w:rsidRPr="0079107A">
        <w:t>.12.202</w:t>
      </w:r>
      <w:r>
        <w:t>2</w:t>
      </w:r>
      <w:r w:rsidRPr="0079107A">
        <w:t xml:space="preserve"> № </w:t>
      </w:r>
      <w:r>
        <w:t>236</w:t>
      </w:r>
      <w:r w:rsidRPr="0079107A">
        <w:t>-</w:t>
      </w:r>
      <w:r>
        <w:t>86</w:t>
      </w:r>
      <w:r w:rsidRPr="0079107A">
        <w:t xml:space="preserve">/7 «О бюджете </w:t>
      </w:r>
      <w:proofErr w:type="spellStart"/>
      <w:r w:rsidRPr="0079107A">
        <w:t>П</w:t>
      </w:r>
      <w:r>
        <w:t>одгорненского</w:t>
      </w:r>
      <w:proofErr w:type="spellEnd"/>
      <w:r w:rsidRPr="0079107A">
        <w:t xml:space="preserve"> сельсовета </w:t>
      </w:r>
      <w:proofErr w:type="spellStart"/>
      <w:r w:rsidRPr="0079107A">
        <w:t>Мокшанского</w:t>
      </w:r>
      <w:proofErr w:type="spellEnd"/>
      <w:r w:rsidRPr="0079107A">
        <w:t xml:space="preserve"> района Пензенской области на 202</w:t>
      </w:r>
      <w:r>
        <w:t>3</w:t>
      </w:r>
      <w:r w:rsidRPr="0079107A">
        <w:t xml:space="preserve"> год и на плановый период 202</w:t>
      </w:r>
      <w:r>
        <w:t>4</w:t>
      </w:r>
      <w:r w:rsidRPr="0079107A">
        <w:t xml:space="preserve"> и 202</w:t>
      </w:r>
      <w:r>
        <w:t>5</w:t>
      </w:r>
      <w:r w:rsidRPr="0079107A">
        <w:t xml:space="preserve"> годов» следующие изменения</w:t>
      </w:r>
    </w:p>
    <w:p w:rsidR="007B0699" w:rsidRPr="006579DD" w:rsidRDefault="007B0699" w:rsidP="007B0699">
      <w:pPr>
        <w:pStyle w:val="12"/>
        <w:ind w:hanging="142"/>
        <w:rPr>
          <w:rFonts w:cs="Times New Roman"/>
          <w:szCs w:val="24"/>
        </w:rPr>
      </w:pPr>
      <w:r w:rsidRPr="006579DD">
        <w:rPr>
          <w:rFonts w:cs="Times New Roman"/>
          <w:szCs w:val="24"/>
        </w:rPr>
        <w:t xml:space="preserve">      1.1. </w:t>
      </w:r>
      <w:r>
        <w:rPr>
          <w:rFonts w:cs="Times New Roman"/>
          <w:szCs w:val="24"/>
        </w:rPr>
        <w:t>пункт статьи</w:t>
      </w:r>
      <w:r w:rsidRPr="006579DD">
        <w:rPr>
          <w:rFonts w:cs="Times New Roman"/>
          <w:szCs w:val="24"/>
        </w:rPr>
        <w:t xml:space="preserve"> 1 решения изложить в </w:t>
      </w:r>
      <w:r>
        <w:rPr>
          <w:rFonts w:cs="Times New Roman"/>
          <w:szCs w:val="24"/>
        </w:rPr>
        <w:t>следующей</w:t>
      </w:r>
      <w:r w:rsidRPr="006579DD">
        <w:rPr>
          <w:rFonts w:cs="Times New Roman"/>
          <w:szCs w:val="24"/>
        </w:rPr>
        <w:t xml:space="preserve"> редакции:</w:t>
      </w:r>
    </w:p>
    <w:p w:rsidR="002D17D3" w:rsidRPr="00611EE8" w:rsidRDefault="007A5A33" w:rsidP="002D17D3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>
        <w:rPr>
          <w:sz w:val="28"/>
          <w:szCs w:val="28"/>
        </w:rPr>
        <w:t>«</w:t>
      </w:r>
      <w:r w:rsidR="002D17D3" w:rsidRPr="00611EE8">
        <w:rPr>
          <w:rFonts w:cs="Times New Roman"/>
          <w:szCs w:val="24"/>
        </w:rPr>
        <w:t xml:space="preserve">1.Утвердить основные характеристики бюджета </w:t>
      </w:r>
      <w:proofErr w:type="spellStart"/>
      <w:r w:rsidR="002D17D3" w:rsidRPr="00611EE8">
        <w:rPr>
          <w:rFonts w:cs="Times New Roman"/>
          <w:szCs w:val="24"/>
        </w:rPr>
        <w:t>Подгорненского</w:t>
      </w:r>
      <w:proofErr w:type="spellEnd"/>
      <w:r w:rsidR="002D17D3" w:rsidRPr="00611EE8">
        <w:rPr>
          <w:rFonts w:cs="Times New Roman"/>
          <w:szCs w:val="24"/>
        </w:rPr>
        <w:t xml:space="preserve"> сельсовета </w:t>
      </w:r>
      <w:proofErr w:type="spellStart"/>
      <w:r w:rsidR="002D17D3" w:rsidRPr="00611EE8">
        <w:rPr>
          <w:rFonts w:cs="Times New Roman"/>
          <w:szCs w:val="24"/>
        </w:rPr>
        <w:t>Мокшанского</w:t>
      </w:r>
      <w:proofErr w:type="spellEnd"/>
      <w:r w:rsidR="002D17D3" w:rsidRPr="00611EE8">
        <w:rPr>
          <w:rFonts w:cs="Times New Roman"/>
          <w:szCs w:val="24"/>
        </w:rPr>
        <w:t xml:space="preserve"> района Пензенской области (далее – </w:t>
      </w:r>
      <w:proofErr w:type="spellStart"/>
      <w:r w:rsidR="002D17D3" w:rsidRPr="00611EE8">
        <w:rPr>
          <w:rFonts w:cs="Times New Roman"/>
          <w:szCs w:val="24"/>
        </w:rPr>
        <w:t>Подгорненского</w:t>
      </w:r>
      <w:proofErr w:type="spellEnd"/>
      <w:r w:rsidR="002D17D3" w:rsidRPr="00611EE8">
        <w:rPr>
          <w:rFonts w:cs="Times New Roman"/>
          <w:szCs w:val="24"/>
        </w:rPr>
        <w:t xml:space="preserve"> сельсовета) на </w:t>
      </w:r>
      <w:r w:rsidR="002D17D3">
        <w:rPr>
          <w:rFonts w:cs="Times New Roman"/>
          <w:szCs w:val="24"/>
        </w:rPr>
        <w:t>202</w:t>
      </w:r>
      <w:r w:rsidR="002D17D3" w:rsidRPr="002D17D3">
        <w:rPr>
          <w:rFonts w:cs="Times New Roman"/>
          <w:szCs w:val="24"/>
        </w:rPr>
        <w:t>3</w:t>
      </w:r>
      <w:r w:rsidR="002D17D3" w:rsidRPr="00611EE8">
        <w:rPr>
          <w:rFonts w:cs="Times New Roman"/>
          <w:szCs w:val="24"/>
        </w:rPr>
        <w:t xml:space="preserve"> год:</w:t>
      </w:r>
    </w:p>
    <w:p w:rsidR="002D17D3" w:rsidRPr="00832170" w:rsidRDefault="002D17D3" w:rsidP="002D17D3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832170">
        <w:rPr>
          <w:szCs w:val="24"/>
        </w:rPr>
        <w:t xml:space="preserve">1) прогнозируемый общий объем доходов бюджета </w:t>
      </w:r>
      <w:proofErr w:type="spellStart"/>
      <w:r w:rsidRPr="00832170">
        <w:rPr>
          <w:szCs w:val="24"/>
        </w:rPr>
        <w:t>Подгорненского</w:t>
      </w:r>
      <w:proofErr w:type="spellEnd"/>
      <w:r w:rsidRPr="00832170">
        <w:rPr>
          <w:szCs w:val="24"/>
        </w:rPr>
        <w:t xml:space="preserve"> сельсовета в сумме </w:t>
      </w:r>
      <w:r w:rsidR="00E8357D">
        <w:rPr>
          <w:szCs w:val="24"/>
        </w:rPr>
        <w:t>2 803,0</w:t>
      </w:r>
      <w:r w:rsidRPr="00832170">
        <w:rPr>
          <w:szCs w:val="24"/>
        </w:rPr>
        <w:t xml:space="preserve"> тыс. рублей;</w:t>
      </w:r>
    </w:p>
    <w:p w:rsidR="002D17D3" w:rsidRPr="00832170" w:rsidRDefault="002D17D3" w:rsidP="002D17D3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832170">
        <w:rPr>
          <w:szCs w:val="24"/>
        </w:rPr>
        <w:t xml:space="preserve">2)общий объем расходов бюджета </w:t>
      </w:r>
      <w:proofErr w:type="spellStart"/>
      <w:r w:rsidRPr="00832170">
        <w:rPr>
          <w:szCs w:val="24"/>
        </w:rPr>
        <w:t>Подгорненского</w:t>
      </w:r>
      <w:proofErr w:type="spellEnd"/>
      <w:r w:rsidRPr="00832170">
        <w:rPr>
          <w:szCs w:val="24"/>
        </w:rPr>
        <w:t xml:space="preserve"> сельсовета в сумме </w:t>
      </w:r>
      <w:r w:rsidRPr="00832170">
        <w:rPr>
          <w:szCs w:val="24"/>
        </w:rPr>
        <w:br/>
      </w:r>
      <w:r w:rsidR="00E8357D">
        <w:rPr>
          <w:szCs w:val="24"/>
        </w:rPr>
        <w:t>3 423,8</w:t>
      </w:r>
      <w:r w:rsidRPr="00832170">
        <w:rPr>
          <w:szCs w:val="24"/>
        </w:rPr>
        <w:t xml:space="preserve"> тыс. рублей;</w:t>
      </w:r>
    </w:p>
    <w:p w:rsidR="002D17D3" w:rsidRPr="00611EE8" w:rsidRDefault="002D17D3" w:rsidP="002D17D3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832170">
        <w:rPr>
          <w:szCs w:val="24"/>
        </w:rPr>
        <w:t xml:space="preserve">3)прогнозируемый дефицит бюджета </w:t>
      </w:r>
      <w:proofErr w:type="spellStart"/>
      <w:r w:rsidRPr="00832170">
        <w:rPr>
          <w:szCs w:val="24"/>
        </w:rPr>
        <w:t>Подгорненского</w:t>
      </w:r>
      <w:proofErr w:type="spellEnd"/>
      <w:r w:rsidRPr="00832170">
        <w:rPr>
          <w:szCs w:val="24"/>
        </w:rPr>
        <w:t xml:space="preserve"> сельсовета в сумме </w:t>
      </w:r>
      <w:r w:rsidRPr="00832170">
        <w:rPr>
          <w:szCs w:val="24"/>
        </w:rPr>
        <w:br/>
      </w:r>
      <w:r w:rsidR="00E8357D">
        <w:rPr>
          <w:szCs w:val="24"/>
        </w:rPr>
        <w:t xml:space="preserve">620,8 </w:t>
      </w:r>
      <w:r w:rsidRPr="00832170">
        <w:rPr>
          <w:szCs w:val="24"/>
        </w:rPr>
        <w:t xml:space="preserve"> тыс. рублей.</w:t>
      </w:r>
    </w:p>
    <w:p w:rsidR="002D17D3" w:rsidRPr="00611EE8" w:rsidRDefault="002D17D3" w:rsidP="002D17D3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611EE8">
        <w:rPr>
          <w:rFonts w:cs="Times New Roman"/>
          <w:szCs w:val="24"/>
        </w:rPr>
        <w:t xml:space="preserve">Утвердить основные характеристики бюджета </w:t>
      </w:r>
      <w:proofErr w:type="spellStart"/>
      <w:r w:rsidRPr="00611EE8">
        <w:rPr>
          <w:rFonts w:cs="Times New Roman"/>
          <w:szCs w:val="24"/>
        </w:rPr>
        <w:t>Подгорненского</w:t>
      </w:r>
      <w:proofErr w:type="spellEnd"/>
      <w:r w:rsidRPr="00611EE8">
        <w:rPr>
          <w:rFonts w:cs="Times New Roman"/>
          <w:szCs w:val="24"/>
        </w:rPr>
        <w:t xml:space="preserve"> сельсовета на плановый период </w:t>
      </w:r>
      <w:r>
        <w:rPr>
          <w:rFonts w:cs="Times New Roman"/>
          <w:szCs w:val="24"/>
        </w:rPr>
        <w:t>202</w:t>
      </w:r>
      <w:r w:rsidRPr="002D17D3">
        <w:rPr>
          <w:rFonts w:cs="Times New Roman"/>
          <w:szCs w:val="24"/>
        </w:rPr>
        <w:t>4</w:t>
      </w:r>
      <w:r w:rsidRPr="00611EE8">
        <w:rPr>
          <w:rFonts w:cs="Times New Roman"/>
          <w:szCs w:val="24"/>
        </w:rPr>
        <w:t xml:space="preserve"> и 202</w:t>
      </w:r>
      <w:r>
        <w:rPr>
          <w:rFonts w:cs="Times New Roman"/>
          <w:szCs w:val="24"/>
        </w:rPr>
        <w:t>5</w:t>
      </w:r>
      <w:r w:rsidRPr="00611EE8">
        <w:rPr>
          <w:rFonts w:cs="Times New Roman"/>
          <w:szCs w:val="24"/>
        </w:rPr>
        <w:t xml:space="preserve"> годов:</w:t>
      </w:r>
    </w:p>
    <w:p w:rsidR="002D17D3" w:rsidRPr="00611EE8" w:rsidRDefault="002D17D3" w:rsidP="002D17D3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832170">
        <w:rPr>
          <w:rFonts w:cs="Times New Roman"/>
          <w:szCs w:val="24"/>
        </w:rPr>
        <w:t xml:space="preserve">1) прогнозируемый общий объем доходов бюджета </w:t>
      </w:r>
      <w:proofErr w:type="spellStart"/>
      <w:r w:rsidRPr="00832170">
        <w:rPr>
          <w:rFonts w:cs="Times New Roman"/>
          <w:szCs w:val="24"/>
        </w:rPr>
        <w:t>Подгорненского</w:t>
      </w:r>
      <w:proofErr w:type="spellEnd"/>
      <w:r w:rsidRPr="00832170">
        <w:rPr>
          <w:rFonts w:cs="Times New Roman"/>
          <w:szCs w:val="24"/>
        </w:rPr>
        <w:t xml:space="preserve"> сельсовета на </w:t>
      </w:r>
      <w:r>
        <w:rPr>
          <w:rFonts w:cs="Times New Roman"/>
          <w:szCs w:val="24"/>
        </w:rPr>
        <w:t>202</w:t>
      </w:r>
      <w:r w:rsidRPr="002D17D3">
        <w:rPr>
          <w:rFonts w:cs="Times New Roman"/>
          <w:szCs w:val="24"/>
        </w:rPr>
        <w:t>4</w:t>
      </w:r>
      <w:r w:rsidRPr="00832170">
        <w:rPr>
          <w:rFonts w:cs="Times New Roman"/>
          <w:szCs w:val="24"/>
        </w:rPr>
        <w:t xml:space="preserve"> год в сумме </w:t>
      </w:r>
      <w:r>
        <w:rPr>
          <w:rFonts w:cs="Times New Roman"/>
          <w:szCs w:val="24"/>
        </w:rPr>
        <w:t>2853,6</w:t>
      </w:r>
      <w:r w:rsidRPr="00832170">
        <w:rPr>
          <w:rFonts w:cs="Times New Roman"/>
          <w:szCs w:val="24"/>
        </w:rPr>
        <w:t xml:space="preserve"> тыс. рублей, на 202</w:t>
      </w:r>
      <w:r>
        <w:rPr>
          <w:rFonts w:cs="Times New Roman"/>
          <w:szCs w:val="24"/>
        </w:rPr>
        <w:t>5</w:t>
      </w:r>
      <w:r w:rsidRPr="00832170">
        <w:rPr>
          <w:rFonts w:cs="Times New Roman"/>
          <w:szCs w:val="24"/>
        </w:rPr>
        <w:t xml:space="preserve"> год в сумме </w:t>
      </w:r>
      <w:r>
        <w:rPr>
          <w:rFonts w:cs="Times New Roman"/>
          <w:szCs w:val="24"/>
        </w:rPr>
        <w:t>2893,4</w:t>
      </w:r>
      <w:r w:rsidRPr="00832170">
        <w:rPr>
          <w:rFonts w:cs="Times New Roman"/>
          <w:szCs w:val="24"/>
        </w:rPr>
        <w:t xml:space="preserve"> тыс. рублей;</w:t>
      </w:r>
    </w:p>
    <w:p w:rsidR="002D17D3" w:rsidRPr="00611EE8" w:rsidRDefault="002D17D3" w:rsidP="002D17D3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832170">
        <w:rPr>
          <w:rFonts w:cs="Times New Roman"/>
          <w:szCs w:val="24"/>
        </w:rPr>
        <w:lastRenderedPageBreak/>
        <w:t xml:space="preserve">2) общий объем расходов бюджета </w:t>
      </w:r>
      <w:proofErr w:type="spellStart"/>
      <w:r w:rsidRPr="00832170">
        <w:rPr>
          <w:rFonts w:cs="Times New Roman"/>
          <w:szCs w:val="24"/>
        </w:rPr>
        <w:t>Подгорненского</w:t>
      </w:r>
      <w:proofErr w:type="spellEnd"/>
      <w:r w:rsidRPr="00832170">
        <w:rPr>
          <w:rFonts w:cs="Times New Roman"/>
          <w:szCs w:val="24"/>
        </w:rPr>
        <w:t xml:space="preserve"> сельсовета на </w:t>
      </w:r>
      <w:r>
        <w:rPr>
          <w:rFonts w:cs="Times New Roman"/>
          <w:szCs w:val="24"/>
        </w:rPr>
        <w:t>202</w:t>
      </w:r>
      <w:r w:rsidRPr="002D17D3">
        <w:rPr>
          <w:rFonts w:cs="Times New Roman"/>
          <w:szCs w:val="24"/>
        </w:rPr>
        <w:t>4</w:t>
      </w:r>
      <w:r w:rsidRPr="00832170">
        <w:rPr>
          <w:rFonts w:cs="Times New Roman"/>
          <w:szCs w:val="24"/>
        </w:rPr>
        <w:t xml:space="preserve"> год в сумме </w:t>
      </w:r>
      <w:r>
        <w:rPr>
          <w:rFonts w:cs="Times New Roman"/>
          <w:szCs w:val="24"/>
        </w:rPr>
        <w:t>2853,6</w:t>
      </w:r>
      <w:r w:rsidRPr="00832170">
        <w:rPr>
          <w:rFonts w:cs="Times New Roman"/>
          <w:szCs w:val="24"/>
        </w:rPr>
        <w:t xml:space="preserve"> тыс. рублей, в том числе условно утвержденные расходы — </w:t>
      </w:r>
      <w:r>
        <w:rPr>
          <w:rFonts w:cs="Times New Roman"/>
          <w:szCs w:val="24"/>
        </w:rPr>
        <w:t>70,0</w:t>
      </w:r>
      <w:r w:rsidRPr="00832170">
        <w:rPr>
          <w:rFonts w:cs="Times New Roman"/>
          <w:szCs w:val="24"/>
        </w:rPr>
        <w:t xml:space="preserve"> тыс. рублей и на 202</w:t>
      </w:r>
      <w:r>
        <w:rPr>
          <w:rFonts w:cs="Times New Roman"/>
          <w:szCs w:val="24"/>
        </w:rPr>
        <w:t>5</w:t>
      </w:r>
      <w:r w:rsidRPr="00832170">
        <w:rPr>
          <w:rFonts w:cs="Times New Roman"/>
          <w:szCs w:val="24"/>
        </w:rPr>
        <w:t xml:space="preserve"> год в сумме </w:t>
      </w:r>
      <w:r>
        <w:rPr>
          <w:rFonts w:cs="Times New Roman"/>
          <w:szCs w:val="24"/>
        </w:rPr>
        <w:t>2893,4</w:t>
      </w:r>
      <w:r w:rsidRPr="00832170">
        <w:rPr>
          <w:rFonts w:cs="Times New Roman"/>
          <w:szCs w:val="24"/>
        </w:rPr>
        <w:t xml:space="preserve"> тыс. рублей, в том числе условно утвержденные расходы — </w:t>
      </w:r>
      <w:r>
        <w:rPr>
          <w:rFonts w:cs="Times New Roman"/>
          <w:szCs w:val="24"/>
        </w:rPr>
        <w:t>140,0</w:t>
      </w:r>
      <w:r w:rsidRPr="00832170">
        <w:rPr>
          <w:rFonts w:cs="Times New Roman"/>
          <w:szCs w:val="24"/>
        </w:rPr>
        <w:t xml:space="preserve"> тыс. рублей;</w:t>
      </w:r>
    </w:p>
    <w:p w:rsidR="002D17D3" w:rsidRPr="00507DFE" w:rsidRDefault="002D17D3" w:rsidP="002D17D3">
      <w:r w:rsidRPr="00507DFE">
        <w:t xml:space="preserve">3) прогнозируемый дефицит бюджета </w:t>
      </w:r>
      <w:proofErr w:type="spellStart"/>
      <w:r w:rsidRPr="00507DFE">
        <w:t>Подгорненского</w:t>
      </w:r>
      <w:proofErr w:type="spellEnd"/>
      <w:r w:rsidRPr="00507DFE">
        <w:t xml:space="preserve"> сельсовета на </w:t>
      </w:r>
      <w:r>
        <w:t>202</w:t>
      </w:r>
      <w:r w:rsidR="004072CF" w:rsidRPr="004072CF">
        <w:t>4</w:t>
      </w:r>
      <w:r w:rsidRPr="00507DFE">
        <w:t xml:space="preserve"> год в сумме 0</w:t>
      </w:r>
      <w:r w:rsidR="004072CF">
        <w:t xml:space="preserve">,0 </w:t>
      </w:r>
      <w:r w:rsidRPr="00507DFE">
        <w:t>рублей и на 2025 год в сумме 0</w:t>
      </w:r>
      <w:r w:rsidR="004072CF">
        <w:t>,0</w:t>
      </w:r>
      <w:r w:rsidRPr="00507DFE">
        <w:t xml:space="preserve"> рублей.</w:t>
      </w:r>
    </w:p>
    <w:p w:rsidR="002D17D3" w:rsidRPr="00507DFE" w:rsidRDefault="002D17D3" w:rsidP="002D17D3">
      <w:pPr>
        <w:ind w:firstLine="426"/>
        <w:jc w:val="both"/>
      </w:pPr>
      <w:r w:rsidRPr="00507DFE">
        <w:t xml:space="preserve">      3. В настоящем решении применены следующие сокращения:</w:t>
      </w:r>
    </w:p>
    <w:p w:rsidR="002D17D3" w:rsidRPr="00507DFE" w:rsidRDefault="002D17D3" w:rsidP="002D17D3">
      <w:pPr>
        <w:ind w:firstLine="426"/>
        <w:jc w:val="both"/>
      </w:pPr>
      <w:r w:rsidRPr="00507DFE">
        <w:t>КБК – код бюджетной классификации,</w:t>
      </w:r>
    </w:p>
    <w:p w:rsidR="002D17D3" w:rsidRPr="00507DFE" w:rsidRDefault="002D17D3" w:rsidP="002D17D3">
      <w:pPr>
        <w:ind w:firstLine="426"/>
        <w:jc w:val="both"/>
      </w:pPr>
      <w:r w:rsidRPr="00507DFE">
        <w:t>ГРБС – главный распорядитель бюджетных средств,</w:t>
      </w:r>
    </w:p>
    <w:p w:rsidR="002D17D3" w:rsidRPr="00507DFE" w:rsidRDefault="002D17D3" w:rsidP="002D17D3">
      <w:pPr>
        <w:ind w:firstLine="426"/>
        <w:jc w:val="both"/>
      </w:pPr>
      <w:proofErr w:type="spellStart"/>
      <w:r w:rsidRPr="00507DFE">
        <w:t>Рз</w:t>
      </w:r>
      <w:proofErr w:type="spellEnd"/>
      <w:r w:rsidRPr="00507DFE">
        <w:t xml:space="preserve"> – раздел бюджетной классификации,</w:t>
      </w:r>
    </w:p>
    <w:p w:rsidR="002D17D3" w:rsidRPr="00507DFE" w:rsidRDefault="002D17D3" w:rsidP="002D17D3">
      <w:pPr>
        <w:ind w:firstLine="426"/>
        <w:jc w:val="both"/>
      </w:pPr>
      <w:proofErr w:type="gramStart"/>
      <w:r w:rsidRPr="00507DFE">
        <w:t>ПР</w:t>
      </w:r>
      <w:proofErr w:type="gramEnd"/>
      <w:r w:rsidRPr="00507DFE">
        <w:t xml:space="preserve"> – подраздел бюджетной классификации,</w:t>
      </w:r>
    </w:p>
    <w:p w:rsidR="002D17D3" w:rsidRPr="00507DFE" w:rsidRDefault="002D17D3" w:rsidP="002D17D3">
      <w:pPr>
        <w:ind w:firstLine="426"/>
        <w:jc w:val="both"/>
      </w:pPr>
      <w:r w:rsidRPr="00507DFE">
        <w:t>ЦСР – целевая статья расходов бюджетной классификации,</w:t>
      </w:r>
    </w:p>
    <w:p w:rsidR="002D17D3" w:rsidRPr="00507DFE" w:rsidRDefault="002D17D3" w:rsidP="002D17D3">
      <w:pPr>
        <w:ind w:firstLine="426"/>
        <w:jc w:val="both"/>
      </w:pPr>
      <w:r w:rsidRPr="00507DFE">
        <w:t>МП – программное (непрограммное) направление расходов,</w:t>
      </w:r>
    </w:p>
    <w:p w:rsidR="002D17D3" w:rsidRPr="00507DFE" w:rsidRDefault="002D17D3" w:rsidP="002D17D3">
      <w:pPr>
        <w:ind w:firstLine="426"/>
        <w:jc w:val="both"/>
      </w:pPr>
      <w:r w:rsidRPr="00507DFE">
        <w:t>ПП – подпрограмма,</w:t>
      </w:r>
    </w:p>
    <w:p w:rsidR="002D17D3" w:rsidRPr="00507DFE" w:rsidRDefault="002D17D3" w:rsidP="002D17D3">
      <w:pPr>
        <w:ind w:firstLine="426"/>
        <w:jc w:val="both"/>
      </w:pPr>
      <w:r w:rsidRPr="00507DFE">
        <w:t>ОМ – основное мероприятие,</w:t>
      </w:r>
    </w:p>
    <w:p w:rsidR="002D17D3" w:rsidRPr="00507DFE" w:rsidRDefault="002D17D3" w:rsidP="002D17D3">
      <w:pPr>
        <w:ind w:firstLine="426"/>
        <w:jc w:val="both"/>
      </w:pPr>
      <w:r w:rsidRPr="00507DFE">
        <w:t>НР – направление расходов,</w:t>
      </w:r>
    </w:p>
    <w:p w:rsidR="002D17D3" w:rsidRDefault="002D17D3" w:rsidP="002D17D3">
      <w:pPr>
        <w:ind w:firstLine="426"/>
        <w:jc w:val="both"/>
      </w:pPr>
      <w:r w:rsidRPr="00507DFE">
        <w:t>ВР – вид расходов бюджетной классификации.</w:t>
      </w:r>
    </w:p>
    <w:p w:rsidR="00784D75" w:rsidRPr="00507DFE" w:rsidRDefault="00784D75" w:rsidP="002D17D3">
      <w:pPr>
        <w:ind w:firstLine="426"/>
        <w:jc w:val="both"/>
      </w:pPr>
    </w:p>
    <w:p w:rsidR="00784D75" w:rsidRDefault="00784D75" w:rsidP="00784D75">
      <w:pPr>
        <w:ind w:firstLine="426"/>
        <w:jc w:val="both"/>
      </w:pPr>
      <w:r>
        <w:t>1.4. приложения 1,</w:t>
      </w:r>
      <w:r w:rsidR="00C9594C" w:rsidRPr="00C9594C">
        <w:t>3</w:t>
      </w:r>
      <w:r w:rsidR="00C9594C">
        <w:t>,</w:t>
      </w:r>
      <w:r w:rsidR="00431B8C">
        <w:t xml:space="preserve"> </w:t>
      </w:r>
      <w:r>
        <w:t>4,</w:t>
      </w:r>
      <w:r w:rsidR="00431B8C">
        <w:t xml:space="preserve"> </w:t>
      </w:r>
      <w:r>
        <w:t>5</w:t>
      </w:r>
      <w:r w:rsidRPr="005C4C52">
        <w:t xml:space="preserve"> к решению изл</w:t>
      </w:r>
      <w:r>
        <w:t>ожить в новой редакции (прилагаю</w:t>
      </w:r>
      <w:r w:rsidRPr="005C4C52">
        <w:t xml:space="preserve">тся). </w:t>
      </w:r>
    </w:p>
    <w:p w:rsidR="00662125" w:rsidRDefault="00662125" w:rsidP="00784D75">
      <w:pPr>
        <w:ind w:firstLine="426"/>
        <w:jc w:val="both"/>
      </w:pPr>
    </w:p>
    <w:p w:rsidR="00662125" w:rsidRDefault="00662125" w:rsidP="00662125">
      <w:pPr>
        <w:ind w:firstLine="426"/>
        <w:jc w:val="both"/>
      </w:pPr>
      <w:r>
        <w:rPr>
          <w:sz w:val="28"/>
          <w:szCs w:val="28"/>
          <w:lang w:eastAsia="en-US"/>
        </w:rPr>
        <w:t xml:space="preserve">  </w:t>
      </w:r>
      <w:r w:rsidR="005F5328" w:rsidRPr="00017526">
        <w:rPr>
          <w:sz w:val="28"/>
          <w:szCs w:val="28"/>
          <w:lang w:eastAsia="en-US"/>
        </w:rPr>
        <w:t xml:space="preserve">2. </w:t>
      </w:r>
      <w:r>
        <w:t xml:space="preserve">Опубликовать настоящее решение в информационном бюллетене «Вести </w:t>
      </w:r>
      <w:proofErr w:type="spellStart"/>
      <w:r>
        <w:t>Подгорненского</w:t>
      </w:r>
      <w:proofErr w:type="spellEnd"/>
      <w:r>
        <w:t xml:space="preserve"> сельсовета».</w:t>
      </w:r>
    </w:p>
    <w:p w:rsidR="00F9765D" w:rsidRDefault="00F9765D" w:rsidP="00F9765D">
      <w:pPr>
        <w:ind w:firstLine="426"/>
        <w:jc w:val="both"/>
      </w:pPr>
      <w:r>
        <w:t xml:space="preserve">  3. Настоящее решение вступает в силу на следующий день после дня его официального опубликования.</w:t>
      </w:r>
    </w:p>
    <w:p w:rsidR="00F9765D" w:rsidRDefault="00F9765D" w:rsidP="00F9765D">
      <w:pPr>
        <w:ind w:firstLine="426"/>
        <w:jc w:val="both"/>
      </w:pPr>
      <w:r>
        <w:t xml:space="preserve"> 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постоянную комиссию Комитета местного самоуправления </w:t>
      </w:r>
      <w:proofErr w:type="spellStart"/>
      <w:r>
        <w:t>Подгорненского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по бюджетной, налоговой и экономической политике.</w:t>
      </w:r>
    </w:p>
    <w:p w:rsidR="005F5328" w:rsidRPr="002235D7" w:rsidRDefault="005F5328" w:rsidP="005F5328">
      <w:pPr>
        <w:pStyle w:val="12"/>
        <w:spacing w:before="0"/>
        <w:rPr>
          <w:szCs w:val="24"/>
        </w:rPr>
      </w:pPr>
    </w:p>
    <w:p w:rsidR="005F5328" w:rsidRPr="002235D7" w:rsidRDefault="005F5328" w:rsidP="005F5328">
      <w:pPr>
        <w:jc w:val="both"/>
      </w:pPr>
      <w:r w:rsidRPr="002235D7">
        <w:t xml:space="preserve">Глава </w:t>
      </w:r>
      <w:proofErr w:type="spellStart"/>
      <w:r w:rsidRPr="002235D7">
        <w:t>Подгорненского</w:t>
      </w:r>
      <w:proofErr w:type="spellEnd"/>
      <w:r w:rsidRPr="002235D7">
        <w:t xml:space="preserve"> сельсовета </w:t>
      </w:r>
    </w:p>
    <w:p w:rsidR="005F5328" w:rsidRPr="002235D7" w:rsidRDefault="005F5328" w:rsidP="005F5328">
      <w:pPr>
        <w:tabs>
          <w:tab w:val="left" w:pos="7065"/>
        </w:tabs>
        <w:jc w:val="both"/>
      </w:pPr>
      <w:proofErr w:type="spellStart"/>
      <w:r w:rsidRPr="002235D7">
        <w:t>Мокшанского</w:t>
      </w:r>
      <w:proofErr w:type="spellEnd"/>
      <w:r w:rsidRPr="002235D7">
        <w:t xml:space="preserve"> района Пензенской области                       М.В. Кузнецова</w:t>
      </w:r>
    </w:p>
    <w:p w:rsidR="009E4388" w:rsidRPr="002235D7" w:rsidRDefault="009E4388" w:rsidP="009E4388">
      <w:pPr>
        <w:jc w:val="right"/>
        <w:rPr>
          <w:bCs/>
        </w:rPr>
      </w:pPr>
    </w:p>
    <w:p w:rsidR="009E4388" w:rsidRPr="002235D7" w:rsidRDefault="009E4388" w:rsidP="009E4388">
      <w:pPr>
        <w:jc w:val="right"/>
        <w:rPr>
          <w:bCs/>
        </w:rPr>
      </w:pPr>
    </w:p>
    <w:p w:rsidR="00D46DE6" w:rsidRDefault="00D46DE6" w:rsidP="009E4388">
      <w:pPr>
        <w:ind w:left="360"/>
        <w:jc w:val="right"/>
        <w:rPr>
          <w:bCs/>
        </w:rPr>
      </w:pPr>
    </w:p>
    <w:p w:rsidR="0008075A" w:rsidRDefault="0008075A" w:rsidP="009E4388">
      <w:pPr>
        <w:ind w:left="360"/>
        <w:jc w:val="right"/>
        <w:rPr>
          <w:bCs/>
        </w:rPr>
      </w:pPr>
    </w:p>
    <w:p w:rsidR="0008075A" w:rsidRDefault="0008075A" w:rsidP="009E4388">
      <w:pPr>
        <w:ind w:left="360"/>
        <w:jc w:val="right"/>
        <w:rPr>
          <w:bCs/>
        </w:rPr>
      </w:pPr>
    </w:p>
    <w:p w:rsidR="0008075A" w:rsidRDefault="0008075A" w:rsidP="009E4388">
      <w:pPr>
        <w:ind w:left="360"/>
        <w:jc w:val="right"/>
        <w:rPr>
          <w:bCs/>
        </w:rPr>
      </w:pPr>
    </w:p>
    <w:p w:rsidR="0008075A" w:rsidRDefault="0008075A" w:rsidP="009E4388">
      <w:pPr>
        <w:ind w:left="360"/>
        <w:jc w:val="right"/>
        <w:rPr>
          <w:bCs/>
        </w:rPr>
      </w:pPr>
    </w:p>
    <w:p w:rsidR="0008075A" w:rsidRDefault="0008075A" w:rsidP="009E4388">
      <w:pPr>
        <w:ind w:left="360"/>
        <w:jc w:val="right"/>
        <w:rPr>
          <w:bCs/>
        </w:rPr>
      </w:pPr>
    </w:p>
    <w:p w:rsidR="0008075A" w:rsidRDefault="0008075A" w:rsidP="009E4388">
      <w:pPr>
        <w:ind w:left="360"/>
        <w:jc w:val="right"/>
        <w:rPr>
          <w:bCs/>
        </w:rPr>
      </w:pPr>
    </w:p>
    <w:p w:rsidR="0008075A" w:rsidRDefault="0008075A" w:rsidP="009E4388">
      <w:pPr>
        <w:ind w:left="360"/>
        <w:jc w:val="right"/>
        <w:rPr>
          <w:bCs/>
        </w:rPr>
      </w:pPr>
    </w:p>
    <w:p w:rsidR="0008075A" w:rsidRDefault="0008075A" w:rsidP="009E4388">
      <w:pPr>
        <w:ind w:left="360"/>
        <w:jc w:val="right"/>
        <w:rPr>
          <w:bCs/>
        </w:rPr>
      </w:pPr>
    </w:p>
    <w:p w:rsidR="0008075A" w:rsidRDefault="0008075A" w:rsidP="009E4388">
      <w:pPr>
        <w:ind w:left="360"/>
        <w:jc w:val="right"/>
        <w:rPr>
          <w:bCs/>
        </w:rPr>
      </w:pPr>
    </w:p>
    <w:p w:rsidR="0008075A" w:rsidRDefault="0008075A" w:rsidP="009E4388">
      <w:pPr>
        <w:ind w:left="360"/>
        <w:jc w:val="right"/>
        <w:rPr>
          <w:bCs/>
        </w:rPr>
      </w:pPr>
    </w:p>
    <w:p w:rsidR="0008075A" w:rsidRDefault="0008075A" w:rsidP="009E4388">
      <w:pPr>
        <w:ind w:left="360"/>
        <w:jc w:val="right"/>
        <w:rPr>
          <w:bCs/>
        </w:rPr>
      </w:pPr>
    </w:p>
    <w:p w:rsidR="0008075A" w:rsidRDefault="0008075A" w:rsidP="009E4388">
      <w:pPr>
        <w:ind w:left="360"/>
        <w:jc w:val="right"/>
        <w:rPr>
          <w:bCs/>
        </w:rPr>
      </w:pPr>
    </w:p>
    <w:p w:rsidR="0008075A" w:rsidRDefault="0008075A" w:rsidP="009E4388">
      <w:pPr>
        <w:ind w:left="360"/>
        <w:jc w:val="right"/>
        <w:rPr>
          <w:bCs/>
        </w:rPr>
      </w:pPr>
    </w:p>
    <w:p w:rsidR="0008075A" w:rsidRDefault="0008075A" w:rsidP="009E4388">
      <w:pPr>
        <w:ind w:left="360"/>
        <w:jc w:val="right"/>
        <w:rPr>
          <w:bCs/>
        </w:rPr>
      </w:pPr>
    </w:p>
    <w:p w:rsidR="00A101FD" w:rsidRPr="00D101BE" w:rsidRDefault="00A101FD" w:rsidP="00A101FD">
      <w:pPr>
        <w:ind w:left="360"/>
        <w:jc w:val="right"/>
        <w:rPr>
          <w:bCs/>
        </w:rPr>
      </w:pPr>
      <w:r w:rsidRPr="00D101BE">
        <w:rPr>
          <w:bCs/>
        </w:rPr>
        <w:t>Приложение 1</w:t>
      </w:r>
    </w:p>
    <w:p w:rsidR="00A101FD" w:rsidRPr="00D101BE" w:rsidRDefault="00A101FD" w:rsidP="00A101FD">
      <w:pPr>
        <w:ind w:left="360"/>
        <w:jc w:val="right"/>
      </w:pPr>
      <w:r w:rsidRPr="00D101BE">
        <w:t>УТВЕРЖДЕНО</w:t>
      </w:r>
    </w:p>
    <w:p w:rsidR="00A101FD" w:rsidRPr="00D101BE" w:rsidRDefault="00A101FD" w:rsidP="00A101FD">
      <w:pPr>
        <w:ind w:left="360"/>
        <w:jc w:val="right"/>
      </w:pPr>
      <w:r w:rsidRPr="00D101BE">
        <w:t>решением Комитета местного самоуправления</w:t>
      </w:r>
    </w:p>
    <w:p w:rsidR="00A101FD" w:rsidRPr="00575DA3" w:rsidRDefault="00A101FD" w:rsidP="00A101FD">
      <w:pPr>
        <w:ind w:left="360"/>
        <w:jc w:val="right"/>
      </w:pPr>
      <w:proofErr w:type="spellStart"/>
      <w:r w:rsidRPr="00D101BE">
        <w:rPr>
          <w:bCs/>
        </w:rPr>
        <w:t>Подгорненского</w:t>
      </w:r>
      <w:proofErr w:type="spellEnd"/>
      <w:r w:rsidRPr="00D101BE">
        <w:rPr>
          <w:b/>
          <w:bCs/>
        </w:rPr>
        <w:t xml:space="preserve"> </w:t>
      </w:r>
      <w:r w:rsidRPr="00D101BE">
        <w:t xml:space="preserve">сельсовета </w:t>
      </w:r>
    </w:p>
    <w:p w:rsidR="00A101FD" w:rsidRPr="00D101BE" w:rsidRDefault="00A101FD" w:rsidP="00A101FD">
      <w:pPr>
        <w:ind w:left="360"/>
        <w:jc w:val="right"/>
      </w:pPr>
      <w:proofErr w:type="spellStart"/>
      <w:r w:rsidRPr="00D101BE">
        <w:t>Мокшанского</w:t>
      </w:r>
      <w:proofErr w:type="spellEnd"/>
      <w:r w:rsidRPr="00D101BE">
        <w:t xml:space="preserve"> района</w:t>
      </w:r>
    </w:p>
    <w:p w:rsidR="00A101FD" w:rsidRPr="00D101BE" w:rsidRDefault="00A101FD" w:rsidP="00A101FD">
      <w:pPr>
        <w:tabs>
          <w:tab w:val="left" w:pos="2440"/>
        </w:tabs>
        <w:ind w:left="360"/>
        <w:jc w:val="right"/>
      </w:pPr>
      <w:r w:rsidRPr="00D101BE">
        <w:lastRenderedPageBreak/>
        <w:t xml:space="preserve">Пензенской области  </w:t>
      </w:r>
    </w:p>
    <w:p w:rsidR="00A101FD" w:rsidRPr="00D101BE" w:rsidRDefault="00A101FD" w:rsidP="00A101FD">
      <w:pPr>
        <w:jc w:val="right"/>
        <w:rPr>
          <w:b/>
        </w:rPr>
      </w:pPr>
      <w:r w:rsidRPr="00D101BE">
        <w:t xml:space="preserve"> </w:t>
      </w:r>
      <w:r>
        <w:t>о</w:t>
      </w:r>
      <w:r w:rsidRPr="00D101BE">
        <w:t>т</w:t>
      </w:r>
      <w:r>
        <w:t xml:space="preserve"> </w:t>
      </w:r>
      <w:r w:rsidR="00B20F51">
        <w:t>__________</w:t>
      </w:r>
      <w:proofErr w:type="gramStart"/>
      <w:r w:rsidR="001A669D">
        <w:t>г</w:t>
      </w:r>
      <w:proofErr w:type="gramEnd"/>
      <w:r>
        <w:t xml:space="preserve">  №</w:t>
      </w:r>
      <w:r w:rsidR="002711ED">
        <w:t xml:space="preserve"> </w:t>
      </w:r>
      <w:r w:rsidR="00B20F51">
        <w:t>_</w:t>
      </w:r>
      <w:r>
        <w:t xml:space="preserve">  </w:t>
      </w:r>
      <w:r w:rsidRPr="00D101BE">
        <w:t xml:space="preserve"> </w:t>
      </w:r>
    </w:p>
    <w:p w:rsidR="00A101FD" w:rsidRPr="00F861D8" w:rsidRDefault="00A101FD" w:rsidP="00A101FD">
      <w:pPr>
        <w:tabs>
          <w:tab w:val="left" w:pos="2440"/>
        </w:tabs>
        <w:jc w:val="right"/>
      </w:pPr>
    </w:p>
    <w:p w:rsidR="00A101FD" w:rsidRPr="00F861D8" w:rsidRDefault="00A101FD" w:rsidP="00A101FD">
      <w:pPr>
        <w:ind w:left="360"/>
        <w:jc w:val="center"/>
        <w:rPr>
          <w:b/>
        </w:rPr>
      </w:pPr>
      <w:r w:rsidRPr="00F861D8">
        <w:rPr>
          <w:b/>
          <w:bCs/>
        </w:rPr>
        <w:t xml:space="preserve">Источники финансирования дефицита бюджета </w:t>
      </w:r>
      <w:proofErr w:type="spellStart"/>
      <w:r w:rsidRPr="00F861D8">
        <w:rPr>
          <w:b/>
          <w:bCs/>
        </w:rPr>
        <w:t>Подгорненского</w:t>
      </w:r>
      <w:proofErr w:type="spellEnd"/>
      <w:r w:rsidRPr="00F861D8">
        <w:rPr>
          <w:b/>
          <w:bCs/>
        </w:rPr>
        <w:t xml:space="preserve"> сельсовета</w:t>
      </w:r>
    </w:p>
    <w:p w:rsidR="00A101FD" w:rsidRPr="00F861D8" w:rsidRDefault="00A101FD" w:rsidP="00A101FD">
      <w:pPr>
        <w:jc w:val="center"/>
        <w:rPr>
          <w:b/>
          <w:bCs/>
        </w:rPr>
      </w:pPr>
      <w:r w:rsidRPr="00F861D8">
        <w:rPr>
          <w:b/>
          <w:bCs/>
        </w:rPr>
        <w:t>на 202</w:t>
      </w:r>
      <w:r w:rsidR="007E394E" w:rsidRPr="007E394E">
        <w:rPr>
          <w:b/>
          <w:bCs/>
        </w:rPr>
        <w:t>3</w:t>
      </w:r>
      <w:r w:rsidRPr="00F861D8">
        <w:rPr>
          <w:b/>
          <w:bCs/>
        </w:rPr>
        <w:t xml:space="preserve"> год и на плановый период 202</w:t>
      </w:r>
      <w:r w:rsidR="007E394E" w:rsidRPr="007E394E">
        <w:rPr>
          <w:b/>
          <w:bCs/>
        </w:rPr>
        <w:t>4</w:t>
      </w:r>
      <w:r w:rsidRPr="00F861D8">
        <w:rPr>
          <w:b/>
          <w:bCs/>
        </w:rPr>
        <w:t xml:space="preserve"> и 202</w:t>
      </w:r>
      <w:r w:rsidR="007E394E" w:rsidRPr="00A60CC8">
        <w:rPr>
          <w:b/>
          <w:bCs/>
        </w:rPr>
        <w:t>5</w:t>
      </w:r>
      <w:r w:rsidRPr="00F861D8">
        <w:rPr>
          <w:b/>
          <w:bCs/>
        </w:rPr>
        <w:t xml:space="preserve"> годов</w:t>
      </w:r>
    </w:p>
    <w:p w:rsidR="00A101FD" w:rsidRPr="00F861D8" w:rsidRDefault="00A101FD" w:rsidP="00A101FD">
      <w:pPr>
        <w:tabs>
          <w:tab w:val="left" w:pos="2440"/>
        </w:tabs>
        <w:jc w:val="right"/>
      </w:pPr>
      <w:r w:rsidRPr="00F861D8">
        <w:t xml:space="preserve">   </w:t>
      </w:r>
    </w:p>
    <w:p w:rsidR="00A101FD" w:rsidRDefault="00A101FD" w:rsidP="009E4388">
      <w:pPr>
        <w:ind w:left="360"/>
        <w:jc w:val="right"/>
        <w:rPr>
          <w:bCs/>
        </w:rPr>
      </w:pP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3"/>
        <w:gridCol w:w="2551"/>
        <w:gridCol w:w="1474"/>
        <w:gridCol w:w="1474"/>
        <w:gridCol w:w="1474"/>
      </w:tblGrid>
      <w:tr w:rsidR="00513472" w:rsidRPr="00AB6849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Код источника финансирования по бюджетной классификации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на 202</w:t>
            </w:r>
            <w:r w:rsidR="00671C1B">
              <w:rPr>
                <w:sz w:val="20"/>
                <w:szCs w:val="20"/>
              </w:rPr>
              <w:t>3</w:t>
            </w:r>
            <w:r w:rsidRPr="00AB6849">
              <w:rPr>
                <w:sz w:val="20"/>
                <w:szCs w:val="20"/>
              </w:rPr>
              <w:t xml:space="preserve"> год, </w:t>
            </w:r>
            <w:proofErr w:type="spellStart"/>
            <w:r w:rsidRPr="00AB6849">
              <w:rPr>
                <w:sz w:val="20"/>
                <w:szCs w:val="20"/>
              </w:rPr>
              <w:t>тыс</w:t>
            </w:r>
            <w:proofErr w:type="gramStart"/>
            <w:r w:rsidRPr="00AB6849">
              <w:rPr>
                <w:sz w:val="20"/>
                <w:szCs w:val="20"/>
              </w:rPr>
              <w:t>.р</w:t>
            </w:r>
            <w:proofErr w:type="gramEnd"/>
            <w:r w:rsidRPr="00AB6849">
              <w:rPr>
                <w:sz w:val="20"/>
                <w:szCs w:val="20"/>
              </w:rPr>
              <w:t>уб</w:t>
            </w:r>
            <w:proofErr w:type="spellEnd"/>
            <w:r w:rsidRPr="00AB6849">
              <w:rPr>
                <w:sz w:val="20"/>
                <w:szCs w:val="20"/>
              </w:rPr>
              <w:t>.</w:t>
            </w:r>
          </w:p>
        </w:tc>
        <w:tc>
          <w:tcPr>
            <w:tcW w:w="1474" w:type="dxa"/>
            <w:vAlign w:val="center"/>
          </w:tcPr>
          <w:p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Утверждено на 202</w:t>
            </w:r>
            <w:r w:rsidR="00671C1B">
              <w:rPr>
                <w:sz w:val="20"/>
                <w:szCs w:val="20"/>
              </w:rPr>
              <w:t>4</w:t>
            </w:r>
            <w:r w:rsidRPr="00AB6849">
              <w:rPr>
                <w:sz w:val="20"/>
                <w:szCs w:val="20"/>
              </w:rPr>
              <w:t xml:space="preserve"> год, </w:t>
            </w:r>
            <w:proofErr w:type="spellStart"/>
            <w:r w:rsidRPr="00AB6849">
              <w:rPr>
                <w:sz w:val="20"/>
                <w:szCs w:val="20"/>
              </w:rPr>
              <w:t>тыс</w:t>
            </w:r>
            <w:proofErr w:type="gramStart"/>
            <w:r w:rsidRPr="00AB6849">
              <w:rPr>
                <w:sz w:val="20"/>
                <w:szCs w:val="20"/>
              </w:rPr>
              <w:t>.р</w:t>
            </w:r>
            <w:proofErr w:type="gramEnd"/>
            <w:r w:rsidRPr="00AB6849">
              <w:rPr>
                <w:sz w:val="20"/>
                <w:szCs w:val="20"/>
              </w:rPr>
              <w:t>уб</w:t>
            </w:r>
            <w:proofErr w:type="spellEnd"/>
            <w:r w:rsidRPr="00AB6849">
              <w:rPr>
                <w:sz w:val="20"/>
                <w:szCs w:val="20"/>
              </w:rPr>
              <w:t>.</w:t>
            </w:r>
          </w:p>
        </w:tc>
        <w:tc>
          <w:tcPr>
            <w:tcW w:w="1474" w:type="dxa"/>
            <w:vAlign w:val="center"/>
          </w:tcPr>
          <w:p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Утверждено на 202</w:t>
            </w:r>
            <w:r w:rsidR="00671C1B">
              <w:rPr>
                <w:sz w:val="20"/>
                <w:szCs w:val="20"/>
              </w:rPr>
              <w:t>5</w:t>
            </w:r>
            <w:r w:rsidRPr="00AB6849">
              <w:rPr>
                <w:sz w:val="20"/>
                <w:szCs w:val="20"/>
              </w:rPr>
              <w:t xml:space="preserve"> год, </w:t>
            </w:r>
            <w:proofErr w:type="spellStart"/>
            <w:r w:rsidRPr="00AB6849">
              <w:rPr>
                <w:sz w:val="20"/>
                <w:szCs w:val="20"/>
              </w:rPr>
              <w:t>тыс</w:t>
            </w:r>
            <w:proofErr w:type="gramStart"/>
            <w:r w:rsidRPr="00AB6849">
              <w:rPr>
                <w:sz w:val="20"/>
                <w:szCs w:val="20"/>
              </w:rPr>
              <w:t>.р</w:t>
            </w:r>
            <w:proofErr w:type="gramEnd"/>
            <w:r w:rsidRPr="00AB6849">
              <w:rPr>
                <w:sz w:val="20"/>
                <w:szCs w:val="20"/>
              </w:rPr>
              <w:t>уб</w:t>
            </w:r>
            <w:proofErr w:type="spellEnd"/>
            <w:r w:rsidRPr="00AB6849">
              <w:rPr>
                <w:sz w:val="20"/>
                <w:szCs w:val="20"/>
              </w:rPr>
              <w:t>.</w:t>
            </w:r>
          </w:p>
        </w:tc>
      </w:tr>
      <w:tr w:rsidR="00CB48DF" w:rsidRPr="00AB6849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CB48DF" w:rsidRPr="00C744BD" w:rsidRDefault="00415D61" w:rsidP="00C744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620,8</w:t>
            </w:r>
          </w:p>
        </w:tc>
        <w:tc>
          <w:tcPr>
            <w:tcW w:w="1474" w:type="dxa"/>
            <w:vAlign w:val="center"/>
          </w:tcPr>
          <w:p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  <w:vAlign w:val="center"/>
          </w:tcPr>
          <w:p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</w:tr>
      <w:tr w:rsidR="00CB48DF" w:rsidRPr="00AB6849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в том числе: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CB48DF" w:rsidRPr="00C744BD" w:rsidRDefault="00CB48DF" w:rsidP="00C74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</w:tr>
      <w:tr w:rsidR="00CB48DF" w:rsidRPr="00AB6849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CB48DF" w:rsidRPr="00AB6849" w:rsidRDefault="00CB48DF" w:rsidP="0051347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CB48DF" w:rsidRPr="00C744BD" w:rsidRDefault="00415D61" w:rsidP="00C744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620,8</w:t>
            </w:r>
          </w:p>
        </w:tc>
        <w:tc>
          <w:tcPr>
            <w:tcW w:w="1474" w:type="dxa"/>
            <w:vAlign w:val="center"/>
          </w:tcPr>
          <w:p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  <w:vAlign w:val="center"/>
          </w:tcPr>
          <w:p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</w:tr>
      <w:tr w:rsidR="00CB48DF" w:rsidRPr="00AB6849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CB48DF" w:rsidRPr="00AB6849" w:rsidRDefault="00CB48DF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CB48DF" w:rsidRPr="00C744BD" w:rsidRDefault="00CB48DF" w:rsidP="00C74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</w:tr>
      <w:tr w:rsidR="00CB48DF" w:rsidRPr="00AB6849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CB48DF" w:rsidRPr="00AB6849" w:rsidRDefault="00CB48DF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000 0105000000 0000 000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CB48DF" w:rsidRPr="00C744BD" w:rsidRDefault="00415D61" w:rsidP="00C744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620,8</w:t>
            </w:r>
          </w:p>
        </w:tc>
        <w:tc>
          <w:tcPr>
            <w:tcW w:w="1474" w:type="dxa"/>
            <w:vAlign w:val="center"/>
          </w:tcPr>
          <w:p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  <w:vAlign w:val="center"/>
          </w:tcPr>
          <w:p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</w:tr>
      <w:tr w:rsidR="00513472" w:rsidRPr="00AB6849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13472" w:rsidRPr="00AB6849" w:rsidRDefault="00513472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513472" w:rsidRPr="00AB6849" w:rsidRDefault="00415D61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-2 803,0</w:t>
            </w:r>
          </w:p>
        </w:tc>
        <w:tc>
          <w:tcPr>
            <w:tcW w:w="1474" w:type="dxa"/>
            <w:vAlign w:val="center"/>
          </w:tcPr>
          <w:p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3330,7</w:t>
            </w:r>
          </w:p>
        </w:tc>
      </w:tr>
      <w:tr w:rsidR="00513472" w:rsidRPr="00AB6849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13472" w:rsidRPr="00AB6849" w:rsidRDefault="00513472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513472" w:rsidRPr="00AB6849" w:rsidRDefault="00415D61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-2 803,0</w:t>
            </w:r>
          </w:p>
        </w:tc>
        <w:tc>
          <w:tcPr>
            <w:tcW w:w="1474" w:type="dxa"/>
            <w:vAlign w:val="center"/>
          </w:tcPr>
          <w:p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330,7</w:t>
            </w:r>
          </w:p>
        </w:tc>
      </w:tr>
      <w:tr w:rsidR="00513472" w:rsidRPr="00AB6849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13472" w:rsidRPr="00AB6849" w:rsidRDefault="00513472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000 0105020100 0000 510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513472" w:rsidRPr="00AB6849" w:rsidRDefault="00415D61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-2 803,0</w:t>
            </w:r>
          </w:p>
        </w:tc>
        <w:tc>
          <w:tcPr>
            <w:tcW w:w="1474" w:type="dxa"/>
            <w:vAlign w:val="center"/>
          </w:tcPr>
          <w:p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330,7</w:t>
            </w:r>
          </w:p>
        </w:tc>
      </w:tr>
      <w:tr w:rsidR="00513472" w:rsidRPr="00AB6849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513472" w:rsidRPr="00AB6849" w:rsidRDefault="00513472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901 0105020110 0000 510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:rsidR="00513472" w:rsidRPr="00AB6849" w:rsidRDefault="00415D61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-2 803,0</w:t>
            </w:r>
          </w:p>
        </w:tc>
        <w:tc>
          <w:tcPr>
            <w:tcW w:w="1474" w:type="dxa"/>
            <w:vAlign w:val="center"/>
          </w:tcPr>
          <w:p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330,7</w:t>
            </w:r>
          </w:p>
        </w:tc>
      </w:tr>
      <w:tr w:rsidR="00864894" w:rsidRPr="00AB6849" w:rsidTr="004B6A86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864894" w:rsidRPr="00AB6849" w:rsidRDefault="00864894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864894" w:rsidRPr="00AB6849" w:rsidRDefault="00864894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000 0105000000 0000 600</w:t>
            </w:r>
          </w:p>
        </w:tc>
        <w:tc>
          <w:tcPr>
            <w:tcW w:w="1474" w:type="dxa"/>
            <w:shd w:val="clear" w:color="auto" w:fill="auto"/>
            <w:noWrap/>
            <w:vAlign w:val="bottom"/>
          </w:tcPr>
          <w:p w:rsidR="00864894" w:rsidRPr="00864894" w:rsidRDefault="00415D61" w:rsidP="008648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3 423,8</w:t>
            </w:r>
          </w:p>
        </w:tc>
        <w:tc>
          <w:tcPr>
            <w:tcW w:w="1474" w:type="dxa"/>
            <w:vAlign w:val="center"/>
          </w:tcPr>
          <w:p w:rsidR="00864894" w:rsidRPr="00AB6849" w:rsidRDefault="00864894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:rsidR="00864894" w:rsidRPr="00AB6849" w:rsidRDefault="00864894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330,7</w:t>
            </w:r>
          </w:p>
        </w:tc>
      </w:tr>
      <w:tr w:rsidR="00415D61" w:rsidRPr="00AB6849" w:rsidTr="004B6A86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415D61" w:rsidRPr="00AB6849" w:rsidRDefault="00415D61" w:rsidP="00415D61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000 0105020000 0000 600</w:t>
            </w:r>
          </w:p>
        </w:tc>
        <w:tc>
          <w:tcPr>
            <w:tcW w:w="1474" w:type="dxa"/>
            <w:shd w:val="clear" w:color="auto" w:fill="auto"/>
            <w:noWrap/>
            <w:vAlign w:val="bottom"/>
          </w:tcPr>
          <w:p w:rsidR="00415D61" w:rsidRPr="00864894" w:rsidRDefault="00415D6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3 423,8</w:t>
            </w:r>
          </w:p>
        </w:tc>
        <w:tc>
          <w:tcPr>
            <w:tcW w:w="1474" w:type="dxa"/>
            <w:vAlign w:val="center"/>
          </w:tcPr>
          <w:p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330,7</w:t>
            </w:r>
          </w:p>
        </w:tc>
      </w:tr>
      <w:tr w:rsidR="00415D61" w:rsidRPr="00AB6849" w:rsidTr="004B6A86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415D61" w:rsidRPr="00AB6849" w:rsidRDefault="00415D61" w:rsidP="00415D61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000 0105020100 0000 610</w:t>
            </w:r>
          </w:p>
        </w:tc>
        <w:tc>
          <w:tcPr>
            <w:tcW w:w="1474" w:type="dxa"/>
            <w:shd w:val="clear" w:color="auto" w:fill="auto"/>
            <w:noWrap/>
            <w:vAlign w:val="bottom"/>
          </w:tcPr>
          <w:p w:rsidR="00415D61" w:rsidRPr="00864894" w:rsidRDefault="00415D6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3 423,8</w:t>
            </w:r>
          </w:p>
        </w:tc>
        <w:tc>
          <w:tcPr>
            <w:tcW w:w="1474" w:type="dxa"/>
            <w:vAlign w:val="center"/>
          </w:tcPr>
          <w:p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330,7</w:t>
            </w:r>
          </w:p>
        </w:tc>
      </w:tr>
      <w:tr w:rsidR="00415D61" w:rsidRPr="00AB6849" w:rsidTr="004B6A86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:rsidR="00415D61" w:rsidRPr="00AB6849" w:rsidRDefault="00415D61" w:rsidP="00415D61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901 0105020110 0000 610</w:t>
            </w:r>
          </w:p>
        </w:tc>
        <w:tc>
          <w:tcPr>
            <w:tcW w:w="1474" w:type="dxa"/>
            <w:shd w:val="clear" w:color="auto" w:fill="auto"/>
            <w:noWrap/>
            <w:vAlign w:val="bottom"/>
          </w:tcPr>
          <w:p w:rsidR="00415D61" w:rsidRPr="00864894" w:rsidRDefault="00415D6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3 423,8</w:t>
            </w:r>
          </w:p>
        </w:tc>
        <w:tc>
          <w:tcPr>
            <w:tcW w:w="1474" w:type="dxa"/>
            <w:vAlign w:val="center"/>
          </w:tcPr>
          <w:p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330,7</w:t>
            </w:r>
          </w:p>
        </w:tc>
      </w:tr>
    </w:tbl>
    <w:p w:rsidR="00A101FD" w:rsidRDefault="00A101FD" w:rsidP="009E4388">
      <w:pPr>
        <w:ind w:left="360"/>
        <w:jc w:val="right"/>
        <w:rPr>
          <w:bCs/>
        </w:rPr>
      </w:pPr>
    </w:p>
    <w:p w:rsidR="00A101FD" w:rsidRDefault="00A101FD" w:rsidP="0008075A">
      <w:pPr>
        <w:tabs>
          <w:tab w:val="left" w:pos="2440"/>
        </w:tabs>
        <w:jc w:val="right"/>
        <w:rPr>
          <w:bCs/>
        </w:rPr>
      </w:pPr>
    </w:p>
    <w:p w:rsidR="00A101FD" w:rsidRDefault="00A101FD" w:rsidP="0008075A">
      <w:pPr>
        <w:tabs>
          <w:tab w:val="left" w:pos="2440"/>
        </w:tabs>
        <w:jc w:val="right"/>
        <w:rPr>
          <w:bCs/>
        </w:rPr>
      </w:pPr>
    </w:p>
    <w:p w:rsidR="00A101FD" w:rsidRDefault="00A101FD" w:rsidP="0008075A">
      <w:pPr>
        <w:tabs>
          <w:tab w:val="left" w:pos="2440"/>
        </w:tabs>
        <w:jc w:val="right"/>
        <w:rPr>
          <w:bCs/>
        </w:rPr>
      </w:pPr>
    </w:p>
    <w:p w:rsidR="00A101FD" w:rsidRDefault="00A101FD" w:rsidP="0008075A">
      <w:pPr>
        <w:tabs>
          <w:tab w:val="left" w:pos="2440"/>
        </w:tabs>
        <w:jc w:val="right"/>
        <w:rPr>
          <w:bCs/>
        </w:rPr>
      </w:pPr>
    </w:p>
    <w:p w:rsidR="00A101FD" w:rsidRDefault="00A101FD" w:rsidP="0008075A">
      <w:pPr>
        <w:tabs>
          <w:tab w:val="left" w:pos="2440"/>
        </w:tabs>
        <w:jc w:val="right"/>
        <w:rPr>
          <w:bCs/>
        </w:rPr>
      </w:pPr>
    </w:p>
    <w:p w:rsidR="00A101FD" w:rsidRDefault="00A101FD" w:rsidP="0008075A">
      <w:pPr>
        <w:tabs>
          <w:tab w:val="left" w:pos="2440"/>
        </w:tabs>
        <w:jc w:val="right"/>
        <w:rPr>
          <w:bCs/>
        </w:rPr>
      </w:pPr>
    </w:p>
    <w:p w:rsidR="00A101FD" w:rsidRDefault="00A101FD" w:rsidP="0008075A">
      <w:pPr>
        <w:tabs>
          <w:tab w:val="left" w:pos="2440"/>
        </w:tabs>
        <w:jc w:val="right"/>
        <w:rPr>
          <w:bCs/>
        </w:rPr>
      </w:pPr>
    </w:p>
    <w:p w:rsidR="00A101FD" w:rsidRDefault="00A101FD" w:rsidP="0008075A">
      <w:pPr>
        <w:tabs>
          <w:tab w:val="left" w:pos="2440"/>
        </w:tabs>
        <w:jc w:val="right"/>
        <w:rPr>
          <w:bCs/>
        </w:rPr>
      </w:pPr>
    </w:p>
    <w:p w:rsidR="00A101FD" w:rsidRDefault="00A101FD" w:rsidP="0008075A">
      <w:pPr>
        <w:tabs>
          <w:tab w:val="left" w:pos="2440"/>
        </w:tabs>
        <w:jc w:val="right"/>
        <w:rPr>
          <w:bCs/>
        </w:rPr>
      </w:pPr>
    </w:p>
    <w:p w:rsidR="00A101FD" w:rsidRDefault="00A101FD" w:rsidP="0008075A">
      <w:pPr>
        <w:tabs>
          <w:tab w:val="left" w:pos="2440"/>
        </w:tabs>
        <w:jc w:val="right"/>
        <w:rPr>
          <w:bCs/>
        </w:rPr>
      </w:pPr>
    </w:p>
    <w:p w:rsidR="00513472" w:rsidRDefault="00513472" w:rsidP="00513472">
      <w:pPr>
        <w:jc w:val="right"/>
      </w:pPr>
    </w:p>
    <w:p w:rsidR="001A669D" w:rsidRPr="00B563E7" w:rsidRDefault="001A669D" w:rsidP="001A669D">
      <w:pPr>
        <w:tabs>
          <w:tab w:val="left" w:pos="2440"/>
        </w:tabs>
        <w:jc w:val="right"/>
        <w:rPr>
          <w:bCs/>
        </w:rPr>
      </w:pPr>
      <w:r w:rsidRPr="00B563E7">
        <w:rPr>
          <w:bCs/>
        </w:rPr>
        <w:t xml:space="preserve">Приложение </w:t>
      </w:r>
      <w:r>
        <w:rPr>
          <w:bCs/>
        </w:rPr>
        <w:t>3</w:t>
      </w:r>
    </w:p>
    <w:p w:rsidR="001A669D" w:rsidRPr="00B563E7" w:rsidRDefault="001A669D" w:rsidP="001A669D">
      <w:pPr>
        <w:jc w:val="right"/>
      </w:pPr>
      <w:r w:rsidRPr="00B563E7">
        <w:t xml:space="preserve">УТВЕРЖДЕНО </w:t>
      </w:r>
    </w:p>
    <w:p w:rsidR="001A669D" w:rsidRPr="00B563E7" w:rsidRDefault="001A669D" w:rsidP="001A669D">
      <w:pPr>
        <w:jc w:val="right"/>
      </w:pPr>
      <w:r w:rsidRPr="00B563E7">
        <w:t>решением Комитета местного самоуправления</w:t>
      </w:r>
    </w:p>
    <w:p w:rsidR="001A669D" w:rsidRPr="00575DA3" w:rsidRDefault="001A669D" w:rsidP="001A669D">
      <w:pPr>
        <w:jc w:val="right"/>
      </w:pPr>
      <w:proofErr w:type="spellStart"/>
      <w:r w:rsidRPr="00B563E7">
        <w:t>Подгорненского</w:t>
      </w:r>
      <w:proofErr w:type="spellEnd"/>
      <w:r w:rsidRPr="00B563E7">
        <w:t xml:space="preserve"> сельсовета</w:t>
      </w:r>
    </w:p>
    <w:p w:rsidR="001A669D" w:rsidRPr="00B563E7" w:rsidRDefault="001A669D" w:rsidP="001A669D">
      <w:pPr>
        <w:jc w:val="right"/>
      </w:pPr>
      <w:r w:rsidRPr="00B563E7">
        <w:t xml:space="preserve"> </w:t>
      </w:r>
      <w:proofErr w:type="spellStart"/>
      <w:r w:rsidRPr="00B563E7">
        <w:t>Мокшанского</w:t>
      </w:r>
      <w:proofErr w:type="spellEnd"/>
      <w:r w:rsidRPr="00B563E7">
        <w:t xml:space="preserve"> района</w:t>
      </w:r>
    </w:p>
    <w:p w:rsidR="001A669D" w:rsidRPr="00B563E7" w:rsidRDefault="001A669D" w:rsidP="001A669D">
      <w:pPr>
        <w:jc w:val="right"/>
      </w:pPr>
      <w:r w:rsidRPr="00B563E7">
        <w:lastRenderedPageBreak/>
        <w:t xml:space="preserve"> Пензенской области</w:t>
      </w:r>
    </w:p>
    <w:p w:rsidR="001A669D" w:rsidRDefault="002711ED" w:rsidP="001A669D">
      <w:pPr>
        <w:jc w:val="right"/>
      </w:pPr>
      <w:r>
        <w:t>о</w:t>
      </w:r>
      <w:r w:rsidRPr="00D101BE">
        <w:t>т</w:t>
      </w:r>
      <w:r>
        <w:t xml:space="preserve"> № </w:t>
      </w:r>
    </w:p>
    <w:p w:rsidR="001A669D" w:rsidRDefault="001A669D" w:rsidP="001A669D">
      <w:pPr>
        <w:jc w:val="right"/>
      </w:pPr>
    </w:p>
    <w:p w:rsidR="001A669D" w:rsidRDefault="001A669D" w:rsidP="001A669D">
      <w:pPr>
        <w:ind w:left="-108"/>
        <w:jc w:val="center"/>
        <w:rPr>
          <w:b/>
        </w:rPr>
      </w:pPr>
      <w:r w:rsidRPr="00F861D8">
        <w:rPr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1A669D" w:rsidRPr="00F861D8" w:rsidRDefault="001A669D" w:rsidP="001A669D">
      <w:pPr>
        <w:ind w:left="-108"/>
        <w:jc w:val="center"/>
        <w:rPr>
          <w:b/>
        </w:rPr>
      </w:pPr>
    </w:p>
    <w:p w:rsidR="001A669D" w:rsidRDefault="001A669D" w:rsidP="001A669D">
      <w:pPr>
        <w:jc w:val="right"/>
      </w:pPr>
    </w:p>
    <w:p w:rsidR="001A669D" w:rsidRDefault="001A669D" w:rsidP="001A669D">
      <w:pPr>
        <w:jc w:val="right"/>
      </w:pPr>
    </w:p>
    <w:p w:rsidR="001A669D" w:rsidRPr="00D101BE" w:rsidRDefault="001A669D" w:rsidP="001A669D">
      <w:pPr>
        <w:jc w:val="right"/>
        <w:rPr>
          <w:b/>
        </w:rPr>
      </w:pPr>
    </w:p>
    <w:p w:rsidR="001A669D" w:rsidRPr="00F861D8" w:rsidRDefault="001A669D" w:rsidP="001A669D">
      <w:pPr>
        <w:tabs>
          <w:tab w:val="left" w:pos="2440"/>
        </w:tabs>
        <w:jc w:val="center"/>
        <w:rPr>
          <w:b/>
        </w:rPr>
      </w:pPr>
      <w:r w:rsidRPr="00F861D8">
        <w:rPr>
          <w:color w:val="000000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1A669D" w:rsidRPr="00F861D8" w:rsidTr="004B6A86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A669D" w:rsidRPr="00F861D8" w:rsidRDefault="001A669D" w:rsidP="004B6A86">
            <w:pPr>
              <w:jc w:val="center"/>
              <w:rPr>
                <w:b/>
                <w:bCs/>
                <w:color w:val="000000"/>
              </w:rPr>
            </w:pPr>
            <w:r w:rsidRPr="00F861D8"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bCs/>
                <w:iCs/>
                <w:color w:val="000000"/>
              </w:rPr>
              <w:t>Код</w:t>
            </w:r>
          </w:p>
          <w:p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 xml:space="preserve">Сумма </w:t>
            </w:r>
            <w:proofErr w:type="gramStart"/>
            <w:r w:rsidRPr="00F861D8">
              <w:rPr>
                <w:b/>
                <w:color w:val="000000"/>
              </w:rPr>
              <w:t>на</w:t>
            </w:r>
            <w:proofErr w:type="gramEnd"/>
          </w:p>
        </w:tc>
      </w:tr>
      <w:tr w:rsidR="001A669D" w:rsidRPr="00F861D8" w:rsidTr="004B6A86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1A669D" w:rsidRPr="00F861D8" w:rsidRDefault="001A669D" w:rsidP="004B6A86">
            <w:pPr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1A669D" w:rsidRPr="00F861D8" w:rsidRDefault="001A669D" w:rsidP="004B6A86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669D" w:rsidRPr="00CB156D" w:rsidRDefault="001A669D" w:rsidP="004B6A86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2023</w:t>
            </w:r>
            <w:r w:rsidRPr="00CB156D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669D" w:rsidRPr="0017668D" w:rsidRDefault="001A669D" w:rsidP="004B6A86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2024</w:t>
            </w:r>
            <w:r w:rsidRPr="0017668D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669D" w:rsidRPr="0017668D" w:rsidRDefault="001A669D" w:rsidP="004B6A86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2025</w:t>
            </w:r>
            <w:r w:rsidRPr="0017668D">
              <w:rPr>
                <w:b/>
                <w:bCs/>
                <w:iCs/>
                <w:color w:val="000000"/>
              </w:rPr>
              <w:t xml:space="preserve"> год</w:t>
            </w:r>
          </w:p>
        </w:tc>
      </w:tr>
      <w:tr w:rsidR="001A669D" w:rsidRPr="00084DE6" w:rsidTr="004B6A86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A669D" w:rsidRPr="00084DE6" w:rsidRDefault="001A669D" w:rsidP="004B6A86">
            <w:pPr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A669D" w:rsidRPr="00084DE6" w:rsidRDefault="001A669D" w:rsidP="004B6A86">
            <w:pPr>
              <w:jc w:val="center"/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669D" w:rsidRPr="004B6A86" w:rsidRDefault="001A669D" w:rsidP="004B6A86">
            <w:pPr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</w:rPr>
              <w:t>14</w:t>
            </w:r>
            <w:r w:rsidR="001845FD">
              <w:rPr>
                <w:b/>
                <w:color w:val="000000"/>
              </w:rPr>
              <w:t>83,1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1502,6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1519,4</w:t>
            </w:r>
          </w:p>
        </w:tc>
      </w:tr>
      <w:tr w:rsidR="001A669D" w:rsidRPr="00084DE6" w:rsidTr="004B6A86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A669D" w:rsidRPr="00084DE6" w:rsidRDefault="001A669D" w:rsidP="004B6A86">
            <w:pPr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A669D" w:rsidRPr="00084DE6" w:rsidRDefault="001A669D" w:rsidP="004B6A86">
            <w:pPr>
              <w:jc w:val="center"/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669D" w:rsidRPr="00CB156D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1479,5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669D" w:rsidRPr="00084DE6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669D" w:rsidRPr="00084DE6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1519,4</w:t>
            </w:r>
          </w:p>
        </w:tc>
      </w:tr>
      <w:tr w:rsidR="001A669D" w:rsidRPr="00084DE6" w:rsidTr="004B6A86">
        <w:trPr>
          <w:trHeight w:val="606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084DE6" w:rsidRDefault="001A669D" w:rsidP="004B6A86">
            <w:pPr>
              <w:rPr>
                <w:color w:val="000000"/>
              </w:rPr>
            </w:pPr>
            <w:r w:rsidRPr="00084DE6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 w:rsidRPr="00084DE6">
              <w:rPr>
                <w:b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69D" w:rsidRPr="00CB156D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1167,6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1186,5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1198,0</w:t>
            </w:r>
          </w:p>
          <w:p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</w:p>
        </w:tc>
      </w:tr>
      <w:tr w:rsidR="001A669D" w:rsidRPr="00084DE6" w:rsidTr="004B6A86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084DE6" w:rsidRDefault="001A669D" w:rsidP="004B6A86">
            <w:pPr>
              <w:rPr>
                <w:color w:val="000000"/>
              </w:rPr>
            </w:pPr>
            <w:r w:rsidRPr="00084DE6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rPr>
                <w:color w:val="000000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A669D" w:rsidRPr="00CB156D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A669D" w:rsidRPr="00084DE6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A669D" w:rsidRPr="00084DE6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283,8</w:t>
            </w:r>
          </w:p>
        </w:tc>
      </w:tr>
      <w:tr w:rsidR="001A669D" w:rsidRPr="00084DE6" w:rsidTr="004B6A86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084DE6" w:rsidRDefault="001A669D" w:rsidP="004B6A86">
            <w:pPr>
              <w:rPr>
                <w:color w:val="000000"/>
              </w:rPr>
            </w:pPr>
            <w:r w:rsidRPr="00084DE6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rPr>
                <w:color w:val="000000"/>
              </w:rPr>
              <w:t>2 02 16001 10 0000 150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A669D" w:rsidRPr="00CB156D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A669D" w:rsidRPr="00084DE6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A669D" w:rsidRPr="00084DE6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914,2</w:t>
            </w:r>
          </w:p>
        </w:tc>
      </w:tr>
      <w:tr w:rsidR="001A669D" w:rsidRPr="00084DE6" w:rsidTr="004B6A86">
        <w:trPr>
          <w:trHeight w:val="60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084DE6" w:rsidRDefault="001A669D" w:rsidP="004B6A86">
            <w:pPr>
              <w:rPr>
                <w:b/>
                <w:color w:val="000000"/>
              </w:rPr>
            </w:pPr>
            <w:r w:rsidRPr="00084DE6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 w:rsidRPr="00084DE6">
              <w:rPr>
                <w:b/>
              </w:rPr>
              <w:t>2 02 30000 000000 150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CB156D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118,8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123,1</w:t>
            </w:r>
          </w:p>
        </w:tc>
      </w:tr>
      <w:tr w:rsidR="001A669D" w:rsidRPr="00084DE6" w:rsidTr="004B6A86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084DE6" w:rsidRDefault="001A669D" w:rsidP="004B6A86">
            <w:pPr>
              <w:rPr>
                <w:b/>
              </w:rPr>
            </w:pPr>
            <w:r w:rsidRPr="00084DE6">
              <w:rPr>
                <w:b/>
              </w:rPr>
              <w:t>Субвенции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rPr>
                <w:b/>
              </w:rPr>
              <w:t>2 02 30000 10 0000 150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222291" w:rsidRDefault="001A669D" w:rsidP="004B6A86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113,6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222291" w:rsidRDefault="001A669D" w:rsidP="004B6A86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118,8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222291" w:rsidRDefault="001A669D" w:rsidP="004B6A86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123,1</w:t>
            </w:r>
          </w:p>
        </w:tc>
      </w:tr>
      <w:tr w:rsidR="001A669D" w:rsidRPr="00084DE6" w:rsidTr="004B6A86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084DE6" w:rsidRDefault="001A669D" w:rsidP="004B6A86">
            <w:pPr>
              <w:rPr>
                <w:color w:val="000000"/>
              </w:rPr>
            </w:pPr>
            <w:r w:rsidRPr="00084DE6"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rPr>
                <w:color w:val="000000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222291" w:rsidRDefault="001A669D" w:rsidP="004B6A86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113,6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222291" w:rsidRDefault="001A669D" w:rsidP="004B6A86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118,8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222291" w:rsidRDefault="001A669D" w:rsidP="004B6A86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123,1</w:t>
            </w:r>
          </w:p>
        </w:tc>
      </w:tr>
      <w:tr w:rsidR="001A669D" w:rsidRPr="00084DE6" w:rsidTr="004B6A86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084DE6" w:rsidRDefault="001A669D" w:rsidP="004B6A86">
            <w:pPr>
              <w:rPr>
                <w:b/>
                <w:color w:val="000000"/>
              </w:rPr>
            </w:pPr>
            <w:r w:rsidRPr="00084DE6">
              <w:rPr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 w:rsidRPr="00084DE6">
              <w:rPr>
                <w:b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222291" w:rsidRDefault="00761908" w:rsidP="004B6A86">
            <w:pPr>
              <w:jc w:val="center"/>
              <w:rPr>
                <w:b/>
              </w:rPr>
            </w:pPr>
            <w:r>
              <w:rPr>
                <w:b/>
              </w:rPr>
              <w:t>201,6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222291" w:rsidRDefault="001A669D" w:rsidP="004B6A86">
            <w:pPr>
              <w:jc w:val="center"/>
              <w:rPr>
                <w:b/>
              </w:rPr>
            </w:pPr>
            <w:r w:rsidRPr="00222291">
              <w:rPr>
                <w:b/>
              </w:rPr>
              <w:t>198,3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222291" w:rsidRDefault="001A669D" w:rsidP="004B6A86">
            <w:pPr>
              <w:jc w:val="center"/>
              <w:rPr>
                <w:b/>
              </w:rPr>
            </w:pPr>
            <w:r w:rsidRPr="00222291">
              <w:rPr>
                <w:b/>
              </w:rPr>
              <w:t>198,3</w:t>
            </w:r>
          </w:p>
        </w:tc>
      </w:tr>
      <w:tr w:rsidR="001A669D" w:rsidRPr="00084DE6" w:rsidTr="004B6A86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084DE6" w:rsidRDefault="001A669D" w:rsidP="004B6A86">
            <w:pPr>
              <w:rPr>
                <w:color w:val="000000"/>
              </w:rPr>
            </w:pPr>
            <w:r w:rsidRPr="00084DE6"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084DE6">
              <w:t>Мокшанского</w:t>
            </w:r>
            <w:proofErr w:type="spellEnd"/>
            <w:r w:rsidRPr="00084DE6">
              <w:t xml:space="preserve"> района дополнительной финансовой поддержки на повышение заработной </w:t>
            </w:r>
            <w:proofErr w:type="gramStart"/>
            <w:r w:rsidRPr="00084DE6">
              <w:t xml:space="preserve">платы работникам муниципальных </w:t>
            </w:r>
            <w:r w:rsidRPr="00084DE6">
              <w:lastRenderedPageBreak/>
              <w:t xml:space="preserve">учреждений поселений </w:t>
            </w:r>
            <w:proofErr w:type="spellStart"/>
            <w:r w:rsidRPr="00084DE6">
              <w:t>Мокшанского</w:t>
            </w:r>
            <w:proofErr w:type="spellEnd"/>
            <w:r w:rsidRPr="00084DE6">
              <w:t xml:space="preserve"> района Пензенской области</w:t>
            </w:r>
            <w:proofErr w:type="gramEnd"/>
            <w:r w:rsidRPr="00084DE6">
              <w:t xml:space="preserve">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lastRenderedPageBreak/>
              <w:t>2 02 49999 10 9247 150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084DE6" w:rsidRDefault="001A669D" w:rsidP="004B6A86">
            <w:pPr>
              <w:jc w:val="center"/>
            </w:pPr>
            <w:r>
              <w:t>198,3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084DE6" w:rsidRDefault="001A669D" w:rsidP="004B6A86">
            <w:pPr>
              <w:jc w:val="center"/>
            </w:pPr>
            <w:r>
              <w:t>198,3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69D" w:rsidRPr="00084DE6" w:rsidRDefault="001A669D" w:rsidP="004B6A86">
            <w:pPr>
              <w:jc w:val="center"/>
            </w:pPr>
            <w:r>
              <w:t>198,3</w:t>
            </w:r>
          </w:p>
        </w:tc>
      </w:tr>
      <w:tr w:rsidR="00A06A28" w:rsidRPr="00084DE6" w:rsidTr="004B6A86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8" w:rsidRPr="00084DE6" w:rsidRDefault="00A06A28" w:rsidP="004B6A86">
            <w:r w:rsidRPr="00A75D92">
              <w:lastRenderedPageBreak/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6A28" w:rsidRPr="00084DE6" w:rsidRDefault="00A06A28" w:rsidP="004B6A86">
            <w:pPr>
              <w:jc w:val="center"/>
            </w:pPr>
            <w:r w:rsidRPr="00A75D92">
              <w:t>2 02 49999 10 9403 150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8" w:rsidRDefault="00697455" w:rsidP="004B6A86">
            <w:pPr>
              <w:jc w:val="center"/>
            </w:pPr>
            <w:r>
              <w:t>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8" w:rsidRDefault="00A06A28" w:rsidP="004B6A8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A28" w:rsidRDefault="00A06A28" w:rsidP="004B6A86">
            <w:pPr>
              <w:jc w:val="center"/>
            </w:pPr>
          </w:p>
        </w:tc>
      </w:tr>
    </w:tbl>
    <w:p w:rsidR="001A669D" w:rsidRPr="00F861D8" w:rsidRDefault="001A669D" w:rsidP="001A669D"/>
    <w:p w:rsidR="00F3340E" w:rsidRDefault="00F3340E" w:rsidP="00513472">
      <w:pPr>
        <w:jc w:val="right"/>
      </w:pPr>
    </w:p>
    <w:p w:rsidR="00F3340E" w:rsidRDefault="00F3340E" w:rsidP="00513472">
      <w:pPr>
        <w:jc w:val="right"/>
      </w:pPr>
    </w:p>
    <w:p w:rsidR="00F3340E" w:rsidRDefault="00F3340E" w:rsidP="00513472">
      <w:pPr>
        <w:jc w:val="right"/>
      </w:pPr>
    </w:p>
    <w:p w:rsidR="00F3340E" w:rsidRDefault="00F3340E" w:rsidP="00513472">
      <w:pPr>
        <w:jc w:val="right"/>
      </w:pPr>
    </w:p>
    <w:p w:rsidR="00F3340E" w:rsidRDefault="00F3340E" w:rsidP="00513472">
      <w:pPr>
        <w:jc w:val="right"/>
      </w:pPr>
    </w:p>
    <w:p w:rsidR="00F3340E" w:rsidRDefault="00F3340E" w:rsidP="00513472">
      <w:pPr>
        <w:jc w:val="right"/>
      </w:pPr>
    </w:p>
    <w:p w:rsidR="00F3340E" w:rsidRDefault="00F3340E" w:rsidP="00513472">
      <w:pPr>
        <w:jc w:val="right"/>
      </w:pPr>
    </w:p>
    <w:p w:rsidR="00F3340E" w:rsidRDefault="00F3340E" w:rsidP="00513472">
      <w:pPr>
        <w:jc w:val="right"/>
      </w:pPr>
    </w:p>
    <w:p w:rsidR="00F3340E" w:rsidRDefault="00F3340E" w:rsidP="00513472">
      <w:pPr>
        <w:jc w:val="right"/>
      </w:pPr>
    </w:p>
    <w:p w:rsidR="00F3340E" w:rsidRDefault="00F3340E" w:rsidP="00513472">
      <w:pPr>
        <w:jc w:val="right"/>
      </w:pPr>
    </w:p>
    <w:p w:rsidR="00F3340E" w:rsidRDefault="00F3340E" w:rsidP="00513472">
      <w:pPr>
        <w:jc w:val="right"/>
      </w:pPr>
    </w:p>
    <w:p w:rsidR="00F3340E" w:rsidRDefault="00F3340E" w:rsidP="00513472">
      <w:pPr>
        <w:jc w:val="right"/>
      </w:pPr>
    </w:p>
    <w:p w:rsidR="00F3340E" w:rsidRDefault="00F3340E" w:rsidP="00513472">
      <w:pPr>
        <w:jc w:val="right"/>
      </w:pPr>
    </w:p>
    <w:p w:rsidR="00F3340E" w:rsidRDefault="00F3340E" w:rsidP="00513472">
      <w:pPr>
        <w:jc w:val="right"/>
      </w:pPr>
    </w:p>
    <w:p w:rsidR="004B6A86" w:rsidRDefault="004B6A86" w:rsidP="00513472">
      <w:pPr>
        <w:jc w:val="right"/>
      </w:pPr>
    </w:p>
    <w:p w:rsidR="004B6A86" w:rsidRDefault="004B6A86" w:rsidP="00513472">
      <w:pPr>
        <w:jc w:val="right"/>
      </w:pPr>
    </w:p>
    <w:p w:rsidR="004B6A86" w:rsidRDefault="004B6A86" w:rsidP="00513472">
      <w:pPr>
        <w:jc w:val="right"/>
      </w:pPr>
    </w:p>
    <w:p w:rsidR="004B6A86" w:rsidRDefault="004B6A86" w:rsidP="00513472">
      <w:pPr>
        <w:jc w:val="right"/>
      </w:pPr>
    </w:p>
    <w:p w:rsidR="004B6A86" w:rsidRDefault="004B6A86" w:rsidP="00513472">
      <w:pPr>
        <w:jc w:val="right"/>
      </w:pPr>
    </w:p>
    <w:p w:rsidR="004B6A86" w:rsidRDefault="004B6A86" w:rsidP="00513472">
      <w:pPr>
        <w:jc w:val="right"/>
      </w:pPr>
    </w:p>
    <w:p w:rsidR="00F3340E" w:rsidRDefault="00F3340E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513472" w:rsidRPr="00F861D8" w:rsidRDefault="00513472" w:rsidP="00513472">
      <w:pPr>
        <w:jc w:val="right"/>
      </w:pPr>
      <w:r w:rsidRPr="00F861D8">
        <w:t xml:space="preserve">Приложение </w:t>
      </w:r>
      <w:r>
        <w:t>4</w:t>
      </w:r>
    </w:p>
    <w:p w:rsidR="00513472" w:rsidRPr="00F861D8" w:rsidRDefault="00513472" w:rsidP="00513472">
      <w:pPr>
        <w:jc w:val="right"/>
      </w:pPr>
      <w:r w:rsidRPr="00F861D8">
        <w:t xml:space="preserve">УТВЕРЖДЕНО </w:t>
      </w:r>
    </w:p>
    <w:p w:rsidR="00513472" w:rsidRPr="00F861D8" w:rsidRDefault="00513472" w:rsidP="00513472">
      <w:pPr>
        <w:jc w:val="right"/>
      </w:pPr>
      <w:r w:rsidRPr="00F861D8">
        <w:t>решением Комитета местного самоуправления</w:t>
      </w:r>
    </w:p>
    <w:p w:rsidR="00513472" w:rsidRPr="00513472" w:rsidRDefault="00513472" w:rsidP="00513472">
      <w:pPr>
        <w:jc w:val="right"/>
      </w:pPr>
      <w:proofErr w:type="spellStart"/>
      <w:r w:rsidRPr="00F861D8">
        <w:t>Подгорненского</w:t>
      </w:r>
      <w:proofErr w:type="spellEnd"/>
      <w:r w:rsidRPr="00F861D8">
        <w:t xml:space="preserve"> сельсовета </w:t>
      </w:r>
    </w:p>
    <w:p w:rsidR="00513472" w:rsidRPr="00B563E7" w:rsidRDefault="00513472" w:rsidP="00513472">
      <w:pPr>
        <w:jc w:val="right"/>
      </w:pPr>
      <w:proofErr w:type="spellStart"/>
      <w:r w:rsidRPr="00F861D8">
        <w:t>Мокшанского</w:t>
      </w:r>
      <w:proofErr w:type="spellEnd"/>
      <w:r w:rsidRPr="00F861D8">
        <w:t xml:space="preserve"> района </w:t>
      </w:r>
    </w:p>
    <w:p w:rsidR="00513472" w:rsidRPr="00F861D8" w:rsidRDefault="00513472" w:rsidP="00513472">
      <w:pPr>
        <w:jc w:val="right"/>
      </w:pPr>
      <w:r w:rsidRPr="00F861D8">
        <w:lastRenderedPageBreak/>
        <w:t>Пензенской области</w:t>
      </w:r>
    </w:p>
    <w:p w:rsidR="00513472" w:rsidRPr="00D101BE" w:rsidRDefault="00951FB9" w:rsidP="00513472">
      <w:pPr>
        <w:jc w:val="right"/>
        <w:rPr>
          <w:b/>
        </w:rPr>
      </w:pPr>
      <w:r>
        <w:t>о</w:t>
      </w:r>
      <w:r w:rsidRPr="00D101BE">
        <w:t>т</w:t>
      </w:r>
      <w:r>
        <w:t xml:space="preserve"> </w:t>
      </w:r>
      <w:proofErr w:type="gramStart"/>
      <w:r>
        <w:t>г</w:t>
      </w:r>
      <w:proofErr w:type="gramEnd"/>
      <w:r>
        <w:t xml:space="preserve">  № </w:t>
      </w:r>
    </w:p>
    <w:p w:rsidR="00513472" w:rsidRPr="00F861D8" w:rsidRDefault="00513472" w:rsidP="00513472">
      <w:pPr>
        <w:pStyle w:val="a8"/>
        <w:jc w:val="center"/>
      </w:pPr>
    </w:p>
    <w:p w:rsidR="00513472" w:rsidRPr="00F861D8" w:rsidRDefault="00513472" w:rsidP="00DE4DFD">
      <w:pPr>
        <w:pStyle w:val="a8"/>
        <w:jc w:val="both"/>
      </w:pPr>
      <w:r w:rsidRPr="00B563E7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B563E7">
        <w:rPr>
          <w:b/>
          <w:sz w:val="24"/>
          <w:szCs w:val="24"/>
        </w:rPr>
        <w:t>Подгорненского</w:t>
      </w:r>
      <w:proofErr w:type="spellEnd"/>
      <w:r w:rsidRPr="00B563E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B563E7"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 w:rsidRPr="00B563E7">
        <w:rPr>
          <w:b/>
          <w:sz w:val="24"/>
          <w:szCs w:val="24"/>
        </w:rPr>
        <w:t xml:space="preserve"> на 202</w:t>
      </w:r>
      <w:r w:rsidR="00DE4DFD" w:rsidRPr="00DE4DFD">
        <w:rPr>
          <w:b/>
          <w:sz w:val="24"/>
          <w:szCs w:val="24"/>
        </w:rPr>
        <w:t>3</w:t>
      </w:r>
      <w:r w:rsidRPr="00B563E7">
        <w:rPr>
          <w:b/>
          <w:sz w:val="24"/>
          <w:szCs w:val="24"/>
        </w:rPr>
        <w:t xml:space="preserve"> год и на плановый период 202</w:t>
      </w:r>
      <w:r w:rsidR="00DE4DFD" w:rsidRPr="00DE4DFD">
        <w:rPr>
          <w:b/>
          <w:sz w:val="24"/>
          <w:szCs w:val="24"/>
        </w:rPr>
        <w:t>4</w:t>
      </w:r>
      <w:r w:rsidRPr="00B563E7">
        <w:rPr>
          <w:b/>
          <w:sz w:val="24"/>
          <w:szCs w:val="24"/>
        </w:rPr>
        <w:t>- 202</w:t>
      </w:r>
      <w:r w:rsidR="00DE4DFD" w:rsidRPr="00DE4DFD">
        <w:rPr>
          <w:b/>
          <w:sz w:val="24"/>
          <w:szCs w:val="24"/>
        </w:rPr>
        <w:t>5</w:t>
      </w:r>
      <w:r w:rsidRPr="00B563E7">
        <w:rPr>
          <w:b/>
          <w:sz w:val="24"/>
          <w:szCs w:val="24"/>
        </w:rPr>
        <w:t xml:space="preserve"> годов</w:t>
      </w:r>
      <w:r w:rsidRPr="00F861D8">
        <w:t xml:space="preserve"> </w:t>
      </w:r>
    </w:p>
    <w:p w:rsidR="00513472" w:rsidRDefault="00513472" w:rsidP="00513472"/>
    <w:tbl>
      <w:tblPr>
        <w:tblW w:w="9300" w:type="dxa"/>
        <w:tblInd w:w="113" w:type="dxa"/>
        <w:tblLook w:val="04A0" w:firstRow="1" w:lastRow="0" w:firstColumn="1" w:lastColumn="0" w:noHBand="0" w:noVBand="1"/>
      </w:tblPr>
      <w:tblGrid>
        <w:gridCol w:w="2815"/>
        <w:gridCol w:w="717"/>
        <w:gridCol w:w="985"/>
        <w:gridCol w:w="1023"/>
        <w:gridCol w:w="498"/>
        <w:gridCol w:w="1140"/>
        <w:gridCol w:w="1140"/>
        <w:gridCol w:w="1140"/>
      </w:tblGrid>
      <w:tr w:rsidR="0051528B" w:rsidRPr="0051528B" w:rsidTr="0051528B">
        <w:trPr>
          <w:trHeight w:val="255"/>
        </w:trPr>
        <w:tc>
          <w:tcPr>
            <w:tcW w:w="3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32793758"/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8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07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528B" w:rsidRPr="0051528B" w:rsidRDefault="0051528B" w:rsidP="0051528B">
            <w:pPr>
              <w:jc w:val="center"/>
              <w:rPr>
                <w:sz w:val="20"/>
                <w:szCs w:val="20"/>
              </w:rPr>
            </w:pPr>
            <w:r w:rsidRPr="0051528B">
              <w:rPr>
                <w:sz w:val="20"/>
                <w:szCs w:val="20"/>
              </w:rPr>
              <w:t xml:space="preserve">Утверждено на 2023 год, </w:t>
            </w:r>
            <w:proofErr w:type="spellStart"/>
            <w:r w:rsidRPr="0051528B">
              <w:rPr>
                <w:sz w:val="20"/>
                <w:szCs w:val="20"/>
              </w:rPr>
              <w:t>тыс</w:t>
            </w:r>
            <w:proofErr w:type="gramStart"/>
            <w:r w:rsidRPr="0051528B">
              <w:rPr>
                <w:sz w:val="20"/>
                <w:szCs w:val="20"/>
              </w:rPr>
              <w:t>.р</w:t>
            </w:r>
            <w:proofErr w:type="gramEnd"/>
            <w:r w:rsidRPr="0051528B">
              <w:rPr>
                <w:sz w:val="20"/>
                <w:szCs w:val="20"/>
              </w:rPr>
              <w:t>уб</w:t>
            </w:r>
            <w:proofErr w:type="spellEnd"/>
            <w:r w:rsidRPr="0051528B">
              <w:rPr>
                <w:sz w:val="20"/>
                <w:szCs w:val="20"/>
              </w:rPr>
              <w:t>.</w:t>
            </w:r>
          </w:p>
        </w:tc>
        <w:tc>
          <w:tcPr>
            <w:tcW w:w="10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528B" w:rsidRPr="0051528B" w:rsidRDefault="0051528B" w:rsidP="0051528B">
            <w:pPr>
              <w:jc w:val="center"/>
              <w:rPr>
                <w:sz w:val="20"/>
                <w:szCs w:val="20"/>
              </w:rPr>
            </w:pPr>
            <w:r w:rsidRPr="0051528B">
              <w:rPr>
                <w:sz w:val="20"/>
                <w:szCs w:val="20"/>
              </w:rPr>
              <w:t xml:space="preserve">Утверждено на 2024 год, </w:t>
            </w:r>
            <w:proofErr w:type="spellStart"/>
            <w:r w:rsidRPr="0051528B">
              <w:rPr>
                <w:sz w:val="20"/>
                <w:szCs w:val="20"/>
              </w:rPr>
              <w:t>тыс</w:t>
            </w:r>
            <w:proofErr w:type="gramStart"/>
            <w:r w:rsidRPr="0051528B">
              <w:rPr>
                <w:sz w:val="20"/>
                <w:szCs w:val="20"/>
              </w:rPr>
              <w:t>.р</w:t>
            </w:r>
            <w:proofErr w:type="gramEnd"/>
            <w:r w:rsidRPr="0051528B">
              <w:rPr>
                <w:sz w:val="20"/>
                <w:szCs w:val="20"/>
              </w:rPr>
              <w:t>уб</w:t>
            </w:r>
            <w:proofErr w:type="spellEnd"/>
            <w:r w:rsidRPr="0051528B">
              <w:rPr>
                <w:sz w:val="20"/>
                <w:szCs w:val="20"/>
              </w:rPr>
              <w:t>.</w:t>
            </w:r>
          </w:p>
        </w:tc>
        <w:tc>
          <w:tcPr>
            <w:tcW w:w="10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528B" w:rsidRPr="0051528B" w:rsidRDefault="0051528B" w:rsidP="0051528B">
            <w:pPr>
              <w:jc w:val="center"/>
              <w:rPr>
                <w:sz w:val="20"/>
                <w:szCs w:val="20"/>
              </w:rPr>
            </w:pPr>
            <w:r w:rsidRPr="0051528B">
              <w:rPr>
                <w:sz w:val="20"/>
                <w:szCs w:val="20"/>
              </w:rPr>
              <w:t xml:space="preserve">Утверждено на 2025 год, </w:t>
            </w:r>
            <w:proofErr w:type="spellStart"/>
            <w:r w:rsidRPr="0051528B">
              <w:rPr>
                <w:sz w:val="20"/>
                <w:szCs w:val="20"/>
              </w:rPr>
              <w:t>тыс</w:t>
            </w:r>
            <w:proofErr w:type="gramStart"/>
            <w:r w:rsidRPr="0051528B">
              <w:rPr>
                <w:sz w:val="20"/>
                <w:szCs w:val="20"/>
              </w:rPr>
              <w:t>.р</w:t>
            </w:r>
            <w:proofErr w:type="gramEnd"/>
            <w:r w:rsidRPr="0051528B">
              <w:rPr>
                <w:sz w:val="20"/>
                <w:szCs w:val="20"/>
              </w:rPr>
              <w:t>уб</w:t>
            </w:r>
            <w:proofErr w:type="spellEnd"/>
            <w:r w:rsidRPr="0051528B">
              <w:rPr>
                <w:sz w:val="20"/>
                <w:szCs w:val="20"/>
              </w:rPr>
              <w:t>.</w:t>
            </w:r>
          </w:p>
        </w:tc>
      </w:tr>
      <w:tr w:rsidR="0051528B" w:rsidRPr="0051528B" w:rsidTr="0051528B">
        <w:trPr>
          <w:trHeight w:val="1320"/>
        </w:trPr>
        <w:tc>
          <w:tcPr>
            <w:tcW w:w="3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07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528B" w:rsidRPr="0051528B" w:rsidRDefault="0051528B" w:rsidP="0051528B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528B" w:rsidRPr="0051528B" w:rsidRDefault="0051528B" w:rsidP="0051528B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528B" w:rsidRPr="0051528B" w:rsidRDefault="0051528B" w:rsidP="0051528B">
            <w:pPr>
              <w:rPr>
                <w:sz w:val="20"/>
                <w:szCs w:val="20"/>
              </w:rPr>
            </w:pP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3 423,8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2 783,6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sz w:val="16"/>
                <w:szCs w:val="16"/>
              </w:rPr>
              <w:t>2 753,4</w:t>
            </w:r>
          </w:p>
        </w:tc>
      </w:tr>
      <w:tr w:rsidR="0051528B" w:rsidRPr="0051528B" w:rsidTr="0051528B">
        <w:trPr>
          <w:trHeight w:val="63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АДМИНИСТРАЦИЯ ПОДГОРНЕНСКОГО СЕЛЬСОВЕТА МОКШАНСКОГО РАЙОНА ПЕНЗЕНСКОЙ ОБЛАСТИ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3 423,8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2 783,6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2 753,4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1 971,0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2 222,7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51528B" w:rsidRPr="0051528B" w:rsidTr="0051528B">
        <w:trPr>
          <w:trHeight w:val="105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1 957,9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51528B" w:rsidRPr="0051528B" w:rsidTr="0051528B">
        <w:trPr>
          <w:trHeight w:val="105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1 957,9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51528B" w:rsidRPr="0051528B" w:rsidTr="0051528B">
        <w:trPr>
          <w:trHeight w:val="42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1 957,9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51528B" w:rsidRPr="0051528B" w:rsidTr="0051528B">
        <w:trPr>
          <w:trHeight w:val="63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1 957,9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51528B" w:rsidRPr="0051528B" w:rsidTr="0051528B">
        <w:trPr>
          <w:trHeight w:val="63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727,1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1 085,9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1 008,6</w:t>
            </w:r>
          </w:p>
        </w:tc>
      </w:tr>
      <w:tr w:rsidR="0051528B" w:rsidRPr="0051528B" w:rsidTr="0051528B">
        <w:trPr>
          <w:trHeight w:val="126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727,1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1 085,9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1 008,6</w:t>
            </w:r>
          </w:p>
        </w:tc>
      </w:tr>
      <w:tr w:rsidR="0051528B" w:rsidRPr="0051528B" w:rsidTr="0051528B">
        <w:trPr>
          <w:trHeight w:val="42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727,1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1 085,9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1 008,6</w:t>
            </w:r>
          </w:p>
        </w:tc>
      </w:tr>
      <w:tr w:rsidR="0051528B" w:rsidRPr="0051528B" w:rsidTr="0051528B">
        <w:trPr>
          <w:trHeight w:val="420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857,3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51528B" w:rsidRPr="0051528B" w:rsidTr="0051528B">
        <w:trPr>
          <w:trHeight w:val="126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857,3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51528B" w:rsidRPr="0051528B" w:rsidTr="0051528B">
        <w:trPr>
          <w:trHeight w:val="42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857,3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51528B" w:rsidRPr="0051528B" w:rsidTr="0051528B">
        <w:trPr>
          <w:trHeight w:val="420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175,2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40,6</w:t>
            </w:r>
          </w:p>
        </w:tc>
      </w:tr>
      <w:tr w:rsidR="0051528B" w:rsidRPr="0051528B" w:rsidTr="0051528B">
        <w:trPr>
          <w:trHeight w:val="63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166,0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31,4</w:t>
            </w:r>
          </w:p>
        </w:tc>
      </w:tr>
      <w:tr w:rsidR="0051528B" w:rsidRPr="0051528B" w:rsidTr="0051528B">
        <w:trPr>
          <w:trHeight w:val="63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166,0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31,4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</w:tr>
      <w:tr w:rsidR="0051528B" w:rsidRPr="0051528B" w:rsidTr="0051528B">
        <w:trPr>
          <w:trHeight w:val="1050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51528B" w:rsidRPr="0051528B" w:rsidTr="0051528B">
        <w:trPr>
          <w:trHeight w:val="126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51528B" w:rsidRPr="0051528B" w:rsidTr="0051528B">
        <w:trPr>
          <w:trHeight w:val="42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51528B" w:rsidRPr="0051528B" w:rsidTr="0051528B">
        <w:trPr>
          <w:trHeight w:val="840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84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sz w:val="16"/>
                <w:szCs w:val="16"/>
              </w:rPr>
            </w:pPr>
            <w:r w:rsidRPr="0051528B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528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528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528B">
              <w:rPr>
                <w:rFonts w:ascii="Arial" w:hAnsi="Arial" w:cs="Arial"/>
                <w:sz w:val="16"/>
                <w:szCs w:val="16"/>
              </w:rPr>
              <w:t>8800096910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528B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528B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528B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1528B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840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Резервные фонды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8200000000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63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8200020510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8200020510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средства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8200020510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84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51528B" w:rsidRPr="0051528B" w:rsidTr="0051528B">
        <w:trPr>
          <w:trHeight w:val="42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51528B" w:rsidRPr="0051528B" w:rsidTr="0051528B">
        <w:trPr>
          <w:trHeight w:val="84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51528B" w:rsidRPr="0051528B" w:rsidTr="0051528B">
        <w:trPr>
          <w:trHeight w:val="84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51528B" w:rsidRPr="0051528B" w:rsidTr="0051528B">
        <w:trPr>
          <w:trHeight w:val="126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51528B" w:rsidRPr="0051528B" w:rsidTr="0051528B">
        <w:trPr>
          <w:trHeight w:val="42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51528B" w:rsidRPr="0051528B" w:rsidTr="0051528B">
        <w:trPr>
          <w:trHeight w:val="630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51528B" w:rsidRPr="0051528B" w:rsidTr="0051528B">
        <w:trPr>
          <w:trHeight w:val="63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51528B" w:rsidRPr="0051528B" w:rsidTr="0051528B">
        <w:trPr>
          <w:trHeight w:val="420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84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189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извещателей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42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63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51528B" w:rsidRPr="0051528B" w:rsidTr="0051528B">
        <w:trPr>
          <w:trHeight w:val="105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51528B" w:rsidRPr="0051528B" w:rsidTr="0051528B">
        <w:trPr>
          <w:trHeight w:val="84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51528B" w:rsidRPr="0051528B" w:rsidTr="0051528B">
        <w:trPr>
          <w:trHeight w:val="126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51528B" w:rsidRPr="0051528B" w:rsidTr="0051528B">
        <w:trPr>
          <w:trHeight w:val="63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51528B" w:rsidRPr="0051528B" w:rsidTr="0051528B">
        <w:trPr>
          <w:trHeight w:val="63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51528B" w:rsidRPr="0051528B" w:rsidTr="0051528B">
        <w:trPr>
          <w:trHeight w:val="63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189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ОХРАНА ОКРУЖАЮЩЕЙ СРЕДЫ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42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126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«Использование и охрана земель на территории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области» на 2020-2027 годы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0300000000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84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" Улучшение качественных характеристик земель на территории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0300200000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63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организацию деятельности по сбору (в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</w:t>
            </w:r>
            <w:proofErr w:type="gram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.ч</w:t>
            </w:r>
            <w:proofErr w:type="spellEnd"/>
            <w:proofErr w:type="gram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раздельному) и транспортированию твердых отходов.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0300261140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63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0300261140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63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0300261140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833,3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833,3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105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833,3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42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833,3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63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833,3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63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63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63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1050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733,8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733,8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733,8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76,3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51528B" w:rsidRPr="0051528B" w:rsidTr="0051528B">
        <w:trPr>
          <w:trHeight w:val="255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51528B" w:rsidRPr="0051528B" w:rsidTr="0051528B">
        <w:trPr>
          <w:trHeight w:val="42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51528B" w:rsidRPr="0051528B" w:rsidTr="0051528B">
        <w:trPr>
          <w:trHeight w:val="42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51528B" w:rsidRPr="0051528B" w:rsidTr="0051528B">
        <w:trPr>
          <w:trHeight w:val="420"/>
        </w:trPr>
        <w:tc>
          <w:tcPr>
            <w:tcW w:w="3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28B" w:rsidRPr="0051528B" w:rsidRDefault="0051528B" w:rsidP="0051528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1528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</w:tbl>
    <w:p w:rsidR="00513472" w:rsidRDefault="00513472" w:rsidP="0051528B"/>
    <w:bookmarkEnd w:id="0"/>
    <w:p w:rsidR="00225AF2" w:rsidRDefault="00225AF2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2235D7" w:rsidRDefault="002235D7" w:rsidP="00513472">
      <w:pPr>
        <w:jc w:val="right"/>
      </w:pPr>
    </w:p>
    <w:p w:rsidR="00513472" w:rsidRPr="00F861D8" w:rsidRDefault="00513472" w:rsidP="00513472">
      <w:pPr>
        <w:jc w:val="right"/>
      </w:pPr>
      <w:r w:rsidRPr="00F861D8">
        <w:lastRenderedPageBreak/>
        <w:t xml:space="preserve">Приложение </w:t>
      </w:r>
      <w:r>
        <w:t>5</w:t>
      </w:r>
    </w:p>
    <w:p w:rsidR="00513472" w:rsidRPr="00F861D8" w:rsidRDefault="00513472" w:rsidP="00513472">
      <w:pPr>
        <w:jc w:val="right"/>
      </w:pPr>
      <w:r w:rsidRPr="00F861D8">
        <w:t xml:space="preserve">УТВЕРЖДЕНО </w:t>
      </w:r>
    </w:p>
    <w:p w:rsidR="00513472" w:rsidRPr="00F861D8" w:rsidRDefault="00513472" w:rsidP="00513472">
      <w:pPr>
        <w:jc w:val="right"/>
      </w:pPr>
      <w:r w:rsidRPr="00F861D8">
        <w:t>решением Комитета местного самоуправления</w:t>
      </w:r>
    </w:p>
    <w:p w:rsidR="00513472" w:rsidRPr="00F719B6" w:rsidRDefault="00513472" w:rsidP="00513472">
      <w:pPr>
        <w:jc w:val="right"/>
      </w:pPr>
      <w:proofErr w:type="spellStart"/>
      <w:r w:rsidRPr="00F861D8">
        <w:t>Подгорненского</w:t>
      </w:r>
      <w:proofErr w:type="spellEnd"/>
      <w:r w:rsidRPr="00F861D8">
        <w:t xml:space="preserve"> сельсовета </w:t>
      </w:r>
    </w:p>
    <w:p w:rsidR="00513472" w:rsidRPr="00F719B6" w:rsidRDefault="00513472" w:rsidP="00513472">
      <w:pPr>
        <w:jc w:val="right"/>
      </w:pPr>
      <w:proofErr w:type="spellStart"/>
      <w:r w:rsidRPr="00F861D8">
        <w:t>Мокшанского</w:t>
      </w:r>
      <w:proofErr w:type="spellEnd"/>
      <w:r w:rsidRPr="00F861D8">
        <w:t xml:space="preserve"> района </w:t>
      </w:r>
    </w:p>
    <w:p w:rsidR="00513472" w:rsidRPr="00F861D8" w:rsidRDefault="00513472" w:rsidP="00513472">
      <w:pPr>
        <w:jc w:val="right"/>
      </w:pPr>
      <w:r w:rsidRPr="00F861D8">
        <w:t>Пензенской области</w:t>
      </w:r>
    </w:p>
    <w:p w:rsidR="00225AF2" w:rsidRDefault="00225AF2" w:rsidP="00513472">
      <w:pPr>
        <w:jc w:val="right"/>
      </w:pPr>
      <w:r>
        <w:t>о</w:t>
      </w:r>
      <w:r w:rsidRPr="00D101BE">
        <w:t>т</w:t>
      </w:r>
      <w:r>
        <w:t xml:space="preserve"> № </w:t>
      </w:r>
      <w:bookmarkStart w:id="1" w:name="_GoBack"/>
      <w:bookmarkEnd w:id="1"/>
    </w:p>
    <w:p w:rsidR="00513472" w:rsidRPr="00D101BE" w:rsidRDefault="00513472" w:rsidP="00513472">
      <w:pPr>
        <w:jc w:val="right"/>
        <w:rPr>
          <w:b/>
        </w:rPr>
      </w:pPr>
      <w:r>
        <w:t xml:space="preserve"> </w:t>
      </w:r>
    </w:p>
    <w:p w:rsidR="00513472" w:rsidRPr="00F861D8" w:rsidRDefault="0051347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  <w:r w:rsidRPr="00F861D8">
        <w:rPr>
          <w:b/>
          <w:bCs/>
          <w:sz w:val="28"/>
          <w:szCs w:val="28"/>
        </w:rPr>
        <w:t xml:space="preserve">Ведомственная структура расходов бюджета </w:t>
      </w:r>
      <w:proofErr w:type="spellStart"/>
      <w:r w:rsidRPr="00F861D8">
        <w:rPr>
          <w:b/>
          <w:bCs/>
          <w:sz w:val="28"/>
          <w:szCs w:val="28"/>
        </w:rPr>
        <w:t>Подгорненского</w:t>
      </w:r>
      <w:proofErr w:type="spellEnd"/>
      <w:r w:rsidRPr="00F861D8">
        <w:rPr>
          <w:b/>
          <w:bCs/>
          <w:sz w:val="28"/>
          <w:szCs w:val="28"/>
        </w:rPr>
        <w:t xml:space="preserve"> сельсовета </w:t>
      </w:r>
      <w:r w:rsidRPr="00F861D8">
        <w:rPr>
          <w:b/>
          <w:sz w:val="28"/>
          <w:szCs w:val="28"/>
        </w:rPr>
        <w:t xml:space="preserve">района </w:t>
      </w:r>
      <w:r>
        <w:rPr>
          <w:b/>
          <w:sz w:val="28"/>
          <w:szCs w:val="28"/>
        </w:rPr>
        <w:t>на 202</w:t>
      </w:r>
      <w:r w:rsidR="00DE4DFD" w:rsidRPr="00DE4DFD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 и на плановый период 202</w:t>
      </w:r>
      <w:r w:rsidR="00DE4DFD" w:rsidRPr="00DE4D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и 202</w:t>
      </w:r>
      <w:r w:rsidR="00DE4DFD" w:rsidRPr="00DE4DFD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годов</w:t>
      </w:r>
    </w:p>
    <w:p w:rsidR="00513472" w:rsidRPr="00F861D8" w:rsidRDefault="00513472" w:rsidP="00513472">
      <w:pPr>
        <w:rPr>
          <w:sz w:val="18"/>
          <w:szCs w:val="18"/>
        </w:rPr>
      </w:pPr>
    </w:p>
    <w:tbl>
      <w:tblPr>
        <w:tblW w:w="9160" w:type="dxa"/>
        <w:tblInd w:w="113" w:type="dxa"/>
        <w:tblLook w:val="04A0" w:firstRow="1" w:lastRow="0" w:firstColumn="1" w:lastColumn="0" w:noHBand="0" w:noVBand="1"/>
      </w:tblPr>
      <w:tblGrid>
        <w:gridCol w:w="2242"/>
        <w:gridCol w:w="598"/>
        <w:gridCol w:w="714"/>
        <w:gridCol w:w="982"/>
        <w:gridCol w:w="1020"/>
        <w:gridCol w:w="497"/>
        <w:gridCol w:w="1135"/>
        <w:gridCol w:w="1135"/>
        <w:gridCol w:w="1135"/>
      </w:tblGrid>
      <w:tr w:rsidR="00041BC4" w:rsidRPr="00041BC4" w:rsidTr="00041BC4">
        <w:trPr>
          <w:trHeight w:val="255"/>
        </w:trPr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2" w:name="_Hlk132793806"/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4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07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BC4" w:rsidRPr="00041BC4" w:rsidRDefault="00041BC4" w:rsidP="00041BC4">
            <w:pPr>
              <w:jc w:val="center"/>
              <w:rPr>
                <w:sz w:val="20"/>
                <w:szCs w:val="20"/>
              </w:rPr>
            </w:pPr>
            <w:r w:rsidRPr="00041BC4">
              <w:rPr>
                <w:bCs/>
                <w:sz w:val="20"/>
                <w:szCs w:val="20"/>
              </w:rPr>
              <w:t xml:space="preserve">Утверждено на 2023 год, </w:t>
            </w:r>
            <w:proofErr w:type="spellStart"/>
            <w:r w:rsidRPr="00041BC4">
              <w:rPr>
                <w:bCs/>
                <w:sz w:val="20"/>
                <w:szCs w:val="20"/>
              </w:rPr>
              <w:t>тыс</w:t>
            </w:r>
            <w:proofErr w:type="gramStart"/>
            <w:r w:rsidRPr="00041BC4">
              <w:rPr>
                <w:bCs/>
                <w:sz w:val="20"/>
                <w:szCs w:val="20"/>
              </w:rPr>
              <w:t>.р</w:t>
            </w:r>
            <w:proofErr w:type="gramEnd"/>
            <w:r w:rsidRPr="00041BC4">
              <w:rPr>
                <w:bCs/>
                <w:sz w:val="20"/>
                <w:szCs w:val="20"/>
              </w:rPr>
              <w:t>уб</w:t>
            </w:r>
            <w:proofErr w:type="spellEnd"/>
            <w:r w:rsidRPr="00041BC4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0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BC4" w:rsidRPr="00041BC4" w:rsidRDefault="00041BC4" w:rsidP="00041BC4">
            <w:pPr>
              <w:jc w:val="center"/>
              <w:rPr>
                <w:sz w:val="20"/>
                <w:szCs w:val="20"/>
              </w:rPr>
            </w:pPr>
            <w:r w:rsidRPr="00041BC4">
              <w:rPr>
                <w:bCs/>
                <w:sz w:val="20"/>
                <w:szCs w:val="20"/>
              </w:rPr>
              <w:t xml:space="preserve">Утверждено на 2024 год, </w:t>
            </w:r>
            <w:proofErr w:type="spellStart"/>
            <w:r w:rsidRPr="00041BC4">
              <w:rPr>
                <w:bCs/>
                <w:sz w:val="20"/>
                <w:szCs w:val="20"/>
              </w:rPr>
              <w:t>тыс</w:t>
            </w:r>
            <w:proofErr w:type="gramStart"/>
            <w:r w:rsidRPr="00041BC4">
              <w:rPr>
                <w:bCs/>
                <w:sz w:val="20"/>
                <w:szCs w:val="20"/>
              </w:rPr>
              <w:t>.р</w:t>
            </w:r>
            <w:proofErr w:type="gramEnd"/>
            <w:r w:rsidRPr="00041BC4">
              <w:rPr>
                <w:bCs/>
                <w:sz w:val="20"/>
                <w:szCs w:val="20"/>
              </w:rPr>
              <w:t>уб</w:t>
            </w:r>
            <w:proofErr w:type="spellEnd"/>
            <w:r w:rsidRPr="00041BC4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0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BC4" w:rsidRPr="00041BC4" w:rsidRDefault="00041BC4" w:rsidP="00041BC4">
            <w:pPr>
              <w:jc w:val="center"/>
              <w:rPr>
                <w:sz w:val="20"/>
                <w:szCs w:val="20"/>
              </w:rPr>
            </w:pPr>
            <w:r w:rsidRPr="00041BC4">
              <w:rPr>
                <w:bCs/>
                <w:sz w:val="20"/>
                <w:szCs w:val="20"/>
              </w:rPr>
              <w:t xml:space="preserve">Утверждено на 2025 год, </w:t>
            </w:r>
            <w:proofErr w:type="spellStart"/>
            <w:r w:rsidRPr="00041BC4">
              <w:rPr>
                <w:bCs/>
                <w:sz w:val="20"/>
                <w:szCs w:val="20"/>
              </w:rPr>
              <w:t>тыс</w:t>
            </w:r>
            <w:proofErr w:type="gramStart"/>
            <w:r w:rsidRPr="00041BC4">
              <w:rPr>
                <w:bCs/>
                <w:sz w:val="20"/>
                <w:szCs w:val="20"/>
              </w:rPr>
              <w:t>.р</w:t>
            </w:r>
            <w:proofErr w:type="gramEnd"/>
            <w:r w:rsidRPr="00041BC4">
              <w:rPr>
                <w:bCs/>
                <w:sz w:val="20"/>
                <w:szCs w:val="20"/>
              </w:rPr>
              <w:t>уб</w:t>
            </w:r>
            <w:proofErr w:type="spellEnd"/>
            <w:r w:rsidRPr="00041BC4">
              <w:rPr>
                <w:bCs/>
                <w:sz w:val="20"/>
                <w:szCs w:val="20"/>
              </w:rPr>
              <w:t>.</w:t>
            </w:r>
          </w:p>
        </w:tc>
      </w:tr>
      <w:tr w:rsidR="00041BC4" w:rsidRPr="00041BC4" w:rsidTr="00041BC4">
        <w:trPr>
          <w:trHeight w:val="795"/>
        </w:trPr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07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1BC4" w:rsidRPr="00041BC4" w:rsidRDefault="00041BC4" w:rsidP="00041BC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1BC4" w:rsidRPr="00041BC4" w:rsidRDefault="00041BC4" w:rsidP="00041BC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1BC4" w:rsidRPr="00041BC4" w:rsidRDefault="00041BC4" w:rsidP="00041BC4">
            <w:pPr>
              <w:rPr>
                <w:sz w:val="20"/>
                <w:szCs w:val="20"/>
              </w:rPr>
            </w:pP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3 423,8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2 783,6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sz w:val="16"/>
                <w:szCs w:val="16"/>
              </w:rPr>
              <w:t>2 753,4</w:t>
            </w:r>
          </w:p>
        </w:tc>
      </w:tr>
      <w:tr w:rsidR="00041BC4" w:rsidRPr="00041BC4" w:rsidTr="00041BC4">
        <w:trPr>
          <w:trHeight w:val="63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АДМИНИСТРАЦИЯ ПОДГОРНЕНСКОГО СЕЛЬСОВЕТА МОКШАНСКОГО РАЙОНА ПЕНЗЕНСКОЙ ОБЛАСТИ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3 423,8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2 783,6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2 753,4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1 971,0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2 222,7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041BC4" w:rsidRPr="00041BC4" w:rsidTr="00041BC4">
        <w:trPr>
          <w:trHeight w:val="133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1 957,9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041BC4" w:rsidRPr="00041BC4" w:rsidTr="00041BC4">
        <w:trPr>
          <w:trHeight w:val="172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1 957,9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041BC4" w:rsidRPr="00041BC4" w:rsidTr="00041BC4">
        <w:trPr>
          <w:trHeight w:val="75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1 957,9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041BC4" w:rsidRPr="00041BC4" w:rsidTr="00041BC4">
        <w:trPr>
          <w:trHeight w:val="106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1 957,9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041BC4" w:rsidRPr="00041BC4" w:rsidTr="00041BC4">
        <w:trPr>
          <w:trHeight w:val="78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727,1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1 085,9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1 008,6</w:t>
            </w:r>
          </w:p>
        </w:tc>
      </w:tr>
      <w:tr w:rsidR="00041BC4" w:rsidRPr="00041BC4" w:rsidTr="00041BC4">
        <w:trPr>
          <w:trHeight w:val="157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727,1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1 085,9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1 008,6</w:t>
            </w:r>
          </w:p>
        </w:tc>
      </w:tr>
      <w:tr w:rsidR="00041BC4" w:rsidRPr="00041BC4" w:rsidTr="00041BC4">
        <w:trPr>
          <w:trHeight w:val="63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727,1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1 085,9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1 008,6</w:t>
            </w:r>
          </w:p>
        </w:tc>
      </w:tr>
      <w:tr w:rsidR="00041BC4" w:rsidRPr="00041BC4" w:rsidTr="00041BC4">
        <w:trPr>
          <w:trHeight w:val="495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857,3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041BC4" w:rsidRPr="00041BC4" w:rsidTr="00041BC4">
        <w:trPr>
          <w:trHeight w:val="147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857,3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041BC4" w:rsidRPr="00041BC4" w:rsidTr="00041BC4">
        <w:trPr>
          <w:trHeight w:val="42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857,3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041BC4" w:rsidRPr="00041BC4" w:rsidTr="00041BC4">
        <w:trPr>
          <w:trHeight w:val="630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175,2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40,6</w:t>
            </w:r>
          </w:p>
        </w:tc>
      </w:tr>
      <w:tr w:rsidR="00041BC4" w:rsidRPr="00041BC4" w:rsidTr="00041BC4">
        <w:trPr>
          <w:trHeight w:val="63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166,0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31,4</w:t>
            </w:r>
          </w:p>
        </w:tc>
      </w:tr>
      <w:tr w:rsidR="00041BC4" w:rsidRPr="00041BC4" w:rsidTr="00041BC4">
        <w:trPr>
          <w:trHeight w:val="84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166,0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25,9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31,4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</w:tr>
      <w:tr w:rsidR="00041BC4" w:rsidRPr="00041BC4" w:rsidTr="00041BC4">
        <w:trPr>
          <w:trHeight w:val="1590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041BC4" w:rsidRPr="00041BC4" w:rsidTr="00041BC4">
        <w:trPr>
          <w:trHeight w:val="15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041BC4" w:rsidRPr="00041BC4" w:rsidTr="00041BC4">
        <w:trPr>
          <w:trHeight w:val="63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041BC4" w:rsidRPr="00041BC4" w:rsidTr="00041BC4">
        <w:trPr>
          <w:trHeight w:val="1185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105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1080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97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8200020510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8200020510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средства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8200020510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123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041BC4" w:rsidRPr="00041BC4" w:rsidTr="00041BC4">
        <w:trPr>
          <w:trHeight w:val="42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041BC4" w:rsidRPr="00041BC4" w:rsidTr="00041BC4">
        <w:trPr>
          <w:trHeight w:val="129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Расходы администрации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041BC4" w:rsidRPr="00041BC4" w:rsidTr="00041BC4">
        <w:trPr>
          <w:trHeight w:val="111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041BC4" w:rsidRPr="00041BC4" w:rsidTr="00041BC4">
        <w:trPr>
          <w:trHeight w:val="166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041BC4" w:rsidRPr="00041BC4" w:rsidTr="00041BC4">
        <w:trPr>
          <w:trHeight w:val="76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041BC4" w:rsidRPr="00041BC4" w:rsidTr="00041BC4">
        <w:trPr>
          <w:trHeight w:val="840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041BC4" w:rsidRPr="00041BC4" w:rsidTr="00041BC4">
        <w:trPr>
          <w:trHeight w:val="99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041BC4" w:rsidRPr="00041BC4" w:rsidTr="00041BC4">
        <w:trPr>
          <w:trHeight w:val="420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112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61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извещателей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42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63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041BC4" w:rsidRPr="00041BC4" w:rsidTr="00041BC4">
        <w:trPr>
          <w:trHeight w:val="171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041BC4" w:rsidRPr="00041BC4" w:rsidTr="00041BC4">
        <w:trPr>
          <w:trHeight w:val="153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041BC4" w:rsidRPr="00041BC4" w:rsidTr="00041BC4">
        <w:trPr>
          <w:trHeight w:val="17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041BC4" w:rsidRPr="00041BC4" w:rsidTr="00041BC4">
        <w:trPr>
          <w:trHeight w:val="96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041BC4" w:rsidRPr="00041BC4" w:rsidTr="00041BC4">
        <w:trPr>
          <w:trHeight w:val="84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041BC4" w:rsidRPr="00041BC4" w:rsidTr="00041BC4">
        <w:trPr>
          <w:trHeight w:val="63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85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ОХРАНА ОКРУЖАЮЩЕЙ СРЕДЫ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42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177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«Использование и охрана земель на территории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области» на 2020-2027 годы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15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" Улучшение качественных характеристик земель на территории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0300200000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91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организацию деятельности по сбору (в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</w:t>
            </w:r>
            <w:proofErr w:type="gram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.ч</w:t>
            </w:r>
            <w:proofErr w:type="spellEnd"/>
            <w:proofErr w:type="gram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раздельному) и транспортированию твердых отходов.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0300261140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75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0300261140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63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0300261140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833,3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833,3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169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Муниципальная программа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833,3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78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833,3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111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833,3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96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82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84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1725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733,8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733,8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733,8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76,3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041BC4" w:rsidRPr="00041BC4" w:rsidTr="00041BC4">
        <w:trPr>
          <w:trHeight w:val="255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041BC4" w:rsidRPr="00041BC4" w:rsidTr="00041BC4">
        <w:trPr>
          <w:trHeight w:val="42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041BC4" w:rsidRPr="00041BC4" w:rsidTr="00041BC4">
        <w:trPr>
          <w:trHeight w:val="42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041BC4" w:rsidRPr="00041BC4" w:rsidTr="00041BC4">
        <w:trPr>
          <w:trHeight w:val="42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76,3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BC4" w:rsidRPr="00041BC4" w:rsidRDefault="00041BC4" w:rsidP="00041BC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41BC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bookmarkEnd w:id="2"/>
    </w:tbl>
    <w:p w:rsidR="00A101FD" w:rsidRPr="00041BC4" w:rsidRDefault="00A101FD" w:rsidP="00D83F9C">
      <w:pPr>
        <w:tabs>
          <w:tab w:val="left" w:pos="2440"/>
        </w:tabs>
        <w:rPr>
          <w:bCs/>
          <w:lang w:val="en-US"/>
        </w:rPr>
      </w:pPr>
    </w:p>
    <w:sectPr w:rsidR="00A101FD" w:rsidRPr="00041BC4" w:rsidSect="00273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2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E3A07C8"/>
    <w:multiLevelType w:val="hybridMultilevel"/>
    <w:tmpl w:val="54140518"/>
    <w:lvl w:ilvl="0" w:tplc="642C7BF8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0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5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7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9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4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6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6"/>
  </w:num>
  <w:num w:numId="7">
    <w:abstractNumId w:val="18"/>
  </w:num>
  <w:num w:numId="8">
    <w:abstractNumId w:val="36"/>
  </w:num>
  <w:num w:numId="9">
    <w:abstractNumId w:val="22"/>
  </w:num>
  <w:num w:numId="10">
    <w:abstractNumId w:val="10"/>
  </w:num>
  <w:num w:numId="11">
    <w:abstractNumId w:val="16"/>
  </w:num>
  <w:num w:numId="12">
    <w:abstractNumId w:val="26"/>
  </w:num>
  <w:num w:numId="13">
    <w:abstractNumId w:val="8"/>
  </w:num>
  <w:num w:numId="14">
    <w:abstractNumId w:val="23"/>
  </w:num>
  <w:num w:numId="15">
    <w:abstractNumId w:val="17"/>
  </w:num>
  <w:num w:numId="16">
    <w:abstractNumId w:val="2"/>
  </w:num>
  <w:num w:numId="17">
    <w:abstractNumId w:val="12"/>
  </w:num>
  <w:num w:numId="18">
    <w:abstractNumId w:val="20"/>
  </w:num>
  <w:num w:numId="19">
    <w:abstractNumId w:val="35"/>
  </w:num>
  <w:num w:numId="20">
    <w:abstractNumId w:val="21"/>
  </w:num>
  <w:num w:numId="21">
    <w:abstractNumId w:val="30"/>
  </w:num>
  <w:num w:numId="22">
    <w:abstractNumId w:val="31"/>
  </w:num>
  <w:num w:numId="23">
    <w:abstractNumId w:val="25"/>
  </w:num>
  <w:num w:numId="24">
    <w:abstractNumId w:val="0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14"/>
  </w:num>
  <w:num w:numId="29">
    <w:abstractNumId w:val="9"/>
  </w:num>
  <w:num w:numId="30">
    <w:abstractNumId w:val="7"/>
  </w:num>
  <w:num w:numId="31">
    <w:abstractNumId w:val="38"/>
  </w:num>
  <w:num w:numId="32">
    <w:abstractNumId w:val="4"/>
  </w:num>
  <w:num w:numId="33">
    <w:abstractNumId w:val="24"/>
  </w:num>
  <w:num w:numId="34">
    <w:abstractNumId w:val="40"/>
  </w:num>
  <w:num w:numId="35">
    <w:abstractNumId w:val="29"/>
  </w:num>
  <w:num w:numId="36">
    <w:abstractNumId w:val="39"/>
  </w:num>
  <w:num w:numId="37">
    <w:abstractNumId w:val="15"/>
  </w:num>
  <w:num w:numId="38">
    <w:abstractNumId w:val="34"/>
  </w:num>
  <w:num w:numId="39">
    <w:abstractNumId w:val="32"/>
  </w:num>
  <w:num w:numId="40">
    <w:abstractNumId w:val="37"/>
  </w:num>
  <w:num w:numId="41">
    <w:abstractNumId w:val="11"/>
  </w:num>
  <w:num w:numId="42">
    <w:abstractNumId w:val="28"/>
  </w:num>
  <w:num w:numId="43">
    <w:abstractNumId w:val="3"/>
  </w:num>
  <w:num w:numId="44">
    <w:abstractNumId w:val="33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388"/>
    <w:rsid w:val="00000EB4"/>
    <w:rsid w:val="0000456B"/>
    <w:rsid w:val="00004947"/>
    <w:rsid w:val="00005565"/>
    <w:rsid w:val="0000678F"/>
    <w:rsid w:val="00006B1B"/>
    <w:rsid w:val="000074D1"/>
    <w:rsid w:val="000078AA"/>
    <w:rsid w:val="000101B7"/>
    <w:rsid w:val="00010280"/>
    <w:rsid w:val="00011DDA"/>
    <w:rsid w:val="000141FC"/>
    <w:rsid w:val="00015991"/>
    <w:rsid w:val="00016FB9"/>
    <w:rsid w:val="00017B0C"/>
    <w:rsid w:val="00020BF8"/>
    <w:rsid w:val="00025939"/>
    <w:rsid w:val="00030382"/>
    <w:rsid w:val="00032D6E"/>
    <w:rsid w:val="000340EF"/>
    <w:rsid w:val="0003739B"/>
    <w:rsid w:val="00037411"/>
    <w:rsid w:val="00037AF5"/>
    <w:rsid w:val="00041BC4"/>
    <w:rsid w:val="00042572"/>
    <w:rsid w:val="000432FF"/>
    <w:rsid w:val="00043A35"/>
    <w:rsid w:val="00043D70"/>
    <w:rsid w:val="0004409A"/>
    <w:rsid w:val="000445FF"/>
    <w:rsid w:val="00044AFE"/>
    <w:rsid w:val="00044C66"/>
    <w:rsid w:val="00045FA1"/>
    <w:rsid w:val="00047F79"/>
    <w:rsid w:val="000515F5"/>
    <w:rsid w:val="00051B5A"/>
    <w:rsid w:val="00053345"/>
    <w:rsid w:val="000534D4"/>
    <w:rsid w:val="0005633D"/>
    <w:rsid w:val="000602A7"/>
    <w:rsid w:val="000610AE"/>
    <w:rsid w:val="00062DF9"/>
    <w:rsid w:val="00064E6F"/>
    <w:rsid w:val="00065B6A"/>
    <w:rsid w:val="0006644C"/>
    <w:rsid w:val="00067192"/>
    <w:rsid w:val="00067EF7"/>
    <w:rsid w:val="00070D8C"/>
    <w:rsid w:val="000726E9"/>
    <w:rsid w:val="0007403D"/>
    <w:rsid w:val="00075D92"/>
    <w:rsid w:val="00076597"/>
    <w:rsid w:val="0008075A"/>
    <w:rsid w:val="00080D6F"/>
    <w:rsid w:val="00081410"/>
    <w:rsid w:val="00081A13"/>
    <w:rsid w:val="000829C2"/>
    <w:rsid w:val="0008399F"/>
    <w:rsid w:val="000851FB"/>
    <w:rsid w:val="000858A5"/>
    <w:rsid w:val="0008596B"/>
    <w:rsid w:val="00091604"/>
    <w:rsid w:val="0009323C"/>
    <w:rsid w:val="00093645"/>
    <w:rsid w:val="00094525"/>
    <w:rsid w:val="00096A5A"/>
    <w:rsid w:val="00097539"/>
    <w:rsid w:val="00097D31"/>
    <w:rsid w:val="000A0787"/>
    <w:rsid w:val="000A268A"/>
    <w:rsid w:val="000A473C"/>
    <w:rsid w:val="000A61C3"/>
    <w:rsid w:val="000A6532"/>
    <w:rsid w:val="000A7204"/>
    <w:rsid w:val="000A7866"/>
    <w:rsid w:val="000B0EC8"/>
    <w:rsid w:val="000B238D"/>
    <w:rsid w:val="000B2EF9"/>
    <w:rsid w:val="000B2F94"/>
    <w:rsid w:val="000B316F"/>
    <w:rsid w:val="000B44F3"/>
    <w:rsid w:val="000B7EA1"/>
    <w:rsid w:val="000C0470"/>
    <w:rsid w:val="000C109F"/>
    <w:rsid w:val="000C33E1"/>
    <w:rsid w:val="000C3596"/>
    <w:rsid w:val="000C4744"/>
    <w:rsid w:val="000C4F8A"/>
    <w:rsid w:val="000C55B9"/>
    <w:rsid w:val="000C5EF9"/>
    <w:rsid w:val="000C62ED"/>
    <w:rsid w:val="000C7C97"/>
    <w:rsid w:val="000C7EDF"/>
    <w:rsid w:val="000D1DDA"/>
    <w:rsid w:val="000D4DFA"/>
    <w:rsid w:val="000D6377"/>
    <w:rsid w:val="000D657E"/>
    <w:rsid w:val="000D7CE3"/>
    <w:rsid w:val="000D7E64"/>
    <w:rsid w:val="000E013D"/>
    <w:rsid w:val="000E13E0"/>
    <w:rsid w:val="000E1421"/>
    <w:rsid w:val="000E2D60"/>
    <w:rsid w:val="000E6A03"/>
    <w:rsid w:val="000E6D0F"/>
    <w:rsid w:val="000E7E95"/>
    <w:rsid w:val="000F13D6"/>
    <w:rsid w:val="000F1E30"/>
    <w:rsid w:val="000F2742"/>
    <w:rsid w:val="000F3666"/>
    <w:rsid w:val="000F4627"/>
    <w:rsid w:val="000F4FA6"/>
    <w:rsid w:val="000F5139"/>
    <w:rsid w:val="000F5B89"/>
    <w:rsid w:val="000F5EB2"/>
    <w:rsid w:val="000F7641"/>
    <w:rsid w:val="000F76AA"/>
    <w:rsid w:val="0010443A"/>
    <w:rsid w:val="001052C7"/>
    <w:rsid w:val="00105922"/>
    <w:rsid w:val="00105C21"/>
    <w:rsid w:val="00107154"/>
    <w:rsid w:val="001078B3"/>
    <w:rsid w:val="001108C3"/>
    <w:rsid w:val="001109E0"/>
    <w:rsid w:val="00110AE1"/>
    <w:rsid w:val="00111846"/>
    <w:rsid w:val="00112EBD"/>
    <w:rsid w:val="00116709"/>
    <w:rsid w:val="00117713"/>
    <w:rsid w:val="001206AC"/>
    <w:rsid w:val="001206ED"/>
    <w:rsid w:val="00120777"/>
    <w:rsid w:val="0012079D"/>
    <w:rsid w:val="0012195A"/>
    <w:rsid w:val="00125C80"/>
    <w:rsid w:val="00126445"/>
    <w:rsid w:val="001272BC"/>
    <w:rsid w:val="0012763B"/>
    <w:rsid w:val="00133211"/>
    <w:rsid w:val="001337A1"/>
    <w:rsid w:val="00134899"/>
    <w:rsid w:val="00137676"/>
    <w:rsid w:val="00140B19"/>
    <w:rsid w:val="00142318"/>
    <w:rsid w:val="00142B2A"/>
    <w:rsid w:val="00146D10"/>
    <w:rsid w:val="00150849"/>
    <w:rsid w:val="00151EC2"/>
    <w:rsid w:val="00160520"/>
    <w:rsid w:val="00161F7F"/>
    <w:rsid w:val="00162D83"/>
    <w:rsid w:val="001633DC"/>
    <w:rsid w:val="0016541A"/>
    <w:rsid w:val="001671F5"/>
    <w:rsid w:val="001742B4"/>
    <w:rsid w:val="00174E3D"/>
    <w:rsid w:val="0017559A"/>
    <w:rsid w:val="00175A7F"/>
    <w:rsid w:val="0018077F"/>
    <w:rsid w:val="0018248F"/>
    <w:rsid w:val="0018308A"/>
    <w:rsid w:val="00184301"/>
    <w:rsid w:val="001845FD"/>
    <w:rsid w:val="0018479D"/>
    <w:rsid w:val="00186246"/>
    <w:rsid w:val="0018643B"/>
    <w:rsid w:val="00187A9A"/>
    <w:rsid w:val="00194BC6"/>
    <w:rsid w:val="00194D84"/>
    <w:rsid w:val="00195CC7"/>
    <w:rsid w:val="00196399"/>
    <w:rsid w:val="0019667C"/>
    <w:rsid w:val="001A085C"/>
    <w:rsid w:val="001A1A3A"/>
    <w:rsid w:val="001A2934"/>
    <w:rsid w:val="001A39A0"/>
    <w:rsid w:val="001A3C95"/>
    <w:rsid w:val="001A40BA"/>
    <w:rsid w:val="001A669D"/>
    <w:rsid w:val="001A69C6"/>
    <w:rsid w:val="001B17F7"/>
    <w:rsid w:val="001B2D7D"/>
    <w:rsid w:val="001B308E"/>
    <w:rsid w:val="001B31EA"/>
    <w:rsid w:val="001B35ED"/>
    <w:rsid w:val="001B3659"/>
    <w:rsid w:val="001B64C0"/>
    <w:rsid w:val="001B7B1E"/>
    <w:rsid w:val="001C23D5"/>
    <w:rsid w:val="001C3C4A"/>
    <w:rsid w:val="001C5E2E"/>
    <w:rsid w:val="001C7014"/>
    <w:rsid w:val="001C7140"/>
    <w:rsid w:val="001C7518"/>
    <w:rsid w:val="001D0685"/>
    <w:rsid w:val="001D0B86"/>
    <w:rsid w:val="001D16D6"/>
    <w:rsid w:val="001D30EF"/>
    <w:rsid w:val="001D3167"/>
    <w:rsid w:val="001D322D"/>
    <w:rsid w:val="001D33E6"/>
    <w:rsid w:val="001D341E"/>
    <w:rsid w:val="001D39DD"/>
    <w:rsid w:val="001D43A6"/>
    <w:rsid w:val="001D45A2"/>
    <w:rsid w:val="001D515A"/>
    <w:rsid w:val="001D5E0B"/>
    <w:rsid w:val="001D6082"/>
    <w:rsid w:val="001D739C"/>
    <w:rsid w:val="001E2C8E"/>
    <w:rsid w:val="001E3561"/>
    <w:rsid w:val="001E4C61"/>
    <w:rsid w:val="001E4F54"/>
    <w:rsid w:val="001E501D"/>
    <w:rsid w:val="001E5D31"/>
    <w:rsid w:val="001F02A9"/>
    <w:rsid w:val="001F4A36"/>
    <w:rsid w:val="001F4E68"/>
    <w:rsid w:val="00200BD9"/>
    <w:rsid w:val="00200D39"/>
    <w:rsid w:val="0020130D"/>
    <w:rsid w:val="00202005"/>
    <w:rsid w:val="00203807"/>
    <w:rsid w:val="002077A5"/>
    <w:rsid w:val="002079E6"/>
    <w:rsid w:val="002116D4"/>
    <w:rsid w:val="00211E51"/>
    <w:rsid w:val="00211FD1"/>
    <w:rsid w:val="00212822"/>
    <w:rsid w:val="002135B0"/>
    <w:rsid w:val="00213A3C"/>
    <w:rsid w:val="002172FE"/>
    <w:rsid w:val="00217B3E"/>
    <w:rsid w:val="00220D5A"/>
    <w:rsid w:val="00221DA2"/>
    <w:rsid w:val="002235D7"/>
    <w:rsid w:val="002240A1"/>
    <w:rsid w:val="00225AF2"/>
    <w:rsid w:val="00230105"/>
    <w:rsid w:val="00230B38"/>
    <w:rsid w:val="0023172D"/>
    <w:rsid w:val="00231999"/>
    <w:rsid w:val="00231C75"/>
    <w:rsid w:val="0023315B"/>
    <w:rsid w:val="002343AF"/>
    <w:rsid w:val="002352B8"/>
    <w:rsid w:val="00236676"/>
    <w:rsid w:val="0023668C"/>
    <w:rsid w:val="0024089A"/>
    <w:rsid w:val="00243280"/>
    <w:rsid w:val="00243354"/>
    <w:rsid w:val="002448A9"/>
    <w:rsid w:val="002455DD"/>
    <w:rsid w:val="00247F10"/>
    <w:rsid w:val="0025072C"/>
    <w:rsid w:val="00251467"/>
    <w:rsid w:val="00252C98"/>
    <w:rsid w:val="002540D8"/>
    <w:rsid w:val="002546F0"/>
    <w:rsid w:val="00255E14"/>
    <w:rsid w:val="00260D67"/>
    <w:rsid w:val="00261B79"/>
    <w:rsid w:val="002625AB"/>
    <w:rsid w:val="0026320F"/>
    <w:rsid w:val="002638F4"/>
    <w:rsid w:val="00264F4B"/>
    <w:rsid w:val="00265324"/>
    <w:rsid w:val="002711ED"/>
    <w:rsid w:val="00273149"/>
    <w:rsid w:val="0027331C"/>
    <w:rsid w:val="00273969"/>
    <w:rsid w:val="002746FF"/>
    <w:rsid w:val="0027586B"/>
    <w:rsid w:val="0027668A"/>
    <w:rsid w:val="00277F55"/>
    <w:rsid w:val="002801B0"/>
    <w:rsid w:val="002804B1"/>
    <w:rsid w:val="0028216A"/>
    <w:rsid w:val="0028363B"/>
    <w:rsid w:val="002838AB"/>
    <w:rsid w:val="00287EA5"/>
    <w:rsid w:val="00287EDB"/>
    <w:rsid w:val="00290EA8"/>
    <w:rsid w:val="0029148C"/>
    <w:rsid w:val="002925E3"/>
    <w:rsid w:val="00293380"/>
    <w:rsid w:val="00293443"/>
    <w:rsid w:val="002A0279"/>
    <w:rsid w:val="002A168E"/>
    <w:rsid w:val="002A16C9"/>
    <w:rsid w:val="002A2B9D"/>
    <w:rsid w:val="002A5A91"/>
    <w:rsid w:val="002A736B"/>
    <w:rsid w:val="002B1AD0"/>
    <w:rsid w:val="002B2367"/>
    <w:rsid w:val="002B2646"/>
    <w:rsid w:val="002B4A3E"/>
    <w:rsid w:val="002B531E"/>
    <w:rsid w:val="002B54C6"/>
    <w:rsid w:val="002B5CE5"/>
    <w:rsid w:val="002B6BCE"/>
    <w:rsid w:val="002B6D95"/>
    <w:rsid w:val="002C368C"/>
    <w:rsid w:val="002C47D7"/>
    <w:rsid w:val="002D1752"/>
    <w:rsid w:val="002D17D3"/>
    <w:rsid w:val="002D2B2C"/>
    <w:rsid w:val="002D2CAD"/>
    <w:rsid w:val="002D367A"/>
    <w:rsid w:val="002D3DDE"/>
    <w:rsid w:val="002D45C3"/>
    <w:rsid w:val="002D6245"/>
    <w:rsid w:val="002D7C82"/>
    <w:rsid w:val="002E205C"/>
    <w:rsid w:val="002E2383"/>
    <w:rsid w:val="002E4E57"/>
    <w:rsid w:val="002E608B"/>
    <w:rsid w:val="002E642B"/>
    <w:rsid w:val="002E6766"/>
    <w:rsid w:val="002E6FA2"/>
    <w:rsid w:val="002E72DF"/>
    <w:rsid w:val="002F01F8"/>
    <w:rsid w:val="002F07D9"/>
    <w:rsid w:val="002F1559"/>
    <w:rsid w:val="002F2FD0"/>
    <w:rsid w:val="002F4286"/>
    <w:rsid w:val="002F455D"/>
    <w:rsid w:val="002F5236"/>
    <w:rsid w:val="002F59C6"/>
    <w:rsid w:val="002F667F"/>
    <w:rsid w:val="002F6C9B"/>
    <w:rsid w:val="00301E2E"/>
    <w:rsid w:val="003059A7"/>
    <w:rsid w:val="00306205"/>
    <w:rsid w:val="003074D9"/>
    <w:rsid w:val="003111A7"/>
    <w:rsid w:val="0031151C"/>
    <w:rsid w:val="00312D51"/>
    <w:rsid w:val="00312EA5"/>
    <w:rsid w:val="00315E75"/>
    <w:rsid w:val="003165CA"/>
    <w:rsid w:val="00316971"/>
    <w:rsid w:val="00323AD4"/>
    <w:rsid w:val="00324372"/>
    <w:rsid w:val="00324B5F"/>
    <w:rsid w:val="00325766"/>
    <w:rsid w:val="00332980"/>
    <w:rsid w:val="00332B68"/>
    <w:rsid w:val="00333FFC"/>
    <w:rsid w:val="00336914"/>
    <w:rsid w:val="0033742D"/>
    <w:rsid w:val="00337C11"/>
    <w:rsid w:val="00342475"/>
    <w:rsid w:val="003425AB"/>
    <w:rsid w:val="003434CE"/>
    <w:rsid w:val="00343C03"/>
    <w:rsid w:val="00343EB1"/>
    <w:rsid w:val="00344818"/>
    <w:rsid w:val="00345789"/>
    <w:rsid w:val="00346D03"/>
    <w:rsid w:val="003471AF"/>
    <w:rsid w:val="00347D69"/>
    <w:rsid w:val="00350377"/>
    <w:rsid w:val="003508C0"/>
    <w:rsid w:val="00350DA1"/>
    <w:rsid w:val="003534C7"/>
    <w:rsid w:val="003544B4"/>
    <w:rsid w:val="00354520"/>
    <w:rsid w:val="003566FC"/>
    <w:rsid w:val="003567FB"/>
    <w:rsid w:val="0035684B"/>
    <w:rsid w:val="00357CFE"/>
    <w:rsid w:val="00362CA0"/>
    <w:rsid w:val="003651E2"/>
    <w:rsid w:val="0036668E"/>
    <w:rsid w:val="003673BD"/>
    <w:rsid w:val="00370222"/>
    <w:rsid w:val="00373391"/>
    <w:rsid w:val="00373A51"/>
    <w:rsid w:val="00373E4C"/>
    <w:rsid w:val="00374ABC"/>
    <w:rsid w:val="00374AF7"/>
    <w:rsid w:val="00376731"/>
    <w:rsid w:val="00376F8B"/>
    <w:rsid w:val="003800DE"/>
    <w:rsid w:val="003808FD"/>
    <w:rsid w:val="0038102A"/>
    <w:rsid w:val="00382771"/>
    <w:rsid w:val="0038430F"/>
    <w:rsid w:val="0038624F"/>
    <w:rsid w:val="0038724A"/>
    <w:rsid w:val="003906E7"/>
    <w:rsid w:val="00390D43"/>
    <w:rsid w:val="00392616"/>
    <w:rsid w:val="00392F01"/>
    <w:rsid w:val="00394235"/>
    <w:rsid w:val="003951F6"/>
    <w:rsid w:val="00397F62"/>
    <w:rsid w:val="003A1D8D"/>
    <w:rsid w:val="003A2241"/>
    <w:rsid w:val="003A2E61"/>
    <w:rsid w:val="003A40BE"/>
    <w:rsid w:val="003A4ABD"/>
    <w:rsid w:val="003A603D"/>
    <w:rsid w:val="003A7692"/>
    <w:rsid w:val="003B14F4"/>
    <w:rsid w:val="003B1634"/>
    <w:rsid w:val="003B1FBB"/>
    <w:rsid w:val="003B2B1B"/>
    <w:rsid w:val="003B3E60"/>
    <w:rsid w:val="003B71B8"/>
    <w:rsid w:val="003B78DB"/>
    <w:rsid w:val="003C1130"/>
    <w:rsid w:val="003C1C78"/>
    <w:rsid w:val="003C5127"/>
    <w:rsid w:val="003C57D7"/>
    <w:rsid w:val="003C5F51"/>
    <w:rsid w:val="003C6D7F"/>
    <w:rsid w:val="003C733A"/>
    <w:rsid w:val="003C79E4"/>
    <w:rsid w:val="003D0AF5"/>
    <w:rsid w:val="003D1000"/>
    <w:rsid w:val="003D109B"/>
    <w:rsid w:val="003D1D8C"/>
    <w:rsid w:val="003D2072"/>
    <w:rsid w:val="003D2D58"/>
    <w:rsid w:val="003D30ED"/>
    <w:rsid w:val="003D327F"/>
    <w:rsid w:val="003D4FAB"/>
    <w:rsid w:val="003D5031"/>
    <w:rsid w:val="003D7651"/>
    <w:rsid w:val="003E1D48"/>
    <w:rsid w:val="003E2A81"/>
    <w:rsid w:val="003E6048"/>
    <w:rsid w:val="003E71AA"/>
    <w:rsid w:val="003E766D"/>
    <w:rsid w:val="003E7E31"/>
    <w:rsid w:val="003E7FBE"/>
    <w:rsid w:val="003F14A0"/>
    <w:rsid w:val="003F154C"/>
    <w:rsid w:val="003F1681"/>
    <w:rsid w:val="003F2A36"/>
    <w:rsid w:val="003F37EF"/>
    <w:rsid w:val="003F3E1A"/>
    <w:rsid w:val="003F448D"/>
    <w:rsid w:val="003F4B35"/>
    <w:rsid w:val="003F5C37"/>
    <w:rsid w:val="00400959"/>
    <w:rsid w:val="00400A5C"/>
    <w:rsid w:val="00400D7A"/>
    <w:rsid w:val="00401C75"/>
    <w:rsid w:val="004036BD"/>
    <w:rsid w:val="00404042"/>
    <w:rsid w:val="0040474D"/>
    <w:rsid w:val="004049B3"/>
    <w:rsid w:val="00405395"/>
    <w:rsid w:val="00406E30"/>
    <w:rsid w:val="004070AB"/>
    <w:rsid w:val="004072CF"/>
    <w:rsid w:val="00410256"/>
    <w:rsid w:val="004103DE"/>
    <w:rsid w:val="0041135C"/>
    <w:rsid w:val="00411D9F"/>
    <w:rsid w:val="004123D0"/>
    <w:rsid w:val="00412C28"/>
    <w:rsid w:val="00413D97"/>
    <w:rsid w:val="004145B9"/>
    <w:rsid w:val="004155BE"/>
    <w:rsid w:val="004156B2"/>
    <w:rsid w:val="00415D61"/>
    <w:rsid w:val="0041686C"/>
    <w:rsid w:val="004172FA"/>
    <w:rsid w:val="00422B64"/>
    <w:rsid w:val="00423AEC"/>
    <w:rsid w:val="0042495D"/>
    <w:rsid w:val="00424A12"/>
    <w:rsid w:val="00424D5D"/>
    <w:rsid w:val="004256D2"/>
    <w:rsid w:val="00427C75"/>
    <w:rsid w:val="00427E06"/>
    <w:rsid w:val="00430843"/>
    <w:rsid w:val="00431B8C"/>
    <w:rsid w:val="004334DE"/>
    <w:rsid w:val="0043435F"/>
    <w:rsid w:val="0043485B"/>
    <w:rsid w:val="00435DA1"/>
    <w:rsid w:val="00435FB4"/>
    <w:rsid w:val="0044013C"/>
    <w:rsid w:val="00440241"/>
    <w:rsid w:val="00445B69"/>
    <w:rsid w:val="0044629E"/>
    <w:rsid w:val="004505C9"/>
    <w:rsid w:val="00451056"/>
    <w:rsid w:val="00454791"/>
    <w:rsid w:val="00455166"/>
    <w:rsid w:val="00456427"/>
    <w:rsid w:val="0045653D"/>
    <w:rsid w:val="00456816"/>
    <w:rsid w:val="00456965"/>
    <w:rsid w:val="00456B25"/>
    <w:rsid w:val="004579F9"/>
    <w:rsid w:val="00461932"/>
    <w:rsid w:val="00463ABE"/>
    <w:rsid w:val="00465B47"/>
    <w:rsid w:val="00470AFF"/>
    <w:rsid w:val="00471EA6"/>
    <w:rsid w:val="00473E6D"/>
    <w:rsid w:val="00474C89"/>
    <w:rsid w:val="0047503A"/>
    <w:rsid w:val="00475503"/>
    <w:rsid w:val="00475F09"/>
    <w:rsid w:val="00476EEF"/>
    <w:rsid w:val="0048024B"/>
    <w:rsid w:val="00480811"/>
    <w:rsid w:val="00481389"/>
    <w:rsid w:val="00481A85"/>
    <w:rsid w:val="00481C24"/>
    <w:rsid w:val="00485E3D"/>
    <w:rsid w:val="00485E45"/>
    <w:rsid w:val="00491290"/>
    <w:rsid w:val="0049130C"/>
    <w:rsid w:val="00492614"/>
    <w:rsid w:val="00493CC5"/>
    <w:rsid w:val="00493DE4"/>
    <w:rsid w:val="00493FB1"/>
    <w:rsid w:val="00496400"/>
    <w:rsid w:val="00496BA8"/>
    <w:rsid w:val="004A0B93"/>
    <w:rsid w:val="004A1621"/>
    <w:rsid w:val="004A3C5F"/>
    <w:rsid w:val="004B15AD"/>
    <w:rsid w:val="004B1D9F"/>
    <w:rsid w:val="004B2F68"/>
    <w:rsid w:val="004B57AE"/>
    <w:rsid w:val="004B5DC4"/>
    <w:rsid w:val="004B6A86"/>
    <w:rsid w:val="004B7674"/>
    <w:rsid w:val="004C00FA"/>
    <w:rsid w:val="004C2878"/>
    <w:rsid w:val="004C2C8F"/>
    <w:rsid w:val="004C38D4"/>
    <w:rsid w:val="004C3DCC"/>
    <w:rsid w:val="004C44F2"/>
    <w:rsid w:val="004C5360"/>
    <w:rsid w:val="004C5666"/>
    <w:rsid w:val="004C6A41"/>
    <w:rsid w:val="004C6B69"/>
    <w:rsid w:val="004C7FB9"/>
    <w:rsid w:val="004D02C8"/>
    <w:rsid w:val="004D1104"/>
    <w:rsid w:val="004D1520"/>
    <w:rsid w:val="004D1559"/>
    <w:rsid w:val="004D2D0D"/>
    <w:rsid w:val="004D3F49"/>
    <w:rsid w:val="004D3F94"/>
    <w:rsid w:val="004D404B"/>
    <w:rsid w:val="004D5548"/>
    <w:rsid w:val="004D59EB"/>
    <w:rsid w:val="004D6ABA"/>
    <w:rsid w:val="004D72C6"/>
    <w:rsid w:val="004E06A9"/>
    <w:rsid w:val="004E090A"/>
    <w:rsid w:val="004E0BA0"/>
    <w:rsid w:val="004E10DE"/>
    <w:rsid w:val="004E1D66"/>
    <w:rsid w:val="004E214C"/>
    <w:rsid w:val="004E27EA"/>
    <w:rsid w:val="004E2F1F"/>
    <w:rsid w:val="004E57F4"/>
    <w:rsid w:val="004E63C1"/>
    <w:rsid w:val="004E6556"/>
    <w:rsid w:val="004E738F"/>
    <w:rsid w:val="004F2B33"/>
    <w:rsid w:val="004F3BC8"/>
    <w:rsid w:val="004F6397"/>
    <w:rsid w:val="004F66D4"/>
    <w:rsid w:val="004F734C"/>
    <w:rsid w:val="00501F81"/>
    <w:rsid w:val="005026DC"/>
    <w:rsid w:val="00504541"/>
    <w:rsid w:val="00505B1E"/>
    <w:rsid w:val="005067C4"/>
    <w:rsid w:val="00506DB8"/>
    <w:rsid w:val="0050786C"/>
    <w:rsid w:val="00510673"/>
    <w:rsid w:val="005110C1"/>
    <w:rsid w:val="00511350"/>
    <w:rsid w:val="0051255F"/>
    <w:rsid w:val="0051287A"/>
    <w:rsid w:val="00513472"/>
    <w:rsid w:val="005136E2"/>
    <w:rsid w:val="00514EBE"/>
    <w:rsid w:val="0051528B"/>
    <w:rsid w:val="005164ED"/>
    <w:rsid w:val="00516F74"/>
    <w:rsid w:val="005170C4"/>
    <w:rsid w:val="005178D5"/>
    <w:rsid w:val="00520A76"/>
    <w:rsid w:val="00520D8A"/>
    <w:rsid w:val="00523521"/>
    <w:rsid w:val="0052388C"/>
    <w:rsid w:val="00523A53"/>
    <w:rsid w:val="0052529A"/>
    <w:rsid w:val="00526D88"/>
    <w:rsid w:val="00527703"/>
    <w:rsid w:val="00532627"/>
    <w:rsid w:val="005331DC"/>
    <w:rsid w:val="0053610F"/>
    <w:rsid w:val="00536A57"/>
    <w:rsid w:val="00536EBD"/>
    <w:rsid w:val="00537D62"/>
    <w:rsid w:val="005404B7"/>
    <w:rsid w:val="00542E61"/>
    <w:rsid w:val="00544E2F"/>
    <w:rsid w:val="0054531B"/>
    <w:rsid w:val="00545AB5"/>
    <w:rsid w:val="00546743"/>
    <w:rsid w:val="0054785F"/>
    <w:rsid w:val="00550F47"/>
    <w:rsid w:val="00553588"/>
    <w:rsid w:val="005536CC"/>
    <w:rsid w:val="005540A5"/>
    <w:rsid w:val="005560CB"/>
    <w:rsid w:val="00557CC1"/>
    <w:rsid w:val="00561EF3"/>
    <w:rsid w:val="00564A2E"/>
    <w:rsid w:val="00565443"/>
    <w:rsid w:val="00565524"/>
    <w:rsid w:val="00565CB7"/>
    <w:rsid w:val="0056721E"/>
    <w:rsid w:val="0057029C"/>
    <w:rsid w:val="005704F9"/>
    <w:rsid w:val="00570701"/>
    <w:rsid w:val="00570760"/>
    <w:rsid w:val="00570931"/>
    <w:rsid w:val="00570D5E"/>
    <w:rsid w:val="005717A6"/>
    <w:rsid w:val="005736A6"/>
    <w:rsid w:val="00573E3D"/>
    <w:rsid w:val="005746E9"/>
    <w:rsid w:val="00575DA3"/>
    <w:rsid w:val="00577B6A"/>
    <w:rsid w:val="00582759"/>
    <w:rsid w:val="00582DCD"/>
    <w:rsid w:val="0058301D"/>
    <w:rsid w:val="00583138"/>
    <w:rsid w:val="0058352A"/>
    <w:rsid w:val="0058403D"/>
    <w:rsid w:val="00584F57"/>
    <w:rsid w:val="00586374"/>
    <w:rsid w:val="00586B59"/>
    <w:rsid w:val="00590707"/>
    <w:rsid w:val="00590833"/>
    <w:rsid w:val="00590EF5"/>
    <w:rsid w:val="0059173A"/>
    <w:rsid w:val="00591801"/>
    <w:rsid w:val="0059319C"/>
    <w:rsid w:val="005934B2"/>
    <w:rsid w:val="005953BD"/>
    <w:rsid w:val="005954C5"/>
    <w:rsid w:val="00595DD6"/>
    <w:rsid w:val="00597579"/>
    <w:rsid w:val="005A03C5"/>
    <w:rsid w:val="005A0632"/>
    <w:rsid w:val="005A0834"/>
    <w:rsid w:val="005A0A34"/>
    <w:rsid w:val="005A1331"/>
    <w:rsid w:val="005A1A8A"/>
    <w:rsid w:val="005A2C66"/>
    <w:rsid w:val="005A35BB"/>
    <w:rsid w:val="005A4328"/>
    <w:rsid w:val="005A5CA6"/>
    <w:rsid w:val="005A652E"/>
    <w:rsid w:val="005A6E85"/>
    <w:rsid w:val="005A76A7"/>
    <w:rsid w:val="005B00D0"/>
    <w:rsid w:val="005B0214"/>
    <w:rsid w:val="005B0723"/>
    <w:rsid w:val="005B0756"/>
    <w:rsid w:val="005B081F"/>
    <w:rsid w:val="005B30E6"/>
    <w:rsid w:val="005B3E5C"/>
    <w:rsid w:val="005B3EE5"/>
    <w:rsid w:val="005B4180"/>
    <w:rsid w:val="005B5570"/>
    <w:rsid w:val="005B7240"/>
    <w:rsid w:val="005C1948"/>
    <w:rsid w:val="005C262C"/>
    <w:rsid w:val="005C51EC"/>
    <w:rsid w:val="005C5EE1"/>
    <w:rsid w:val="005C7EE9"/>
    <w:rsid w:val="005D089F"/>
    <w:rsid w:val="005D1B64"/>
    <w:rsid w:val="005D1C28"/>
    <w:rsid w:val="005D23D1"/>
    <w:rsid w:val="005D3316"/>
    <w:rsid w:val="005D3EF9"/>
    <w:rsid w:val="005D5E6C"/>
    <w:rsid w:val="005D6C2A"/>
    <w:rsid w:val="005D797E"/>
    <w:rsid w:val="005E039B"/>
    <w:rsid w:val="005E2852"/>
    <w:rsid w:val="005E5942"/>
    <w:rsid w:val="005E6344"/>
    <w:rsid w:val="005E6A2D"/>
    <w:rsid w:val="005E6B16"/>
    <w:rsid w:val="005E7583"/>
    <w:rsid w:val="005F12C3"/>
    <w:rsid w:val="005F2164"/>
    <w:rsid w:val="005F2213"/>
    <w:rsid w:val="005F2D80"/>
    <w:rsid w:val="005F51DB"/>
    <w:rsid w:val="005F5328"/>
    <w:rsid w:val="005F5D80"/>
    <w:rsid w:val="005F6E3B"/>
    <w:rsid w:val="005F7184"/>
    <w:rsid w:val="006001FB"/>
    <w:rsid w:val="00600B75"/>
    <w:rsid w:val="00603437"/>
    <w:rsid w:val="006037EA"/>
    <w:rsid w:val="00604BB0"/>
    <w:rsid w:val="00604F77"/>
    <w:rsid w:val="00604FD4"/>
    <w:rsid w:val="00605819"/>
    <w:rsid w:val="0061115C"/>
    <w:rsid w:val="006120DC"/>
    <w:rsid w:val="006121C0"/>
    <w:rsid w:val="006148DD"/>
    <w:rsid w:val="00615242"/>
    <w:rsid w:val="00615D36"/>
    <w:rsid w:val="00615F77"/>
    <w:rsid w:val="0061714B"/>
    <w:rsid w:val="00617B3F"/>
    <w:rsid w:val="00620009"/>
    <w:rsid w:val="00621356"/>
    <w:rsid w:val="00621E1E"/>
    <w:rsid w:val="00623AD7"/>
    <w:rsid w:val="00624080"/>
    <w:rsid w:val="00625349"/>
    <w:rsid w:val="00625935"/>
    <w:rsid w:val="00631A14"/>
    <w:rsid w:val="00632B71"/>
    <w:rsid w:val="0063307D"/>
    <w:rsid w:val="00634025"/>
    <w:rsid w:val="00635B3F"/>
    <w:rsid w:val="0063604E"/>
    <w:rsid w:val="00636A95"/>
    <w:rsid w:val="00636B5E"/>
    <w:rsid w:val="0063712F"/>
    <w:rsid w:val="006407ED"/>
    <w:rsid w:val="00641316"/>
    <w:rsid w:val="0064355C"/>
    <w:rsid w:val="00644344"/>
    <w:rsid w:val="00645173"/>
    <w:rsid w:val="00645F05"/>
    <w:rsid w:val="00647566"/>
    <w:rsid w:val="00650682"/>
    <w:rsid w:val="00653675"/>
    <w:rsid w:val="00655A56"/>
    <w:rsid w:val="00655C60"/>
    <w:rsid w:val="006566E1"/>
    <w:rsid w:val="00656B51"/>
    <w:rsid w:val="00657AB3"/>
    <w:rsid w:val="006614EF"/>
    <w:rsid w:val="00661F31"/>
    <w:rsid w:val="00662125"/>
    <w:rsid w:val="006625FB"/>
    <w:rsid w:val="00662B82"/>
    <w:rsid w:val="00663BB3"/>
    <w:rsid w:val="00665862"/>
    <w:rsid w:val="00667889"/>
    <w:rsid w:val="0067128A"/>
    <w:rsid w:val="00671673"/>
    <w:rsid w:val="00671C1B"/>
    <w:rsid w:val="00671C2E"/>
    <w:rsid w:val="00671D40"/>
    <w:rsid w:val="00672CE3"/>
    <w:rsid w:val="006746C3"/>
    <w:rsid w:val="00674FB5"/>
    <w:rsid w:val="00675637"/>
    <w:rsid w:val="00675E79"/>
    <w:rsid w:val="00676779"/>
    <w:rsid w:val="006772EB"/>
    <w:rsid w:val="00677F1A"/>
    <w:rsid w:val="006805DE"/>
    <w:rsid w:val="00680727"/>
    <w:rsid w:val="00680804"/>
    <w:rsid w:val="00680F14"/>
    <w:rsid w:val="006816FA"/>
    <w:rsid w:val="0068448B"/>
    <w:rsid w:val="006849FA"/>
    <w:rsid w:val="00685A6F"/>
    <w:rsid w:val="006863F4"/>
    <w:rsid w:val="00687AB5"/>
    <w:rsid w:val="00690238"/>
    <w:rsid w:val="006908ED"/>
    <w:rsid w:val="006909E0"/>
    <w:rsid w:val="00690F16"/>
    <w:rsid w:val="006910F5"/>
    <w:rsid w:val="00691E4A"/>
    <w:rsid w:val="006936B0"/>
    <w:rsid w:val="006937BF"/>
    <w:rsid w:val="0069539F"/>
    <w:rsid w:val="0069619E"/>
    <w:rsid w:val="006962F6"/>
    <w:rsid w:val="006963BD"/>
    <w:rsid w:val="0069646B"/>
    <w:rsid w:val="00697455"/>
    <w:rsid w:val="00697572"/>
    <w:rsid w:val="006A03C0"/>
    <w:rsid w:val="006A1516"/>
    <w:rsid w:val="006A1B28"/>
    <w:rsid w:val="006A3342"/>
    <w:rsid w:val="006A33C6"/>
    <w:rsid w:val="006A7421"/>
    <w:rsid w:val="006A7582"/>
    <w:rsid w:val="006B0901"/>
    <w:rsid w:val="006B1BE8"/>
    <w:rsid w:val="006B23E7"/>
    <w:rsid w:val="006B331C"/>
    <w:rsid w:val="006B36B9"/>
    <w:rsid w:val="006B39A0"/>
    <w:rsid w:val="006B799F"/>
    <w:rsid w:val="006B7A0F"/>
    <w:rsid w:val="006B7F58"/>
    <w:rsid w:val="006C4020"/>
    <w:rsid w:val="006C4FCD"/>
    <w:rsid w:val="006C5DCB"/>
    <w:rsid w:val="006D05E5"/>
    <w:rsid w:val="006D0824"/>
    <w:rsid w:val="006D1715"/>
    <w:rsid w:val="006D1803"/>
    <w:rsid w:val="006D2124"/>
    <w:rsid w:val="006D22EC"/>
    <w:rsid w:val="006D5B3F"/>
    <w:rsid w:val="006D7289"/>
    <w:rsid w:val="006D77F1"/>
    <w:rsid w:val="006D7BE9"/>
    <w:rsid w:val="006D7C9D"/>
    <w:rsid w:val="006E031B"/>
    <w:rsid w:val="006E0377"/>
    <w:rsid w:val="006E2807"/>
    <w:rsid w:val="006E2B0A"/>
    <w:rsid w:val="006E35C5"/>
    <w:rsid w:val="006E42BD"/>
    <w:rsid w:val="006E6840"/>
    <w:rsid w:val="006E6EDD"/>
    <w:rsid w:val="006E7800"/>
    <w:rsid w:val="006F1980"/>
    <w:rsid w:val="006F20CD"/>
    <w:rsid w:val="006F24FB"/>
    <w:rsid w:val="006F2644"/>
    <w:rsid w:val="006F3383"/>
    <w:rsid w:val="006F3687"/>
    <w:rsid w:val="006F4998"/>
    <w:rsid w:val="006F4EDB"/>
    <w:rsid w:val="006F60DF"/>
    <w:rsid w:val="006F659F"/>
    <w:rsid w:val="006F7273"/>
    <w:rsid w:val="006F77AF"/>
    <w:rsid w:val="006F7DCD"/>
    <w:rsid w:val="007000B1"/>
    <w:rsid w:val="00700BB1"/>
    <w:rsid w:val="0070154B"/>
    <w:rsid w:val="007018BD"/>
    <w:rsid w:val="007021DF"/>
    <w:rsid w:val="00703482"/>
    <w:rsid w:val="00703884"/>
    <w:rsid w:val="00703D94"/>
    <w:rsid w:val="00704068"/>
    <w:rsid w:val="0070454E"/>
    <w:rsid w:val="00704FD0"/>
    <w:rsid w:val="00706501"/>
    <w:rsid w:val="007074AC"/>
    <w:rsid w:val="00710332"/>
    <w:rsid w:val="00714540"/>
    <w:rsid w:val="00714DD4"/>
    <w:rsid w:val="00717ADC"/>
    <w:rsid w:val="00720651"/>
    <w:rsid w:val="00721A88"/>
    <w:rsid w:val="00721BF9"/>
    <w:rsid w:val="007222C6"/>
    <w:rsid w:val="007246F4"/>
    <w:rsid w:val="00724782"/>
    <w:rsid w:val="00725147"/>
    <w:rsid w:val="007303B1"/>
    <w:rsid w:val="00731F4D"/>
    <w:rsid w:val="00732B05"/>
    <w:rsid w:val="00734B16"/>
    <w:rsid w:val="00735079"/>
    <w:rsid w:val="00735728"/>
    <w:rsid w:val="00735E84"/>
    <w:rsid w:val="00736B17"/>
    <w:rsid w:val="007375D7"/>
    <w:rsid w:val="0073770B"/>
    <w:rsid w:val="007377D6"/>
    <w:rsid w:val="00740DC9"/>
    <w:rsid w:val="00742E2E"/>
    <w:rsid w:val="007433D8"/>
    <w:rsid w:val="007439DE"/>
    <w:rsid w:val="00744522"/>
    <w:rsid w:val="00744BB3"/>
    <w:rsid w:val="00745352"/>
    <w:rsid w:val="00746634"/>
    <w:rsid w:val="00751BCB"/>
    <w:rsid w:val="007530B9"/>
    <w:rsid w:val="00753692"/>
    <w:rsid w:val="00760912"/>
    <w:rsid w:val="00761908"/>
    <w:rsid w:val="007649E8"/>
    <w:rsid w:val="00765C3B"/>
    <w:rsid w:val="00765F0E"/>
    <w:rsid w:val="007661E1"/>
    <w:rsid w:val="007663B0"/>
    <w:rsid w:val="00766913"/>
    <w:rsid w:val="007674C5"/>
    <w:rsid w:val="007677F1"/>
    <w:rsid w:val="00771CB0"/>
    <w:rsid w:val="0077368B"/>
    <w:rsid w:val="00774D97"/>
    <w:rsid w:val="00774DAE"/>
    <w:rsid w:val="007757C9"/>
    <w:rsid w:val="00775A3F"/>
    <w:rsid w:val="00777CB3"/>
    <w:rsid w:val="007802EE"/>
    <w:rsid w:val="007803AA"/>
    <w:rsid w:val="0078281C"/>
    <w:rsid w:val="00782C41"/>
    <w:rsid w:val="00782F8B"/>
    <w:rsid w:val="00783EE6"/>
    <w:rsid w:val="00784371"/>
    <w:rsid w:val="007847F4"/>
    <w:rsid w:val="007848CE"/>
    <w:rsid w:val="00784D75"/>
    <w:rsid w:val="00785601"/>
    <w:rsid w:val="00785DE2"/>
    <w:rsid w:val="00785F1C"/>
    <w:rsid w:val="007879CF"/>
    <w:rsid w:val="00792061"/>
    <w:rsid w:val="007927FB"/>
    <w:rsid w:val="0079313B"/>
    <w:rsid w:val="0079590E"/>
    <w:rsid w:val="0079662B"/>
    <w:rsid w:val="007A0D53"/>
    <w:rsid w:val="007A3C51"/>
    <w:rsid w:val="007A4E90"/>
    <w:rsid w:val="007A5A33"/>
    <w:rsid w:val="007A5D8E"/>
    <w:rsid w:val="007A60F6"/>
    <w:rsid w:val="007B0699"/>
    <w:rsid w:val="007B1BA2"/>
    <w:rsid w:val="007B4106"/>
    <w:rsid w:val="007B481E"/>
    <w:rsid w:val="007B4D5D"/>
    <w:rsid w:val="007B5A27"/>
    <w:rsid w:val="007B5E8F"/>
    <w:rsid w:val="007B7205"/>
    <w:rsid w:val="007B7785"/>
    <w:rsid w:val="007B7E4C"/>
    <w:rsid w:val="007B7FA4"/>
    <w:rsid w:val="007C104C"/>
    <w:rsid w:val="007C1D0E"/>
    <w:rsid w:val="007C28BE"/>
    <w:rsid w:val="007C30BD"/>
    <w:rsid w:val="007C4836"/>
    <w:rsid w:val="007C4C69"/>
    <w:rsid w:val="007C5287"/>
    <w:rsid w:val="007D0335"/>
    <w:rsid w:val="007D060C"/>
    <w:rsid w:val="007D1FDE"/>
    <w:rsid w:val="007D3B7D"/>
    <w:rsid w:val="007D45CC"/>
    <w:rsid w:val="007D5062"/>
    <w:rsid w:val="007D53C1"/>
    <w:rsid w:val="007D6106"/>
    <w:rsid w:val="007E0304"/>
    <w:rsid w:val="007E30B4"/>
    <w:rsid w:val="007E394E"/>
    <w:rsid w:val="007E3FC1"/>
    <w:rsid w:val="007E7028"/>
    <w:rsid w:val="007E7C64"/>
    <w:rsid w:val="007F122F"/>
    <w:rsid w:val="007F314F"/>
    <w:rsid w:val="007F31E7"/>
    <w:rsid w:val="007F3A25"/>
    <w:rsid w:val="007F3B21"/>
    <w:rsid w:val="007F5C8A"/>
    <w:rsid w:val="007F71CC"/>
    <w:rsid w:val="007F767D"/>
    <w:rsid w:val="008003C2"/>
    <w:rsid w:val="00800F4E"/>
    <w:rsid w:val="00801551"/>
    <w:rsid w:val="00802F95"/>
    <w:rsid w:val="00803E03"/>
    <w:rsid w:val="0080588E"/>
    <w:rsid w:val="00806202"/>
    <w:rsid w:val="00806294"/>
    <w:rsid w:val="008070FF"/>
    <w:rsid w:val="00807A3D"/>
    <w:rsid w:val="00807FBD"/>
    <w:rsid w:val="00810C7C"/>
    <w:rsid w:val="0081296B"/>
    <w:rsid w:val="00813473"/>
    <w:rsid w:val="00813FC8"/>
    <w:rsid w:val="00814ABA"/>
    <w:rsid w:val="0081615C"/>
    <w:rsid w:val="008174ED"/>
    <w:rsid w:val="00817F5A"/>
    <w:rsid w:val="008209AF"/>
    <w:rsid w:val="00822148"/>
    <w:rsid w:val="008227C8"/>
    <w:rsid w:val="008242B4"/>
    <w:rsid w:val="008245FD"/>
    <w:rsid w:val="00824601"/>
    <w:rsid w:val="0082717A"/>
    <w:rsid w:val="00827505"/>
    <w:rsid w:val="00827E0A"/>
    <w:rsid w:val="00830617"/>
    <w:rsid w:val="008319E2"/>
    <w:rsid w:val="008328D2"/>
    <w:rsid w:val="00834244"/>
    <w:rsid w:val="0083537C"/>
    <w:rsid w:val="0083581E"/>
    <w:rsid w:val="00837AE4"/>
    <w:rsid w:val="00837F71"/>
    <w:rsid w:val="00840C0C"/>
    <w:rsid w:val="0084145B"/>
    <w:rsid w:val="008414D7"/>
    <w:rsid w:val="00841691"/>
    <w:rsid w:val="00842AD9"/>
    <w:rsid w:val="00843129"/>
    <w:rsid w:val="008433D4"/>
    <w:rsid w:val="008439DB"/>
    <w:rsid w:val="00844994"/>
    <w:rsid w:val="00845A10"/>
    <w:rsid w:val="008461CB"/>
    <w:rsid w:val="00846921"/>
    <w:rsid w:val="008471D6"/>
    <w:rsid w:val="00847588"/>
    <w:rsid w:val="0085243C"/>
    <w:rsid w:val="00852A42"/>
    <w:rsid w:val="00852CEB"/>
    <w:rsid w:val="00856269"/>
    <w:rsid w:val="008563DB"/>
    <w:rsid w:val="008565DF"/>
    <w:rsid w:val="00857DB5"/>
    <w:rsid w:val="008640FD"/>
    <w:rsid w:val="00864894"/>
    <w:rsid w:val="00865859"/>
    <w:rsid w:val="00870034"/>
    <w:rsid w:val="00870604"/>
    <w:rsid w:val="00871CC8"/>
    <w:rsid w:val="00872330"/>
    <w:rsid w:val="00872D41"/>
    <w:rsid w:val="00874058"/>
    <w:rsid w:val="008767F6"/>
    <w:rsid w:val="00880571"/>
    <w:rsid w:val="008815CB"/>
    <w:rsid w:val="00881CF9"/>
    <w:rsid w:val="00881ECC"/>
    <w:rsid w:val="008843DC"/>
    <w:rsid w:val="00884E3F"/>
    <w:rsid w:val="00884F05"/>
    <w:rsid w:val="0088552A"/>
    <w:rsid w:val="00886A47"/>
    <w:rsid w:val="00886B18"/>
    <w:rsid w:val="008871CA"/>
    <w:rsid w:val="00887894"/>
    <w:rsid w:val="00887FF9"/>
    <w:rsid w:val="00890181"/>
    <w:rsid w:val="00890279"/>
    <w:rsid w:val="00890E29"/>
    <w:rsid w:val="00890E76"/>
    <w:rsid w:val="00890FE7"/>
    <w:rsid w:val="008922A0"/>
    <w:rsid w:val="00892E85"/>
    <w:rsid w:val="00894D02"/>
    <w:rsid w:val="008962C4"/>
    <w:rsid w:val="008A0F94"/>
    <w:rsid w:val="008A2569"/>
    <w:rsid w:val="008A339F"/>
    <w:rsid w:val="008A3B1D"/>
    <w:rsid w:val="008A40E9"/>
    <w:rsid w:val="008A524E"/>
    <w:rsid w:val="008B03A4"/>
    <w:rsid w:val="008B1001"/>
    <w:rsid w:val="008B3375"/>
    <w:rsid w:val="008B3D9D"/>
    <w:rsid w:val="008B4181"/>
    <w:rsid w:val="008B4638"/>
    <w:rsid w:val="008B6E71"/>
    <w:rsid w:val="008B7D13"/>
    <w:rsid w:val="008C0767"/>
    <w:rsid w:val="008C2262"/>
    <w:rsid w:val="008C3BE6"/>
    <w:rsid w:val="008C3E87"/>
    <w:rsid w:val="008C4590"/>
    <w:rsid w:val="008C4A0B"/>
    <w:rsid w:val="008C4C1C"/>
    <w:rsid w:val="008C4E9B"/>
    <w:rsid w:val="008C58C1"/>
    <w:rsid w:val="008C64B3"/>
    <w:rsid w:val="008C6782"/>
    <w:rsid w:val="008C6C56"/>
    <w:rsid w:val="008C7488"/>
    <w:rsid w:val="008D0042"/>
    <w:rsid w:val="008D0708"/>
    <w:rsid w:val="008D1EED"/>
    <w:rsid w:val="008D5DB4"/>
    <w:rsid w:val="008D6F6A"/>
    <w:rsid w:val="008D7491"/>
    <w:rsid w:val="008D7F56"/>
    <w:rsid w:val="008E05AA"/>
    <w:rsid w:val="008E08E6"/>
    <w:rsid w:val="008E2903"/>
    <w:rsid w:val="008E4EFB"/>
    <w:rsid w:val="008E5B1B"/>
    <w:rsid w:val="008E7579"/>
    <w:rsid w:val="008F0B21"/>
    <w:rsid w:val="008F1852"/>
    <w:rsid w:val="008F2931"/>
    <w:rsid w:val="008F53ED"/>
    <w:rsid w:val="008F7AB0"/>
    <w:rsid w:val="00903DD3"/>
    <w:rsid w:val="00904129"/>
    <w:rsid w:val="00904C1F"/>
    <w:rsid w:val="00906252"/>
    <w:rsid w:val="00911175"/>
    <w:rsid w:val="00911A13"/>
    <w:rsid w:val="0091281C"/>
    <w:rsid w:val="00915517"/>
    <w:rsid w:val="00917889"/>
    <w:rsid w:val="00920705"/>
    <w:rsid w:val="009216B8"/>
    <w:rsid w:val="00921C74"/>
    <w:rsid w:val="00922E59"/>
    <w:rsid w:val="00923B28"/>
    <w:rsid w:val="00924C27"/>
    <w:rsid w:val="00926B0A"/>
    <w:rsid w:val="00927F1D"/>
    <w:rsid w:val="009302D2"/>
    <w:rsid w:val="009333C4"/>
    <w:rsid w:val="00934B81"/>
    <w:rsid w:val="00935479"/>
    <w:rsid w:val="00936BAA"/>
    <w:rsid w:val="00937030"/>
    <w:rsid w:val="00937CD6"/>
    <w:rsid w:val="009407CC"/>
    <w:rsid w:val="009407E7"/>
    <w:rsid w:val="009410A5"/>
    <w:rsid w:val="00942438"/>
    <w:rsid w:val="009446D8"/>
    <w:rsid w:val="00944D51"/>
    <w:rsid w:val="009456B9"/>
    <w:rsid w:val="00947068"/>
    <w:rsid w:val="00950154"/>
    <w:rsid w:val="00950E03"/>
    <w:rsid w:val="00951B3E"/>
    <w:rsid w:val="00951CD9"/>
    <w:rsid w:val="00951FB9"/>
    <w:rsid w:val="009525F8"/>
    <w:rsid w:val="009530F9"/>
    <w:rsid w:val="00954057"/>
    <w:rsid w:val="00954099"/>
    <w:rsid w:val="009574E7"/>
    <w:rsid w:val="009577A3"/>
    <w:rsid w:val="00957A4D"/>
    <w:rsid w:val="00957A78"/>
    <w:rsid w:val="00957F22"/>
    <w:rsid w:val="0096265F"/>
    <w:rsid w:val="00963873"/>
    <w:rsid w:val="00964170"/>
    <w:rsid w:val="00966CFF"/>
    <w:rsid w:val="009676C7"/>
    <w:rsid w:val="009705B4"/>
    <w:rsid w:val="009705DF"/>
    <w:rsid w:val="0097427A"/>
    <w:rsid w:val="00975086"/>
    <w:rsid w:val="00975811"/>
    <w:rsid w:val="0097638E"/>
    <w:rsid w:val="009769DE"/>
    <w:rsid w:val="009776B3"/>
    <w:rsid w:val="009778FC"/>
    <w:rsid w:val="00980339"/>
    <w:rsid w:val="00981C82"/>
    <w:rsid w:val="00981E2B"/>
    <w:rsid w:val="00981E87"/>
    <w:rsid w:val="00983115"/>
    <w:rsid w:val="00983812"/>
    <w:rsid w:val="00984094"/>
    <w:rsid w:val="00985A52"/>
    <w:rsid w:val="009872A6"/>
    <w:rsid w:val="00987F13"/>
    <w:rsid w:val="00991268"/>
    <w:rsid w:val="00992E26"/>
    <w:rsid w:val="00994E78"/>
    <w:rsid w:val="0099545C"/>
    <w:rsid w:val="0099699C"/>
    <w:rsid w:val="009979FB"/>
    <w:rsid w:val="00997DB5"/>
    <w:rsid w:val="009A00B5"/>
    <w:rsid w:val="009A075F"/>
    <w:rsid w:val="009A0F9F"/>
    <w:rsid w:val="009A2978"/>
    <w:rsid w:val="009A3D14"/>
    <w:rsid w:val="009A48B0"/>
    <w:rsid w:val="009A4CF0"/>
    <w:rsid w:val="009A5318"/>
    <w:rsid w:val="009A6396"/>
    <w:rsid w:val="009A74CE"/>
    <w:rsid w:val="009A7534"/>
    <w:rsid w:val="009B1087"/>
    <w:rsid w:val="009B2412"/>
    <w:rsid w:val="009B3E00"/>
    <w:rsid w:val="009B4233"/>
    <w:rsid w:val="009B4F52"/>
    <w:rsid w:val="009B6C85"/>
    <w:rsid w:val="009C0363"/>
    <w:rsid w:val="009C0609"/>
    <w:rsid w:val="009C2B96"/>
    <w:rsid w:val="009C3CC0"/>
    <w:rsid w:val="009C463C"/>
    <w:rsid w:val="009C4CDC"/>
    <w:rsid w:val="009C6B13"/>
    <w:rsid w:val="009C6D51"/>
    <w:rsid w:val="009C6FA6"/>
    <w:rsid w:val="009C79FF"/>
    <w:rsid w:val="009D1C66"/>
    <w:rsid w:val="009D453F"/>
    <w:rsid w:val="009D5979"/>
    <w:rsid w:val="009D5AD2"/>
    <w:rsid w:val="009D5D38"/>
    <w:rsid w:val="009E01DF"/>
    <w:rsid w:val="009E118C"/>
    <w:rsid w:val="009E24B5"/>
    <w:rsid w:val="009E2BC0"/>
    <w:rsid w:val="009E3578"/>
    <w:rsid w:val="009E3BDC"/>
    <w:rsid w:val="009E4388"/>
    <w:rsid w:val="009E52FB"/>
    <w:rsid w:val="009E6024"/>
    <w:rsid w:val="009E7A94"/>
    <w:rsid w:val="009E7F2B"/>
    <w:rsid w:val="009F0C22"/>
    <w:rsid w:val="009F1ED0"/>
    <w:rsid w:val="009F2A7F"/>
    <w:rsid w:val="009F39A7"/>
    <w:rsid w:val="009F3A30"/>
    <w:rsid w:val="009F511B"/>
    <w:rsid w:val="009F7034"/>
    <w:rsid w:val="00A00CD7"/>
    <w:rsid w:val="00A02D8B"/>
    <w:rsid w:val="00A03749"/>
    <w:rsid w:val="00A0467C"/>
    <w:rsid w:val="00A04DE2"/>
    <w:rsid w:val="00A050CE"/>
    <w:rsid w:val="00A06A28"/>
    <w:rsid w:val="00A101FD"/>
    <w:rsid w:val="00A119E5"/>
    <w:rsid w:val="00A11F41"/>
    <w:rsid w:val="00A1328D"/>
    <w:rsid w:val="00A15357"/>
    <w:rsid w:val="00A17794"/>
    <w:rsid w:val="00A20C36"/>
    <w:rsid w:val="00A212EB"/>
    <w:rsid w:val="00A2329D"/>
    <w:rsid w:val="00A23923"/>
    <w:rsid w:val="00A25429"/>
    <w:rsid w:val="00A2678D"/>
    <w:rsid w:val="00A27164"/>
    <w:rsid w:val="00A3162D"/>
    <w:rsid w:val="00A332C0"/>
    <w:rsid w:val="00A33487"/>
    <w:rsid w:val="00A33759"/>
    <w:rsid w:val="00A33DB9"/>
    <w:rsid w:val="00A346AE"/>
    <w:rsid w:val="00A34CAD"/>
    <w:rsid w:val="00A34FAF"/>
    <w:rsid w:val="00A368F6"/>
    <w:rsid w:val="00A36BE8"/>
    <w:rsid w:val="00A36C1C"/>
    <w:rsid w:val="00A37AB7"/>
    <w:rsid w:val="00A41157"/>
    <w:rsid w:val="00A4172B"/>
    <w:rsid w:val="00A43BC8"/>
    <w:rsid w:val="00A43E71"/>
    <w:rsid w:val="00A44247"/>
    <w:rsid w:val="00A46D2C"/>
    <w:rsid w:val="00A5140E"/>
    <w:rsid w:val="00A51954"/>
    <w:rsid w:val="00A51D5E"/>
    <w:rsid w:val="00A52887"/>
    <w:rsid w:val="00A53B79"/>
    <w:rsid w:val="00A53E6F"/>
    <w:rsid w:val="00A54085"/>
    <w:rsid w:val="00A54B9D"/>
    <w:rsid w:val="00A54F7A"/>
    <w:rsid w:val="00A558A0"/>
    <w:rsid w:val="00A56738"/>
    <w:rsid w:val="00A574E2"/>
    <w:rsid w:val="00A57804"/>
    <w:rsid w:val="00A57ECE"/>
    <w:rsid w:val="00A60991"/>
    <w:rsid w:val="00A60BC1"/>
    <w:rsid w:val="00A60CC8"/>
    <w:rsid w:val="00A61090"/>
    <w:rsid w:val="00A62AE1"/>
    <w:rsid w:val="00A62E68"/>
    <w:rsid w:val="00A64005"/>
    <w:rsid w:val="00A64167"/>
    <w:rsid w:val="00A65BB7"/>
    <w:rsid w:val="00A72098"/>
    <w:rsid w:val="00A74030"/>
    <w:rsid w:val="00A74EC7"/>
    <w:rsid w:val="00A74F83"/>
    <w:rsid w:val="00A80B9B"/>
    <w:rsid w:val="00A82236"/>
    <w:rsid w:val="00A82AD9"/>
    <w:rsid w:val="00A83F1A"/>
    <w:rsid w:val="00A84427"/>
    <w:rsid w:val="00A8633C"/>
    <w:rsid w:val="00A9158C"/>
    <w:rsid w:val="00A9491E"/>
    <w:rsid w:val="00A95586"/>
    <w:rsid w:val="00A95B23"/>
    <w:rsid w:val="00A96B64"/>
    <w:rsid w:val="00A97B2A"/>
    <w:rsid w:val="00AA124C"/>
    <w:rsid w:val="00AA4C39"/>
    <w:rsid w:val="00AA5672"/>
    <w:rsid w:val="00AA70C3"/>
    <w:rsid w:val="00AB052D"/>
    <w:rsid w:val="00AB0626"/>
    <w:rsid w:val="00AB0AC6"/>
    <w:rsid w:val="00AB0ED6"/>
    <w:rsid w:val="00AB1D4F"/>
    <w:rsid w:val="00AB28FF"/>
    <w:rsid w:val="00AB4E36"/>
    <w:rsid w:val="00AB4FCE"/>
    <w:rsid w:val="00AB6849"/>
    <w:rsid w:val="00AB6E68"/>
    <w:rsid w:val="00AB7660"/>
    <w:rsid w:val="00AC0040"/>
    <w:rsid w:val="00AC3517"/>
    <w:rsid w:val="00AC3C81"/>
    <w:rsid w:val="00AC5D9C"/>
    <w:rsid w:val="00AC70BB"/>
    <w:rsid w:val="00AD03BC"/>
    <w:rsid w:val="00AD0EEC"/>
    <w:rsid w:val="00AD6222"/>
    <w:rsid w:val="00AD76BB"/>
    <w:rsid w:val="00AD77ED"/>
    <w:rsid w:val="00AE0C7C"/>
    <w:rsid w:val="00AE0E40"/>
    <w:rsid w:val="00AE1091"/>
    <w:rsid w:val="00AE1480"/>
    <w:rsid w:val="00AE39CE"/>
    <w:rsid w:val="00AE4178"/>
    <w:rsid w:val="00AE424D"/>
    <w:rsid w:val="00AE50C7"/>
    <w:rsid w:val="00AE742A"/>
    <w:rsid w:val="00AE7744"/>
    <w:rsid w:val="00AE7AC8"/>
    <w:rsid w:val="00AE7B4D"/>
    <w:rsid w:val="00AF1BE8"/>
    <w:rsid w:val="00AF225D"/>
    <w:rsid w:val="00AF5B06"/>
    <w:rsid w:val="00AF5FE7"/>
    <w:rsid w:val="00B002E5"/>
    <w:rsid w:val="00B00F1A"/>
    <w:rsid w:val="00B012D2"/>
    <w:rsid w:val="00B012EE"/>
    <w:rsid w:val="00B01999"/>
    <w:rsid w:val="00B019C3"/>
    <w:rsid w:val="00B01E09"/>
    <w:rsid w:val="00B0400C"/>
    <w:rsid w:val="00B04D0D"/>
    <w:rsid w:val="00B05803"/>
    <w:rsid w:val="00B06316"/>
    <w:rsid w:val="00B06715"/>
    <w:rsid w:val="00B07CD3"/>
    <w:rsid w:val="00B11ED7"/>
    <w:rsid w:val="00B148DA"/>
    <w:rsid w:val="00B176A1"/>
    <w:rsid w:val="00B20F51"/>
    <w:rsid w:val="00B226BE"/>
    <w:rsid w:val="00B234EF"/>
    <w:rsid w:val="00B23A12"/>
    <w:rsid w:val="00B24664"/>
    <w:rsid w:val="00B2550E"/>
    <w:rsid w:val="00B265C0"/>
    <w:rsid w:val="00B27A74"/>
    <w:rsid w:val="00B27BDF"/>
    <w:rsid w:val="00B30593"/>
    <w:rsid w:val="00B30861"/>
    <w:rsid w:val="00B32AD4"/>
    <w:rsid w:val="00B35CF7"/>
    <w:rsid w:val="00B40DAD"/>
    <w:rsid w:val="00B42210"/>
    <w:rsid w:val="00B461F9"/>
    <w:rsid w:val="00B50136"/>
    <w:rsid w:val="00B5340C"/>
    <w:rsid w:val="00B55701"/>
    <w:rsid w:val="00B563E7"/>
    <w:rsid w:val="00B604E9"/>
    <w:rsid w:val="00B616F8"/>
    <w:rsid w:val="00B61920"/>
    <w:rsid w:val="00B63E06"/>
    <w:rsid w:val="00B64078"/>
    <w:rsid w:val="00B65BA9"/>
    <w:rsid w:val="00B6664A"/>
    <w:rsid w:val="00B668BE"/>
    <w:rsid w:val="00B668C7"/>
    <w:rsid w:val="00B70C57"/>
    <w:rsid w:val="00B714B8"/>
    <w:rsid w:val="00B73142"/>
    <w:rsid w:val="00B746E3"/>
    <w:rsid w:val="00B74FDB"/>
    <w:rsid w:val="00B773F3"/>
    <w:rsid w:val="00B833AA"/>
    <w:rsid w:val="00B83DC4"/>
    <w:rsid w:val="00B8573A"/>
    <w:rsid w:val="00B8650D"/>
    <w:rsid w:val="00B86AEF"/>
    <w:rsid w:val="00B87665"/>
    <w:rsid w:val="00B9147F"/>
    <w:rsid w:val="00B95679"/>
    <w:rsid w:val="00B95974"/>
    <w:rsid w:val="00B96E45"/>
    <w:rsid w:val="00B97864"/>
    <w:rsid w:val="00BA005A"/>
    <w:rsid w:val="00BA1468"/>
    <w:rsid w:val="00BA1D35"/>
    <w:rsid w:val="00BA204C"/>
    <w:rsid w:val="00BA2188"/>
    <w:rsid w:val="00BA282F"/>
    <w:rsid w:val="00BA2BB2"/>
    <w:rsid w:val="00BA6AC5"/>
    <w:rsid w:val="00BA7074"/>
    <w:rsid w:val="00BA7BF9"/>
    <w:rsid w:val="00BB0C57"/>
    <w:rsid w:val="00BB17A8"/>
    <w:rsid w:val="00BB1C9B"/>
    <w:rsid w:val="00BB2323"/>
    <w:rsid w:val="00BB35F4"/>
    <w:rsid w:val="00BB37B5"/>
    <w:rsid w:val="00BB474A"/>
    <w:rsid w:val="00BB5F0F"/>
    <w:rsid w:val="00BB6BA7"/>
    <w:rsid w:val="00BB737A"/>
    <w:rsid w:val="00BB7EFA"/>
    <w:rsid w:val="00BC04A8"/>
    <w:rsid w:val="00BC2F28"/>
    <w:rsid w:val="00BC3FB5"/>
    <w:rsid w:val="00BC57F6"/>
    <w:rsid w:val="00BC6674"/>
    <w:rsid w:val="00BD0D80"/>
    <w:rsid w:val="00BD0E2E"/>
    <w:rsid w:val="00BD1CE8"/>
    <w:rsid w:val="00BD2CEE"/>
    <w:rsid w:val="00BD3419"/>
    <w:rsid w:val="00BD3E8F"/>
    <w:rsid w:val="00BD463B"/>
    <w:rsid w:val="00BD4B29"/>
    <w:rsid w:val="00BE0159"/>
    <w:rsid w:val="00BE1A35"/>
    <w:rsid w:val="00BE2212"/>
    <w:rsid w:val="00BE2605"/>
    <w:rsid w:val="00BE5090"/>
    <w:rsid w:val="00BE629D"/>
    <w:rsid w:val="00BE6B2F"/>
    <w:rsid w:val="00BE7E34"/>
    <w:rsid w:val="00BF061C"/>
    <w:rsid w:val="00BF1E2A"/>
    <w:rsid w:val="00BF3141"/>
    <w:rsid w:val="00BF78B8"/>
    <w:rsid w:val="00C0101B"/>
    <w:rsid w:val="00C01A01"/>
    <w:rsid w:val="00C028DC"/>
    <w:rsid w:val="00C02AAA"/>
    <w:rsid w:val="00C03C37"/>
    <w:rsid w:val="00C043A3"/>
    <w:rsid w:val="00C067D5"/>
    <w:rsid w:val="00C06A1E"/>
    <w:rsid w:val="00C1013C"/>
    <w:rsid w:val="00C10D8B"/>
    <w:rsid w:val="00C1237C"/>
    <w:rsid w:val="00C125CA"/>
    <w:rsid w:val="00C14569"/>
    <w:rsid w:val="00C14F4A"/>
    <w:rsid w:val="00C151BE"/>
    <w:rsid w:val="00C16333"/>
    <w:rsid w:val="00C1652E"/>
    <w:rsid w:val="00C17781"/>
    <w:rsid w:val="00C179F4"/>
    <w:rsid w:val="00C217BD"/>
    <w:rsid w:val="00C21FD6"/>
    <w:rsid w:val="00C2249D"/>
    <w:rsid w:val="00C22AC6"/>
    <w:rsid w:val="00C22C2D"/>
    <w:rsid w:val="00C2363F"/>
    <w:rsid w:val="00C2395C"/>
    <w:rsid w:val="00C2424E"/>
    <w:rsid w:val="00C2467D"/>
    <w:rsid w:val="00C26FD3"/>
    <w:rsid w:val="00C2736C"/>
    <w:rsid w:val="00C277A5"/>
    <w:rsid w:val="00C27E36"/>
    <w:rsid w:val="00C3107F"/>
    <w:rsid w:val="00C31607"/>
    <w:rsid w:val="00C32C38"/>
    <w:rsid w:val="00C32E89"/>
    <w:rsid w:val="00C33712"/>
    <w:rsid w:val="00C33FFF"/>
    <w:rsid w:val="00C3436F"/>
    <w:rsid w:val="00C3517C"/>
    <w:rsid w:val="00C35F06"/>
    <w:rsid w:val="00C361F4"/>
    <w:rsid w:val="00C366D4"/>
    <w:rsid w:val="00C37DB8"/>
    <w:rsid w:val="00C403A7"/>
    <w:rsid w:val="00C412A0"/>
    <w:rsid w:val="00C456D0"/>
    <w:rsid w:val="00C46D83"/>
    <w:rsid w:val="00C47988"/>
    <w:rsid w:val="00C52169"/>
    <w:rsid w:val="00C52977"/>
    <w:rsid w:val="00C558FB"/>
    <w:rsid w:val="00C57B13"/>
    <w:rsid w:val="00C57EB8"/>
    <w:rsid w:val="00C60459"/>
    <w:rsid w:val="00C60527"/>
    <w:rsid w:val="00C62289"/>
    <w:rsid w:val="00C633EB"/>
    <w:rsid w:val="00C63561"/>
    <w:rsid w:val="00C70945"/>
    <w:rsid w:val="00C70D5A"/>
    <w:rsid w:val="00C710FD"/>
    <w:rsid w:val="00C71FE5"/>
    <w:rsid w:val="00C72A2E"/>
    <w:rsid w:val="00C732BD"/>
    <w:rsid w:val="00C73C28"/>
    <w:rsid w:val="00C73EE2"/>
    <w:rsid w:val="00C744BD"/>
    <w:rsid w:val="00C755DE"/>
    <w:rsid w:val="00C7570D"/>
    <w:rsid w:val="00C758AA"/>
    <w:rsid w:val="00C76C6A"/>
    <w:rsid w:val="00C81726"/>
    <w:rsid w:val="00C81C7F"/>
    <w:rsid w:val="00C829E8"/>
    <w:rsid w:val="00C854C8"/>
    <w:rsid w:val="00C85951"/>
    <w:rsid w:val="00C86242"/>
    <w:rsid w:val="00C865E9"/>
    <w:rsid w:val="00C86FD7"/>
    <w:rsid w:val="00C87BF8"/>
    <w:rsid w:val="00C901A6"/>
    <w:rsid w:val="00C91895"/>
    <w:rsid w:val="00C92B93"/>
    <w:rsid w:val="00C9594C"/>
    <w:rsid w:val="00C95E30"/>
    <w:rsid w:val="00CA1A26"/>
    <w:rsid w:val="00CA6BD5"/>
    <w:rsid w:val="00CB027F"/>
    <w:rsid w:val="00CB28A3"/>
    <w:rsid w:val="00CB48DF"/>
    <w:rsid w:val="00CB648E"/>
    <w:rsid w:val="00CB7405"/>
    <w:rsid w:val="00CC02F1"/>
    <w:rsid w:val="00CC1E02"/>
    <w:rsid w:val="00CC3FA1"/>
    <w:rsid w:val="00CC4574"/>
    <w:rsid w:val="00CC4BEF"/>
    <w:rsid w:val="00CC4EAD"/>
    <w:rsid w:val="00CC5724"/>
    <w:rsid w:val="00CC5E93"/>
    <w:rsid w:val="00CC5FB8"/>
    <w:rsid w:val="00CC6B79"/>
    <w:rsid w:val="00CD04FB"/>
    <w:rsid w:val="00CD0C35"/>
    <w:rsid w:val="00CD28C5"/>
    <w:rsid w:val="00CD2C5B"/>
    <w:rsid w:val="00CD44BE"/>
    <w:rsid w:val="00CD5407"/>
    <w:rsid w:val="00CD5CA5"/>
    <w:rsid w:val="00CD5DA5"/>
    <w:rsid w:val="00CD6901"/>
    <w:rsid w:val="00CD6E9A"/>
    <w:rsid w:val="00CE0CB7"/>
    <w:rsid w:val="00CE0E74"/>
    <w:rsid w:val="00CE150A"/>
    <w:rsid w:val="00CE214F"/>
    <w:rsid w:val="00CE2AED"/>
    <w:rsid w:val="00CE32A3"/>
    <w:rsid w:val="00CE3BCA"/>
    <w:rsid w:val="00CF0172"/>
    <w:rsid w:val="00CF045C"/>
    <w:rsid w:val="00CF3059"/>
    <w:rsid w:val="00CF4228"/>
    <w:rsid w:val="00CF5045"/>
    <w:rsid w:val="00CF6256"/>
    <w:rsid w:val="00CF6A0D"/>
    <w:rsid w:val="00CF7A7B"/>
    <w:rsid w:val="00D016BD"/>
    <w:rsid w:val="00D03CB3"/>
    <w:rsid w:val="00D04762"/>
    <w:rsid w:val="00D0537A"/>
    <w:rsid w:val="00D0551E"/>
    <w:rsid w:val="00D05C22"/>
    <w:rsid w:val="00D06216"/>
    <w:rsid w:val="00D065C9"/>
    <w:rsid w:val="00D10018"/>
    <w:rsid w:val="00D101BE"/>
    <w:rsid w:val="00D10508"/>
    <w:rsid w:val="00D1159F"/>
    <w:rsid w:val="00D131BD"/>
    <w:rsid w:val="00D139CD"/>
    <w:rsid w:val="00D14E24"/>
    <w:rsid w:val="00D15842"/>
    <w:rsid w:val="00D1638D"/>
    <w:rsid w:val="00D17418"/>
    <w:rsid w:val="00D236F7"/>
    <w:rsid w:val="00D25263"/>
    <w:rsid w:val="00D274D4"/>
    <w:rsid w:val="00D27D82"/>
    <w:rsid w:val="00D32848"/>
    <w:rsid w:val="00D35E64"/>
    <w:rsid w:val="00D36C57"/>
    <w:rsid w:val="00D36D13"/>
    <w:rsid w:val="00D37AC8"/>
    <w:rsid w:val="00D408EC"/>
    <w:rsid w:val="00D410A2"/>
    <w:rsid w:val="00D43AC9"/>
    <w:rsid w:val="00D45672"/>
    <w:rsid w:val="00D46170"/>
    <w:rsid w:val="00D46600"/>
    <w:rsid w:val="00D4672C"/>
    <w:rsid w:val="00D46A70"/>
    <w:rsid w:val="00D46DE6"/>
    <w:rsid w:val="00D47A6B"/>
    <w:rsid w:val="00D50202"/>
    <w:rsid w:val="00D50D20"/>
    <w:rsid w:val="00D50D80"/>
    <w:rsid w:val="00D51626"/>
    <w:rsid w:val="00D52486"/>
    <w:rsid w:val="00D534F8"/>
    <w:rsid w:val="00D53771"/>
    <w:rsid w:val="00D538F8"/>
    <w:rsid w:val="00D53E01"/>
    <w:rsid w:val="00D5467E"/>
    <w:rsid w:val="00D54D10"/>
    <w:rsid w:val="00D55AD0"/>
    <w:rsid w:val="00D55D9C"/>
    <w:rsid w:val="00D57441"/>
    <w:rsid w:val="00D57ED9"/>
    <w:rsid w:val="00D6060E"/>
    <w:rsid w:val="00D617F1"/>
    <w:rsid w:val="00D61B4F"/>
    <w:rsid w:val="00D63EF3"/>
    <w:rsid w:val="00D64445"/>
    <w:rsid w:val="00D6460A"/>
    <w:rsid w:val="00D70087"/>
    <w:rsid w:val="00D70D5D"/>
    <w:rsid w:val="00D70F70"/>
    <w:rsid w:val="00D7147A"/>
    <w:rsid w:val="00D71D30"/>
    <w:rsid w:val="00D72173"/>
    <w:rsid w:val="00D757AA"/>
    <w:rsid w:val="00D77581"/>
    <w:rsid w:val="00D80619"/>
    <w:rsid w:val="00D80ED0"/>
    <w:rsid w:val="00D82025"/>
    <w:rsid w:val="00D83F3D"/>
    <w:rsid w:val="00D83F9C"/>
    <w:rsid w:val="00D8454A"/>
    <w:rsid w:val="00D84FD0"/>
    <w:rsid w:val="00D85712"/>
    <w:rsid w:val="00D85752"/>
    <w:rsid w:val="00D86435"/>
    <w:rsid w:val="00D86C45"/>
    <w:rsid w:val="00D86D14"/>
    <w:rsid w:val="00D87EDA"/>
    <w:rsid w:val="00D91EBA"/>
    <w:rsid w:val="00D92580"/>
    <w:rsid w:val="00D9398E"/>
    <w:rsid w:val="00D93D58"/>
    <w:rsid w:val="00D94493"/>
    <w:rsid w:val="00D952D9"/>
    <w:rsid w:val="00D96100"/>
    <w:rsid w:val="00D96861"/>
    <w:rsid w:val="00DA168D"/>
    <w:rsid w:val="00DA16C7"/>
    <w:rsid w:val="00DA1E9A"/>
    <w:rsid w:val="00DA2066"/>
    <w:rsid w:val="00DA48C5"/>
    <w:rsid w:val="00DA5091"/>
    <w:rsid w:val="00DA5567"/>
    <w:rsid w:val="00DA5AB2"/>
    <w:rsid w:val="00DA6133"/>
    <w:rsid w:val="00DA6AE3"/>
    <w:rsid w:val="00DA7F17"/>
    <w:rsid w:val="00DB0439"/>
    <w:rsid w:val="00DB15AB"/>
    <w:rsid w:val="00DB1C1B"/>
    <w:rsid w:val="00DB2970"/>
    <w:rsid w:val="00DB2B14"/>
    <w:rsid w:val="00DB34B7"/>
    <w:rsid w:val="00DB4807"/>
    <w:rsid w:val="00DB7B1A"/>
    <w:rsid w:val="00DC0A43"/>
    <w:rsid w:val="00DC2050"/>
    <w:rsid w:val="00DC2849"/>
    <w:rsid w:val="00DC2B87"/>
    <w:rsid w:val="00DC3475"/>
    <w:rsid w:val="00DC52B7"/>
    <w:rsid w:val="00DC58D7"/>
    <w:rsid w:val="00DC60C1"/>
    <w:rsid w:val="00DC6351"/>
    <w:rsid w:val="00DC688D"/>
    <w:rsid w:val="00DC7C94"/>
    <w:rsid w:val="00DD02DE"/>
    <w:rsid w:val="00DD04C9"/>
    <w:rsid w:val="00DD11C8"/>
    <w:rsid w:val="00DD171F"/>
    <w:rsid w:val="00DD28D9"/>
    <w:rsid w:val="00DD3B62"/>
    <w:rsid w:val="00DD4C07"/>
    <w:rsid w:val="00DD7220"/>
    <w:rsid w:val="00DE1F6F"/>
    <w:rsid w:val="00DE3870"/>
    <w:rsid w:val="00DE48EB"/>
    <w:rsid w:val="00DE4DFD"/>
    <w:rsid w:val="00DE6E6D"/>
    <w:rsid w:val="00DE7A6F"/>
    <w:rsid w:val="00DF16B9"/>
    <w:rsid w:val="00DF24BA"/>
    <w:rsid w:val="00DF2B1A"/>
    <w:rsid w:val="00DF2B4F"/>
    <w:rsid w:val="00DF54D5"/>
    <w:rsid w:val="00DF7BB0"/>
    <w:rsid w:val="00E00E69"/>
    <w:rsid w:val="00E0101D"/>
    <w:rsid w:val="00E01FC9"/>
    <w:rsid w:val="00E02F54"/>
    <w:rsid w:val="00E03949"/>
    <w:rsid w:val="00E039F6"/>
    <w:rsid w:val="00E040D1"/>
    <w:rsid w:val="00E05B90"/>
    <w:rsid w:val="00E05B99"/>
    <w:rsid w:val="00E06066"/>
    <w:rsid w:val="00E0660E"/>
    <w:rsid w:val="00E077C9"/>
    <w:rsid w:val="00E10D88"/>
    <w:rsid w:val="00E1153B"/>
    <w:rsid w:val="00E1174D"/>
    <w:rsid w:val="00E137C3"/>
    <w:rsid w:val="00E13F82"/>
    <w:rsid w:val="00E148DD"/>
    <w:rsid w:val="00E150AD"/>
    <w:rsid w:val="00E22480"/>
    <w:rsid w:val="00E227C9"/>
    <w:rsid w:val="00E23ED2"/>
    <w:rsid w:val="00E24715"/>
    <w:rsid w:val="00E24E0B"/>
    <w:rsid w:val="00E24E79"/>
    <w:rsid w:val="00E2562D"/>
    <w:rsid w:val="00E25661"/>
    <w:rsid w:val="00E2636C"/>
    <w:rsid w:val="00E26695"/>
    <w:rsid w:val="00E30AC5"/>
    <w:rsid w:val="00E30B28"/>
    <w:rsid w:val="00E30E9E"/>
    <w:rsid w:val="00E316E9"/>
    <w:rsid w:val="00E31A4F"/>
    <w:rsid w:val="00E32E6E"/>
    <w:rsid w:val="00E335EB"/>
    <w:rsid w:val="00E35942"/>
    <w:rsid w:val="00E35F3C"/>
    <w:rsid w:val="00E35F4A"/>
    <w:rsid w:val="00E35FE1"/>
    <w:rsid w:val="00E40EAC"/>
    <w:rsid w:val="00E413A0"/>
    <w:rsid w:val="00E41A33"/>
    <w:rsid w:val="00E422C3"/>
    <w:rsid w:val="00E424BC"/>
    <w:rsid w:val="00E42626"/>
    <w:rsid w:val="00E43BBC"/>
    <w:rsid w:val="00E4624D"/>
    <w:rsid w:val="00E466EC"/>
    <w:rsid w:val="00E47116"/>
    <w:rsid w:val="00E51543"/>
    <w:rsid w:val="00E51911"/>
    <w:rsid w:val="00E52CF2"/>
    <w:rsid w:val="00E53410"/>
    <w:rsid w:val="00E53D93"/>
    <w:rsid w:val="00E54113"/>
    <w:rsid w:val="00E5480C"/>
    <w:rsid w:val="00E54B02"/>
    <w:rsid w:val="00E54F36"/>
    <w:rsid w:val="00E5614C"/>
    <w:rsid w:val="00E56540"/>
    <w:rsid w:val="00E5717A"/>
    <w:rsid w:val="00E57D2A"/>
    <w:rsid w:val="00E57E56"/>
    <w:rsid w:val="00E61665"/>
    <w:rsid w:val="00E63CD0"/>
    <w:rsid w:val="00E642D9"/>
    <w:rsid w:val="00E65D06"/>
    <w:rsid w:val="00E65DB2"/>
    <w:rsid w:val="00E668AD"/>
    <w:rsid w:val="00E67F37"/>
    <w:rsid w:val="00E70BB2"/>
    <w:rsid w:val="00E7106B"/>
    <w:rsid w:val="00E71F02"/>
    <w:rsid w:val="00E72C2A"/>
    <w:rsid w:val="00E73FF5"/>
    <w:rsid w:val="00E75D84"/>
    <w:rsid w:val="00E75EFA"/>
    <w:rsid w:val="00E76248"/>
    <w:rsid w:val="00E80254"/>
    <w:rsid w:val="00E817DB"/>
    <w:rsid w:val="00E8204A"/>
    <w:rsid w:val="00E8357D"/>
    <w:rsid w:val="00E8379E"/>
    <w:rsid w:val="00E837EE"/>
    <w:rsid w:val="00E867EA"/>
    <w:rsid w:val="00E86CDB"/>
    <w:rsid w:val="00E908ED"/>
    <w:rsid w:val="00E94588"/>
    <w:rsid w:val="00E94909"/>
    <w:rsid w:val="00E94A17"/>
    <w:rsid w:val="00EA0375"/>
    <w:rsid w:val="00EA4565"/>
    <w:rsid w:val="00EA524D"/>
    <w:rsid w:val="00EB1136"/>
    <w:rsid w:val="00EB1ADF"/>
    <w:rsid w:val="00EB3BF6"/>
    <w:rsid w:val="00EB4542"/>
    <w:rsid w:val="00EB58EA"/>
    <w:rsid w:val="00EB6786"/>
    <w:rsid w:val="00EB6CB1"/>
    <w:rsid w:val="00EC16A5"/>
    <w:rsid w:val="00EC1BEA"/>
    <w:rsid w:val="00EC1EB6"/>
    <w:rsid w:val="00EC436D"/>
    <w:rsid w:val="00EC43A7"/>
    <w:rsid w:val="00EC5BFE"/>
    <w:rsid w:val="00EC68BC"/>
    <w:rsid w:val="00EC7EB4"/>
    <w:rsid w:val="00EC7F61"/>
    <w:rsid w:val="00ED05A4"/>
    <w:rsid w:val="00ED14F7"/>
    <w:rsid w:val="00ED15B2"/>
    <w:rsid w:val="00ED1726"/>
    <w:rsid w:val="00ED290C"/>
    <w:rsid w:val="00ED378A"/>
    <w:rsid w:val="00ED3A2A"/>
    <w:rsid w:val="00ED52AB"/>
    <w:rsid w:val="00ED6658"/>
    <w:rsid w:val="00ED6737"/>
    <w:rsid w:val="00ED769C"/>
    <w:rsid w:val="00EE0008"/>
    <w:rsid w:val="00EE0B4B"/>
    <w:rsid w:val="00EE13D6"/>
    <w:rsid w:val="00EE1FD1"/>
    <w:rsid w:val="00EE2415"/>
    <w:rsid w:val="00EE28A7"/>
    <w:rsid w:val="00EE3E08"/>
    <w:rsid w:val="00EE591E"/>
    <w:rsid w:val="00EE640F"/>
    <w:rsid w:val="00EE6E9F"/>
    <w:rsid w:val="00EF294E"/>
    <w:rsid w:val="00EF3D17"/>
    <w:rsid w:val="00EF59FD"/>
    <w:rsid w:val="00EF6EFE"/>
    <w:rsid w:val="00EF6F32"/>
    <w:rsid w:val="00EF7FC5"/>
    <w:rsid w:val="00F01248"/>
    <w:rsid w:val="00F02645"/>
    <w:rsid w:val="00F0342E"/>
    <w:rsid w:val="00F034BF"/>
    <w:rsid w:val="00F03FC3"/>
    <w:rsid w:val="00F06D32"/>
    <w:rsid w:val="00F10D68"/>
    <w:rsid w:val="00F10DF6"/>
    <w:rsid w:val="00F11A24"/>
    <w:rsid w:val="00F1261F"/>
    <w:rsid w:val="00F12C84"/>
    <w:rsid w:val="00F1323F"/>
    <w:rsid w:val="00F150CA"/>
    <w:rsid w:val="00F15466"/>
    <w:rsid w:val="00F16F3A"/>
    <w:rsid w:val="00F16F79"/>
    <w:rsid w:val="00F2002D"/>
    <w:rsid w:val="00F21CE0"/>
    <w:rsid w:val="00F23F76"/>
    <w:rsid w:val="00F31565"/>
    <w:rsid w:val="00F31AC7"/>
    <w:rsid w:val="00F31C67"/>
    <w:rsid w:val="00F3340E"/>
    <w:rsid w:val="00F3426A"/>
    <w:rsid w:val="00F34615"/>
    <w:rsid w:val="00F34E40"/>
    <w:rsid w:val="00F34E83"/>
    <w:rsid w:val="00F35BB9"/>
    <w:rsid w:val="00F365B1"/>
    <w:rsid w:val="00F3690B"/>
    <w:rsid w:val="00F36FBA"/>
    <w:rsid w:val="00F379A3"/>
    <w:rsid w:val="00F403AF"/>
    <w:rsid w:val="00F404F9"/>
    <w:rsid w:val="00F40AB2"/>
    <w:rsid w:val="00F40BC1"/>
    <w:rsid w:val="00F46FBB"/>
    <w:rsid w:val="00F47A7B"/>
    <w:rsid w:val="00F47B8B"/>
    <w:rsid w:val="00F50305"/>
    <w:rsid w:val="00F510EA"/>
    <w:rsid w:val="00F5284B"/>
    <w:rsid w:val="00F52B6F"/>
    <w:rsid w:val="00F559F1"/>
    <w:rsid w:val="00F560F4"/>
    <w:rsid w:val="00F57AFE"/>
    <w:rsid w:val="00F57BB8"/>
    <w:rsid w:val="00F6278E"/>
    <w:rsid w:val="00F627A3"/>
    <w:rsid w:val="00F6297D"/>
    <w:rsid w:val="00F64D6D"/>
    <w:rsid w:val="00F64F0E"/>
    <w:rsid w:val="00F65CCA"/>
    <w:rsid w:val="00F65E19"/>
    <w:rsid w:val="00F66614"/>
    <w:rsid w:val="00F67524"/>
    <w:rsid w:val="00F67774"/>
    <w:rsid w:val="00F7146F"/>
    <w:rsid w:val="00F71862"/>
    <w:rsid w:val="00F7195C"/>
    <w:rsid w:val="00F72D76"/>
    <w:rsid w:val="00F74276"/>
    <w:rsid w:val="00F743AC"/>
    <w:rsid w:val="00F7573B"/>
    <w:rsid w:val="00F7575E"/>
    <w:rsid w:val="00F75FF0"/>
    <w:rsid w:val="00F777E3"/>
    <w:rsid w:val="00F77D8C"/>
    <w:rsid w:val="00F80378"/>
    <w:rsid w:val="00F80502"/>
    <w:rsid w:val="00F8060C"/>
    <w:rsid w:val="00F80AFD"/>
    <w:rsid w:val="00F8202C"/>
    <w:rsid w:val="00F82515"/>
    <w:rsid w:val="00F83909"/>
    <w:rsid w:val="00F85CA8"/>
    <w:rsid w:val="00F86869"/>
    <w:rsid w:val="00F90569"/>
    <w:rsid w:val="00F907C0"/>
    <w:rsid w:val="00F92AE6"/>
    <w:rsid w:val="00F93598"/>
    <w:rsid w:val="00F93E3B"/>
    <w:rsid w:val="00F964CF"/>
    <w:rsid w:val="00F9765D"/>
    <w:rsid w:val="00FA1D71"/>
    <w:rsid w:val="00FA2BA2"/>
    <w:rsid w:val="00FA3FAE"/>
    <w:rsid w:val="00FA553C"/>
    <w:rsid w:val="00FA7003"/>
    <w:rsid w:val="00FA7606"/>
    <w:rsid w:val="00FB10C1"/>
    <w:rsid w:val="00FB10D8"/>
    <w:rsid w:val="00FB131D"/>
    <w:rsid w:val="00FB1326"/>
    <w:rsid w:val="00FB2F85"/>
    <w:rsid w:val="00FB31E2"/>
    <w:rsid w:val="00FB3409"/>
    <w:rsid w:val="00FB4636"/>
    <w:rsid w:val="00FB4DA2"/>
    <w:rsid w:val="00FB518A"/>
    <w:rsid w:val="00FB5303"/>
    <w:rsid w:val="00FB7077"/>
    <w:rsid w:val="00FB735D"/>
    <w:rsid w:val="00FB7843"/>
    <w:rsid w:val="00FC02A5"/>
    <w:rsid w:val="00FC094C"/>
    <w:rsid w:val="00FC35D6"/>
    <w:rsid w:val="00FC456C"/>
    <w:rsid w:val="00FC5477"/>
    <w:rsid w:val="00FC5CD4"/>
    <w:rsid w:val="00FC79AB"/>
    <w:rsid w:val="00FD22CF"/>
    <w:rsid w:val="00FD3AA2"/>
    <w:rsid w:val="00FD4468"/>
    <w:rsid w:val="00FD4FFF"/>
    <w:rsid w:val="00FD54A2"/>
    <w:rsid w:val="00FD5A56"/>
    <w:rsid w:val="00FD5A9C"/>
    <w:rsid w:val="00FD66D1"/>
    <w:rsid w:val="00FD68A3"/>
    <w:rsid w:val="00FE1587"/>
    <w:rsid w:val="00FE2E92"/>
    <w:rsid w:val="00FE316B"/>
    <w:rsid w:val="00FE4836"/>
    <w:rsid w:val="00FE54E0"/>
    <w:rsid w:val="00FE5E26"/>
    <w:rsid w:val="00FE6227"/>
    <w:rsid w:val="00FE651C"/>
    <w:rsid w:val="00FE70B8"/>
    <w:rsid w:val="00FF3EFD"/>
    <w:rsid w:val="00FF5573"/>
    <w:rsid w:val="00FF5FDF"/>
    <w:rsid w:val="00FF677D"/>
    <w:rsid w:val="00FF743A"/>
    <w:rsid w:val="00FF7D28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9E4388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E4388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9E43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9E4388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9E4388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9E43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9E4388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qFormat/>
    <w:rsid w:val="009E4388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9E4388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E43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E438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9E438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rsid w:val="009E438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E438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E4388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E43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E4388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9E4388"/>
    <w:rPr>
      <w:lang w:eastAsia="ru-RU"/>
    </w:rPr>
  </w:style>
  <w:style w:type="paragraph" w:styleId="a4">
    <w:name w:val="No Spacing"/>
    <w:link w:val="a3"/>
    <w:uiPriority w:val="1"/>
    <w:qFormat/>
    <w:rsid w:val="009E4388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9E43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link w:val="13"/>
    <w:uiPriority w:val="99"/>
    <w:qFormat/>
    <w:rsid w:val="009E4388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rsid w:val="009E43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E438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9E4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E4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rsid w:val="009E4388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9E4388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9E4388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E4388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9E4388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9E438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9E438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9E4388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9E438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9E4388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9E4388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qFormat/>
    <w:rsid w:val="009E4388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4">
    <w:name w:val="Нет списка1"/>
    <w:next w:val="a2"/>
    <w:uiPriority w:val="99"/>
    <w:semiHidden/>
    <w:rsid w:val="009E4388"/>
  </w:style>
  <w:style w:type="character" w:styleId="af1">
    <w:name w:val="Hyperlink"/>
    <w:basedOn w:val="a0"/>
    <w:uiPriority w:val="99"/>
    <w:rsid w:val="009E4388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9E4388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9E4388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9E4388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9E4388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9E4388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9E4388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qFormat/>
    <w:rsid w:val="009E4388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9E4388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9E4388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9E4388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9E4388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9E438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9E4388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9E4388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9E4388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9E4388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9E4388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9E4388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9E4388"/>
    <w:rPr>
      <w:sz w:val="24"/>
    </w:rPr>
  </w:style>
  <w:style w:type="paragraph" w:styleId="aff2">
    <w:name w:val="Signature"/>
    <w:basedOn w:val="a"/>
    <w:link w:val="aff1"/>
    <w:rsid w:val="009E4388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5">
    <w:name w:val="Подпись Знак1"/>
    <w:basedOn w:val="a0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9E438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99"/>
    <w:qFormat/>
    <w:rsid w:val="009E438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6"/>
    <w:rsid w:val="009E4388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9E4388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9E4388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6">
    <w:name w:val="Основной текст1"/>
    <w:basedOn w:val="a"/>
    <w:link w:val="aff4"/>
    <w:rsid w:val="009E4388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9E4388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9E4388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9E4388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9E4388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9E4388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7">
    <w:name w:val="Заголовок №1_"/>
    <w:basedOn w:val="a0"/>
    <w:link w:val="18"/>
    <w:rsid w:val="009E4388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8">
    <w:name w:val="Заголовок №1"/>
    <w:basedOn w:val="a"/>
    <w:link w:val="17"/>
    <w:rsid w:val="009E4388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9E4388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9E4388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9E4388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9E4388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9E4388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13472"/>
    <w:pPr>
      <w:spacing w:before="100" w:beforeAutospacing="1" w:after="100" w:afterAutospacing="1"/>
    </w:pPr>
  </w:style>
  <w:style w:type="character" w:customStyle="1" w:styleId="13">
    <w:name w:val="Стиль1 Знак"/>
    <w:link w:val="12"/>
    <w:uiPriority w:val="99"/>
    <w:locked/>
    <w:rsid w:val="007B0699"/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msonormal0">
    <w:name w:val="msonormal"/>
    <w:basedOn w:val="a"/>
    <w:rsid w:val="00DF24B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9E4388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E4388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9E43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9E4388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9E4388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9E43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9E4388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qFormat/>
    <w:rsid w:val="009E4388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9E4388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E43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E438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9E438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rsid w:val="009E438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E438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E4388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E43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E4388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9E4388"/>
    <w:rPr>
      <w:lang w:eastAsia="ru-RU"/>
    </w:rPr>
  </w:style>
  <w:style w:type="paragraph" w:styleId="a4">
    <w:name w:val="No Spacing"/>
    <w:link w:val="a3"/>
    <w:uiPriority w:val="1"/>
    <w:qFormat/>
    <w:rsid w:val="009E4388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9E43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link w:val="13"/>
    <w:uiPriority w:val="99"/>
    <w:qFormat/>
    <w:rsid w:val="009E4388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rsid w:val="009E43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E438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9E4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E4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rsid w:val="009E4388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9E4388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9E4388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E4388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9E4388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9E438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9E438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9E4388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9E438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9E4388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9E4388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qFormat/>
    <w:rsid w:val="009E4388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4">
    <w:name w:val="Нет списка1"/>
    <w:next w:val="a2"/>
    <w:uiPriority w:val="99"/>
    <w:semiHidden/>
    <w:rsid w:val="009E4388"/>
  </w:style>
  <w:style w:type="character" w:styleId="af1">
    <w:name w:val="Hyperlink"/>
    <w:basedOn w:val="a0"/>
    <w:uiPriority w:val="99"/>
    <w:rsid w:val="009E4388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9E4388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9E4388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9E4388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9E4388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9E4388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9E4388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qFormat/>
    <w:rsid w:val="009E4388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9E4388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9E4388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9E4388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9E4388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9E438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9E4388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9E4388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9E4388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9E4388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9E4388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9E4388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9E4388"/>
    <w:rPr>
      <w:sz w:val="24"/>
    </w:rPr>
  </w:style>
  <w:style w:type="paragraph" w:styleId="aff2">
    <w:name w:val="Signature"/>
    <w:basedOn w:val="a"/>
    <w:link w:val="aff1"/>
    <w:rsid w:val="009E4388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5">
    <w:name w:val="Подпись Знак1"/>
    <w:basedOn w:val="a0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9E438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99"/>
    <w:qFormat/>
    <w:rsid w:val="009E438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6"/>
    <w:rsid w:val="009E4388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9E4388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9E4388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6">
    <w:name w:val="Основной текст1"/>
    <w:basedOn w:val="a"/>
    <w:link w:val="aff4"/>
    <w:rsid w:val="009E4388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9E4388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9E4388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9E4388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9E4388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9E4388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7">
    <w:name w:val="Заголовок №1_"/>
    <w:basedOn w:val="a0"/>
    <w:link w:val="18"/>
    <w:rsid w:val="009E4388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8">
    <w:name w:val="Заголовок №1"/>
    <w:basedOn w:val="a"/>
    <w:link w:val="17"/>
    <w:rsid w:val="009E4388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9E4388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9E4388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9E4388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9E4388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9E4388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13472"/>
    <w:pPr>
      <w:spacing w:before="100" w:beforeAutospacing="1" w:after="100" w:afterAutospacing="1"/>
    </w:pPr>
  </w:style>
  <w:style w:type="character" w:customStyle="1" w:styleId="13">
    <w:name w:val="Стиль1 Знак"/>
    <w:link w:val="12"/>
    <w:uiPriority w:val="99"/>
    <w:locked/>
    <w:rsid w:val="007B0699"/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msonormal0">
    <w:name w:val="msonormal"/>
    <w:basedOn w:val="a"/>
    <w:rsid w:val="00DF24B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466F0FA-CBAF-43BC-ACE8-E384D043D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4403</Words>
  <Characters>25098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6</cp:revision>
  <cp:lastPrinted>2023-04-20T05:39:00Z</cp:lastPrinted>
  <dcterms:created xsi:type="dcterms:W3CDTF">2023-04-19T08:45:00Z</dcterms:created>
  <dcterms:modified xsi:type="dcterms:W3CDTF">2023-07-05T06:10:00Z</dcterms:modified>
</cp:coreProperties>
</file>